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830" w:rsidRPr="007D61FA" w:rsidRDefault="00643830" w:rsidP="00FD6ED1">
      <w:pPr>
        <w:spacing w:line="276" w:lineRule="auto"/>
        <w:contextualSpacing/>
        <w:jc w:val="both"/>
        <w:rPr>
          <w:rFonts w:cstheme="minorHAnsi"/>
          <w:b/>
        </w:rPr>
      </w:pPr>
      <w:r w:rsidRPr="007D61FA">
        <w:rPr>
          <w:rFonts w:cstheme="minorHAnsi"/>
          <w:b/>
        </w:rPr>
        <w:t xml:space="preserve">ΒΟΥΛΗ ΤΩΝ ΕΛΛΗΝΩΝ </w:t>
      </w:r>
    </w:p>
    <w:p w:rsidR="00643830" w:rsidRPr="007D61FA" w:rsidRDefault="00643830" w:rsidP="00FD6ED1">
      <w:pPr>
        <w:spacing w:line="276" w:lineRule="auto"/>
        <w:contextualSpacing/>
        <w:jc w:val="both"/>
        <w:rPr>
          <w:rFonts w:cstheme="minorHAnsi"/>
          <w:b/>
        </w:rPr>
      </w:pPr>
      <w:r w:rsidRPr="007D61FA">
        <w:rPr>
          <w:rFonts w:cstheme="minorHAnsi"/>
          <w:b/>
        </w:rPr>
        <w:t xml:space="preserve">ΠΕΡΙΟΔΟΣ Κ΄- ΣΥΝΟΔΟΣ Α΄ </w:t>
      </w:r>
    </w:p>
    <w:p w:rsidR="00643830" w:rsidRPr="007D61FA" w:rsidRDefault="00643830" w:rsidP="00FD6ED1">
      <w:pPr>
        <w:spacing w:line="276" w:lineRule="auto"/>
        <w:contextualSpacing/>
        <w:jc w:val="both"/>
        <w:rPr>
          <w:rFonts w:cstheme="minorHAnsi"/>
          <w:b/>
          <w:bCs/>
        </w:rPr>
      </w:pPr>
      <w:r w:rsidRPr="007D61FA">
        <w:rPr>
          <w:rFonts w:cstheme="minorHAnsi"/>
          <w:b/>
        </w:rPr>
        <w:t>ΔΙΑΡΚΗΣ ΕΠΙΤΡΟΠΗ ΠΑΡΑΓΩΓΗΣ ΚΑΙ ΕΜΠΟΡΙΟΥ</w:t>
      </w:r>
    </w:p>
    <w:p w:rsidR="00643830" w:rsidRDefault="00643830" w:rsidP="00FD6ED1">
      <w:pPr>
        <w:spacing w:line="276" w:lineRule="auto"/>
        <w:ind w:firstLine="709"/>
        <w:contextualSpacing/>
        <w:jc w:val="both"/>
        <w:rPr>
          <w:rFonts w:cstheme="minorHAnsi"/>
          <w:b/>
          <w:bCs/>
          <w:spacing w:val="20"/>
          <w:u w:val="single"/>
        </w:rPr>
      </w:pPr>
    </w:p>
    <w:p w:rsidR="00FD6ED1" w:rsidRDefault="00FD6ED1" w:rsidP="00FD6ED1">
      <w:pPr>
        <w:tabs>
          <w:tab w:val="left" w:pos="7375"/>
        </w:tabs>
        <w:spacing w:line="276" w:lineRule="auto"/>
        <w:ind w:firstLine="709"/>
        <w:contextualSpacing/>
        <w:rPr>
          <w:rFonts w:cstheme="minorHAnsi"/>
          <w:b/>
        </w:rPr>
      </w:pPr>
    </w:p>
    <w:p w:rsidR="00643830" w:rsidRPr="007D61FA" w:rsidRDefault="00643830" w:rsidP="00FD6ED1">
      <w:pPr>
        <w:tabs>
          <w:tab w:val="left" w:pos="7375"/>
        </w:tabs>
        <w:spacing w:line="276" w:lineRule="auto"/>
        <w:contextualSpacing/>
        <w:jc w:val="center"/>
        <w:rPr>
          <w:rFonts w:cstheme="minorHAnsi"/>
          <w:b/>
          <w:u w:val="single"/>
        </w:rPr>
      </w:pPr>
      <w:r w:rsidRPr="007D61FA">
        <w:rPr>
          <w:rFonts w:cstheme="minorHAnsi"/>
          <w:b/>
        </w:rPr>
        <w:t>Π Ρ Α Κ Τ Ι Κ Ο</w:t>
      </w:r>
    </w:p>
    <w:p w:rsidR="00643830" w:rsidRPr="007D61FA" w:rsidRDefault="00643830" w:rsidP="00FD6ED1">
      <w:pPr>
        <w:tabs>
          <w:tab w:val="left" w:pos="7375"/>
        </w:tabs>
        <w:spacing w:line="276" w:lineRule="auto"/>
        <w:contextualSpacing/>
        <w:jc w:val="center"/>
        <w:rPr>
          <w:rFonts w:cstheme="minorHAnsi"/>
          <w:b/>
          <w:u w:val="single"/>
        </w:rPr>
      </w:pPr>
      <w:r w:rsidRPr="007D61FA">
        <w:rPr>
          <w:rFonts w:cstheme="minorHAnsi"/>
          <w:b/>
        </w:rPr>
        <w:t>(Άρθρο 40 παρ. 1 Κ.τ.Β.)</w:t>
      </w:r>
    </w:p>
    <w:p w:rsidR="00643830" w:rsidRPr="007D61FA" w:rsidRDefault="00643830" w:rsidP="00FD6ED1">
      <w:pPr>
        <w:spacing w:line="276" w:lineRule="auto"/>
        <w:ind w:firstLine="709"/>
        <w:contextualSpacing/>
        <w:jc w:val="both"/>
        <w:rPr>
          <w:rFonts w:cstheme="minorHAnsi"/>
          <w:b/>
        </w:rPr>
      </w:pPr>
    </w:p>
    <w:p w:rsidR="00643830" w:rsidRPr="00F424A5" w:rsidRDefault="00643830" w:rsidP="00FD6ED1">
      <w:pPr>
        <w:spacing w:line="276" w:lineRule="auto"/>
        <w:ind w:firstLine="709"/>
        <w:contextualSpacing/>
        <w:jc w:val="both"/>
        <w:rPr>
          <w:rFonts w:cstheme="minorHAnsi"/>
          <w:b/>
          <w:iCs/>
          <w:u w:val="single"/>
        </w:rPr>
      </w:pPr>
      <w:r w:rsidRPr="00F424A5">
        <w:rPr>
          <w:rFonts w:cstheme="minorHAnsi"/>
        </w:rPr>
        <w:t xml:space="preserve">Στην Αθήνα σήμερα, 4  Δεκεμβρίου 2023, ημέρα Δευτέρα και ώρα 12.10΄, στην </w:t>
      </w:r>
      <w:r w:rsidRPr="00485480">
        <w:rPr>
          <w:rFonts w:cstheme="minorHAnsi"/>
        </w:rPr>
        <w:t xml:space="preserve">Αίθουσα </w:t>
      </w:r>
      <w:r w:rsidRPr="00485480">
        <w:rPr>
          <w:rStyle w:val="a5"/>
          <w:rFonts w:cstheme="minorHAnsi"/>
          <w:b w:val="0"/>
          <w:color w:val="000000"/>
          <w:shd w:val="clear" w:color="auto" w:fill="FFFFFF"/>
        </w:rPr>
        <w:t>συνεδριάσεων</w:t>
      </w:r>
      <w:r w:rsidRPr="00485480">
        <w:rPr>
          <w:rStyle w:val="a5"/>
          <w:rFonts w:cstheme="minorHAnsi"/>
          <w:color w:val="000000"/>
          <w:shd w:val="clear" w:color="auto" w:fill="FFFFFF"/>
        </w:rPr>
        <w:t xml:space="preserve"> </w:t>
      </w:r>
      <w:r w:rsidRPr="00485480">
        <w:rPr>
          <w:rStyle w:val="a5"/>
          <w:rFonts w:cstheme="minorHAnsi"/>
        </w:rPr>
        <w:t>«Προέδρου Αθανασίου Κωνστ. Τσαλδάρη» (223)</w:t>
      </w:r>
      <w:r w:rsidRPr="00485480">
        <w:rPr>
          <w:rStyle w:val="a5"/>
          <w:rFonts w:cstheme="minorHAnsi"/>
          <w:color w:val="000000"/>
          <w:shd w:val="clear" w:color="auto" w:fill="FFFFFF"/>
        </w:rPr>
        <w:t xml:space="preserve"> του Μεγάρου της Βουλής</w:t>
      </w:r>
      <w:r w:rsidRPr="00F424A5">
        <w:rPr>
          <w:rStyle w:val="a5"/>
          <w:rFonts w:cstheme="minorHAnsi"/>
          <w:b w:val="0"/>
          <w:color w:val="000000"/>
          <w:shd w:val="clear" w:color="auto" w:fill="FFFFFF"/>
        </w:rPr>
        <w:t xml:space="preserve">, </w:t>
      </w:r>
      <w:r w:rsidRPr="00F424A5">
        <w:rPr>
          <w:rFonts w:cstheme="minorHAnsi"/>
        </w:rPr>
        <w:t xml:space="preserve">συνήλθε σε συνεδρίαση η Διαρκής Επιτροπή Παραγωγής και Εμπορίου, υπό την προεδρία του Προέδρου αυτής, κ. Χρήστου Μπουκώρου, με θέμα ημερήσιας διάταξης τη συνέχιση της </w:t>
      </w:r>
      <w:r w:rsidRPr="00F424A5">
        <w:rPr>
          <w:rFonts w:cstheme="minorHAnsi"/>
          <w:color w:val="000000"/>
          <w:shd w:val="clear" w:color="auto" w:fill="FFFFFF"/>
        </w:rPr>
        <w:t xml:space="preserve"> ε</w:t>
      </w:r>
      <w:r w:rsidRPr="00F424A5">
        <w:rPr>
          <w:rFonts w:cstheme="minorHAnsi"/>
        </w:rPr>
        <w:t>πεξεργασίας και εξέτασης του σχεδίου νόμου του Υπουργείου Κλιματικής Κρίσης και Πολιτικής Προστασίας «Αναδιάρθρωση Πολιτικής Προστασίας – Εθνικός Μηχανισμός Εναέριας Διάσωσης και Αεροδιακομιδών και άλλες επείγουσες διατάξεις».</w:t>
      </w:r>
      <w:r w:rsidRPr="00F424A5">
        <w:rPr>
          <w:rFonts w:cstheme="minorHAnsi"/>
          <w:iCs/>
        </w:rPr>
        <w:t xml:space="preserve"> (2</w:t>
      </w:r>
      <w:r w:rsidRPr="00F424A5">
        <w:rPr>
          <w:rFonts w:cstheme="minorHAnsi"/>
          <w:iCs/>
          <w:vertAlign w:val="superscript"/>
        </w:rPr>
        <w:t>η</w:t>
      </w:r>
      <w:r w:rsidRPr="00F424A5">
        <w:rPr>
          <w:rFonts w:cstheme="minorHAnsi"/>
          <w:iCs/>
        </w:rPr>
        <w:t xml:space="preserve"> συνεδρίαση – ακρόαση εξωκοινοβουλευτικών προσώπων). </w:t>
      </w:r>
    </w:p>
    <w:p w:rsidR="00643830" w:rsidRPr="00F424A5" w:rsidRDefault="00643830" w:rsidP="00FD6ED1">
      <w:pPr>
        <w:spacing w:line="276" w:lineRule="auto"/>
        <w:ind w:firstLine="709"/>
        <w:contextualSpacing/>
        <w:jc w:val="both"/>
        <w:rPr>
          <w:rFonts w:cstheme="minorHAnsi"/>
          <w:iCs/>
        </w:rPr>
      </w:pPr>
      <w:r w:rsidRPr="00F424A5">
        <w:rPr>
          <w:rFonts w:cstheme="minorHAnsi"/>
          <w:iCs/>
        </w:rPr>
        <w:t>Στη συνεδρίαση παρέστησαν ο Υπουργός Κλιματικής Κρίσης και Πολιτικής Προστασίας, κ. Βασίλειος Κικίλιας, καθώς και αρμόδιοι υπηρεσιακοί παράγοντες.</w:t>
      </w:r>
    </w:p>
    <w:p w:rsidR="00643830" w:rsidRPr="00F424A5" w:rsidRDefault="00643830" w:rsidP="00FD6ED1">
      <w:pPr>
        <w:spacing w:line="276" w:lineRule="auto"/>
        <w:ind w:firstLine="709"/>
        <w:contextualSpacing/>
        <w:jc w:val="both"/>
        <w:rPr>
          <w:rFonts w:cstheme="minorHAnsi"/>
          <w:iCs/>
        </w:rPr>
      </w:pPr>
      <w:r w:rsidRPr="00F424A5">
        <w:rPr>
          <w:rFonts w:cstheme="minorHAnsi"/>
          <w:iCs/>
        </w:rPr>
        <w:t>Στη συνεδρίαση παρέστησαν και εξέθεσαν τις απόψεις τους σύμφωνα με το άρθρο 38 του Κ.τ.Β. οι κ.κ.</w:t>
      </w:r>
      <w:r w:rsidRPr="00F424A5">
        <w:rPr>
          <w:rFonts w:eastAsia="Arial" w:cstheme="minorHAnsi"/>
        </w:rPr>
        <w:t xml:space="preserve"> </w:t>
      </w:r>
      <w:r w:rsidRPr="00F424A5">
        <w:rPr>
          <w:rFonts w:cstheme="minorHAnsi"/>
          <w:iCs/>
        </w:rPr>
        <w:t xml:space="preserve">Νικόλαος Παπαευσταθίου, Πρόεδρος του Εθνικού Κέντρου Άμεσης Βοήθειας (ΕΚΑΒ),Εμμανουήλ Ροκαδάκης, μέλος του ΓΣ της Πανελλήνιας Ομοσπονδίας Προσωπικού του Εθνικού Κέντρου Άμεσης Βοήθειας (ΠΟΠ-ΕΚΑΒ), Ευθύμιος Λέκκας, Πρόεδρος του Οργανισμού Αντισεισμικού Σχεδιασμού και Προστασίας (ΟΑΣΠ), Βασίλειος Μώκος, Γενικός Διευθυντής του Οργανισμού Αντισεισμικού Σχεδιασμού και Προστασίας (ΟΑΣΠ), Βλάσης Σιώμος, Πρόεδρος της Επιτροπής Πολιτικής Προστασίας της Κεντρικής Ένωσης Δήμων Ελλάδας (ΚΕΔΕ), Ταξίαρχος Σπυρίδων Μπαρσάκης, Διοικητής της Εθνικής Μετεωρολογικής Υπηρεσίας (ΕΜΥ), Παναγιώτης Σκριμιζέας, Διευθυντής Β΄ Πρόγνωσης και Έρευνας της Εθνικής Μετεωρολογικής Υπηρεσίας (ΕΜΥ), Μαρία Καραπαναγιώτου, Πρόεδρος του Πανελλήνιου Συλλόγου Εργαζομένων της Εθνικής Μετεωρολογικής Υπηρεσίας (ΠΣΕ - ΕΜΥ), Αριστείδης-Θωμάς Δοξιάδης, Αντιπρόεδρος του Εθνικού Συμβουλίου Έρευνας, Τεχνολογίας και Καινοτομίας (ΕΣΕΤΕΚ), Εμμανουήλ Πλειώνης Διευθυντής και Πρόεδρος του ΔΣ του Εθνικού Αστεροσκοπείου Αθηνών (ΕΑΑ), Μαρία Κωνσταντοπούλου, Πρόεδρος της Ένωσης Ελλήνων Ερευνητών (EEE), Παναγιώτης Μπούμης, Πρόεδρος του Συλλόγου Ερευνητών Εθνικού Αστεροσκοπείου Αθηνών (ΣΕΕΕΑ), Φιόρη-Αναστασία Μεταλληνού, Πρόεδρος του ΔΣ του Συλλόγου Προσωπικού Εθνικού Αστεροσκοπείου Αθηνών (ΣΠΕΑΑ), Δημήτριος Κάσσης, Πρόεδρος του ΓΣ της Πανελλήνιας Ομοσπονδίας Εργαζομένων Ερευνητικών Κέντρων και Ιδρυμάτων (ΠΟΕΕΚ-Ι), Αντιπύραρχος Κωνσταντίνος Τσίγκας, Πρόεδρος της Ένωσης Αξιωματικών του Πυροσβεστικού Σώματος (ΕΑΠΣ), Αντιπύραρχος Ιωάννης Αρτοποιός, Ταμίας της Ένωσης Αξιωματικών του Πυροσβεστικού Σώματος (ΕΑΠΣ), Αντώνης Κούκουζας, Πρόεδρος της Ένωσης Πτυχιούχων Αξιωματικών και Υπαξιωματικών Πυροσβεστικού Σώματος (ΕΠΑΥΠΣ), Δημήτριος Σταθόπουλος, Πρόεδρος της Πανελλήνιας Ομοσπονδίας Ενώσεων Υπαλλήλων Πυροσβεστικού Σώματος (ΠΟΕΥΠΣ), Ιωάννης Θεοχαρόπουλος, επικεφαλής της Αστικής Μη Κερδοσκοπικής Εταιρείας (ΑΜΚΕ) «ΘΕΟΦΑΝΗΣ - ΕΡΜΗΣ ΘΕΟΧΑΡΟΠΟΥΛΟΣ» [πατέρας του 21χρονου εκλιπόντος], Μαρίνα Αναστασίου [μητέρα του εκλιπόντος – </w:t>
      </w:r>
      <w:r w:rsidRPr="00F424A5">
        <w:rPr>
          <w:rFonts w:cstheme="minorHAnsi"/>
          <w:i/>
          <w:iCs/>
        </w:rPr>
        <w:t>ορειβατικό δυστύχημα 30.01.2022 Τζουμέρκα</w:t>
      </w:r>
      <w:r w:rsidRPr="00F424A5">
        <w:rPr>
          <w:rFonts w:cstheme="minorHAnsi"/>
          <w:iCs/>
        </w:rPr>
        <w:t xml:space="preserve">], Γεράσιμος Μακρής, </w:t>
      </w:r>
      <w:r w:rsidRPr="00F424A5">
        <w:rPr>
          <w:rFonts w:cstheme="minorHAnsi"/>
          <w:iCs/>
        </w:rPr>
        <w:lastRenderedPageBreak/>
        <w:t xml:space="preserve">Πρόεδρος του Τοπικού Οργανισμού Εγγείων Βελτιώσεων (ΤΟΕΒ) </w:t>
      </w:r>
      <w:proofErr w:type="spellStart"/>
      <w:r w:rsidRPr="00F424A5">
        <w:rPr>
          <w:rFonts w:cstheme="minorHAnsi"/>
          <w:iCs/>
        </w:rPr>
        <w:t>Νεοχωρίου</w:t>
      </w:r>
      <w:proofErr w:type="spellEnd"/>
      <w:r w:rsidRPr="00F424A5">
        <w:rPr>
          <w:rFonts w:cstheme="minorHAnsi"/>
          <w:iCs/>
        </w:rPr>
        <w:t xml:space="preserve"> Μεσολογγίου Προέδρου.</w:t>
      </w:r>
    </w:p>
    <w:p w:rsidR="00643830" w:rsidRPr="00F424A5" w:rsidRDefault="00643830" w:rsidP="00FD6ED1">
      <w:pPr>
        <w:spacing w:line="276" w:lineRule="auto"/>
        <w:ind w:firstLine="709"/>
        <w:contextualSpacing/>
        <w:jc w:val="both"/>
        <w:rPr>
          <w:rFonts w:cstheme="minorHAnsi"/>
          <w:iCs/>
        </w:rPr>
      </w:pPr>
      <w:r w:rsidRPr="00F424A5">
        <w:rPr>
          <w:rFonts w:cstheme="minorHAnsi"/>
          <w:iCs/>
        </w:rPr>
        <w:t xml:space="preserve">Επίσης, εξέθεσαν τις απόψεις τους επί του σχεδίου νόμου, σύμφωνα με το άρθρο 38 του Κανονισμού της Βουλής, μέσω υπηρεσιών τηλεδιάσκεψης(άρθρο 38§9), οι κ.κ.: Στυλιανός Πέπλης, Γενικός Γραμματέας της Πανελλήνιας Ομοσπονδίας Πενταετούς Υποχρέωσης και Συμβασιούχων Πυροσβεστών (ΠΟΠΥΣΥΠ), Ιωάννης Βρεττός, Γενικός Διευθυντής Ανθρωπίνου Δυναμικού και Νομικών Θεμάτων του Ανεξάρτητου Διαχειριστή Μεταφοράς Ηλεκτρικής Ενέργειας (ΑΔΜΗΕ), Ηλίας Τζηρίτης, Συντονιστής Δράσεων για τις δασικές πυρκαγιές του </w:t>
      </w:r>
      <w:r w:rsidRPr="00F424A5">
        <w:rPr>
          <w:rFonts w:cstheme="minorHAnsi"/>
          <w:iCs/>
          <w:lang w:val="en-US"/>
        </w:rPr>
        <w:t>WWF</w:t>
      </w:r>
      <w:r w:rsidRPr="00F424A5">
        <w:rPr>
          <w:rFonts w:cstheme="minorHAnsi"/>
          <w:iCs/>
        </w:rPr>
        <w:t xml:space="preserve"> ΕΛΛΑΣ, Γεώργιος Παπαδάκης, Μέλος του ΔΣ της Πανελλήνιας Ένωσης Πιλότων (ΠΕΠ).</w:t>
      </w:r>
    </w:p>
    <w:p w:rsidR="00643830" w:rsidRPr="00F424A5" w:rsidRDefault="00643830" w:rsidP="00FD6ED1">
      <w:pPr>
        <w:spacing w:line="276" w:lineRule="auto"/>
        <w:ind w:firstLine="709"/>
        <w:contextualSpacing/>
        <w:jc w:val="both"/>
        <w:rPr>
          <w:rFonts w:cstheme="minorHAnsi"/>
        </w:rPr>
      </w:pPr>
      <w:r w:rsidRPr="00F424A5">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643830" w:rsidRPr="00F424A5" w:rsidRDefault="00643830" w:rsidP="00FD6ED1">
      <w:pPr>
        <w:tabs>
          <w:tab w:val="left" w:pos="142"/>
        </w:tabs>
        <w:autoSpaceDE w:val="0"/>
        <w:autoSpaceDN w:val="0"/>
        <w:adjustRightInd w:val="0"/>
        <w:spacing w:after="0" w:line="276" w:lineRule="auto"/>
        <w:ind w:firstLine="709"/>
        <w:jc w:val="both"/>
        <w:rPr>
          <w:rFonts w:cstheme="minorHAnsi"/>
        </w:rPr>
      </w:pPr>
      <w:r w:rsidRPr="00F424A5">
        <w:rPr>
          <w:rFonts w:cstheme="minorHAnsi"/>
        </w:rPr>
        <w:t>Παρόντες ήταν οι Βουλευτές κ.κ.</w:t>
      </w:r>
      <w:r w:rsidR="00DE678E" w:rsidRPr="00F424A5">
        <w:rPr>
          <w:rFonts w:eastAsia="Calibri" w:cstheme="minorHAnsi"/>
        </w:rPr>
        <w:t xml:space="preserve">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 Μιχαήλ (Γιάννης), Μαρκόπουλος Δημήτριος, Μπουκώρος Χρήστος</w:t>
      </w:r>
      <w:r w:rsidR="00875062">
        <w:rPr>
          <w:rFonts w:eastAsia="Calibri" w:cstheme="minorHAnsi"/>
        </w:rPr>
        <w:t xml:space="preserve">, </w:t>
      </w:r>
      <w:r w:rsidR="00DE678E" w:rsidRPr="00F424A5">
        <w:rPr>
          <w:rFonts w:eastAsia="Calibri" w:cstheme="minorHAnsi"/>
        </w:rPr>
        <w:t xml:space="preserve">Παπαδόπουλος Μιχαήλ (Μιχάλης), Σιμόπουλος Ευστράτιος (Στράτος), Σούκουλη-Βιλιάλη Μαρία-Ελένη </w:t>
      </w:r>
      <w:r w:rsidR="00DE678E" w:rsidRPr="00F424A5">
        <w:rPr>
          <w:rFonts w:eastAsia="Calibri" w:cstheme="minorHAnsi"/>
          <w:bCs/>
        </w:rPr>
        <w:t xml:space="preserve">(Μαριλένα), Στύλιος Γεώργιος, Τραγάκης Ιωάννης, </w:t>
      </w:r>
      <w:r w:rsidR="00DE678E" w:rsidRPr="00F424A5">
        <w:rPr>
          <w:rFonts w:eastAsia="Calibri" w:cstheme="minorHAnsi"/>
        </w:rPr>
        <w:t xml:space="preserve">Φόρτωμας Φίλιππος, Χατζηβασιλείου Αναστάσιος (Τάσος), </w:t>
      </w:r>
      <w:r w:rsidR="00DE678E" w:rsidRPr="00F424A5">
        <w:rPr>
          <w:rFonts w:eastAsia="Calibri" w:cstheme="minorHAnsi"/>
          <w:color w:val="0D0D0D"/>
        </w:rPr>
        <w:t xml:space="preserve">Αυλωνίτης Αλέξανδρος-Χρήστος, Βέττα Καλλιόπη, Γιαννούλης Χρήστος, Ζαμπάρας Μιλτιάδης (Μίλτος), Κεδίκογλου Συμεών, Μαμουλάκης Χαράλαμπος (Χάρης), Παππάς Νικόλαος, </w:t>
      </w:r>
      <w:r w:rsidR="00DE678E" w:rsidRPr="00F424A5">
        <w:rPr>
          <w:rFonts w:eastAsia="Calibri" w:cstheme="minorHAnsi"/>
        </w:rPr>
        <w:t xml:space="preserve">Κατρίνης Μιχαήλ, Χνάρης Εμμανουήλ, </w:t>
      </w:r>
      <w:r w:rsidR="00FD4D01" w:rsidRPr="00F424A5">
        <w:rPr>
          <w:rFonts w:eastAsia="Calibri" w:cstheme="minorHAnsi"/>
        </w:rPr>
        <w:t xml:space="preserve">Δελής Ιωάννης, Αθανασίου Μαρία, </w:t>
      </w:r>
      <w:r w:rsidR="00DE678E" w:rsidRPr="00F424A5">
        <w:rPr>
          <w:rFonts w:eastAsia="Calibri" w:cstheme="minorHAnsi"/>
        </w:rPr>
        <w:t xml:space="preserve">Χήτας Κωνσταντίνος, </w:t>
      </w:r>
      <w:r w:rsidR="00DE678E" w:rsidRPr="00F424A5">
        <w:rPr>
          <w:rFonts w:eastAsia="Calibri" w:cstheme="minorHAnsi"/>
          <w:color w:val="262626"/>
        </w:rPr>
        <w:t>Βαλτογιάννης Διονύσιος, Δημητροκάλλης Ιωάννης, Βρεττός Νικόλαος, Νατσιός Δημήτριος</w:t>
      </w:r>
      <w:r w:rsidR="00FD4D01" w:rsidRPr="00F424A5">
        <w:rPr>
          <w:rFonts w:eastAsia="Calibri" w:cstheme="minorHAnsi"/>
          <w:color w:val="262626"/>
        </w:rPr>
        <w:t xml:space="preserve"> </w:t>
      </w:r>
      <w:r w:rsidR="00DE678E" w:rsidRPr="00F424A5">
        <w:rPr>
          <w:rFonts w:eastAsia="Calibri" w:cstheme="minorHAnsi"/>
          <w:color w:val="262626"/>
        </w:rPr>
        <w:t xml:space="preserve">και Παπαϊωάννου Αρετή.  </w:t>
      </w:r>
    </w:p>
    <w:p w:rsidR="00643830" w:rsidRPr="00F424A5" w:rsidRDefault="00643830" w:rsidP="00FD6ED1">
      <w:pPr>
        <w:spacing w:line="276" w:lineRule="auto"/>
        <w:ind w:firstLine="709"/>
        <w:contextualSpacing/>
        <w:jc w:val="both"/>
        <w:rPr>
          <w:rFonts w:cstheme="minorHAnsi"/>
        </w:rPr>
      </w:pPr>
      <w:r w:rsidRPr="00F424A5">
        <w:rPr>
          <w:rFonts w:cstheme="minorHAnsi"/>
          <w:b/>
        </w:rPr>
        <w:t xml:space="preserve">ΧΡΗΣΤΟΣ ΜΠΟΥΚΩΡΟΣ (Πρόεδρος της Επιτροπής): </w:t>
      </w:r>
      <w:r w:rsidRPr="00F424A5">
        <w:rPr>
          <w:rFonts w:cstheme="minorHAnsi"/>
        </w:rPr>
        <w:t>Κυρίες και κύριοι, καλημέρα σας και καλή εβδομάδα.</w:t>
      </w:r>
    </w:p>
    <w:p w:rsidR="00643830" w:rsidRPr="00F424A5" w:rsidRDefault="00643830" w:rsidP="00FD6ED1">
      <w:pPr>
        <w:spacing w:line="276" w:lineRule="auto"/>
        <w:ind w:firstLine="709"/>
        <w:contextualSpacing/>
        <w:jc w:val="both"/>
        <w:rPr>
          <w:rFonts w:cstheme="minorHAnsi"/>
        </w:rPr>
      </w:pPr>
      <w:r w:rsidRPr="00F424A5">
        <w:rPr>
          <w:rFonts w:cstheme="minorHAnsi"/>
        </w:rPr>
        <w:t>Συνεχίζουμε την επεξεργασία και εξέταση του σχεδίου νόμου του Υπουργείου Κλιματικής Κρίσης και Πολιτικής Προστασίας «Αναδιάρθρωση Πολιτικής Προστασίας – Εθνικός Μηχανισμός Εναέριας Διάσωσης και Αεροδιακομιδών και άλλες επείγουσες διατάξεις».</w:t>
      </w:r>
    </w:p>
    <w:p w:rsidR="00643830" w:rsidRPr="00F424A5" w:rsidRDefault="00643830" w:rsidP="00FD6ED1">
      <w:pPr>
        <w:spacing w:line="276" w:lineRule="auto"/>
        <w:ind w:firstLine="709"/>
        <w:contextualSpacing/>
        <w:jc w:val="both"/>
        <w:rPr>
          <w:rFonts w:cstheme="minorHAnsi"/>
        </w:rPr>
      </w:pPr>
      <w:r w:rsidRPr="00F424A5">
        <w:rPr>
          <w:rFonts w:cstheme="minorHAnsi"/>
        </w:rPr>
        <w:t>Σήμερα είναι η δεύτερη συνεδρίασή μας και η ακρόαση των εξωκοινοβουλευτικών προσώπων.</w:t>
      </w:r>
    </w:p>
    <w:p w:rsidR="00643830" w:rsidRPr="00F424A5" w:rsidRDefault="00643830" w:rsidP="00FD6ED1">
      <w:pPr>
        <w:spacing w:line="276" w:lineRule="auto"/>
        <w:ind w:firstLine="709"/>
        <w:contextualSpacing/>
        <w:jc w:val="both"/>
        <w:rPr>
          <w:rFonts w:cstheme="minorHAnsi"/>
        </w:rPr>
      </w:pPr>
      <w:r w:rsidRPr="00F424A5">
        <w:rPr>
          <w:rFonts w:cstheme="minorHAnsi"/>
        </w:rPr>
        <w:t>Παρίστανται στη συνεδρίασή μας ο Υπουργός Κλιματικής Κρίσης και Πολιτικής Προστασίας, κ. Βασίλειος Κικίλιας,  καλημέρα σας, κύριε Υπουργέ.</w:t>
      </w:r>
    </w:p>
    <w:p w:rsidR="00643830" w:rsidRPr="00F424A5" w:rsidRDefault="00643830" w:rsidP="00FD6ED1">
      <w:pPr>
        <w:spacing w:line="276" w:lineRule="auto"/>
        <w:ind w:firstLine="709"/>
        <w:contextualSpacing/>
        <w:jc w:val="both"/>
        <w:rPr>
          <w:rFonts w:cstheme="minorHAnsi"/>
        </w:rPr>
      </w:pPr>
      <w:r w:rsidRPr="00F424A5">
        <w:rPr>
          <w:rFonts w:cstheme="minorHAnsi"/>
        </w:rPr>
        <w:t>Να σας ευχαριστήσω καταρχάς, για την παρουσία σας σήμερα στις εργασίες της Επιτροπής μας και θα περάσουμε απευθείας για τις παρατηρήσεις και για τα σχόλια, τις τοποθετήσεις των εξωκοινοβουλευτικών φορέων, αμέσως τώρα, ξεκινώντας από τον Πρόεδρο του Εθνικού Κέντρου Άμεσης Βοήθειας, το γνωστό σε όλους μας ΕΚΑΒ, τον κ. Νικόλαο Παπαευσταθίου, ο οποίος έχει τον λόγο, για πέντε λεπτά.</w:t>
      </w:r>
    </w:p>
    <w:p w:rsidR="00643830" w:rsidRPr="00F424A5" w:rsidRDefault="00643830" w:rsidP="00FD6ED1">
      <w:pPr>
        <w:spacing w:line="276" w:lineRule="auto"/>
        <w:ind w:firstLine="709"/>
        <w:contextualSpacing/>
        <w:jc w:val="both"/>
        <w:rPr>
          <w:rFonts w:cstheme="minorHAnsi"/>
        </w:rPr>
      </w:pPr>
      <w:r w:rsidRPr="00F424A5">
        <w:rPr>
          <w:rFonts w:cstheme="minorHAnsi"/>
          <w:b/>
          <w:iCs/>
        </w:rPr>
        <w:t xml:space="preserve">ΝΙΚΟΛΑΟΣ ΠΑΠΑΕΥΣΤΑΘΙΟΥ (Πρόεδρος του Εθνικού Κέντρου Άμεσης Βοήθειας (ΕΚΑΒ)): </w:t>
      </w:r>
      <w:r w:rsidRPr="00F424A5">
        <w:rPr>
          <w:rFonts w:cstheme="minorHAnsi"/>
          <w:iCs/>
        </w:rPr>
        <w:t>Καλή σας μέρα,</w:t>
      </w:r>
      <w:r w:rsidRPr="00F424A5">
        <w:rPr>
          <w:rFonts w:cstheme="minorHAnsi"/>
          <w:b/>
          <w:iCs/>
        </w:rPr>
        <w:t xml:space="preserve"> </w:t>
      </w:r>
      <w:r w:rsidRPr="00F424A5">
        <w:rPr>
          <w:rFonts w:cstheme="minorHAnsi"/>
        </w:rPr>
        <w:t>κύριε Πρόεδρε, κύριε Υπουργέ, κυρίες και κύριοι.</w:t>
      </w:r>
    </w:p>
    <w:p w:rsidR="00643830" w:rsidRPr="00F424A5" w:rsidRDefault="00643830" w:rsidP="00FD6ED1">
      <w:pPr>
        <w:spacing w:line="276" w:lineRule="auto"/>
        <w:ind w:firstLine="709"/>
        <w:contextualSpacing/>
        <w:jc w:val="both"/>
        <w:rPr>
          <w:rFonts w:cstheme="minorHAnsi"/>
        </w:rPr>
      </w:pPr>
      <w:r w:rsidRPr="00F424A5">
        <w:rPr>
          <w:rFonts w:cstheme="minorHAnsi"/>
        </w:rPr>
        <w:lastRenderedPageBreak/>
        <w:t xml:space="preserve">Όπως γνωρίζετε το Εθνικό Κέντρο Άμεσης Βοήθειας πραγματοποιεί αεροδιακομιδές με τη συνδρομή των Ενόπλων Δυνάμεων από το 1994. </w:t>
      </w:r>
    </w:p>
    <w:p w:rsidR="00643830" w:rsidRPr="00F424A5" w:rsidRDefault="00643830" w:rsidP="00FD6ED1">
      <w:pPr>
        <w:spacing w:line="276" w:lineRule="auto"/>
        <w:ind w:firstLine="709"/>
        <w:contextualSpacing/>
        <w:jc w:val="both"/>
        <w:rPr>
          <w:rFonts w:cstheme="minorHAnsi"/>
        </w:rPr>
      </w:pPr>
      <w:r w:rsidRPr="00F424A5">
        <w:rPr>
          <w:rFonts w:cstheme="minorHAnsi"/>
        </w:rPr>
        <w:t>Από το 1994 όλοι οι άνθρωποι, κυρίως οι κάτοικοι των νησιωτικών περιοχών, αεροδιακομίζονται στην περίπτωση που δεν υπάρχει δυνατότητα διακομιδής τους, με κάποιο πλωτό μέσο, με τα πτητικά μέσα των Ενόπλων Δυνάμεων, κυρίως σε υγειονομικούς σχηματισμούς της ηπειρωτικής χώρας.</w:t>
      </w:r>
    </w:p>
    <w:p w:rsidR="00643830" w:rsidRPr="00F424A5" w:rsidRDefault="00643830" w:rsidP="00FD6ED1">
      <w:pPr>
        <w:spacing w:line="276" w:lineRule="auto"/>
        <w:ind w:firstLine="709"/>
        <w:contextualSpacing/>
        <w:jc w:val="both"/>
        <w:rPr>
          <w:rFonts w:cstheme="minorHAnsi"/>
        </w:rPr>
      </w:pPr>
      <w:r w:rsidRPr="00F424A5">
        <w:rPr>
          <w:rFonts w:cstheme="minorHAnsi"/>
        </w:rPr>
        <w:t>Μεγάλος σταθμός στο κομμάτι των αεροδιακομιδών είναι το 2000, όπου αγοράζονται 5 ελικόπτερα, ενώ σε εκείνη την περίοδο είχαν προσπαθήσει να αγοραστούν και δύο αεροσκάφη, τα οποία δυστυχώς δεν κατέστη δυνατόν να αγοραστούν. Ανατίθεται σε ιδιωτική εταιρεία το έργο των αεροδιακομιδών και δυστυχώς είχαμε τρία τραγικά αεροπορικά δυστυχήματα, το 2001, 2002, 2003, τα οποία συνολικά αρίθμησαν 14 νεκρούς.</w:t>
      </w:r>
    </w:p>
    <w:p w:rsidR="00643830" w:rsidRPr="00F424A5" w:rsidRDefault="00643830" w:rsidP="00FD6ED1">
      <w:pPr>
        <w:spacing w:line="276" w:lineRule="auto"/>
        <w:ind w:firstLine="709"/>
        <w:contextualSpacing/>
        <w:jc w:val="both"/>
        <w:rPr>
          <w:rFonts w:cstheme="minorHAnsi"/>
        </w:rPr>
      </w:pPr>
      <w:r w:rsidRPr="00F424A5">
        <w:rPr>
          <w:rFonts w:cstheme="minorHAnsi"/>
        </w:rPr>
        <w:t>Από τότε, από το 2003 και μετά, οι αεροδιακομιδές γίνονται με τα ιπτάμενα μέσα των Ενόπλων Δυνάμεων, αλλά το τελευταίο διάστημα και του Πυροσβεστικού Σώματος.</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Η συντήρηση των αεροπορικών μέσων προφανώς ανήκει στις Ένοπλες Δυνάμεις, όπως και το επιχειρησιακό κομμάτι των αεροδιακομιδών. </w:t>
      </w:r>
    </w:p>
    <w:p w:rsidR="00643830" w:rsidRPr="00F424A5" w:rsidRDefault="008F6C42" w:rsidP="00FD6ED1">
      <w:pPr>
        <w:spacing w:line="276" w:lineRule="auto"/>
        <w:ind w:firstLine="709"/>
        <w:contextualSpacing/>
        <w:jc w:val="both"/>
        <w:rPr>
          <w:rFonts w:cstheme="minorHAnsi"/>
        </w:rPr>
      </w:pPr>
      <w:r w:rsidRPr="00F424A5">
        <w:rPr>
          <w:rFonts w:cstheme="minorHAnsi"/>
        </w:rPr>
        <w:t>Δεύτερο μεγάλο σταθμό</w:t>
      </w:r>
      <w:r w:rsidR="00643830" w:rsidRPr="00F424A5">
        <w:rPr>
          <w:rFonts w:cstheme="minorHAnsi"/>
        </w:rPr>
        <w:t xml:space="preserve"> για το κομμάτι των αεροδιακομιδών έχουμε το 2021. Τότε γίνεται δωρεά από το «Ίδρυμα Σταύρος Νιάρχος» δύο αεροσκαφών και δύο ελικοπτέρων</w:t>
      </w:r>
      <w:r w:rsidR="00F56A38" w:rsidRPr="00F424A5">
        <w:rPr>
          <w:rFonts w:cstheme="minorHAnsi"/>
        </w:rPr>
        <w:t>,</w:t>
      </w:r>
      <w:r w:rsidR="00643830" w:rsidRPr="00F424A5">
        <w:rPr>
          <w:rFonts w:cstheme="minorHAnsi"/>
        </w:rPr>
        <w:t xml:space="preserve"> </w:t>
      </w:r>
      <w:r w:rsidR="00F56A38" w:rsidRPr="00F424A5">
        <w:rPr>
          <w:rFonts w:cstheme="minorHAnsi"/>
        </w:rPr>
        <w:t xml:space="preserve">όπου </w:t>
      </w:r>
      <w:r w:rsidR="00643830" w:rsidRPr="00F424A5">
        <w:rPr>
          <w:rFonts w:cstheme="minorHAnsi"/>
        </w:rPr>
        <w:t>αυτή η δωρεά συνδράμει αποφασιστικά στην βελτίωση του έργου των αεροδιακομιδών, σε πανελλαδικό επίπεδο.</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Μέχρι σήμερα οι </w:t>
      </w:r>
      <w:proofErr w:type="spellStart"/>
      <w:r w:rsidRPr="00F424A5">
        <w:rPr>
          <w:rFonts w:cstheme="minorHAnsi"/>
        </w:rPr>
        <w:t>αεροδιακομιδές</w:t>
      </w:r>
      <w:proofErr w:type="spellEnd"/>
      <w:r w:rsidRPr="00F424A5">
        <w:rPr>
          <w:rFonts w:cstheme="minorHAnsi"/>
        </w:rPr>
        <w:t xml:space="preserve"> εκτελούνται από το Εθνικό Κέντρο Άμεσης Βοήθειας από τέσσερις βάσεις, οι οποίες βρίσκονται στην Ελευσίνα, στη Σύρο, στη Ρόδο και στο Άκτιο και τα πτητικά μέσα των Ενόπλων Δυνάμεων που βρίσκονται στις συγκεκριμένες βάσεις στελεχώνονται από υγειονομικό προσωπικό του ΕΚΑΒ.</w:t>
      </w:r>
    </w:p>
    <w:p w:rsidR="00643830" w:rsidRPr="00F424A5" w:rsidRDefault="00643830" w:rsidP="00FD6ED1">
      <w:pPr>
        <w:spacing w:line="276" w:lineRule="auto"/>
        <w:ind w:firstLine="709"/>
        <w:contextualSpacing/>
        <w:jc w:val="both"/>
        <w:rPr>
          <w:rFonts w:cstheme="minorHAnsi"/>
        </w:rPr>
      </w:pPr>
      <w:r w:rsidRPr="00F424A5">
        <w:rPr>
          <w:rFonts w:cstheme="minorHAnsi"/>
        </w:rPr>
        <w:t>Πρέπει να γνωρίζουμε όλοι ένα νούμερο. Να πούμε ότι οι αεροδιακομιδές των ασθενών περίπου το χρόνο είναι 2.000 με 2.200. Επαναλαμβάνω το νούμερο, γιατί είναι τεράστιο, είναι 2.000 έως 2.200. Αφορούν κυρίως τα νησιά με κατεύθυνση την ηπειρωτική χώρα, τους υγειονομικούς σχηματισμούς της ηπειρωτικής χώρας και επίσης, θα πρέπει να τονίσουμε ότι υπάρχουν και άλλες 2,5 χιλιάδες διακομιδές, οι οποίες γίνονται με πλωτά μέσα.</w:t>
      </w:r>
    </w:p>
    <w:p w:rsidR="00643830" w:rsidRPr="00F424A5" w:rsidRDefault="00643830" w:rsidP="00FD6ED1">
      <w:pPr>
        <w:spacing w:line="276" w:lineRule="auto"/>
        <w:ind w:firstLine="709"/>
        <w:contextualSpacing/>
        <w:jc w:val="both"/>
        <w:rPr>
          <w:rFonts w:cstheme="minorHAnsi"/>
        </w:rPr>
      </w:pPr>
      <w:r w:rsidRPr="00F424A5">
        <w:rPr>
          <w:rFonts w:cstheme="minorHAnsi"/>
        </w:rPr>
        <w:t>Ο μηχανισμός, λοιπόν, ο οποίος δημιουργείται τώρα με το συγκεκριμένο νομοσχέδιο, είναι στην σωστή κατεύθυνση προφανέστατα. Δίνει έμφαση στην ορεινότητα, αλλά επίσης εμείς θα θέλαμε να τονίσουμε ότι οπωσδήποτε πρέπει να προβλεφθεί και η νησιωτικότητα. Άρα, λοιπόν, σίγουρα οι επιπλέον βάσεις, οι οποίες δημιουργούνται, είναι προς όφελος του συστήματος των αεροδιακομιδών. Θα πρέπει να τονίσουμε ότι μέχρι σήμερα οι Ένοπλες Δυνάμεις, με τα πτητικά τους μέσα, αλλά και το προσωπικό του ΕΚΑΒ, έχουν καταφέρει από το 2003 μέχρι σήμερα, να έχουμε μηδενικό δείκτη ατυχημάτων, κάτι το οποίο είναι εξαιρετικό και πιστεύουμε ότι και αυτό θα πρέπει να συνεχίσει να υπάρχει.</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Λειτουργούμε 24 ώρες το 24ωρο, 7 μέρες την εβδομάδα, 365 μέρες το χρόνο και σίγουρα αυτό το οποίο έχει πάρα πολύ μεγάλη σημασία είναι να τονίσουμε ότι αυτές οι έξι βάσεις και αυτός ο μηχανισμός, όπως δημιουργείται, με τη συμμετοχή τόσο των Ενόπλων Δυνάμεων, όσο και του Πυροσβεστικού Σώματος, όσο και του Εθνικού Κέντρου Άμεσης Βοήθειας, θα πρέπει να μπορέσει να καλύψει τα υπάρχοντα κενά, τα οποία σήμερα όπως καταλαβαίνετε, σε πολλές περιπτώσεις δεν μπορούμε να αντιμετωπίσουμε και πιστεύω, λοιπόν, ότι, με αυτές τις έξι βάσεις, όπως ακριβώς έχουν χωροθετηθεί, αλλά και με τη μίσθωση των ελικοπτέρων, όπως θα γίνουν και του υγειονομικού προσωπικού, γιατί </w:t>
      </w:r>
      <w:r w:rsidRPr="00F424A5">
        <w:rPr>
          <w:rFonts w:cstheme="minorHAnsi"/>
        </w:rPr>
        <w:lastRenderedPageBreak/>
        <w:t>δυστυχώς το ΕΚΑΒ δεν μπορεί να καλύψει με δικό του προσωπικό αυτές τις έξι βάσεις. Πιστεύω ότι θα μπορέσει να δημιουργηθεί ένα αρτιότερο δίκτυο στις αεροδιακομιδές και να μπορέσουμε να αντιμετωπίσουμε οποιαδήποτε περίπτωση απαιτηθεί.</w:t>
      </w:r>
    </w:p>
    <w:p w:rsidR="00643830" w:rsidRPr="00F424A5" w:rsidRDefault="00643830" w:rsidP="00FD6ED1">
      <w:pPr>
        <w:spacing w:line="276" w:lineRule="auto"/>
        <w:ind w:firstLine="709"/>
        <w:contextualSpacing/>
        <w:jc w:val="both"/>
        <w:rPr>
          <w:rFonts w:cstheme="minorHAnsi"/>
        </w:rPr>
      </w:pPr>
      <w:r w:rsidRPr="00F424A5">
        <w:rPr>
          <w:rFonts w:cstheme="minorHAnsi"/>
        </w:rPr>
        <w:t>Σε κάθε περίπτωση είμαστε σε εξαιρετική συνεργασία με το Υπουργείο Κλιματικής Κρίσης και Πολιτικής Προστασίας. Έχουν διατυπωθεί οι απόψεις μας. Αποτυπώνονται στο παρόν νομοσχέδιο και πιστεύουμε ότι είναι στη θετική κατεύθυνση.</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Ευχαριστώ πολύ. </w:t>
      </w:r>
    </w:p>
    <w:p w:rsidR="00643830" w:rsidRPr="00F424A5" w:rsidRDefault="00643830" w:rsidP="00FD6ED1">
      <w:pPr>
        <w:spacing w:line="276" w:lineRule="auto"/>
        <w:ind w:firstLine="709"/>
        <w:contextualSpacing/>
        <w:jc w:val="both"/>
        <w:rPr>
          <w:rFonts w:cstheme="minorHAnsi"/>
        </w:rPr>
      </w:pPr>
      <w:r w:rsidRPr="00F424A5">
        <w:rPr>
          <w:rFonts w:cstheme="minorHAnsi"/>
          <w:b/>
        </w:rPr>
        <w:t>ΧΡΗΣΤΟΣ ΜΠΟΥΚΩΡΟΣ (Πρόεδρος της Επιτροπής):</w:t>
      </w:r>
      <w:r w:rsidRPr="00F424A5">
        <w:rPr>
          <w:rFonts w:cstheme="minorHAnsi"/>
        </w:rPr>
        <w:t xml:space="preserve"> Ευχαριστούμε και εμείς θερμά τον πρόεδρο του ΕΚΑΒ, τον κύριο Νικόλαο Παπαευσταθίου, για την παρουσία του και την τοποθέτησή του στην Επιτροπή μας και μένουμε στο ΕΚΑΒ, για να ακούσουμε τον κύριο Εμμανουήλ Ροκαδάκη, μέλος του Γενικού Συμβουλίου της Πανελλήνιας Ομοσπονδίας Προσωπικού του Εθνικού Κέντρου Άμεσης Βοήθειας (ΠΟΠ-ΕΚΑΒ).</w:t>
      </w:r>
    </w:p>
    <w:p w:rsidR="00643830" w:rsidRPr="00F424A5" w:rsidRDefault="00643830" w:rsidP="00FD6ED1">
      <w:pPr>
        <w:spacing w:line="276" w:lineRule="auto"/>
        <w:ind w:firstLine="709"/>
        <w:contextualSpacing/>
        <w:jc w:val="both"/>
        <w:rPr>
          <w:rFonts w:cstheme="minorHAnsi"/>
        </w:rPr>
      </w:pPr>
      <w:r w:rsidRPr="00F424A5">
        <w:rPr>
          <w:rFonts w:cstheme="minorHAnsi"/>
          <w:b/>
          <w:iCs/>
        </w:rPr>
        <w:t xml:space="preserve">ΕΜΜΑΝΟΥΗΛ ΡΟΚΑΔΑΚΗΣ (μέλος του ΓΣ της Πανελλήνιας Ομοσπονδίας Προσωπικού του Εθνικού Κέντρου Άμεσης Βοήθειας (ΠΟΠ-ΕΚΑΒ)): </w:t>
      </w:r>
      <w:r w:rsidRPr="00F424A5">
        <w:rPr>
          <w:rFonts w:cstheme="minorHAnsi"/>
        </w:rPr>
        <w:t>Καλημέρα σε όλους και από μένα.</w:t>
      </w:r>
    </w:p>
    <w:p w:rsidR="00643830" w:rsidRPr="00F424A5" w:rsidRDefault="00643830" w:rsidP="00FD6ED1">
      <w:pPr>
        <w:spacing w:line="276" w:lineRule="auto"/>
        <w:ind w:firstLine="709"/>
        <w:contextualSpacing/>
        <w:jc w:val="both"/>
        <w:rPr>
          <w:rFonts w:cstheme="minorHAnsi"/>
        </w:rPr>
      </w:pPr>
      <w:r w:rsidRPr="00F424A5">
        <w:rPr>
          <w:rFonts w:cstheme="minorHAnsi"/>
        </w:rPr>
        <w:t>Λέγομαι Ροκαδάκης Μανώλης. Είμαι διασώστης του ΕΚΑΒ στην Κρήτη και ιπτάμενος διασώστης, όποτε χρειαστεί στα νησιά και στη νησιωτική χώρα που έχουμε τις βάσεις.</w:t>
      </w:r>
    </w:p>
    <w:p w:rsidR="00643830" w:rsidRPr="00F424A5" w:rsidRDefault="00643830" w:rsidP="00FD6ED1">
      <w:pPr>
        <w:spacing w:line="276" w:lineRule="auto"/>
        <w:ind w:firstLine="709"/>
        <w:contextualSpacing/>
        <w:jc w:val="both"/>
        <w:rPr>
          <w:rFonts w:cstheme="minorHAnsi"/>
        </w:rPr>
      </w:pPr>
      <w:r w:rsidRPr="00F424A5">
        <w:rPr>
          <w:rFonts w:cstheme="minorHAnsi"/>
        </w:rPr>
        <w:t>Πριν ξεκινήσω να πω οτιδήποτε</w:t>
      </w:r>
      <w:r w:rsidR="00E05A01" w:rsidRPr="00F424A5">
        <w:rPr>
          <w:rFonts w:cstheme="minorHAnsi"/>
        </w:rPr>
        <w:t>,</w:t>
      </w:r>
      <w:r w:rsidRPr="00F424A5">
        <w:rPr>
          <w:rFonts w:cstheme="minorHAnsi"/>
        </w:rPr>
        <w:t xml:space="preserve"> θέλω να ευχαριστήσω από την καρδιά μου μέσα, τον πατέρα του παιδιού που έχει χαθεί, τον κ. Θεοχαρόπουλο, γιατί κατάφερε και </w:t>
      </w:r>
      <w:r w:rsidR="00E05A01" w:rsidRPr="00F424A5">
        <w:rPr>
          <w:rFonts w:cstheme="minorHAnsi"/>
        </w:rPr>
        <w:t xml:space="preserve">μέσα από </w:t>
      </w:r>
      <w:r w:rsidRPr="00F424A5">
        <w:rPr>
          <w:rFonts w:cstheme="minorHAnsi"/>
        </w:rPr>
        <w:t>τον πόνο του, βρήκε</w:t>
      </w:r>
      <w:r w:rsidR="00E05A01" w:rsidRPr="00F424A5">
        <w:rPr>
          <w:rFonts w:cstheme="minorHAnsi"/>
        </w:rPr>
        <w:t xml:space="preserve"> τη</w:t>
      </w:r>
      <w:r w:rsidRPr="00F424A5">
        <w:rPr>
          <w:rFonts w:cstheme="minorHAnsi"/>
        </w:rPr>
        <w:t xml:space="preserve"> δύναμη και  πίεσε, με τον τρόπο του, να υλοποιηθεί αυτό το νομοσχέδιο.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Ξέρω ότι και ο ίδιος ο Πρωθυπουργός έχει και αυτός συμβάλει σε αυτό και θέλω να τους πω ότι το νομοσχέδιο αυτό θα σώσει πάρα -πάρα πολλές ζωές. Τα ελικόπτερα αυτά που θα πετάνε θα σώσουν πάρα -πάρα πολλές ζωές. </w:t>
      </w:r>
    </w:p>
    <w:p w:rsidR="00643830" w:rsidRPr="00F424A5" w:rsidRDefault="00643830" w:rsidP="00FD6ED1">
      <w:pPr>
        <w:spacing w:line="276" w:lineRule="auto"/>
        <w:ind w:firstLine="709"/>
        <w:contextualSpacing/>
        <w:jc w:val="both"/>
        <w:rPr>
          <w:rFonts w:cstheme="minorHAnsi"/>
        </w:rPr>
      </w:pPr>
      <w:r w:rsidRPr="00F424A5">
        <w:rPr>
          <w:rFonts w:cstheme="minorHAnsi"/>
        </w:rPr>
        <w:t>Ήταν κάτι που έπρεπε να γίνει πάρα πολλά χρόνια, να κάνει το ΕΚΑΒ πρωτογενείς αεροδιακομιδές, κάτι που δεν το έκανε τα προηγούμενα χρόνια, που είπε ο κ. Πρόεδρος.</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Τώρα κοιτώντας το νομοσχέδιο, πρέπει να σταθώ σε κάποια σημεία. Επειδή γνωρίζω και το τι γίνεται στο εξωτερικό που αυτά τα συστήματα λειτουργούν εδώ και 40 χρόνια στη Γερμανία, σε όλα εμπλέκεται το ΕΚΑΒ. Είναι υπό, του αντίστοιχου Υγειονομικού Φορέα.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Τώρα εδώ, αυτό το νομοσχέδιο εμπλέκει το ΓΕΕΘΑ, εμπλέκει την Πυροσβεστική και εμπλέκει και εμάς. Φοβάμαι ότι εκεί λίγο θα χαθεί η λογική της αμεσότητας. Δηλαδή όταν γίνει ένα τροχαίο ή ένας ορειβάτης χρειάζεται άμεση επέμβαση, η λογική της απογείωσης πρέπει να είναι στη λογική του </w:t>
      </w:r>
      <w:r w:rsidRPr="00F424A5">
        <w:rPr>
          <w:rFonts w:cstheme="minorHAnsi"/>
          <w:lang w:val="en-US"/>
        </w:rPr>
        <w:t>Scrabble</w:t>
      </w:r>
      <w:r w:rsidRPr="00F424A5">
        <w:rPr>
          <w:rFonts w:cstheme="minorHAnsi"/>
        </w:rPr>
        <w:t xml:space="preserve">, όπως βλέπουμε τα F-16 που απογειώνονται, τρέχουν οι πιλότοι, έτσι πρέπει να είναι αυτές οι βάσεις και σίγουρα πρέπει να είναι άμεσες </w:t>
      </w:r>
      <w:r w:rsidRPr="00F424A5">
        <w:rPr>
          <w:rFonts w:cstheme="minorHAnsi"/>
          <w:lang w:val="en-US"/>
        </w:rPr>
        <w:t>o</w:t>
      </w:r>
      <w:r w:rsidRPr="00F424A5">
        <w:rPr>
          <w:rFonts w:cstheme="minorHAnsi"/>
        </w:rPr>
        <w:t xml:space="preserve">ι αποφάσεις. Τώρα αν «εμπλακούμε» με Πυροσβεστική, δώσαμε </w:t>
      </w:r>
      <w:r w:rsidR="00386947" w:rsidRPr="00F424A5">
        <w:rPr>
          <w:rFonts w:cstheme="minorHAnsi"/>
        </w:rPr>
        <w:t xml:space="preserve">δε δώσαμε </w:t>
      </w:r>
      <w:r w:rsidRPr="00F424A5">
        <w:rPr>
          <w:rFonts w:cstheme="minorHAnsi"/>
        </w:rPr>
        <w:t xml:space="preserve">την απογείωση, νομίζω </w:t>
      </w:r>
      <w:r w:rsidR="00386947" w:rsidRPr="00F424A5">
        <w:rPr>
          <w:rFonts w:cstheme="minorHAnsi"/>
        </w:rPr>
        <w:t xml:space="preserve">εκεί </w:t>
      </w:r>
      <w:r w:rsidRPr="00F424A5">
        <w:rPr>
          <w:rFonts w:cstheme="minorHAnsi"/>
        </w:rPr>
        <w:t>θα χαθεί χρόνος. Εκεί πρέπει να υπάρξει μια προσοχή.</w:t>
      </w:r>
    </w:p>
    <w:p w:rsidR="00643830" w:rsidRPr="00F424A5" w:rsidRDefault="00643830" w:rsidP="00FD6ED1">
      <w:pPr>
        <w:spacing w:line="276" w:lineRule="auto"/>
        <w:ind w:firstLine="709"/>
        <w:contextualSpacing/>
        <w:jc w:val="both"/>
        <w:rPr>
          <w:rFonts w:cstheme="minorHAnsi"/>
        </w:rPr>
      </w:pPr>
      <w:r w:rsidRPr="00F424A5">
        <w:rPr>
          <w:rFonts w:cstheme="minorHAnsi"/>
        </w:rPr>
        <w:t>Κάτι άλλο που παρατήρησα, είναι ότι δεν προβλέπει το νομοσχέδιο τη χρήση των βάσεων που υπάρχουν ήδη στα νησιά. Μάλιστα κάπου αναφέρει ότι δεν μπορεί το στρατιωτικό προσωπικό να επιχειρήσει πρωτογενείς αεροδιακομιδές. Αυτό δεν μπορ</w:t>
      </w:r>
      <w:r w:rsidR="00831298" w:rsidRPr="00F424A5">
        <w:rPr>
          <w:rFonts w:cstheme="minorHAnsi"/>
        </w:rPr>
        <w:t>ούμε</w:t>
      </w:r>
      <w:r w:rsidRPr="00F424A5">
        <w:rPr>
          <w:rFonts w:cstheme="minorHAnsi"/>
        </w:rPr>
        <w:t xml:space="preserve"> να το καταλάβουμε, για ποιο λόγο στη Ρόδο, στη Σύρο, να μη μπορεί να κάνει πρωτογενή αεροδιακομιδή το ελικόπτερο που υπάρχει εκεί. Υπάρχουν οι πιλότοι χειριστές, είναι εμπειρότατοι, συνάδελφοι διασώστες και γιατροί επίσης εμπειρότατοι. Για ποιο λόγο, τι θα γίνει στη Σύρο δηλαδή αν γίνει ένα ατύχημα;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Τρίτον, αυτό που σαν εργαζόμενους μας βρίσκει κάθετα αντίθετους, είναι αυτή τη στιγμή, να σας το εξηγήσω, μας λείπουν τα μέσα, μας λείπουν  τα ελικόπτερα, για να κάνουμε </w:t>
      </w:r>
      <w:r w:rsidRPr="00F424A5">
        <w:rPr>
          <w:rFonts w:cstheme="minorHAnsi"/>
        </w:rPr>
        <w:lastRenderedPageBreak/>
        <w:t>τις έξι βάσεις, δεν μας λείπει το προσωπικό. Είμαστε ικανότατοι, εμπειρότατοι και άρτια εκπαιδευμένοι, όλοι οι διασώστες και οι γιατροί του ΕΚΑΒ. Μπορούμε από την πρώτη μέρα να εμπλακούμε, ακόμα και με ιδιωτικά ελικόπτερα και να το στηρίξουμε αυτό.</w:t>
      </w:r>
    </w:p>
    <w:p w:rsidR="00643830" w:rsidRPr="00F424A5" w:rsidRDefault="00643830" w:rsidP="00FD6ED1">
      <w:pPr>
        <w:spacing w:line="276" w:lineRule="auto"/>
        <w:ind w:firstLine="709"/>
        <w:contextualSpacing/>
        <w:jc w:val="both"/>
        <w:rPr>
          <w:rFonts w:cstheme="minorHAnsi"/>
        </w:rPr>
      </w:pPr>
      <w:r w:rsidRPr="00F424A5">
        <w:rPr>
          <w:rFonts w:cstheme="minorHAnsi"/>
        </w:rPr>
        <w:t>Για ποιο λόγο να έρθει ένας ιδιώτης να το κάνει αυτό; Μήπως κρύβεται μια ιδιωτικοποίηση από πίσω; Εγώ σε πέντε χρόνια θα είμαι καλύτερος, θα έχω δουλέψει πάνω σε αυτό, για 5 χρόνια, θα είμαι καλύτερος και εγώ και τα παιδιά της ΕΜΑΚ και της ΕΜΟΔΕ που έχουμε άμεση συνεργασία. Για ποιο λόγο να μην εμπλακούμε εμείς από την πρώτη μέρα;</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Υπάρχουν ελλείψεις στο προσωπικό, το ξέρω, αλλά εδώ είστε, να το λύσετε αυτό το θέμα, εσείς είστε εδώ, οι αρμόδιοι. </w:t>
      </w:r>
    </w:p>
    <w:p w:rsidR="00643830" w:rsidRPr="00F424A5" w:rsidRDefault="00643830" w:rsidP="00FD6ED1">
      <w:pPr>
        <w:spacing w:line="276" w:lineRule="auto"/>
        <w:ind w:firstLine="709"/>
        <w:contextualSpacing/>
        <w:jc w:val="both"/>
        <w:rPr>
          <w:rFonts w:cstheme="minorHAnsi"/>
        </w:rPr>
      </w:pPr>
      <w:r w:rsidRPr="00F424A5">
        <w:rPr>
          <w:rFonts w:cstheme="minorHAnsi"/>
        </w:rPr>
        <w:t>Τέλος, θέλω να σας πω ότι αυτό που λείπει σε αυτούς τους τραυματίες, είτε στα τροχαία, είτε στους ορειβάτες που πέφτουν, λείπει ο χρόνος. Αυτό θέλουμε να κερδίσει το ελικόπτερο. Θέλουμε το ελικόπτερο να πάει εκεί, να προσφέρει πρωτοβάθμια προνοσοκομειακή φροντίδα. Ένα σύγχρονο, λοιπόν, ΕΚΑΒ, πρέπει να παρέχει προνοσοκομειακή φροντίδα παντού, στη γη, στον ουρανό και στη θάλασσα και για το πιο απομακρυσμένο πολίτη της χώρας και για να το κάνουμε αυτό, πρέπει η εμπλοκή μας να είναι από την πρώτη μέρα, να εκπαιδευτούμε, είμαστε διαθέσιμοι, σε οποιαδήποτε μορφή εκπαίδευσης απαιτηθεί, για να γίνουμε ακόμα καλύτεροι και σίγουρα</w:t>
      </w:r>
      <w:r w:rsidR="00831298" w:rsidRPr="00F424A5">
        <w:rPr>
          <w:rFonts w:cstheme="minorHAnsi"/>
        </w:rPr>
        <w:t>,</w:t>
      </w:r>
      <w:r w:rsidRPr="00F424A5">
        <w:rPr>
          <w:rFonts w:cstheme="minorHAnsi"/>
        </w:rPr>
        <w:t xml:space="preserve"> δεν μπορούμε να λειτουργούμε με ένα  οργανισμό του 1985 που είναι το ΕΚΑΒ και πρέπει επιτέλους, η ειδικότητά μας, η εκπαίδευσή μας, να πάει στην τριτοβάθμια εκπαίδευση. Δεν γίνεται να χειριζόμαστε ανθρώπινες ζωές, να είμαστε η αιχμή του δόρατος της προνοσοκομειακής φροντίδας και να έχουμε επίπεδο ΙΕΚ. Εγώ το θεωρώ αυτό απαράδεκτο. Πρέπει το ΕΚΑΒ να πάει στην τριτοβάθμια εκπαίδευση.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Σας ευχαριστώ. </w:t>
      </w:r>
    </w:p>
    <w:p w:rsidR="00643830" w:rsidRPr="00F424A5" w:rsidRDefault="00643830" w:rsidP="00FD6ED1">
      <w:pPr>
        <w:spacing w:line="276" w:lineRule="auto"/>
        <w:ind w:firstLine="709"/>
        <w:contextualSpacing/>
        <w:jc w:val="both"/>
        <w:rPr>
          <w:rFonts w:cstheme="minorHAnsi"/>
        </w:rPr>
      </w:pPr>
      <w:r w:rsidRPr="00F424A5">
        <w:rPr>
          <w:rFonts w:cstheme="minorHAnsi"/>
          <w:b/>
        </w:rPr>
        <w:t>ΧΡΗΣΤΟΣ ΜΠΟΥΚΩΡΟΣ (Πρόεδρος της Επιτροπής):</w:t>
      </w:r>
      <w:r w:rsidRPr="00F424A5">
        <w:rPr>
          <w:rFonts w:cstheme="minorHAnsi"/>
        </w:rPr>
        <w:t xml:space="preserve"> Σας ευχαριστούμε και εμείς κύριε Ροκαδάκη και θα περάσουμε αμέσως τώρα να δώσουμε τον λόγο στον Πρόεδρο του Οργανισμού Αντισεισμικού Σχεδιασμού και Προστασίας, το γνωστό σε όλους μας ΟΑΣΠ, στον καθηγητή, κ. Ευθύμιο Λέκκα.</w:t>
      </w:r>
      <w:r w:rsidR="00831298" w:rsidRPr="00F424A5">
        <w:rPr>
          <w:rFonts w:cstheme="minorHAnsi"/>
        </w:rPr>
        <w:t xml:space="preserve"> </w:t>
      </w:r>
    </w:p>
    <w:p w:rsidR="001621D3" w:rsidRDefault="001621D3" w:rsidP="001621D3">
      <w:pPr>
        <w:spacing w:line="276" w:lineRule="auto"/>
        <w:ind w:firstLine="709"/>
        <w:contextualSpacing/>
        <w:jc w:val="both"/>
        <w:rPr>
          <w:rFonts w:cstheme="minorHAnsi"/>
        </w:rPr>
      </w:pPr>
      <w:r w:rsidRPr="00F424A5">
        <w:rPr>
          <w:rFonts w:cstheme="minorHAnsi"/>
          <w:b/>
        </w:rPr>
        <w:t>ΕΥΘΥΜΙΟΣ ΛΕΚΚΑΣ (Πρόεδρος του Οργανισμού Αντισεισμικού Σχεδιασμού και Προστασίας (ΟΑΣΠ)):</w:t>
      </w:r>
      <w:r w:rsidRPr="00F424A5">
        <w:rPr>
          <w:rFonts w:cstheme="minorHAnsi"/>
        </w:rPr>
        <w:t xml:space="preserve"> Σας ευχαριστώ, κ. Πρόεδρε.</w:t>
      </w:r>
    </w:p>
    <w:p w:rsidR="001621D3" w:rsidRPr="00F424A5" w:rsidRDefault="001621D3" w:rsidP="001621D3">
      <w:pPr>
        <w:spacing w:line="276" w:lineRule="auto"/>
        <w:ind w:firstLine="709"/>
        <w:contextualSpacing/>
        <w:jc w:val="both"/>
        <w:rPr>
          <w:rFonts w:cstheme="minorHAnsi"/>
        </w:rPr>
      </w:pPr>
      <w:r w:rsidRPr="00F424A5">
        <w:rPr>
          <w:rFonts w:cstheme="minorHAnsi"/>
        </w:rPr>
        <w:t>Κύριε Υπουργέ, κυρίες και κύριοι, έχουμε κάποιες επισημάνσεις στο νομοσχέδιο που έχει κατατεθεί.</w:t>
      </w:r>
      <w:r w:rsidRPr="006D65B6">
        <w:rPr>
          <w:rFonts w:cstheme="minorHAnsi"/>
        </w:rPr>
        <w:t xml:space="preserve"> </w:t>
      </w:r>
      <w:r w:rsidRPr="00F424A5">
        <w:rPr>
          <w:rFonts w:cstheme="minorHAnsi"/>
        </w:rPr>
        <w:t xml:space="preserve">Βεβαίως, θεωρούμε ότι το όλο νομοσχέδιο κινείται προς τη θετική κατεύθυνση, βελτιώνει σημαντικές διαδικασίες οι οποίες υπήρχαν στον προηγούμενο νόμο. Θα ήθελα να επισημάνω μόνο τρία θέματα. </w:t>
      </w:r>
    </w:p>
    <w:p w:rsidR="001621D3" w:rsidRPr="00F424A5" w:rsidRDefault="001621D3" w:rsidP="001621D3">
      <w:pPr>
        <w:spacing w:line="276" w:lineRule="auto"/>
        <w:ind w:firstLine="709"/>
        <w:contextualSpacing/>
        <w:jc w:val="both"/>
        <w:rPr>
          <w:rFonts w:cstheme="minorHAnsi"/>
        </w:rPr>
      </w:pPr>
      <w:r w:rsidRPr="00F424A5">
        <w:rPr>
          <w:rFonts w:cstheme="minorHAnsi"/>
        </w:rPr>
        <w:t>Το πρώτο θέμα είναι ότι στην Εθνική Πολιτική Μείωσης Κινδύνου Καταστροφών, θα πρέπει να αναφέρεται ο όρος διακινδύνευση, δεδομένου ότι οι κίνδυνοι δεν μπορούν να μειωθούν. Τη διακινδύνευση είναι αυτή την οποία θα πρέπει να μειώσουμε, αυξάνοντας την ανθεκτικότητά μας και μειώνοντας την τρωτότητα. Είναι ένας όρος αυτός ο οποίος χρησιμοποιείται σε διεθνές επίπεδο.</w:t>
      </w:r>
    </w:p>
    <w:p w:rsidR="00643830" w:rsidRPr="00F424A5" w:rsidRDefault="001621D3" w:rsidP="00FD6ED1">
      <w:pPr>
        <w:spacing w:line="276" w:lineRule="auto"/>
        <w:ind w:firstLine="709"/>
        <w:contextualSpacing/>
        <w:jc w:val="both"/>
        <w:rPr>
          <w:rFonts w:cstheme="minorHAnsi"/>
          <w:b/>
          <w:iCs/>
        </w:rPr>
      </w:pPr>
      <w:r w:rsidRPr="00F424A5">
        <w:rPr>
          <w:rFonts w:cstheme="minorHAnsi"/>
        </w:rPr>
        <w:t xml:space="preserve">Στη συνέχεια και στο άρθρο 23, το οποίο αναφέρει ότι η Γενική Γραμματεία Πολιτικής Προστασίας εκπονεί ετησίως πρόγραμμα εκπαίδευσης και ασκήσεις ανά είδος κινδύνου με συμμετοχή των εμπλεκόμενων φορέων και δυνητικά πολιτών. Εδώ, θεωρούμε σκόπιμο να αναφερθεί και ο Οργανισμός Αντισεισμικού Σχεδιασμού και Προστασίας, γιατί ο Οργανισμός, ο ΟΑΣΠ, δεν ασχολείται μόνο με τον σεισμικό κίνδυνο, αλλά με όλα τα υπόλοιπα </w:t>
      </w:r>
      <w:proofErr w:type="spellStart"/>
      <w:r w:rsidRPr="00F424A5">
        <w:rPr>
          <w:rFonts w:cstheme="minorHAnsi"/>
        </w:rPr>
        <w:t>συνοδά</w:t>
      </w:r>
      <w:proofErr w:type="spellEnd"/>
      <w:r w:rsidRPr="00F424A5">
        <w:rPr>
          <w:rFonts w:cstheme="minorHAnsi"/>
        </w:rPr>
        <w:t xml:space="preserve"> φαινόμενα τα οποία καλύπτουν ένα ευρύτατο φάσμα κινδύνων. </w:t>
      </w:r>
    </w:p>
    <w:p w:rsidR="00C050CF" w:rsidRPr="00F424A5" w:rsidRDefault="00C050CF" w:rsidP="00FD6ED1">
      <w:pPr>
        <w:spacing w:line="276" w:lineRule="auto"/>
        <w:ind w:firstLine="709"/>
        <w:contextualSpacing/>
        <w:jc w:val="both"/>
        <w:rPr>
          <w:rFonts w:cstheme="minorHAnsi"/>
        </w:rPr>
      </w:pP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Επίσης, στο άρθρο 7, που δημιουργείται μία επιτροπή εκτίμησης κινδύνου από την εκδήλωση καιρικών φαινομένων και πάσης φύσεως κινδύνων. Είναι μία επιτροπή αυτή η οποία είναι πάρα πολύ σημαντική. Ήδη, δύο αντίστοιχες επιτροπές λειτουργούν στον Οργανισμό εδώ και δύο χρόνια με εξαιρετικά θετικά αποτελέσματα, σε σχέση με τις επιτροπές οι οποίες υπήρχαν πριν, όπου συμμετείχαν τουλάχιστον 30-35 επιστήμονες με πολλά προβλήματα τα οποία είχαν δημιουργηθεί μέσα στις επιτροπές και με διαρροές κρίσιμων αποφάσεων.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Μετά από εντολή του κ. Πρωθυπουργού, στις επιτροπές αυτές, τις Επιτροπές Εκτίμησης Σεισμικού Κινδύνου και Διακινδύνευσης, συμμετέχουν μόνο πέντε μέλη. Τα πέντε αυτά μέλη δεν τα ορίζει το Υπουργείο, αλλά τα ορίζουν οι ίδιοι οι ερευνητικοί φορείς οι οποίοι συμμετέχουν. Επίσης, τα μέλη αυτά δεν εκφράζουν προσωπικές απόψεις, αλλά εκφράζουν απόψεις των ιδρυμάτων, δηλαδή συνολικά της επιστημονικής κοινότητας και όχι μεμονωμένες προσωπικές απόψεις.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Έτσι, λοιπόν, αυτή η επιτροπή είναι προς την θετική κατεύθυνση, την κατεύθυνση που ήδη έχουν αποδώσει οι δύο επιτροπές οι οποίες λειτουργούν στα πλαίσια του Οργανισμού Αντισεισμικού Σχεδιασμού και Προστασίας. Όμως θα πρέπει να εξειδικεύσουμε τον τίτλο των επιτροπών, δηλαδή αντί εκτίμησης κινδύνου από την εκδήλωση καιρικών φαινομένων και πάσης φύσεως κινδύνων, εδώ το πιο σωστό θεωρώ ότι θα πρέπει να μετονομάσουμε την επιτροπή αυτή ως, εκτίμησης </w:t>
      </w:r>
      <w:proofErr w:type="spellStart"/>
      <w:r w:rsidRPr="00F424A5">
        <w:rPr>
          <w:rFonts w:cstheme="minorHAnsi"/>
        </w:rPr>
        <w:t>υ</w:t>
      </w:r>
      <w:r w:rsidR="0087069E" w:rsidRPr="00F424A5">
        <w:rPr>
          <w:rFonts w:cstheme="minorHAnsi"/>
        </w:rPr>
        <w:t>δ</w:t>
      </w:r>
      <w:r w:rsidRPr="00F424A5">
        <w:rPr>
          <w:rFonts w:cstheme="minorHAnsi"/>
        </w:rPr>
        <w:t>ρομετεωρολογικών</w:t>
      </w:r>
      <w:proofErr w:type="spellEnd"/>
      <w:r w:rsidRPr="00F424A5">
        <w:rPr>
          <w:rFonts w:cstheme="minorHAnsi"/>
        </w:rPr>
        <w:t xml:space="preserve"> κινδύνων και συνοδών κινδύνων και εκτίμησης διακινδύνευσης.</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Από το ένα μέρος, πρέπει να εκτιμήσουμε τον κίνδυνο που έρχεται από </w:t>
      </w:r>
      <w:proofErr w:type="spellStart"/>
      <w:r w:rsidRPr="00F424A5">
        <w:rPr>
          <w:rFonts w:cstheme="minorHAnsi"/>
        </w:rPr>
        <w:t>υδρομετεωρολογικά</w:t>
      </w:r>
      <w:proofErr w:type="spellEnd"/>
      <w:r w:rsidRPr="00F424A5">
        <w:rPr>
          <w:rFonts w:cstheme="minorHAnsi"/>
        </w:rPr>
        <w:t xml:space="preserve"> φαινόμενα, είτε είναι ξηρασία, είτε έντονες βροχοπτώσεις, είτε χιονοπτώσεις. Αυτή είναι εκτίμηση κινδύνου που θα γίνει από τους συναδέλφους μετεωρολόγους, αλλά θα μεταφέρουν τις απόψεις των ιδρυμάτων τα οποία εκπροσωπούν. Από την άλλη μεριά όμως, θα πρέπει να μπει επιπρόσθετα και η διακινδύνευση, γιατί - όπως είδαμε και στη Θεσσαλία - δεν είναι μόνο το ύψος της βροχής ή η χρονική διάρκεια, αλλά κυρίαρχα είναι το πού πέφτει η βροχή, το που εμφανίζονται τα έντονα καιρικά φαινόμενα. Είναι τελείως διαφορετικές οι διαδικασίες που αναπτύχθηκαν στο Ανατολικό Πήλιο, στο Δυτικό Πήλιο, στην Ανατολική Θεσσαλία, στη Δυτική Θεσσαλία.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Συνεπώς, θα πρέπει να κάνουμε και εκτίμηση διακινδύνευσης με συμμετοχή επιστημόνων οι οποίοι είναι ειδικοί στη διαχείριση φυσικών καταστροφών. Δεν είναι μόνο το θέμα </w:t>
      </w:r>
      <w:proofErr w:type="spellStart"/>
      <w:r w:rsidRPr="00F424A5">
        <w:rPr>
          <w:rFonts w:cstheme="minorHAnsi"/>
        </w:rPr>
        <w:t>υδρομετεωρολογικό</w:t>
      </w:r>
      <w:proofErr w:type="spellEnd"/>
      <w:r w:rsidRPr="00F424A5">
        <w:rPr>
          <w:rFonts w:cstheme="minorHAnsi"/>
        </w:rPr>
        <w:t xml:space="preserve">, αλλά κυρίαρχα είναι γεωδυναμικό. Το που θα πέσει η έντονη βροχόπτωση ή που θα εμφανιστεί το έντονο φαινόμενο, εκεί αναπτύσσονται διαφορετικά είδη βλαβών, διαφορετικά είδη επιπτώσεων, που μας υποδεικνύουν ουσιαστικά και τις επιχειρησιακές δράσεις οι οποίες θα πρέπει να αναπτυχθούν στην περιοχή αυτή.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Άρα, λοιπόν, όπως θα δείτε και στο υπόμνημά μας το οποίο θα καταθέσουμε, θα πρέπει να είναι Επιτροπή Εκτίμησης Κινδύνου από </w:t>
      </w:r>
      <w:proofErr w:type="spellStart"/>
      <w:r w:rsidRPr="00F424A5">
        <w:rPr>
          <w:rFonts w:cstheme="minorHAnsi"/>
        </w:rPr>
        <w:t>υδρομετεωρολογικά</w:t>
      </w:r>
      <w:proofErr w:type="spellEnd"/>
      <w:r w:rsidRPr="00F424A5">
        <w:rPr>
          <w:rFonts w:cstheme="minorHAnsi"/>
        </w:rPr>
        <w:t xml:space="preserve"> φαινόμενα και </w:t>
      </w:r>
      <w:proofErr w:type="spellStart"/>
      <w:r w:rsidRPr="00F424A5">
        <w:rPr>
          <w:rFonts w:cstheme="minorHAnsi"/>
        </w:rPr>
        <w:t>συνοδά</w:t>
      </w:r>
      <w:proofErr w:type="spellEnd"/>
      <w:r w:rsidRPr="00F424A5">
        <w:rPr>
          <w:rFonts w:cstheme="minorHAnsi"/>
        </w:rPr>
        <w:t xml:space="preserve"> φαινόμενα και εκτίμησης διακινδύνευσης. Αυτή είναι η δεύτερη παρατήρηση που κάνουμε. </w:t>
      </w:r>
    </w:p>
    <w:p w:rsidR="00643830" w:rsidRPr="00F424A5" w:rsidRDefault="00643830" w:rsidP="00FD6ED1">
      <w:pPr>
        <w:spacing w:line="276" w:lineRule="auto"/>
        <w:ind w:firstLine="709"/>
        <w:contextualSpacing/>
        <w:jc w:val="both"/>
        <w:rPr>
          <w:rFonts w:cstheme="minorHAnsi"/>
        </w:rPr>
      </w:pPr>
      <w:r w:rsidRPr="00F424A5">
        <w:rPr>
          <w:rFonts w:cstheme="minorHAnsi"/>
        </w:rPr>
        <w:t>Η τρίτη παρατήρηση είναι εκεί που αναφέρεται ο όρος επικινδυνότητα, καλό θα είναι να αντικατασταθεί με τον όρο κίνδυνο, δηλαδή το «</w:t>
      </w:r>
      <w:r w:rsidRPr="00F424A5">
        <w:rPr>
          <w:rFonts w:cstheme="minorHAnsi"/>
          <w:lang w:val="en-US"/>
        </w:rPr>
        <w:t>hazard</w:t>
      </w:r>
      <w:r w:rsidRPr="00F424A5">
        <w:rPr>
          <w:rFonts w:cstheme="minorHAnsi"/>
        </w:rPr>
        <w:t xml:space="preserve">». Ο κίνδυνος δεν μπορεί να μειωθεί, γιατί ουσιαστικά με την κλιματική κρίση αυξάνεται. Εκείνο το οποίο μπορούμε να μειώσουμε είναι η τρωτότητα, να αυξήσουμε την ανθεκτικότητά μας, για να πάμε στη διακινδύνευση, όχι στην επικινδυνότητα. Αυτό, ουσιαστικά το έχει εγκαθιδρύσει εδώ στην Ελλάδα ο Καθηγητής Θεοδόσης Τάσιος από το Πολυτεχνείο. </w:t>
      </w:r>
    </w:p>
    <w:p w:rsidR="00643830" w:rsidRPr="00F424A5" w:rsidRDefault="00643830" w:rsidP="00FD6ED1">
      <w:pPr>
        <w:spacing w:line="276" w:lineRule="auto"/>
        <w:ind w:firstLine="709"/>
        <w:contextualSpacing/>
        <w:jc w:val="both"/>
        <w:rPr>
          <w:rFonts w:cstheme="minorHAnsi"/>
        </w:rPr>
      </w:pPr>
      <w:r w:rsidRPr="00F424A5">
        <w:rPr>
          <w:rFonts w:cstheme="minorHAnsi"/>
        </w:rPr>
        <w:lastRenderedPageBreak/>
        <w:t xml:space="preserve">Τελειώνω με ένα κυρίαρχο θέμα, το οποίο είναι αυτό που μας ταλανίζει περίπου 8 χρόνια στον Οργανισμό. Είναι το θέμα του Ινστιτούτου Τεχνικής Σεισμολογίας και Σεισμικών Κατασκευών, το οποίο ήταν ένα ανεξάρτητο ινστιτούτο, εντάχθηκε το 2014 στον Οργανισμό, το προσωπικό που υπηρετούσε στο </w:t>
      </w:r>
      <w:r w:rsidR="006951D7" w:rsidRPr="00F424A5">
        <w:rPr>
          <w:rFonts w:cstheme="minorHAnsi"/>
        </w:rPr>
        <w:t>ΙΤΣΑΚ</w:t>
      </w:r>
      <w:r w:rsidRPr="00F424A5">
        <w:rPr>
          <w:rFonts w:cstheme="minorHAnsi"/>
        </w:rPr>
        <w:t>, αλλά και οι ερευνητές, εντάχθηκαν σε προσωποπαγείς θέσεις. Πρέπει να γίνει μία διαδικασία να ενταχθούν σε μόνιμες οργανικές θέσεις, γιατί δεν μπορούν να εξελιχθούν.</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Δηλαδή, όλοι οι ερευνητές της χώρας εξελίσσονται ανά βαθμίδα, οι μόνοι ερευνητές οι οποίοι δεν μπόρεσαν να εξελιχθούν εδώ και 8 χρόνια είναι οι ερευνητές του ΟΑΣΠ. Είναι ισότιμοι ερευνητές με τους άλλους ερευνητές των άλλων ερευνητικών ιδρυμάτων της χώρας. Είναι οι μόνοι ερευνητές οι οποίοι, εδώ και 8 χρόνια, από ατέλεια τότε του νόμου της συγχώνευσης, δεν μπόρεσαν να εξελιχθούν όπως προβλέπεται από το νόμο, εφόσον βέβαια έχουν τα προσόντα, κάθε μία τριετία ή κάθε μία τετραετία.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Αυτές είναι οι τέσσερις βασικές παρατηρήσεις που έχουμε να κάνουμε στο νομοσχέδιο. Ευχαριστώ. </w:t>
      </w:r>
    </w:p>
    <w:p w:rsidR="00643830" w:rsidRPr="00F424A5" w:rsidRDefault="00643830" w:rsidP="00FD6ED1">
      <w:pPr>
        <w:spacing w:line="276" w:lineRule="auto"/>
        <w:ind w:firstLine="709"/>
        <w:contextualSpacing/>
        <w:jc w:val="both"/>
        <w:rPr>
          <w:rFonts w:cstheme="minorHAnsi"/>
        </w:rPr>
      </w:pPr>
      <w:r w:rsidRPr="00F424A5">
        <w:rPr>
          <w:rFonts w:cstheme="minorHAnsi"/>
          <w:b/>
        </w:rPr>
        <w:t>ΧΡΗΣΤΟΣ ΜΠΟΥΚΩΡΟΣ (Πρόεδρος της Επιτροπής):</w:t>
      </w:r>
      <w:r w:rsidRPr="00F424A5">
        <w:rPr>
          <w:rFonts w:cstheme="minorHAnsi"/>
        </w:rPr>
        <w:t xml:space="preserve"> Ευχαριστούμε θερμά τον καθηγητή Ευθύμιο Λέκκα για όσα μας είπε.</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Θα ήθελε να προσθέσει κάτι και ο κύριος Βασίλειος Μώκος, ο οποίος είναι ο Γενικός Διευθυντής του Οργανισμού Αντισεισμικού Σχεδιασμού και Προστασίας. </w:t>
      </w:r>
    </w:p>
    <w:p w:rsidR="00643830" w:rsidRPr="00F424A5" w:rsidRDefault="00643830" w:rsidP="00FD6ED1">
      <w:pPr>
        <w:spacing w:line="276" w:lineRule="auto"/>
        <w:ind w:firstLine="709"/>
        <w:contextualSpacing/>
        <w:jc w:val="both"/>
        <w:rPr>
          <w:rFonts w:cstheme="minorHAnsi"/>
        </w:rPr>
      </w:pPr>
      <w:r w:rsidRPr="00F424A5">
        <w:rPr>
          <w:rFonts w:cstheme="minorHAnsi"/>
          <w:b/>
        </w:rPr>
        <w:t>ΒΑΣΙΛΕΙΟΣ ΜΩΚΟΣ (Γενικός Διευθυντής του Οργανισμού Αντισεισμικού Σχεδιασμού και Προστασίας (ΟΑΣΠ)):</w:t>
      </w:r>
      <w:r w:rsidRPr="00F424A5">
        <w:rPr>
          <w:rFonts w:cstheme="minorHAnsi"/>
        </w:rPr>
        <w:t xml:space="preserve"> Όχι, κ. Πρόεδρε, ευχαριστώ πολύ. Με κάλυψε ο κ. Πρόεδρος.</w:t>
      </w:r>
    </w:p>
    <w:p w:rsidR="00643830" w:rsidRPr="00F424A5" w:rsidRDefault="00643830" w:rsidP="00FD6ED1">
      <w:pPr>
        <w:spacing w:line="276" w:lineRule="auto"/>
        <w:ind w:firstLine="709"/>
        <w:contextualSpacing/>
        <w:jc w:val="both"/>
        <w:rPr>
          <w:rFonts w:cstheme="minorHAnsi"/>
        </w:rPr>
      </w:pPr>
      <w:r w:rsidRPr="00F424A5">
        <w:rPr>
          <w:rFonts w:cstheme="minorHAnsi"/>
          <w:b/>
        </w:rPr>
        <w:t>ΧΡΗΣΤΟΣ ΜΠΟΥΚΩΡΟΣ (Πρόεδρος της Επιτροπής):</w:t>
      </w:r>
      <w:r w:rsidRPr="00F424A5">
        <w:rPr>
          <w:rFonts w:cstheme="minorHAnsi"/>
        </w:rPr>
        <w:t xml:space="preserve"> Και εμείς σας ευχαριστούμε, κ. Μώκο, για την παρουσία σας. </w:t>
      </w:r>
    </w:p>
    <w:p w:rsidR="00643830" w:rsidRPr="00F424A5" w:rsidRDefault="00643830" w:rsidP="00FD6ED1">
      <w:pPr>
        <w:spacing w:line="276" w:lineRule="auto"/>
        <w:ind w:firstLine="709"/>
        <w:contextualSpacing/>
        <w:jc w:val="both"/>
        <w:rPr>
          <w:rFonts w:cstheme="minorHAnsi"/>
        </w:rPr>
      </w:pPr>
      <w:r w:rsidRPr="00F424A5">
        <w:rPr>
          <w:rFonts w:cstheme="minorHAnsi"/>
        </w:rPr>
        <w:t>Θα περάσουμε τώρα να ακούσουμε τον Πρόεδρο της Επιτροπής Πολιτικής Προστασίας της Κεντρικής Ένωσης Δήμων Ελλάδος, τον κ. Βλάση Σιώμο. Κύριε Σιώμο, έχετε το</w:t>
      </w:r>
      <w:r w:rsidR="00FD6ED1">
        <w:rPr>
          <w:rFonts w:cstheme="minorHAnsi"/>
        </w:rPr>
        <w:t>ν</w:t>
      </w:r>
      <w:r w:rsidRPr="00F424A5">
        <w:rPr>
          <w:rFonts w:cstheme="minorHAnsi"/>
        </w:rPr>
        <w:t xml:space="preserve"> λόγο για πέντε λεπτά. </w:t>
      </w:r>
    </w:p>
    <w:p w:rsidR="00643830" w:rsidRPr="00F424A5" w:rsidRDefault="00643830" w:rsidP="00FD6ED1">
      <w:pPr>
        <w:spacing w:line="276" w:lineRule="auto"/>
        <w:ind w:firstLine="709"/>
        <w:contextualSpacing/>
        <w:jc w:val="both"/>
        <w:rPr>
          <w:rFonts w:cstheme="minorHAnsi"/>
        </w:rPr>
      </w:pPr>
      <w:r w:rsidRPr="00F424A5">
        <w:rPr>
          <w:rFonts w:cstheme="minorHAnsi"/>
          <w:b/>
        </w:rPr>
        <w:t>ΒΛΑΣΗΣ ΣΙΩΜΟΣ (Πρόεδρος της Επιτροπής Πολιτικής Προστασίας της Κεντρικής Ένωσης Δήμων Ελλάδας (ΚΕΔΕ)):</w:t>
      </w:r>
      <w:r w:rsidRPr="00F424A5">
        <w:rPr>
          <w:rFonts w:cstheme="minorHAnsi"/>
        </w:rPr>
        <w:t xml:space="preserve"> Καλό μεσημέρι.</w:t>
      </w:r>
    </w:p>
    <w:p w:rsidR="00643830" w:rsidRPr="00F424A5" w:rsidRDefault="00643830" w:rsidP="00FD6ED1">
      <w:pPr>
        <w:spacing w:line="276" w:lineRule="auto"/>
        <w:ind w:firstLine="709"/>
        <w:contextualSpacing/>
        <w:jc w:val="both"/>
        <w:rPr>
          <w:rFonts w:cstheme="minorHAnsi"/>
        </w:rPr>
      </w:pPr>
      <w:r w:rsidRPr="00F424A5">
        <w:rPr>
          <w:rFonts w:cstheme="minorHAnsi"/>
        </w:rPr>
        <w:t>Κύριε Υπουργέ, κυρίες και κύριοι, καταρχάς να επισημάνουμε ότι το σχέδιο νόμου αυτό είναι στην απολύτως θετική κατεύθυνση. Έχουμε μερικές επισημάνσεις, αν μας επιτρέπετε, τις οποίες και θα καταθέσουμε.</w:t>
      </w:r>
    </w:p>
    <w:p w:rsidR="00643830" w:rsidRPr="00F424A5" w:rsidRDefault="00643830" w:rsidP="00FD6ED1">
      <w:pPr>
        <w:spacing w:line="276" w:lineRule="auto"/>
        <w:ind w:firstLine="709"/>
        <w:contextualSpacing/>
        <w:jc w:val="both"/>
        <w:rPr>
          <w:rFonts w:cstheme="minorHAnsi"/>
        </w:rPr>
      </w:pPr>
      <w:r w:rsidRPr="00F424A5">
        <w:rPr>
          <w:rFonts w:cstheme="minorHAnsi"/>
          <w:b/>
        </w:rPr>
        <w:t>ΧΡΗΣΤΟΣ ΜΠΟΥΚΩΡΟΣ (Πρόεδρος της Επιτροπής):</w:t>
      </w:r>
      <w:r w:rsidRPr="00F424A5">
        <w:rPr>
          <w:rFonts w:cstheme="minorHAnsi"/>
        </w:rPr>
        <w:t xml:space="preserve"> Να πω στο σημείο αυτό, κ. Σιώμο, συγγνώμη για τη διακοπή, ότι μην πιέζεστε να καταθέσετε όλες τις προτάσεις σας. Επιλέξτε τι θέλετε να πείτε στην Επιτροπή και βεβαίως και η κατάθεση υπομνήματος από τον κάθε φορέα είναι μια συνήθης πρακτική, ούτως ώστε και το Υπουργείο να μελετήσει ενδελεχώς τις προτάσεις σας. Συγγνώμη για τη διακοπή, συνεχίστε.</w:t>
      </w:r>
    </w:p>
    <w:p w:rsidR="00643830" w:rsidRPr="00F424A5" w:rsidRDefault="00643830" w:rsidP="00FD6ED1">
      <w:pPr>
        <w:spacing w:line="276" w:lineRule="auto"/>
        <w:ind w:firstLine="709"/>
        <w:contextualSpacing/>
        <w:jc w:val="both"/>
        <w:rPr>
          <w:rFonts w:cstheme="minorHAnsi"/>
        </w:rPr>
      </w:pPr>
      <w:r w:rsidRPr="00F424A5">
        <w:rPr>
          <w:rFonts w:cstheme="minorHAnsi"/>
          <w:b/>
        </w:rPr>
        <w:t>ΒΛΑΣΗΣ ΣΙΩΜΟΣ (Πρόεδρος της Επιτροπής Πολιτικής Προστασίας της Κεντρικής Ένωσης Δήμων Ελλάδας (ΚΕΔΕ)):</w:t>
      </w:r>
      <w:r w:rsidRPr="00F424A5">
        <w:rPr>
          <w:rFonts w:cstheme="minorHAnsi"/>
        </w:rPr>
        <w:t xml:space="preserve"> Με το άρθρο 9 λοιπόν, που μιλάει για τα πλαίσια διαχείρισης εκτάκτων αναγκών, θα πρέπει να δούμε εμείς ως ΚΕΔΕ το σχέδιο της Υπουργικής Απόφασης όταν αυτό συνταχθεί, έτσι ώστε να δούμε το ρόλο που θα έχει η Αυτοδιοίκηση στον Εθνικό Μηχανισμό.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Με το άρθρο 16 που αφορά τα Αυτοτελή Τμήματα Πολιτικής Προστασίας, επισημαίνουμε ότι οι προβλέψεις αυτές υπήρχαν και στον ν. 4662, αλλά δεν υλοποιήθηκαν, για τους λόγους που έχουμε αναφέρει κατ’ επανάληψη. Επισημαίνουμε ότι η εφαρμογή του άρθρου δεν μπορεί να έχει την ίδια μορφή οργάνωσης σε όλους τους δήμους της χώρας. </w:t>
      </w:r>
      <w:r w:rsidRPr="00F424A5">
        <w:rPr>
          <w:rFonts w:cstheme="minorHAnsi"/>
        </w:rPr>
        <w:lastRenderedPageBreak/>
        <w:t>Καταλαβαίνετε ότι οι ορεινοί ή οι νησιωτικοί έχουν άλλα επίπεδα στελέχωσης, άρα θα πρέπει να υπάρξει ειδική πρόβλεψη για τους μικρούς ορεινούς και νησιωτικούς δήμους, για να μπορέσουν να λειτουργήσουν επί της ουσίας τα τμήματα αυτά.</w:t>
      </w:r>
    </w:p>
    <w:p w:rsidR="00643830" w:rsidRPr="00F424A5" w:rsidRDefault="00643830" w:rsidP="00FD6ED1">
      <w:pPr>
        <w:spacing w:line="276" w:lineRule="auto"/>
        <w:ind w:firstLine="709"/>
        <w:contextualSpacing/>
        <w:jc w:val="both"/>
        <w:rPr>
          <w:rFonts w:cstheme="minorHAnsi"/>
        </w:rPr>
      </w:pPr>
      <w:r w:rsidRPr="00F424A5">
        <w:rPr>
          <w:rFonts w:cstheme="minorHAnsi"/>
        </w:rPr>
        <w:t>Σε σχέση με την οργάνωση των αυτοτελών τμημάτων και τη σύνταξη των τοπικών σχεδίων κτλ., θα πρέπει μέσω της ΕΕΤΑΑ να υπάρξει ένα πρόγραμμα τεχνικής υποστήριξης της εφαρμογής, ώστε να επιταχυνθούν οι προβλεπόμενες διαδικασίες και να διασφαλιστεί ένας ελάχιστος συγχρονισμός στις ενέργειες που απαιτούνται.</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Με το άρθρο 24, έκτακτη ανάγκη πολιτικής προστασίας τοπικής κλίμακας, προβλέπεται για την κήρυξη 30 ημερών. Σας προτείνουμε, αν έχετε την καλοσύνη, να είναι τρεις μήνες, έτσι ώστε να δοθεί και να μη χρειάζεται να αναπαράγονται γραφειοκρατικές διαδικασίες, με την ίδια απόφαση που προβλέπεται η παράταση αυτή.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Το άρθρο 26, προσωρινά μέτρα ρύθμισης έκτακτης ανάγκης. Εκτιμούμε ότι σε αυτό θα πρέπει να υπάρξει μια γενική ΚΥΑ που θα εξειδικεύει, κατηγοριοποιεί και ταξινομεί τα προσωρινά μέτρα ρύθμισης και να υπάρχει ένας ενδεικτικός και όχι ένας εξαντλητικός κατάλογος ανά κατηγορία φυσικής καταστροφής ή άλλης καταστροφής, όπου θα προσδιορίζονται και οι φορείς που καλούνται να υλοποιήσουν, βάσει αρμοδιότητάς τους, το κάθε μέτρο. Σε κάθε περίπτωση, για μια κατάσταση έκτακτης ανάγκης να εκδίδεται μια δεύτερη ΚΥΑ που θα βασίζεται στην αναλυτική ΚΥΑ και θα κάνει μόνο χρήση των απαιτούμενων μέτρων κατά περίπτωση. </w:t>
      </w:r>
    </w:p>
    <w:p w:rsidR="00643830" w:rsidRPr="00F424A5" w:rsidRDefault="00643830" w:rsidP="00FD6ED1">
      <w:pPr>
        <w:spacing w:line="276" w:lineRule="auto"/>
        <w:ind w:firstLine="709"/>
        <w:contextualSpacing/>
        <w:jc w:val="both"/>
        <w:rPr>
          <w:rFonts w:cstheme="minorHAnsi"/>
          <w:b/>
        </w:rPr>
      </w:pPr>
      <w:r w:rsidRPr="00F424A5">
        <w:rPr>
          <w:rFonts w:cstheme="minorHAnsi"/>
        </w:rPr>
        <w:t xml:space="preserve">Στο άρθρο 27 που λέει για τις μετακινήσεις του προσωπικού για την αντιμετώπιση έκτακτης ανάγκης περιφερειακής και τα λοιπά ευθύνης. Εκεί, επισημαίνουμε ότι είναι θετικό ότι παρεμβάλλεται το αρμόδιο όργανο για θέματα προσωπικού, σε μια απόφαση, που είναι μεν κατά παρέκκλιση, αλλά παραμένει δυνητική. Είναι πολύ θετικό αυτό. Σε κάθε όμως περίπτωση, θα πρέπει να διασφαλίζεται το ελάχιστο επίπεδο λειτουργίας του δήμου δότη και με το γνώμονα αυτό να εξετάζει τη δυνατότητα μετακίνησης, έστω και για το ελάχιστο χρονικό διάστημα. Προτείνουμε, αν είναι δυνατόν, να προβλεφθεί μια ειδική αποζημίωση ή άλλα κίνητρα για το προσωπικό το οποίο θα μετακινηθεί σε αυτή την πληττόμενη περιοχή. </w:t>
      </w:r>
    </w:p>
    <w:p w:rsidR="001621D3" w:rsidRPr="00F424A5" w:rsidRDefault="001621D3" w:rsidP="001621D3">
      <w:pPr>
        <w:spacing w:line="276" w:lineRule="auto"/>
        <w:ind w:firstLine="709"/>
        <w:contextualSpacing/>
        <w:jc w:val="both"/>
        <w:rPr>
          <w:rFonts w:cstheme="minorHAnsi"/>
        </w:rPr>
      </w:pPr>
      <w:r w:rsidRPr="00F424A5">
        <w:rPr>
          <w:rFonts w:cstheme="minorHAnsi"/>
        </w:rPr>
        <w:t>Στο άρθρο 30, η Επιτροπή Διενέργειας Ελέγχων. Κατ’ αρχάς, και κατ’ επανάληψη, έχουμε τονίσει ότι δεν είμαστε ποτέ αντίθετοι σε κάθε έλεγχο για την άσκηση των αρμοδιοτήτων μας επί των προαναφερόμενων έργων και παρεμβάσεων, υπό τον όρο ότι οι αρμοδιότητες που μας ανήκουν και θα μας δοθούν θα είναι σαφείς και συγκεκριμένες χωρίς γκρίζες ζώνες. Έχουμε επισημάνει κατ’ επανάληψη περιπτώσεις γκρίζων ζωνών, όπως τα πρανή των ρεμάτων και τα λοιπά. Μη σας ταλαιπωρούμε. Επιπρόσθετα, θα πρέπει να διασφαλιστεί η μη εμπλοκή των έργων καθαρισμού από τις παρεμβάσεις εμπλεκόμενων υπηρεσιών, όπως για παράδειγμα, τα δασαρχεία, οι υπηρεσίες περιβάλλοντος ή τυχόν δικαστικές αποφάσεις ή ασφαλιστικά μέτρα που ενδεχομένως να προκληθούν από πολίτες ή φορείς. Στις περιπτώσεις αυτές δεν μπορεί να εγκαλείται ο δήμος και οι υπηρεσίες, οι διαδικασίες να είναι αυτές, καθώς ακυρώνουν στην πράξη την έγκαιρη υλοποίηση των έργων και παρεμβάσεων από τον οικείο δήμο.</w:t>
      </w:r>
    </w:p>
    <w:p w:rsidR="001621D3" w:rsidRPr="00F424A5" w:rsidRDefault="001621D3" w:rsidP="001621D3">
      <w:pPr>
        <w:spacing w:line="276" w:lineRule="auto"/>
        <w:ind w:firstLine="709"/>
        <w:contextualSpacing/>
        <w:jc w:val="both"/>
        <w:rPr>
          <w:rFonts w:cstheme="minorHAnsi"/>
        </w:rPr>
      </w:pPr>
      <w:r w:rsidRPr="00F424A5">
        <w:rPr>
          <w:rFonts w:cstheme="minorHAnsi"/>
        </w:rPr>
        <w:t>Στην παράγραφο δε 2, αναφέρεται ότι οι έλεγχοι θα διενεργούνται εφόσον υπάρχει επαρκής χρηματοδότηση. Θα πρέπει, όμως, να προστεθεί, όχι μόνο η επαρκής, αλλά και η έγκαιρη χρηματοδότηση, κύριε Υπουργέ.</w:t>
      </w:r>
    </w:p>
    <w:p w:rsidR="00643830" w:rsidRPr="00F424A5" w:rsidRDefault="00643830" w:rsidP="00FD6ED1">
      <w:pPr>
        <w:spacing w:line="276" w:lineRule="auto"/>
        <w:ind w:firstLine="709"/>
        <w:contextualSpacing/>
        <w:jc w:val="both"/>
        <w:rPr>
          <w:rFonts w:cstheme="minorHAnsi"/>
        </w:rPr>
      </w:pPr>
      <w:r w:rsidRPr="00F424A5">
        <w:rPr>
          <w:rFonts w:cstheme="minorHAnsi"/>
        </w:rPr>
        <w:t>Επίσης, πέραν των ανωτέρω, εκτιμούμε ότι στην προβλεπόμενη από την παράγραφο 7 του άρθρου αυτού έκδοση απόφασης του Γενικού Γραμματέα Πολιτικής Προστασίας</w:t>
      </w:r>
      <w:r w:rsidR="006F7305" w:rsidRPr="00F424A5">
        <w:rPr>
          <w:rFonts w:cstheme="minorHAnsi"/>
        </w:rPr>
        <w:t>,</w:t>
      </w:r>
      <w:r w:rsidRPr="00F424A5">
        <w:rPr>
          <w:rFonts w:cstheme="minorHAnsi"/>
        </w:rPr>
        <w:t xml:space="preserve"> στην οποία καθορίζονται οι ειδικότεροι όροι, θα πρέπει να μας δοθεί ως σχέδιο πριν την έκδοσή της, με χρόνο επαρκή, για να αξιολογήσουμε και να διατυπώσουμε τις δικές μας επισημάνσεις.</w:t>
      </w:r>
    </w:p>
    <w:p w:rsidR="005F7C5E" w:rsidRPr="00F424A5" w:rsidRDefault="00643830" w:rsidP="00FD6ED1">
      <w:pPr>
        <w:spacing w:line="276" w:lineRule="auto"/>
        <w:ind w:firstLine="709"/>
        <w:contextualSpacing/>
        <w:jc w:val="both"/>
        <w:rPr>
          <w:rFonts w:cstheme="minorHAnsi"/>
        </w:rPr>
      </w:pPr>
      <w:r w:rsidRPr="00F424A5">
        <w:rPr>
          <w:rFonts w:cstheme="minorHAnsi"/>
        </w:rPr>
        <w:t xml:space="preserve">Όσον αφορά το άρθρο 31, που αφορά το Μητρώο Τήρησης Μέτρων Προληπτικής Πυροπροστασίας, θεωρούμε θετικό το γεγονός ότι συστηματοποιείται ο έλεγχος στο επίπεδο των υπόχρεων ιδιοκτητών με κλιμάκωση των προστίμων, των κυρώσεων και των ελέγχων. Θα πρέπει βέβαια στο επίπεδο αυτό να ληφθούν υπόψη οι αδυναμίες που έχουμε επισημάνει με οικόπεδα αγνώστου ιδιοκτήτη, με ιδιοκτήτες εξωτερικού, με κληρονομιές και τα λοιπά που δυσχεραίνουν να επιβληθούν αυτά τα πρόστιμα και εν πάση περιπτώσει να ελέγξουμε αυτούς τους ιδιοκτήτες. </w:t>
      </w:r>
    </w:p>
    <w:p w:rsidR="00643830" w:rsidRPr="00F424A5" w:rsidRDefault="00643830" w:rsidP="00FD6ED1">
      <w:pPr>
        <w:spacing w:line="276" w:lineRule="auto"/>
        <w:ind w:firstLine="709"/>
        <w:contextualSpacing/>
        <w:jc w:val="both"/>
        <w:rPr>
          <w:rFonts w:cstheme="minorHAnsi"/>
        </w:rPr>
      </w:pPr>
      <w:r w:rsidRPr="00F424A5">
        <w:rPr>
          <w:rFonts w:cstheme="minorHAnsi"/>
        </w:rPr>
        <w:t>Επισημαίνουμε ότι η διαδικασία αυτή και το φιλτράρισμα σημαντικού αριθμού ιδιοκτησιών με τις προβλέψεις του νέου άρθρου θα μειώσει ενδεχομένως την αριθμητική πίεση προς τους δήμους για την ανάληψη της υποχρέωσης από εκείνους μετά την παρέλευση των προβλεπόμενων προθεσμιών και ταυτόχρονα, θα αφήσει την υποχρέωση των δήμων στις δύσκολες και στρεβλές περιπτώσεις. Με το άρθρο αυτό προβλέπεται και η υποχρέωση των δήμων να διενεργούν δειγματοληπτικούς ελέγχους και στους υπόχρεους που υπέβαλαν θετική δήλωση. Να προσέξουμε μόνο, σας παρακαλώ πολύ, ότι οι έλεγχοι αυτοί δεν γίνονται άπαξ, αλλά σε όλη τη διάρκεια της αντιπυρικής περιόδου, όλο το εξάμηνο αυτό. Διερωτάται βέβαια κανείς, με ποιο μηχανισμό και ποιο προσωπικό θα διεξάγουμε εμείς τους ελέγχους αυτούς.</w:t>
      </w:r>
    </w:p>
    <w:p w:rsidR="00643830" w:rsidRPr="00F424A5" w:rsidRDefault="00643830" w:rsidP="00FD6ED1">
      <w:pPr>
        <w:spacing w:line="276" w:lineRule="auto"/>
        <w:ind w:firstLine="709"/>
        <w:contextualSpacing/>
        <w:jc w:val="both"/>
        <w:rPr>
          <w:rFonts w:cstheme="minorHAnsi"/>
          <w:bCs/>
        </w:rPr>
      </w:pPr>
      <w:r w:rsidRPr="00F424A5">
        <w:rPr>
          <w:rFonts w:cstheme="minorHAnsi"/>
        </w:rPr>
        <w:t>Τέλος, με την πρόβλεψη για έκδοση Κοινής Απόφασης των Υπουργών Κλιματικής Κρίσης και Πολιτικής Προστασίας και Ψηφιακής Διακυβέρνησης δύνανται να ρυθμίζονται ειδικότερα τεχνικά ή λεπτομερειακά θέματα. Θα πρέπει να είμαστε σε ετοιμότητα ώστε να ενσωματωθούν κι εκεί οι λεπτομερείς και προτάσεις εφαρμογής που έχουν προκύψει από την έως τώρα εμπειρία μας. Ευχαριστώ πολύ.</w:t>
      </w:r>
    </w:p>
    <w:p w:rsidR="00643830" w:rsidRPr="00F424A5" w:rsidRDefault="00643830" w:rsidP="00FD6ED1">
      <w:pPr>
        <w:spacing w:line="276" w:lineRule="auto"/>
        <w:ind w:firstLine="709"/>
        <w:contextualSpacing/>
        <w:jc w:val="both"/>
        <w:rPr>
          <w:rFonts w:cstheme="minorHAnsi"/>
        </w:rPr>
      </w:pPr>
      <w:r w:rsidRPr="00F424A5">
        <w:rPr>
          <w:rFonts w:cstheme="minorHAnsi"/>
          <w:b/>
          <w:bCs/>
        </w:rPr>
        <w:t>ΧΡΗΣΤΟΣ ΜΠΟΥΚΩΡΟΣ (Πρόεδρος της Επιτροπής):</w:t>
      </w:r>
      <w:r w:rsidRPr="00F424A5">
        <w:rPr>
          <w:rFonts w:cstheme="minorHAnsi"/>
        </w:rPr>
        <w:t xml:space="preserve"> Ευχαριστούμε κι εμείς, τον κ. Σιώμο. Πρέπει να πω στο σημείο αυτό, ότι τον συνοδεύουν στις εργασίες της σημερινής μας Επιτροπής οι σύμβουλοι της Επιτροπής Πολιτικής Προστασίας της ΚΕΔΕ, η κυρία Σοφία Χρυσή και ο κ. Δημήτρης Μπαϊρακτάρης.</w:t>
      </w:r>
    </w:p>
    <w:p w:rsidR="00643830" w:rsidRPr="00F424A5" w:rsidRDefault="00643830" w:rsidP="00FD6ED1">
      <w:pPr>
        <w:spacing w:line="276" w:lineRule="auto"/>
        <w:ind w:firstLine="709"/>
        <w:contextualSpacing/>
        <w:jc w:val="both"/>
        <w:rPr>
          <w:rFonts w:cstheme="minorHAnsi"/>
        </w:rPr>
      </w:pPr>
      <w:r w:rsidRPr="00F424A5">
        <w:rPr>
          <w:rFonts w:cstheme="minorHAnsi"/>
        </w:rPr>
        <w:t>Να δώσουμε, αμέσως τώρα, τον λόγο στον Ταξίαρχο, κ. Σπυρίδωνα Μπαρσάκη, Διοικητή της Εθνικής Μετεωρολογικής Υπηρεσίας ο οποίος σημειώνω ότι συνοδεύεται στις εργασίες της Επιτροπής μας, από τον Σμήναρχο κ. Ηλία Πατσιούρα, Διευθυντή Δ΄ Πληροφορικής της Εθνικής Μετεωρολογικής Υπηρεσίας και τον κ. Παναγιώτη Σκριμιζέα, Διευθυντή Β΄ Πρόγνωσης και Έρευνας της Εθνικής Μετεωρολογικής Υπηρεσίας.</w:t>
      </w:r>
    </w:p>
    <w:p w:rsidR="00643830" w:rsidRPr="00F424A5" w:rsidRDefault="00643830" w:rsidP="00FD6ED1">
      <w:pPr>
        <w:spacing w:line="276" w:lineRule="auto"/>
        <w:ind w:firstLine="709"/>
        <w:contextualSpacing/>
        <w:jc w:val="both"/>
        <w:rPr>
          <w:rFonts w:cstheme="minorHAnsi"/>
          <w:b/>
          <w:bCs/>
        </w:rPr>
      </w:pPr>
      <w:r w:rsidRPr="00F424A5">
        <w:rPr>
          <w:rFonts w:cstheme="minorHAnsi"/>
        </w:rPr>
        <w:t>Κύριε Ταξίαρχε, έχετε τον λόγο.</w:t>
      </w:r>
    </w:p>
    <w:p w:rsidR="00643830" w:rsidRPr="00F424A5" w:rsidRDefault="00643830" w:rsidP="00FD6ED1">
      <w:pPr>
        <w:spacing w:line="276" w:lineRule="auto"/>
        <w:ind w:firstLine="709"/>
        <w:contextualSpacing/>
        <w:jc w:val="both"/>
        <w:rPr>
          <w:rFonts w:cstheme="minorHAnsi"/>
        </w:rPr>
      </w:pPr>
      <w:r w:rsidRPr="00F424A5">
        <w:rPr>
          <w:rFonts w:cstheme="minorHAnsi"/>
          <w:b/>
          <w:bCs/>
        </w:rPr>
        <w:t>ΤΑΞΙΑΡΧΟΣ ΣΠΥΡΙΔΩΝ ΜΠΑΡΣΑΚΗΣ (Διοικητής της Εθνικής Μετεωρολογικής Υπηρεσίας (ΕΜΥ)):</w:t>
      </w:r>
      <w:r w:rsidRPr="00F424A5">
        <w:rPr>
          <w:rFonts w:cstheme="minorHAnsi"/>
        </w:rPr>
        <w:t xml:space="preserve"> Κατ’ αρχάς, κύριε Πρόεδρε, κ. Υπουργέ, να σας εκφράσω την ιδιαίτερη ευθύνη, αλλά και την τιμή που μου κάνετε να παρευρεθώ με τους συνεργάτες μου ενώπιον της Επιτροπής σας.</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Θα αναφερθώ στα κυριότερα προβλήματα που δημιουργούνται από την υπαγωγή της ΕΜΥ στο Υπουργείο Πολιτικής Προστασίας. Να αναφέρω κάποια πράγματα για την οργάνωση, αποστολή και το παραγόμενο έργο, το προσωπικό και τις υποδομές της και τέλος, να επισημάνω κάποια σημεία που θα πρέπει να ληφθούν υπόψη προκειμένου να </w:t>
      </w:r>
      <w:r w:rsidRPr="00F424A5">
        <w:rPr>
          <w:rFonts w:cstheme="minorHAnsi"/>
        </w:rPr>
        <w:lastRenderedPageBreak/>
        <w:t>αναβαθμιστεί η μετεωρολογική υποστήριξη της χώρας. Τα κυριότερα προβλήματα που δημιουργούνται είναι τα εξής.</w:t>
      </w:r>
    </w:p>
    <w:p w:rsidR="00BD3A4D" w:rsidRPr="00F424A5" w:rsidRDefault="00643830" w:rsidP="00FD6ED1">
      <w:pPr>
        <w:spacing w:line="276" w:lineRule="auto"/>
        <w:ind w:firstLine="709"/>
        <w:contextualSpacing/>
        <w:jc w:val="both"/>
        <w:rPr>
          <w:rFonts w:cstheme="minorHAnsi"/>
        </w:rPr>
      </w:pPr>
      <w:r w:rsidRPr="00F424A5">
        <w:rPr>
          <w:rFonts w:cstheme="minorHAnsi"/>
        </w:rPr>
        <w:t xml:space="preserve">Το στρατιωτικό προσωπικό της ΕΜΥ υπάγεται στο ΓΕΑ. Ως εκ τούτου ο έλεγχος, η αξιολόγηση και η υπηρεσιακή του εξέλιξη, ενώ εργάζεται σε δομές που υπάγονται σε άλλο Υπουργείο καθίσταται δυσχερής. Δημιουργούνται δυσχέρειες σχετικά με τις μεταθέσεις, το χρόνο διοίκησης της ειδικής υπηρεσίας για το στρατιωτικό προσωπικό. Δημιουργούνται προβλήματα τα οποία αφορούν το οικονομικό σκέλος στο οποίο εμπλέκεται η Πολεμική Αεροπορία στην ανάληψη του κόστους εκπαίδευσης ή ποσοστού αυτού και η ΕΜΥ είναι οργανωμένη σύμφωνα με τα θεσμικά κείμενα του ΥΠΕΘΑ και της Πολεμικής Αεροπορίας. </w:t>
      </w:r>
    </w:p>
    <w:p w:rsidR="00643830" w:rsidRPr="00F424A5" w:rsidRDefault="00643830" w:rsidP="00FD6ED1">
      <w:pPr>
        <w:spacing w:line="276" w:lineRule="auto"/>
        <w:ind w:firstLine="709"/>
        <w:contextualSpacing/>
        <w:jc w:val="both"/>
        <w:rPr>
          <w:rFonts w:cstheme="minorHAnsi"/>
        </w:rPr>
      </w:pPr>
      <w:r w:rsidRPr="00F424A5">
        <w:rPr>
          <w:rFonts w:cstheme="minorHAnsi"/>
        </w:rPr>
        <w:t>Η μεταφορά της στο νέο Υπουργείο, προφανώς, απαιτεί χρόνο προσαρμογής και αναδιοργάνωσης με ό,τι αυτό συνεπάγεται κατά το χρονικό διάστημα της αλλαγής της υπαγωγής. Η ΕΜΥ είναι η υπηρεσία με την υφιστάμενη νομοθεσία του Υπουργείου Εθνικής Άμυνας, υπάγεται στον Υπουργό Εθνικής Άμυνας, η υπαγωγή της μεταβιβάζεται στον Αρχηγό του Γενικού Επιτελείου Εθνικής Άμυνας σε περίπτωση πολέμου, γενικής επιστράτευσης, απειλής εδαφικής ακεραιότητας της χώρας και αποστολή της είναι η υποστήριξη από μετεωρολογικής άποψης της εθνικής άμυνας, της οικονομίας και του κοινωνικού συνόλου.</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Το κύριο επιχειρησιακό της έργο, εκτός από το να παρέχει πιστοποιημένα και διακριβωμένης ποιότητας μετεωρολογικά προϊόντα, πάσης φύσεως προγνώσεις και υπηρεσίες στο κοινό, στις τοπικές αρχές, είναι η υποστήριξη της αεροναυτιλίας ως αποκλειστικού παρόχου υπηρεσιών στον εθνικό εναέριο χώρο σε εφαρμογή των ευρωπαϊκών κανονισμών και του Διεθνούς Οργανισμού Αεροναυτιλίας, </w:t>
      </w:r>
      <w:r w:rsidRPr="00F424A5">
        <w:rPr>
          <w:rFonts w:cstheme="minorHAnsi"/>
          <w:lang w:val="en-US"/>
        </w:rPr>
        <w:t>ICAO</w:t>
      </w:r>
      <w:r w:rsidRPr="00F424A5">
        <w:rPr>
          <w:rFonts w:cstheme="minorHAnsi"/>
        </w:rPr>
        <w:t>. Για την ορθή εκτέλεση των παραπάνω η υπηρεσία έχει πιστοποιηθεί με πρότυπο ISO.</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Επίσης, η υποστήριξη της ναυτιλίας ορίζει σαν τομέα ευθύνης της ΕΜΥ την Κεντρική Ανατολική Μεσόγειο και τη Μαύρη Θάλασσα από τον Παγκόσμιο Μετεωρολογικό Οργανισμό και τον Διεθνή Οργανισμό Ναυσιπλοΐας. Επίσης, η υπηρεσία οφείλει να εφαρμόζει τα διεθνή πρότυπα και οδηγίες έχοντας πιστοποιηθεί για την εφαρμογή της </w:t>
      </w:r>
      <w:r w:rsidRPr="00F424A5">
        <w:rPr>
          <w:rFonts w:cstheme="minorHAnsi"/>
          <w:lang w:val="en-US"/>
        </w:rPr>
        <w:t>ISO</w:t>
      </w:r>
      <w:r w:rsidRPr="00F424A5">
        <w:rPr>
          <w:rFonts w:cstheme="minorHAnsi"/>
        </w:rPr>
        <w:t xml:space="preserve"> του 2015. Η υποστήριξη όλων των φορέων του δημοσίου με εξέχοντα αυτόν της Πολιτιστικής Προστασίας και του Ενιαίου Κέντρου Συντονισμού Έρευνας και Διάσωσης. Παράλληλα, αποτελεί εθνικό εκπρόσωπο με έτερους εθνικούς και διεθνείς φορείς, όπως ο Παγκόσμιος Μετεωρολογικός Οργανισμός, το Ευρωπαϊκό Κέντρο Μεσοπρόθεσμων Προγνώσεων και ο Ευρωπαϊκός Οργανισμός Εκμετάλλευσης Μετεωρολογικών Δορυφόρων. Η δομή της αποτελείται από την κεντρική υπηρεσία στο Ελληνικό στο οποίο εδρεύει το Εθνικό Μετεωρολογικό Κέντρο, το Περιφερειακό Μετεωρολογικό Κέντρο στη Λάρισα στο χώρο του Αρχηγείου Τακτικής Αεροπορίας, το Περιφερειακό Μετεωρολογικό Κέντρο στη Θεσσαλονίκη, μετεωρολογικά γραφεία που εδρεύουν σε 14 μονάδες της Πολεμικής Αεροπορίας και μετεωρολογικά γραφεία που εδρεύουν σε 36 αεροδρόμια. Η λειτουργία όλων αυτών είναι σε 24ωρη βάση, σε 7 ημέρες, 365 μέρες το χρόνο.</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Για την εκτέλεση του έργου της διαθέτει δίκτυο, περίπου, 150 αυτόματων και ημιαυτόματων μετεωρολογικών σταθμών, δίκτυο συστημάτων τηλεπισκόπησης, μετεωρολογικά ραντάρ, σύστημα λήψης δεδομένων από μετεωρολογικούς  δορυφόρους, δίκτυο αισθητήρων και πρότυπο δορυφορικό σταθμό λήψης δεδομένων από δορυφόρους πολικής τροχιάς στο πλαίσιο του προγράμματος </w:t>
      </w:r>
      <w:proofErr w:type="spellStart"/>
      <w:r w:rsidR="00E26509" w:rsidRPr="00F424A5">
        <w:rPr>
          <w:rFonts w:cstheme="minorHAnsi"/>
        </w:rPr>
        <w:t>ears</w:t>
      </w:r>
      <w:proofErr w:type="spellEnd"/>
      <w:r w:rsidRPr="00F424A5">
        <w:rPr>
          <w:rFonts w:cstheme="minorHAnsi"/>
        </w:rPr>
        <w:t>, έναν από τους πέντε που εδρεύουν στην Ευρώπη και τον μόνο που λειτουργεί 100%. Διαθέτει κεντρική βάση μετεωρολογικών και κλιματικών δεδομένων και εθνικό και ευρωπαϊκό τηλεπικοινωνιακό δίκτυο.</w:t>
      </w:r>
    </w:p>
    <w:p w:rsidR="00643830" w:rsidRPr="00F424A5" w:rsidRDefault="00643830" w:rsidP="00FD6ED1">
      <w:pPr>
        <w:spacing w:line="276" w:lineRule="auto"/>
        <w:ind w:firstLine="709"/>
        <w:contextualSpacing/>
        <w:jc w:val="both"/>
        <w:rPr>
          <w:rFonts w:cstheme="minorHAnsi"/>
        </w:rPr>
      </w:pPr>
      <w:r w:rsidRPr="00F424A5">
        <w:rPr>
          <w:rFonts w:cstheme="minorHAnsi"/>
        </w:rPr>
        <w:lastRenderedPageBreak/>
        <w:t>Όσον αφορά το προσωπικό, η ΕΜΥ στελεχώνεται από στρατιωτικό προσωπικό 80% και πολιτικό προσωπικό 20%.</w:t>
      </w:r>
    </w:p>
    <w:p w:rsidR="00643830" w:rsidRPr="00F424A5" w:rsidRDefault="00643830" w:rsidP="00FD6ED1">
      <w:pPr>
        <w:spacing w:line="276" w:lineRule="auto"/>
        <w:ind w:firstLine="709"/>
        <w:contextualSpacing/>
        <w:jc w:val="both"/>
        <w:rPr>
          <w:rFonts w:cstheme="minorHAnsi"/>
        </w:rPr>
      </w:pPr>
      <w:r w:rsidRPr="00F424A5">
        <w:rPr>
          <w:rFonts w:cstheme="minorHAnsi"/>
        </w:rPr>
        <w:t>Όσον αφορά το σχέδιο νόμου, επισημαίνουμε ότι θα πρέπει στο άρθρο 20 παράγραφος 5 να αντικατασταθεί ο Γενικός Γραμματέας Πολιτικής Προστασίας με τον Υπουργό Κλιματικής Κρίσης και Πολιτικής Προστασίας στο πλαίσιο της ορθολογικής διαχείρισης και της πλήρους αξιοποίησης της υπηρεσίας. Προϋπόθεση για μια ΕΜΥ με δυνατότητες ισόρροπης ανάπτυξης σε όλους τους τομείς, είναι να λειτουργεί ως ανεξάρτητη υπηρεσία με διοικητική και οικονομική αυτοτέλεια και υπαγωγή απευθείας στον κύριο Υπουργό.</w:t>
      </w:r>
    </w:p>
    <w:p w:rsidR="00643830" w:rsidRPr="00F424A5" w:rsidRDefault="00643830" w:rsidP="00FD6ED1">
      <w:pPr>
        <w:spacing w:line="276" w:lineRule="auto"/>
        <w:ind w:firstLine="709"/>
        <w:contextualSpacing/>
        <w:jc w:val="both"/>
        <w:rPr>
          <w:rFonts w:cstheme="minorHAnsi"/>
        </w:rPr>
      </w:pPr>
      <w:r w:rsidRPr="00F424A5">
        <w:rPr>
          <w:rFonts w:cstheme="minorHAnsi"/>
        </w:rPr>
        <w:t>Επίσης, στο τέλος της παραγράφου 8, θα πρέπει να προστεθεί, ότι η ΕΜΥ διατηρεί τις υποχρεώσεις της έναντι της Αρχής Πολιτικής Αεροπορίας και τα έσοδα που προκύπτουν από την παροχή μετεωρολογικής υποστήριξης.</w:t>
      </w:r>
    </w:p>
    <w:p w:rsidR="00643830" w:rsidRPr="00F424A5" w:rsidRDefault="00643830" w:rsidP="00FD6ED1">
      <w:pPr>
        <w:spacing w:line="276" w:lineRule="auto"/>
        <w:ind w:firstLine="709"/>
        <w:contextualSpacing/>
        <w:jc w:val="both"/>
        <w:rPr>
          <w:rFonts w:cstheme="minorHAnsi"/>
        </w:rPr>
      </w:pPr>
      <w:r w:rsidRPr="00F424A5">
        <w:rPr>
          <w:rFonts w:cstheme="minorHAnsi"/>
        </w:rPr>
        <w:t>Τέλος, στην παράγραφο 5, κρίνουμε ότι θα πρέπει να προστεθεί το ακόλουθο εδάφιο. Ο στρατιωτικός διευθυντής ασκεί την πλήρη επιχειρησιακή διοίκηση και έλεγχο όλων των περιφερειακών μετεωρολογικών κλιμακίων της υπηρεσίας επί θεμάτων που σχετίζονται με την εθνική άμυνα.</w:t>
      </w:r>
    </w:p>
    <w:p w:rsidR="00643830" w:rsidRPr="00F424A5" w:rsidRDefault="00643830" w:rsidP="00FD6ED1">
      <w:pPr>
        <w:spacing w:line="276" w:lineRule="auto"/>
        <w:ind w:firstLine="709"/>
        <w:contextualSpacing/>
        <w:jc w:val="both"/>
        <w:rPr>
          <w:rFonts w:cstheme="minorHAnsi"/>
          <w:bCs/>
        </w:rPr>
      </w:pPr>
      <w:r w:rsidRPr="00F424A5">
        <w:rPr>
          <w:rFonts w:cstheme="minorHAnsi"/>
        </w:rPr>
        <w:t>Εδώ ολοκληρώνεται η ομιλία μου. Είμαι στη διάθεσή σας για ερωτήσεις.</w:t>
      </w:r>
    </w:p>
    <w:p w:rsidR="00643830" w:rsidRPr="00F424A5" w:rsidRDefault="00643830" w:rsidP="00FD6ED1">
      <w:pPr>
        <w:spacing w:line="276" w:lineRule="auto"/>
        <w:ind w:firstLine="709"/>
        <w:contextualSpacing/>
        <w:jc w:val="both"/>
        <w:rPr>
          <w:rFonts w:cstheme="minorHAnsi"/>
        </w:rPr>
      </w:pPr>
      <w:r w:rsidRPr="00F424A5">
        <w:rPr>
          <w:rFonts w:cstheme="minorHAnsi"/>
          <w:b/>
          <w:bCs/>
        </w:rPr>
        <w:t xml:space="preserve">ΧΡΗΣΤΟΣ ΜΠΟΥΚΩΡΟΣ (Πρόεδρος της Επιτροπής): </w:t>
      </w:r>
      <w:r w:rsidRPr="00F424A5">
        <w:rPr>
          <w:rFonts w:cstheme="minorHAnsi"/>
        </w:rPr>
        <w:t>Ευχαριστούμε πολύ τον Ταξίαρχο κ. Μπαρσάκη, Διοικητή της Εθνικής Μετεωρολογικής Υπηρεσίας. Εάν θέλει μια σύντομη παρέμβαση, είτε ο Σμήναρχος κ. Πατσιούρας, είτε ο κ. Σκριμιζέας, Διευθυντής Β΄ Πρόγνωσης και Έρευνας της Εθνικής Μετεωρολογικής Υπηρεσίας.</w:t>
      </w:r>
    </w:p>
    <w:p w:rsidR="00643830" w:rsidRPr="00F424A5" w:rsidRDefault="00643830" w:rsidP="00FD6ED1">
      <w:pPr>
        <w:spacing w:line="276" w:lineRule="auto"/>
        <w:ind w:firstLine="709"/>
        <w:contextualSpacing/>
        <w:jc w:val="both"/>
        <w:rPr>
          <w:rFonts w:cstheme="minorHAnsi"/>
          <w:b/>
          <w:bCs/>
        </w:rPr>
      </w:pPr>
      <w:r w:rsidRPr="00F424A5">
        <w:rPr>
          <w:rFonts w:cstheme="minorHAnsi"/>
        </w:rPr>
        <w:t>Τον λόγο έχει ο κ. Σκριμιζέας.</w:t>
      </w:r>
    </w:p>
    <w:p w:rsidR="00643830" w:rsidRPr="00F424A5" w:rsidRDefault="00643830" w:rsidP="00FD6ED1">
      <w:pPr>
        <w:spacing w:line="276" w:lineRule="auto"/>
        <w:ind w:firstLine="709"/>
        <w:contextualSpacing/>
        <w:jc w:val="both"/>
        <w:rPr>
          <w:rFonts w:cstheme="minorHAnsi"/>
          <w:b/>
          <w:bCs/>
        </w:rPr>
      </w:pPr>
      <w:r w:rsidRPr="00F424A5">
        <w:rPr>
          <w:rFonts w:cstheme="minorHAnsi"/>
          <w:b/>
          <w:bCs/>
        </w:rPr>
        <w:t xml:space="preserve">ΠΑΝΑΓΙΩΤΗΣ ΣΚΡΙΜΙΖΕΑΣ (Διευθυντής Β΄ Πρόγνωσης και Έρευνας της Εθνικής Μετεωρολογικής Υπηρεσίας (ΕΜΥ)): </w:t>
      </w:r>
      <w:r w:rsidRPr="00F424A5">
        <w:rPr>
          <w:rFonts w:cstheme="minorHAnsi"/>
        </w:rPr>
        <w:t>Με καλύπτει ο κ. Διοικητής, αλλά ένα θέμα που πρέπει να θέσουμε είναι το ζήτημα της υπαγωγής των μετεωρολογικών σταθμών, δηλαδή το δίκτυο των μετεωρολογικών σταθμών και των μετεωρολογικών γραφείων. Στην αρχική έκδοση διαχωριζόντουσαν και πήγαιναν στον Υπουργό Κλιματικής Κρίσης, ενώ τώρα, αναφέρεται απλώς ότι χρησιμοποιούνται. Η ΕΜΥ χωρίς να έχει τον απόλυτο έλεγχο των μετεωρολογικών σταθμών δεν μπορεί να λειτουργήσει. Θα πρέπει να προβλεφθεί ότι αυτοί πρέπει να ανήκουν κανονικά όλοι στην ΕΜΥ. Ευχαριστώ πολύ.</w:t>
      </w:r>
    </w:p>
    <w:p w:rsidR="00643830" w:rsidRPr="00F424A5" w:rsidRDefault="00643830" w:rsidP="00FD6ED1">
      <w:pPr>
        <w:spacing w:line="276" w:lineRule="auto"/>
        <w:ind w:firstLine="709"/>
        <w:contextualSpacing/>
        <w:jc w:val="both"/>
        <w:rPr>
          <w:rFonts w:cstheme="minorHAnsi"/>
          <w:b/>
          <w:bCs/>
        </w:rPr>
      </w:pPr>
      <w:r w:rsidRPr="00F424A5">
        <w:rPr>
          <w:rFonts w:cstheme="minorHAnsi"/>
          <w:b/>
          <w:bCs/>
        </w:rPr>
        <w:t>ΧΡΗΣΤΟΣ ΜΠΟΥΚΩΡΟΣ (Πρόεδρος της Επιτροπής):</w:t>
      </w:r>
      <w:r w:rsidRPr="00F424A5">
        <w:rPr>
          <w:rFonts w:cstheme="minorHAnsi"/>
        </w:rPr>
        <w:t xml:space="preserve"> Ευχαριστούμε πάρα πολύ, κ. Σκριμιζέα, και εσάς για την παρατήρηση. Συνεχίζουμε, με την κυρία Μαρία Καραπαναγιώτου, Πρόεδρο του Πανελλήνιου Συλλόγου Εργαζομένων της Εθνικής Μετεωρολογικής Υπηρεσίας. Έχετε τον λόγο, κυρία Καραπαναγιώτου. Σας ακούμε.</w:t>
      </w:r>
    </w:p>
    <w:p w:rsidR="00643830" w:rsidRPr="00F424A5" w:rsidRDefault="00643830" w:rsidP="00FD6ED1">
      <w:pPr>
        <w:spacing w:line="276" w:lineRule="auto"/>
        <w:ind w:firstLine="709"/>
        <w:contextualSpacing/>
        <w:jc w:val="both"/>
        <w:rPr>
          <w:rFonts w:cstheme="minorHAnsi"/>
        </w:rPr>
      </w:pPr>
      <w:r w:rsidRPr="00F424A5">
        <w:rPr>
          <w:rFonts w:cstheme="minorHAnsi"/>
          <w:b/>
          <w:bCs/>
        </w:rPr>
        <w:t>ΜΑΡΙΑ ΚΑΡΑΠΑΝΑΓΙΩΤΟΥ (Πρόεδρος του Πανελλήνιου Συλλόγου Εργαζομένων Εθνικής Μετεωρολογικής Υπηρεσίας (ΠΣΕ – ΕΜΥ)):</w:t>
      </w:r>
      <w:r w:rsidRPr="00F424A5">
        <w:rPr>
          <w:rFonts w:cstheme="minorHAnsi"/>
        </w:rPr>
        <w:t xml:space="preserve"> Καλημέρα σας. Εγώ θα ήθελα να σας πω ότι με τη μεταφορά της ΕΜΥ, χωρίς να έχει προηγηθεί καμία εμπεριστατωμένη μελέτη, συνεπάγεται άμεσο</w:t>
      </w:r>
      <w:r w:rsidR="0052355B" w:rsidRPr="00F424A5">
        <w:rPr>
          <w:rFonts w:cstheme="minorHAnsi"/>
        </w:rPr>
        <w:t>ς</w:t>
      </w:r>
      <w:r w:rsidRPr="00F424A5">
        <w:rPr>
          <w:rFonts w:cstheme="minorHAnsi"/>
        </w:rPr>
        <w:t xml:space="preserve"> κίνδυνο</w:t>
      </w:r>
      <w:r w:rsidR="0052355B" w:rsidRPr="00F424A5">
        <w:rPr>
          <w:rFonts w:cstheme="minorHAnsi"/>
        </w:rPr>
        <w:t>ς</w:t>
      </w:r>
      <w:r w:rsidRPr="00F424A5">
        <w:rPr>
          <w:rFonts w:cstheme="minorHAnsi"/>
        </w:rPr>
        <w:t xml:space="preserve"> στην ασφάλεια των πτήσεων και την ασφάλεια του επιβατικού κοινού. Η ΕΜΥ είναι μια πολυσύνθετη υπηρεσία. Αυτή τη στιγμή αποτελεί το μοναδικό αποκλειστικό πάροχο μετεωρολογικών υπηρεσιών αεροναυτιλίας, όπως έχει οριστεί με Υπουργική Απόφαση, στο πλαίσιο του Ενιαίου Ευρωπαϊκού Ουρανού. Η ΕΜΥ συνεργάζεται με ευρωπαϊκούς φορείς, αλλά και διεθνείς φορείς, όπως η ΕΑΖΑ, ο Ενιαίος Ευρωπαϊκός Ουρανός, ο Ευρωπαϊκός Οργανισμός Άμυνας, ο </w:t>
      </w:r>
      <w:r w:rsidRPr="00F424A5">
        <w:rPr>
          <w:rFonts w:cstheme="minorHAnsi"/>
          <w:lang w:val="en-US"/>
        </w:rPr>
        <w:t>ICAO</w:t>
      </w:r>
      <w:r w:rsidRPr="00F424A5">
        <w:rPr>
          <w:rFonts w:cstheme="minorHAnsi"/>
        </w:rPr>
        <w:t>, ο Διεθνής Οργανισμός Πολιτικής Αεροπορίας.</w:t>
      </w:r>
    </w:p>
    <w:p w:rsidR="00643830" w:rsidRPr="00F424A5" w:rsidRDefault="00643830" w:rsidP="00FD6ED1">
      <w:pPr>
        <w:spacing w:line="276" w:lineRule="auto"/>
        <w:ind w:firstLine="709"/>
        <w:contextualSpacing/>
        <w:jc w:val="both"/>
        <w:rPr>
          <w:rFonts w:cstheme="minorHAnsi"/>
        </w:rPr>
      </w:pPr>
      <w:r w:rsidRPr="00F424A5">
        <w:rPr>
          <w:rFonts w:cstheme="minorHAnsi"/>
        </w:rPr>
        <w:lastRenderedPageBreak/>
        <w:t>Η πιστοποίηση της ΕΜΥ, ως παρόχου αεροναυτιλίας, πραγματοποιείται πάντα από την Εθνική Εποπτική Αρχή και έχει πιστοποιηθεί σύμφωνα με την υφιστάμενη δομή της. Τον Ιούλιο του 2022 η ΕΜΥ επαναπιστοποιήθηκε και λειτουργεί σύμφωνα με το ISO 9001 του 2015. Κάθε μας διαδικασία, κάθε επιχειρησιακή διαδικασία στην αεροναυτιλία</w:t>
      </w:r>
      <w:r w:rsidR="00662525" w:rsidRPr="00F424A5">
        <w:rPr>
          <w:rFonts w:cstheme="minorHAnsi"/>
        </w:rPr>
        <w:t>,</w:t>
      </w:r>
      <w:r w:rsidRPr="00F424A5">
        <w:rPr>
          <w:rFonts w:cstheme="minorHAnsi"/>
        </w:rPr>
        <w:t xml:space="preserve"> γίνεται βάσει προτύπων που πρέπει να είναι σύμφωνα με τον Ευρωπαϊκό Ουρανό. Η ΕΜΥ, ως </w:t>
      </w:r>
      <w:proofErr w:type="spellStart"/>
      <w:r w:rsidRPr="00F424A5">
        <w:rPr>
          <w:rFonts w:cstheme="minorHAnsi"/>
        </w:rPr>
        <w:t>πάροχος</w:t>
      </w:r>
      <w:proofErr w:type="spellEnd"/>
      <w:r w:rsidRPr="00F424A5">
        <w:rPr>
          <w:rFonts w:cstheme="minorHAnsi"/>
        </w:rPr>
        <w:t xml:space="preserve">, κατάφερε να γίνει αποδέκτης εσόδων από τον Ευρωπαϊκό Οργανισμό Ασφάλειας της Αεροναυτιλίας, </w:t>
      </w:r>
      <w:proofErr w:type="spellStart"/>
      <w:r w:rsidRPr="00F424A5">
        <w:rPr>
          <w:rFonts w:cstheme="minorHAnsi"/>
          <w:lang w:val="en-US"/>
        </w:rPr>
        <w:t>Eurocontrol</w:t>
      </w:r>
      <w:proofErr w:type="spellEnd"/>
      <w:r w:rsidRPr="00F424A5">
        <w:rPr>
          <w:rFonts w:cstheme="minorHAnsi"/>
        </w:rPr>
        <w:t xml:space="preserve"> το 2023, βάσει πάλι της υφιστάμενης δομής. Με την κατάτμηση της υπηρεσίας χάνουμε το 75% του προσωπικού, εξειδικευμένου προσωπικού. Όπως είναι αυτονόητο από τα οριζόμενα στη διεθνή νομολογία</w:t>
      </w:r>
      <w:r w:rsidR="00C3210C" w:rsidRPr="00F424A5">
        <w:rPr>
          <w:rFonts w:cstheme="minorHAnsi"/>
        </w:rPr>
        <w:t>,</w:t>
      </w:r>
      <w:r w:rsidRPr="00F424A5">
        <w:rPr>
          <w:rFonts w:cstheme="minorHAnsi"/>
        </w:rPr>
        <w:t xml:space="preserve"> η ριζική αλλαγή της δομής που συντελείται αυτή τη στιγμή στην ΕΜΥ, σύμφωνα με το άρθρο 20, θα επιφέρει αυτοδίκαιη κατάργηση της ιδιότητας του παρόχου, γιατί γίνεται άρση όλων αυτών των ποιοτικών πιστοποιήσεων.</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Μπορώ να σας καταθέσω ένα δείγμα μη συμμόρφωσης που έχουμε για μία μόνο επιχειρησιακή διαδικασία. Από τη στιγμή, λοιπόν, που έχουμε ριζική αλλαγή της δομής της υπηρεσίας η ΕΜΥ παύει να είναι πάροχος αεροναυτιλίας, παύει να έχει έσοδα από το </w:t>
      </w:r>
      <w:r w:rsidRPr="00F424A5">
        <w:rPr>
          <w:rFonts w:cstheme="minorHAnsi"/>
          <w:lang w:val="en-US"/>
        </w:rPr>
        <w:t>Eurocontrol</w:t>
      </w:r>
      <w:r w:rsidRPr="00F424A5">
        <w:rPr>
          <w:rFonts w:cstheme="minorHAnsi"/>
        </w:rPr>
        <w:t xml:space="preserve"> και όλο αυτό κλονίζει την εικόνα της Εθνικής Μετεωρολογικής Υπηρεσίας και στο εσωτερικό αλλά και στο διεθνές γίγνεσθαι. Με την υπαγωγή της υπηρεσίας στο Υπουργείο Πολιτικής Προστασίας, την άλλη μέρα, οι τεχνικοί μας δεν θα μπορούν να πιστοποιήσουν κανένα μετεωρολογικό όργανο σε όλα τα αεροδρόμια της χώρας. Αυτά από μένα. Ευχαριστώ πολύ.</w:t>
      </w:r>
    </w:p>
    <w:p w:rsidR="00643830" w:rsidRPr="00F424A5" w:rsidRDefault="00643830" w:rsidP="00FD6ED1">
      <w:pPr>
        <w:spacing w:line="276" w:lineRule="auto"/>
        <w:ind w:firstLine="709"/>
        <w:contextualSpacing/>
        <w:jc w:val="both"/>
        <w:rPr>
          <w:rFonts w:cstheme="minorHAnsi"/>
        </w:rPr>
      </w:pPr>
      <w:r w:rsidRPr="00F424A5">
        <w:rPr>
          <w:rFonts w:cstheme="minorHAnsi"/>
          <w:b/>
          <w:bCs/>
        </w:rPr>
        <w:t>ΧΡΗΣΤΟΣ ΜΠΟΥΚΩΡΟΣ (Πρόεδρος της Επιτροπής):</w:t>
      </w:r>
      <w:r w:rsidRPr="00F424A5">
        <w:rPr>
          <w:rFonts w:cstheme="minorHAnsi"/>
        </w:rPr>
        <w:t xml:space="preserve"> Ευχαριστούμε πολύ, κυρία Καραπαναγιώτου.</w:t>
      </w:r>
    </w:p>
    <w:p w:rsidR="00643830" w:rsidRPr="00F424A5" w:rsidRDefault="00643830" w:rsidP="00FD6ED1">
      <w:pPr>
        <w:spacing w:line="276" w:lineRule="auto"/>
        <w:ind w:firstLine="709"/>
        <w:contextualSpacing/>
        <w:jc w:val="both"/>
        <w:rPr>
          <w:rFonts w:cstheme="minorHAnsi"/>
        </w:rPr>
      </w:pPr>
      <w:r w:rsidRPr="00F424A5">
        <w:rPr>
          <w:rFonts w:cstheme="minorHAnsi"/>
          <w:b/>
          <w:bCs/>
        </w:rPr>
        <w:t xml:space="preserve">ΜΑΡΙΑ ΚΑΡΑΠΑΝΑΓΙΩΤΟΥ (Πρόεδρος του Πανελλήνιου Συλλόγου Εργαζομένων Εθνικής Μετεωρολογικής Υπηρεσίας (ΠΣΕ – ΕΜΥ)): </w:t>
      </w:r>
      <w:r w:rsidRPr="00F424A5">
        <w:rPr>
          <w:rFonts w:cstheme="minorHAnsi"/>
        </w:rPr>
        <w:t>Μισό λεπτό, γιατί μου είπαν να επαναλάβω το τελευταίο.</w:t>
      </w:r>
    </w:p>
    <w:p w:rsidR="00643830" w:rsidRPr="00F424A5" w:rsidRDefault="00643830" w:rsidP="00FD6ED1">
      <w:pPr>
        <w:spacing w:line="276" w:lineRule="auto"/>
        <w:ind w:firstLine="709"/>
        <w:contextualSpacing/>
        <w:jc w:val="both"/>
        <w:rPr>
          <w:rFonts w:cstheme="minorHAnsi"/>
          <w:bCs/>
        </w:rPr>
      </w:pPr>
      <w:r w:rsidRPr="00F424A5">
        <w:rPr>
          <w:rFonts w:cstheme="minorHAnsi"/>
          <w:b/>
          <w:bCs/>
        </w:rPr>
        <w:t xml:space="preserve">ΧΡΗΣΤΟΣ ΜΠΟΥΚΩΡΟΣ (Πρόεδρος της Επιτροπής): </w:t>
      </w:r>
      <w:r w:rsidRPr="00F424A5">
        <w:rPr>
          <w:rFonts w:cstheme="minorHAnsi"/>
          <w:bCs/>
        </w:rPr>
        <w:t>Ναι, ναι. Βεβαίως.</w:t>
      </w:r>
    </w:p>
    <w:p w:rsidR="00643830" w:rsidRPr="00F424A5" w:rsidRDefault="00643830" w:rsidP="00FD6ED1">
      <w:pPr>
        <w:spacing w:line="276" w:lineRule="auto"/>
        <w:ind w:firstLine="709"/>
        <w:contextualSpacing/>
        <w:jc w:val="both"/>
        <w:rPr>
          <w:rFonts w:cstheme="minorHAnsi"/>
        </w:rPr>
      </w:pPr>
      <w:r w:rsidRPr="00F424A5">
        <w:rPr>
          <w:rFonts w:cstheme="minorHAnsi"/>
          <w:b/>
          <w:bCs/>
        </w:rPr>
        <w:t xml:space="preserve">ΜΑΡΙΑ ΚΑΡΑΠΑΝΑΓΙΩΤΟΥ (Πρόεδρος του Πανελλήνιου Συλλόγου Εργαζομένων Εθνικής Μετεωρολογικής Υπηρεσίας (ΠΣΕ – ΕΜΥ)): </w:t>
      </w:r>
      <w:r w:rsidRPr="00F424A5">
        <w:rPr>
          <w:rFonts w:cstheme="minorHAnsi"/>
        </w:rPr>
        <w:t>Με την υπαγωγή της υπηρεσίας, την άλλη μέρα, στο Υπουργείο Κλιματικής Κρίσης δεν θα μπορεί κανείς τεχνικός μας να πιστοποιήσει ή να επισκευάσει κάποιο μετεωρολογικό όργανο στα αεροδρόμια της χώρας. Η ΕΜΥ υποστηρίζει όλα τα αεροδρόμια της χώρας.</w:t>
      </w:r>
    </w:p>
    <w:p w:rsidR="00643830" w:rsidRPr="00F424A5" w:rsidRDefault="00643830" w:rsidP="00FD6ED1">
      <w:pPr>
        <w:spacing w:line="276" w:lineRule="auto"/>
        <w:ind w:firstLine="709"/>
        <w:contextualSpacing/>
        <w:jc w:val="both"/>
        <w:rPr>
          <w:rFonts w:cstheme="minorHAnsi"/>
          <w:b/>
          <w:bCs/>
        </w:rPr>
      </w:pPr>
      <w:r w:rsidRPr="00F424A5">
        <w:rPr>
          <w:rFonts w:cstheme="minorHAnsi"/>
          <w:b/>
          <w:bCs/>
        </w:rPr>
        <w:t>ΧΡΗΣΤΟΣ ΜΠΟΥΚΩΡΟΣ (Πρόεδρος της Επιτροπής):</w:t>
      </w:r>
      <w:r w:rsidRPr="00F424A5">
        <w:rPr>
          <w:rFonts w:cstheme="minorHAnsi"/>
        </w:rPr>
        <w:t xml:space="preserve"> Ευχαριστούμε πάρα πολύ, κ. Καραπαναγιώτου. Έχει ζητήσει, ακριβώς για την τοποθέτησή σας, για μισό λεπτό τον λόγο, ο κ. Υπουργός.  Παρακαλώ, κ. Υπουργέ.</w:t>
      </w:r>
    </w:p>
    <w:p w:rsidR="00643830" w:rsidRPr="00F424A5" w:rsidRDefault="00643830" w:rsidP="00FD6ED1">
      <w:pPr>
        <w:spacing w:line="276" w:lineRule="auto"/>
        <w:ind w:firstLine="709"/>
        <w:contextualSpacing/>
        <w:jc w:val="both"/>
        <w:rPr>
          <w:rFonts w:cstheme="minorHAnsi"/>
        </w:rPr>
      </w:pPr>
      <w:r w:rsidRPr="00F424A5">
        <w:rPr>
          <w:rFonts w:cstheme="minorHAnsi"/>
          <w:b/>
          <w:bCs/>
        </w:rPr>
        <w:t xml:space="preserve">ΒΑΣΙΛΕΙΟΣ ΚΙΚΙΛΙΑΣ (Υπουργός Κλιματικής Κρίσης και Πολιτικής Προστασίας): </w:t>
      </w:r>
      <w:r w:rsidRPr="00F424A5">
        <w:rPr>
          <w:rFonts w:cstheme="minorHAnsi"/>
        </w:rPr>
        <w:t xml:space="preserve">Ευχαριστώ πολύ. Με συγχωρείτε πάρα πολύ, αλλά, αν θέλετε να ξαναδιαβάσετε το νομοσχέδιο. Δεν υπάρχει καμία κατάτμηση στην ΕΜΥ. Υπάρχει πλήρης διασφάλιση των εσόδων. Η ΕΜΥ διατηρεί όλα τα δικαιώματα, τις υποχρεώσεις, τα έσοδα, τη συμμετοχή σε διεθνείς φορείς, σε επιστημονικούς οργανισμούς, κάθε συναφή επιστημονική, ερευνητική ή πάσης φύσεως δραστηριότητα κατά τη δημοσίευση του παρόντος. Η εκπροσώπηση της ΕΜΥ σε διεθνείς φορείς, επιστημονικούς οργανισμούς, συλλογικά όργανα, διατηρείται χωρίς να θίγεται, χωρίς να απαιτείται οποιαδήποτε ενέργεια, διαπίστωση. Να μη συνεχίσω τώρα. Αν έχετε την καλοσύνη, όταν έρχεστε να τοποθετηθείτε στο Ελληνικό Κοινοβούλιο καλό είναι να γίνεται σε συνάφεια με αυτά τα οποία υπάρχουν.  Άκουσα αυτό το οποίο είπε, ο κ. Διοικητής </w:t>
      </w:r>
      <w:r w:rsidRPr="00F424A5">
        <w:rPr>
          <w:rFonts w:cstheme="minorHAnsi"/>
        </w:rPr>
        <w:lastRenderedPageBreak/>
        <w:t>και αυτό το οποίο είπε, ο κ. Σκριμιζέας, το οποίο είναι και σωστό και το ενσωματώνουμε. Απλά, αν έχετε την καλοσύνη να ξέρουμε περί τίνος πρόκειται. Ευχαριστώ πολύ.</w:t>
      </w:r>
    </w:p>
    <w:p w:rsidR="00643830" w:rsidRPr="00F424A5" w:rsidRDefault="00643830" w:rsidP="00FD6ED1">
      <w:pPr>
        <w:spacing w:line="276" w:lineRule="auto"/>
        <w:ind w:firstLine="709"/>
        <w:contextualSpacing/>
        <w:jc w:val="both"/>
        <w:rPr>
          <w:rFonts w:cstheme="minorHAnsi"/>
          <w:b/>
          <w:bCs/>
        </w:rPr>
      </w:pPr>
      <w:r w:rsidRPr="00F424A5">
        <w:rPr>
          <w:rFonts w:cstheme="minorHAnsi"/>
          <w:b/>
          <w:bCs/>
        </w:rPr>
        <w:t xml:space="preserve">ΧΡΗΣΤΟΣ ΜΠΟΥΚΩΡΟΣ (Πρόεδρος της Επιτροπής): </w:t>
      </w:r>
      <w:r w:rsidRPr="00F424A5">
        <w:rPr>
          <w:rFonts w:cstheme="minorHAnsi"/>
        </w:rPr>
        <w:t>Ελάτε, για ένα λεπτό, κυρία Καραπαναγιώτου. Άλλωστε, το νόημα της συνεδρίασης της Επιτροπής μας είναι να γίνει διάλογος, να κατατεθούν απόψεις και το Υπουργείο να ολοκληρώσει το νομοσχέδιο. Είναι ουσιαστικός ο διάλογος που γίνεται. Για μισό λεπτό, πείτε σας παρακαλώ.</w:t>
      </w:r>
    </w:p>
    <w:p w:rsidR="00A12E1E" w:rsidRPr="00F424A5" w:rsidRDefault="00A12E1E" w:rsidP="00A12E1E">
      <w:pPr>
        <w:spacing w:line="276" w:lineRule="auto"/>
        <w:ind w:right="-57" w:firstLine="709"/>
        <w:contextualSpacing/>
        <w:jc w:val="both"/>
        <w:rPr>
          <w:rFonts w:cstheme="minorHAnsi"/>
        </w:rPr>
      </w:pPr>
      <w:r w:rsidRPr="00F424A5">
        <w:rPr>
          <w:rFonts w:cstheme="minorHAnsi"/>
          <w:b/>
        </w:rPr>
        <w:t xml:space="preserve">ΜΑΡΙΑ ΚΑΡΑΠΑΝΑΓΙΩΤΟΥ (Πρόεδρος  του Πανελληνίου Συλλόγου Εργαζομένων της Εθνικής Μετεωρολογικής Υπηρεσίας(ΠΣΕ-ΕΜΥ)): </w:t>
      </w:r>
      <w:r w:rsidRPr="00F424A5">
        <w:rPr>
          <w:rFonts w:cstheme="minorHAnsi"/>
        </w:rPr>
        <w:t xml:space="preserve"> Ευχαριστώ πολύ. </w:t>
      </w:r>
    </w:p>
    <w:p w:rsidR="00A12E1E" w:rsidRPr="00F424A5" w:rsidRDefault="00A12E1E" w:rsidP="00A12E1E">
      <w:pPr>
        <w:spacing w:line="276" w:lineRule="auto"/>
        <w:ind w:right="-57" w:firstLine="709"/>
        <w:contextualSpacing/>
        <w:jc w:val="both"/>
        <w:rPr>
          <w:rFonts w:cstheme="minorHAnsi"/>
        </w:rPr>
      </w:pPr>
      <w:r w:rsidRPr="00F424A5">
        <w:rPr>
          <w:rFonts w:cstheme="minorHAnsi"/>
        </w:rPr>
        <w:t xml:space="preserve">Θα πρέπει να υπάρχει εναρμόνιση του </w:t>
      </w:r>
      <w:proofErr w:type="spellStart"/>
      <w:r w:rsidRPr="00F424A5">
        <w:rPr>
          <w:rFonts w:cstheme="minorHAnsi"/>
        </w:rPr>
        <w:t>παρόχου</w:t>
      </w:r>
      <w:proofErr w:type="spellEnd"/>
      <w:r w:rsidRPr="00F424A5">
        <w:rPr>
          <w:rFonts w:cstheme="minorHAnsi"/>
        </w:rPr>
        <w:t xml:space="preserve"> με τον Βασικό Κανονισμό της Ευρωπαϊκής Ένωσης και τον Εκτελεστικό Κανονισμό. Θα πρέπει η νέα δομή της Υπηρεσίας να έχει πιστοποιηθεί, χωρίς πιστοποίηση δεν είμαστε </w:t>
      </w:r>
      <w:proofErr w:type="spellStart"/>
      <w:r w:rsidRPr="00F424A5">
        <w:rPr>
          <w:rFonts w:cstheme="minorHAnsi"/>
        </w:rPr>
        <w:t>πάροχοι</w:t>
      </w:r>
      <w:proofErr w:type="spellEnd"/>
      <w:r w:rsidRPr="00F424A5">
        <w:rPr>
          <w:rFonts w:cstheme="minorHAnsi"/>
        </w:rPr>
        <w:t xml:space="preserve">. Θα πρέπει να προηγηθεί η πιστοποίηση για να υπάρχει </w:t>
      </w:r>
      <w:proofErr w:type="spellStart"/>
      <w:r w:rsidRPr="00F424A5">
        <w:rPr>
          <w:rFonts w:cstheme="minorHAnsi"/>
        </w:rPr>
        <w:t>πάροχος</w:t>
      </w:r>
      <w:proofErr w:type="spellEnd"/>
      <w:r w:rsidRPr="00F424A5">
        <w:rPr>
          <w:rFonts w:cstheme="minorHAnsi"/>
        </w:rPr>
        <w:t xml:space="preserve">. </w:t>
      </w:r>
    </w:p>
    <w:p w:rsidR="00A12E1E" w:rsidRPr="00F424A5" w:rsidRDefault="00A12E1E" w:rsidP="00A12E1E">
      <w:pPr>
        <w:spacing w:line="276" w:lineRule="auto"/>
        <w:ind w:right="-57" w:firstLine="709"/>
        <w:contextualSpacing/>
        <w:jc w:val="both"/>
        <w:rPr>
          <w:rFonts w:cstheme="minorHAnsi"/>
        </w:rPr>
      </w:pPr>
      <w:r w:rsidRPr="00F424A5">
        <w:rPr>
          <w:rFonts w:cstheme="minorHAnsi"/>
        </w:rPr>
        <w:t xml:space="preserve">Ευχαριστώ. </w:t>
      </w:r>
    </w:p>
    <w:p w:rsidR="00A12E1E" w:rsidRPr="00F424A5" w:rsidRDefault="00A12E1E" w:rsidP="00A12E1E">
      <w:pPr>
        <w:spacing w:line="276" w:lineRule="auto"/>
        <w:ind w:right="-57" w:firstLine="709"/>
        <w:contextualSpacing/>
        <w:jc w:val="both"/>
        <w:rPr>
          <w:rFonts w:cstheme="minorHAnsi"/>
        </w:rPr>
      </w:pPr>
      <w:r w:rsidRPr="00F424A5">
        <w:rPr>
          <w:rFonts w:cstheme="minorHAnsi"/>
          <w:b/>
        </w:rPr>
        <w:t>ΧΡΗΣΤΟΣ ΜΠΟΥΚΩΡΟΣ(Πρόεδρος της Επιτροπής):</w:t>
      </w:r>
      <w:r w:rsidRPr="00F424A5">
        <w:rPr>
          <w:rFonts w:cstheme="minorHAnsi"/>
        </w:rPr>
        <w:t xml:space="preserve"> Ευχαριστούμε και εμείς, κυρία Καραπαναγιώτου.</w:t>
      </w:r>
    </w:p>
    <w:p w:rsidR="00A12E1E" w:rsidRPr="00F424A5" w:rsidRDefault="00A12E1E" w:rsidP="00A12E1E">
      <w:pPr>
        <w:spacing w:line="276" w:lineRule="auto"/>
        <w:ind w:right="-57" w:firstLine="709"/>
        <w:contextualSpacing/>
        <w:jc w:val="both"/>
        <w:rPr>
          <w:rFonts w:cstheme="minorHAnsi"/>
        </w:rPr>
      </w:pPr>
      <w:r w:rsidRPr="00F424A5">
        <w:rPr>
          <w:rFonts w:cstheme="minorHAnsi"/>
        </w:rPr>
        <w:t>Κύριε Υπουργέ, θα γίνει η συζήτηση και στο τέλος, μετά την τοποθέτηση των φορέων, θα απαντήσετε.</w:t>
      </w:r>
    </w:p>
    <w:p w:rsidR="00A12E1E" w:rsidRPr="00F424A5" w:rsidRDefault="00A12E1E" w:rsidP="00A12E1E">
      <w:pPr>
        <w:spacing w:line="276" w:lineRule="auto"/>
        <w:ind w:right="-57" w:firstLine="709"/>
        <w:contextualSpacing/>
        <w:jc w:val="both"/>
        <w:rPr>
          <w:rFonts w:cstheme="minorHAnsi"/>
        </w:rPr>
      </w:pPr>
      <w:r w:rsidRPr="00F424A5">
        <w:rPr>
          <w:rFonts w:cstheme="minorHAnsi"/>
        </w:rPr>
        <w:t>Τον λόγο έχει ο Αντιπρόεδρος του Εθνικού Συμβουλίου Έρευνας, Τεχνολογίας και Καινοτομίας,  κ. Αριστείδης- Θωμάς Δοξιάδης.</w:t>
      </w:r>
    </w:p>
    <w:p w:rsidR="00A12E1E" w:rsidRPr="00F424A5" w:rsidRDefault="00A12E1E" w:rsidP="00A12E1E">
      <w:pPr>
        <w:spacing w:line="276" w:lineRule="auto"/>
        <w:ind w:right="-57" w:firstLine="709"/>
        <w:contextualSpacing/>
        <w:jc w:val="both"/>
        <w:rPr>
          <w:rFonts w:cstheme="minorHAnsi"/>
        </w:rPr>
      </w:pPr>
      <w:r w:rsidRPr="00F424A5">
        <w:rPr>
          <w:rFonts w:cstheme="minorHAnsi"/>
          <w:b/>
        </w:rPr>
        <w:t>ΑΡΙΣΤΕΙΔΗΣ-ΘΩΜΑΣ ΔΟΞΙΑΔΗΣ (Αντιπρόεδρος του Εθνικού Συμβουλίου Έρευνας, Τεχνολογίας και Καινοτομίας(ΕΣΕΤΕΚ)):</w:t>
      </w:r>
      <w:r w:rsidRPr="00F424A5">
        <w:rPr>
          <w:rFonts w:cstheme="minorHAnsi"/>
        </w:rPr>
        <w:t xml:space="preserve"> Καλησπέρα και ευχαριστώ για την πρόσκληση.</w:t>
      </w:r>
    </w:p>
    <w:p w:rsidR="00A12E1E" w:rsidRPr="00F424A5" w:rsidRDefault="00A12E1E" w:rsidP="00A12E1E">
      <w:pPr>
        <w:spacing w:line="276" w:lineRule="auto"/>
        <w:ind w:right="-57" w:firstLine="709"/>
        <w:contextualSpacing/>
        <w:jc w:val="both"/>
        <w:rPr>
          <w:rFonts w:cstheme="minorHAnsi"/>
        </w:rPr>
      </w:pPr>
      <w:r w:rsidRPr="00F424A5">
        <w:rPr>
          <w:rFonts w:cstheme="minorHAnsi"/>
        </w:rPr>
        <w:t xml:space="preserve">Είμαι εδώ για να αναφερθώ στο άρθρο 19,  τη μεταφορά του Εθνικού Αστεροσκοπείου Αθηνών στο Υπουργείο Κλιματικής Κρίσης. Πρέπει να σας πω ότι πάγια θέση του ΕΣΕΤΕΚ είναι ότι όλοι οι φορείς του δημοσίου που έχουν κύριο αντικείμενο την έρευνα, πρέπει να υπάγονται σε έναν εποπτεύοντα φορέα και αυτός τώρα είναι η ΓΕΓΕΚ,  η Γενική Γραμματεία Έρευνας και Καινοτομίας. Ο κατακερματισμός, το να υπάγονται μερικοί ερευνητικοί φορείς σε άλλα Υπουργεία, οδηγεί σε περισσότερη γραφειοκρατία, σε σπατάλη πόρων και κυρίως οδηγεί σε χειρότερη διακυβέρνηση των φορέων και θα δώσω δύο παραδείγματα τι εννοώ χειρότερη διακυβέρνηση. Οι φορείς που υπάγονται στη ΓΕΓΕΚ  έχουν έναν ενιαίο τρόπο που αξιολογούνται, που το οργανώνει το ΕΣΕΤΕΚ, το Συμβούλιο που εκπροσωπώ σήμερα. Πέρσι αξιολογήσαμε όλα τα ινστιτούτα που υπάγονται στα ερευνητικά κέντρα της ΓΕΓΕΚ, περίπου 35 ινστιτούτα. Την αξιολόγηση την έκαναν  επιτροπές επιστημόνων από το εξωτερικό, σύμφωνα με την καλή πρακτική που υπάρχει σε όλο τον αναπτυγμένο κόσμο. Τα ερευνητικά κέντρα που δεν υπάγονται στη ΓΕΓΕΚ  δεν έχουν τέτοια αξιολόγηση και παρεμπιπτόντως, να πω ότι η αξιολόγηση των 3 Ινστιτούτων του Εθνικού Αστεροσκοπείου ήταν πολύ θετική για το επιστημονικό και το ερευνητικό τους έργο, είχε αρνητικά στοιχεία σε άλλα ζητήματα, όπως η ποιότητα των υποδομών αλλά ως ερευνητικό έργο η αξιολόγηση ήταν πολύ καλή και θυμίζω ότι αυτό έγινε από ξένους </w:t>
      </w:r>
      <w:proofErr w:type="spellStart"/>
      <w:r w:rsidRPr="00F424A5">
        <w:rPr>
          <w:rFonts w:cstheme="minorHAnsi"/>
        </w:rPr>
        <w:t>αξιολογητές</w:t>
      </w:r>
      <w:proofErr w:type="spellEnd"/>
      <w:r w:rsidRPr="00F424A5">
        <w:rPr>
          <w:rFonts w:cstheme="minorHAnsi"/>
        </w:rPr>
        <w:t xml:space="preserve">, δεν είναι θέμα παρέας μέσα  στην Ελλάδα. </w:t>
      </w:r>
    </w:p>
    <w:p w:rsidR="00643830" w:rsidRPr="00F424A5" w:rsidRDefault="00643830" w:rsidP="00FD6ED1">
      <w:pPr>
        <w:spacing w:line="276" w:lineRule="auto"/>
        <w:ind w:right="-57" w:firstLine="709"/>
        <w:contextualSpacing/>
        <w:jc w:val="both"/>
        <w:rPr>
          <w:rFonts w:cstheme="minorHAnsi"/>
        </w:rPr>
      </w:pPr>
      <w:r w:rsidRPr="00F424A5">
        <w:rPr>
          <w:rFonts w:cstheme="minorHAnsi"/>
        </w:rPr>
        <w:t>Δεύτερο παράδειγμα καλής ή κακής διακυβέρνησης, ποιος επιλέγει τους διευθυντές των ινστιτούτων και τους προέδρους των ερευνητικών κέντρων; Σε αυτά που υπάγονται στη ΓΕΓΕΚ  επιλέγονται αυτοί που θα καταλάβουν αυτές τις θέσεις από μία επιτροπή κρίσης κάθε φορά που αποτελείται από καταξιωμένους επιστήμονες και την επιτροπή κρίσης τη συγκροτεί το ΕΣΕΤΕΚ και συνήθως</w:t>
      </w:r>
      <w:r w:rsidR="002C4B23" w:rsidRPr="00F424A5">
        <w:rPr>
          <w:rFonts w:cstheme="minorHAnsi"/>
        </w:rPr>
        <w:t>,</w:t>
      </w:r>
      <w:r w:rsidRPr="00F424A5">
        <w:rPr>
          <w:rFonts w:cstheme="minorHAnsi"/>
        </w:rPr>
        <w:t xml:space="preserve"> στις επιτροπές κρίσης η πλειονότητα των μελών είναι Έλληνες της διασποράς, ακριβώς για να μην υπάρχουν αντικρουόμενα συμφέροντα. Αυτό ισχύει μόνο για τα ερευνητικά κέντρα που είναι μέσα στη ΓΕΓΕΚ, τα ερευνητικά κέντρα που θα πάνε αλλού, συνήθως η πολιτική ηγεσία επιλέγει ποιος θα γίνει διευθυντής στο τάδε ινστιτούτο, πράγμα που δεν συνάδει με τον επιστημονικό χαρακτήρα αυτών των ινστιτούτων. Άλλο πράγμα οι επιχειρησιακοί φορείς, όπου εκεί ίσως έχει νόημα να τους επιλεγεί η πολιτική ηγεσία άλλο οι ερευνητικοί φορείς. Θέλω να τονίσω ότι το Εθνικό Αστεροσκοπείο Αθηνών</w:t>
      </w:r>
      <w:r w:rsidR="002C4B23" w:rsidRPr="00F424A5">
        <w:rPr>
          <w:rFonts w:cstheme="minorHAnsi"/>
        </w:rPr>
        <w:t>,</w:t>
      </w:r>
      <w:r w:rsidRPr="00F424A5">
        <w:rPr>
          <w:rFonts w:cstheme="minorHAnsi"/>
        </w:rPr>
        <w:t xml:space="preserve"> είναι κυρίως ερευνητικός φορέας δεν είναι επιχειρησιακός φορέας. </w:t>
      </w:r>
    </w:p>
    <w:p w:rsidR="00643830" w:rsidRPr="00F424A5" w:rsidRDefault="00643830" w:rsidP="00FD6ED1">
      <w:pPr>
        <w:spacing w:line="276" w:lineRule="auto"/>
        <w:ind w:right="-57" w:firstLine="709"/>
        <w:contextualSpacing/>
        <w:jc w:val="both"/>
        <w:rPr>
          <w:rFonts w:cstheme="minorHAnsi"/>
        </w:rPr>
      </w:pPr>
      <w:r w:rsidRPr="00F424A5">
        <w:rPr>
          <w:rFonts w:cstheme="minorHAnsi"/>
        </w:rPr>
        <w:t>Άλλο σημαντικό σημείο είναι  ότι  οι συντριπτικά περισσότερες δραστηριότητες και θεματικές του Αστεροσκοπείου δεν έχουν σχέση με το αντικείμενο του Υπουργείου Κλιματικής Κρίσης. Για παράδειγμα, ασχολείται πολύς κόσμος μέσα στο Αστεροσκοπείο με κοσμολογία, με αστροφυσική, με αστρονομία, με μαγνητόσφαιρα, με  ιονόσφαιρα, με γεωφυσική, με ενέργεια, που δεν αφορούν σε αυτό το Υπουργείο. Οι δραστηριότητες του Αστεροσκοπείου που είναι συναφείς με τα αντικείμενα του Υπουργείου δεν ξεπερνούν το 15% με 20% της συνολικής δραστηριότητας. Ρώτησα, για παράδειγμα, τη διοίκηση του Αστεροσκοπείου τι ποσοστό των επιστημόνων, των ερευνητών είναι μετεωρολόγοι και σεισμολόγοι; Από τους 65 μόνιμους ερευνητές μόνο οι 8 είναι μετεωρολόγοι και σεισμολόγοι, 12%. Ξαναλέω μικρό ποσοστό του έργου του Αστεροσκοπείου έχει σχέση με το αντικείμενο του Υπουργείου.</w:t>
      </w:r>
    </w:p>
    <w:p w:rsidR="00643830" w:rsidRPr="00F424A5" w:rsidRDefault="00643830" w:rsidP="00FD6ED1">
      <w:pPr>
        <w:spacing w:line="276" w:lineRule="auto"/>
        <w:ind w:right="-57" w:firstLine="709"/>
        <w:contextualSpacing/>
        <w:jc w:val="both"/>
        <w:rPr>
          <w:rFonts w:cstheme="minorHAnsi"/>
        </w:rPr>
      </w:pPr>
      <w:r w:rsidRPr="00F424A5">
        <w:rPr>
          <w:rFonts w:cstheme="minorHAnsi"/>
        </w:rPr>
        <w:t xml:space="preserve">Τέλος, υπάρχει σίγουρα ανάγκη για καλή συνεργασία ανάμεσα στο Υπουργείο και στο Αστεροσκοπείο αλλά αυτό δεν απαιτεί να υπαχθεί στο Υπουργείο. Μπορεί να γίνει με μνημόνια συνεργασίας και προγραμματικές συμβάσεις πράγμα που το κάνουν όλα τα ερευνητικά κέντρα με πολλούς φορείς άλλους του δημοσίου. Εξάλλου  να αναφερθώ και να τελειώσω, </w:t>
      </w:r>
      <w:r w:rsidR="002C4B23" w:rsidRPr="00F424A5">
        <w:rPr>
          <w:rFonts w:cstheme="minorHAnsi"/>
        </w:rPr>
        <w:t xml:space="preserve">με το </w:t>
      </w:r>
      <w:r w:rsidRPr="00F424A5">
        <w:rPr>
          <w:rFonts w:cstheme="minorHAnsi"/>
        </w:rPr>
        <w:t xml:space="preserve">παράδειγμα του ΟΑΣΠ, μίλησε πριν ο Προέδρος του ΟΑΣΠ για αυτό, πώς στις επιτροπές του ΟΑΣΠ  μετέχουν επιστήμονες από διάφορους φορείς και για παράδειγμα, σεισμολόγοι του Εθνικού Αστεροσκοπείου. </w:t>
      </w:r>
    </w:p>
    <w:p w:rsidR="00643830" w:rsidRPr="00F424A5" w:rsidRDefault="00643830" w:rsidP="00FD6ED1">
      <w:pPr>
        <w:spacing w:line="276" w:lineRule="auto"/>
        <w:ind w:right="-57" w:firstLine="709"/>
        <w:contextualSpacing/>
        <w:jc w:val="both"/>
        <w:rPr>
          <w:rFonts w:cstheme="minorHAnsi"/>
        </w:rPr>
      </w:pPr>
      <w:r w:rsidRPr="00F424A5">
        <w:rPr>
          <w:rFonts w:cstheme="minorHAnsi"/>
        </w:rPr>
        <w:t xml:space="preserve">Καταλήγοντας, θεωρεί το ΕΣΕΤΕΚ  ότι θα είναι μεγάλο λάθος για τον ερευνητικό ιστό της χώρας να μεταφερθεί στο Υπουργείο το Εθνικό Αστεροσκοπείο. </w:t>
      </w:r>
    </w:p>
    <w:p w:rsidR="00643830" w:rsidRPr="00F424A5" w:rsidRDefault="00643830" w:rsidP="00FD6ED1">
      <w:pPr>
        <w:spacing w:line="276" w:lineRule="auto"/>
        <w:ind w:right="-57" w:firstLine="709"/>
        <w:contextualSpacing/>
        <w:jc w:val="both"/>
        <w:rPr>
          <w:rFonts w:cstheme="minorHAnsi"/>
        </w:rPr>
      </w:pPr>
      <w:r w:rsidRPr="00F424A5">
        <w:rPr>
          <w:rFonts w:cstheme="minorHAnsi"/>
          <w:b/>
        </w:rPr>
        <w:t>ΧΡΗΣΤΟΣ ΜΠΟΥΚΩΡΟΣ(Πρόεδρος της Επιτροπής):</w:t>
      </w:r>
      <w:r w:rsidRPr="00F424A5">
        <w:rPr>
          <w:rFonts w:cstheme="minorHAnsi"/>
        </w:rPr>
        <w:t xml:space="preserve"> Ευχαριστούμε θερμά για την παρέμβασή του, τον κ. Δοξιάδη και περνάμε τώρα στον κ. Πλειώνη, ο οποίος είναι Διευθυντής και Πρόεδρος του ΔΣ του Εθνικού Αστεροσκοπείου Αθηνών. </w:t>
      </w:r>
    </w:p>
    <w:p w:rsidR="00643830" w:rsidRPr="00F424A5" w:rsidRDefault="00643830" w:rsidP="00FD6ED1">
      <w:pPr>
        <w:spacing w:line="276" w:lineRule="auto"/>
        <w:ind w:right="-57" w:firstLine="709"/>
        <w:contextualSpacing/>
        <w:jc w:val="both"/>
        <w:rPr>
          <w:rFonts w:cstheme="minorHAnsi"/>
        </w:rPr>
      </w:pPr>
      <w:r w:rsidRPr="00F424A5">
        <w:rPr>
          <w:rFonts w:cstheme="minorHAnsi"/>
        </w:rPr>
        <w:t>Τον λόγο έχει ο κ. Πλειώνης.</w:t>
      </w:r>
    </w:p>
    <w:p w:rsidR="00643830" w:rsidRPr="00F424A5" w:rsidRDefault="00643830" w:rsidP="00FD6ED1">
      <w:pPr>
        <w:spacing w:line="276" w:lineRule="auto"/>
        <w:ind w:right="-57" w:firstLine="709"/>
        <w:contextualSpacing/>
        <w:jc w:val="both"/>
        <w:rPr>
          <w:rFonts w:cstheme="minorHAnsi"/>
        </w:rPr>
      </w:pPr>
      <w:r w:rsidRPr="00F424A5">
        <w:rPr>
          <w:rFonts w:cstheme="minorHAnsi"/>
          <w:b/>
        </w:rPr>
        <w:t>ΕΜΜΑΝΟΥΗΛ ΠΛΕΙΩΝΗΣ(Διευθυντής και Πρόεδρος του ΔΣ Εθνικού Αστεροσκοπείου Αθηνών(ΕΑΑ)):</w:t>
      </w:r>
      <w:r w:rsidRPr="00F424A5">
        <w:rPr>
          <w:rFonts w:cstheme="minorHAnsi"/>
        </w:rPr>
        <w:t xml:space="preserve"> Σας ευχαριστώ πολύ. Αξιότιμες Βουλεύτριες και Βουλευτές, αξιότιμε Πρόεδρε, θα αναφερθώ μόνο στο άρθρο 19, γιατί αυτό μας καίει, παρόλο που έχω άποψη και για τα υπόλοιπα άρθρα, γενικά ο νόμος είναι στη σωστή κατεύθυνση αλλά το άρθρο 19 θα είναι αυτό που θα αναφερθώ.</w:t>
      </w:r>
    </w:p>
    <w:p w:rsidR="00643830" w:rsidRPr="00F424A5" w:rsidRDefault="00643830" w:rsidP="00FD6ED1">
      <w:pPr>
        <w:spacing w:line="276" w:lineRule="auto"/>
        <w:ind w:right="-57" w:firstLine="709"/>
        <w:contextualSpacing/>
        <w:jc w:val="both"/>
        <w:rPr>
          <w:rFonts w:cstheme="minorHAnsi"/>
        </w:rPr>
      </w:pPr>
      <w:r w:rsidRPr="00F424A5">
        <w:rPr>
          <w:rFonts w:cstheme="minorHAnsi"/>
        </w:rPr>
        <w:t xml:space="preserve">Η υπαγωγή του Αστεροσκοπείου, του ιστορικότερου του ερευνητικού κέντρου του σύγχρονου ελληνικού κράτους, με 181 χρόνια λειτουργίας και πυλώνα του εθνικού ερευνητικού οικοσυστήματος από τη Γενική Γραμματεία της Καινοτομίας και η μεταγωγή του στο Υπουργείο Κλιματικής Κρίσης και Πολιτικής Προστασίας, ανεξάρτητα από τις καλές </w:t>
      </w:r>
      <w:r w:rsidRPr="00F424A5">
        <w:rPr>
          <w:rFonts w:cstheme="minorHAnsi"/>
        </w:rPr>
        <w:lastRenderedPageBreak/>
        <w:t>προθέσεις θα είναι εξαιρετικά επιζήμια τόσο για το Αστεροσκοπείο όσο όμως και για τον επιδιωκόμενο σκοπό της επιστημονικής ενίσχυσης της πολιτικής προστασίας. Επομένως, ζητάμε καταρχάς, την πλήρη απόσυρση του άρθρου 19 και να ξανά ξεκινήσει ο διάλογος μεταξύ του Αστεροσκοπείου και του Υπουργείου Κλιματικής Κρίσης για να βρεθεί ο πιο δόκιμος τρόπος συνεργασίας. Να πω εδώ ότι οι προσπάθειες ανάδειξης από το Αστεροσκοπείο της αναγκαιότητας συνεργασίας μας με το Υπουργείο</w:t>
      </w:r>
      <w:r w:rsidR="002C4B23" w:rsidRPr="00F424A5">
        <w:rPr>
          <w:rFonts w:cstheme="minorHAnsi"/>
        </w:rPr>
        <w:t>,</w:t>
      </w:r>
      <w:r w:rsidRPr="00F424A5">
        <w:rPr>
          <w:rFonts w:cstheme="minorHAnsi"/>
        </w:rPr>
        <w:t xml:space="preserve"> είναι διαχρονικές και τεκμηριωμένες που έφθασαν μέχρι τη συγγραφή </w:t>
      </w:r>
      <w:r w:rsidRPr="00F424A5">
        <w:rPr>
          <w:rFonts w:cstheme="minorHAnsi"/>
          <w:lang w:val="en-US"/>
        </w:rPr>
        <w:t>MOU</w:t>
      </w:r>
      <w:r w:rsidRPr="00F424A5">
        <w:rPr>
          <w:rFonts w:cstheme="minorHAnsi"/>
        </w:rPr>
        <w:t xml:space="preserve"> που όμως δεν υπεγράφη από το Υπουργείο το 2022. Πριν αναφερθώ στους θεμελιώδεις λόγους για τους οποίους πρέπει να αποσυρθεί το άρθρο 19, κατά την άποψή μας, αναφέρω ότι περιέχει αντιφάσεις που θα πρέπει να λυθούν, αν τελικά </w:t>
      </w:r>
      <w:r w:rsidR="002C4B23" w:rsidRPr="00F424A5">
        <w:rPr>
          <w:rFonts w:cstheme="minorHAnsi"/>
        </w:rPr>
        <w:t>-</w:t>
      </w:r>
      <w:r w:rsidRPr="00F424A5">
        <w:rPr>
          <w:rFonts w:cstheme="minorHAnsi"/>
        </w:rPr>
        <w:t>που το απεύχομαι</w:t>
      </w:r>
      <w:r w:rsidR="002C4B23" w:rsidRPr="00F424A5">
        <w:rPr>
          <w:rFonts w:cstheme="minorHAnsi"/>
        </w:rPr>
        <w:t>-</w:t>
      </w:r>
      <w:r w:rsidRPr="00F424A5">
        <w:rPr>
          <w:rFonts w:cstheme="minorHAnsi"/>
        </w:rPr>
        <w:t xml:space="preserve"> προχωρήσει στην ψήφισή του. </w:t>
      </w:r>
    </w:p>
    <w:p w:rsidR="002C4B23" w:rsidRPr="00F424A5" w:rsidRDefault="00643830" w:rsidP="00FD6ED1">
      <w:pPr>
        <w:spacing w:line="276" w:lineRule="auto"/>
        <w:ind w:right="-57" w:firstLine="709"/>
        <w:contextualSpacing/>
        <w:jc w:val="both"/>
        <w:rPr>
          <w:rFonts w:cstheme="minorHAnsi"/>
        </w:rPr>
      </w:pPr>
      <w:r w:rsidRPr="00F424A5">
        <w:rPr>
          <w:rFonts w:cstheme="minorHAnsi"/>
        </w:rPr>
        <w:t>Συγκεκριμένα, η δεύτερη πρόταση της δεύτερης παραγράφου αναφέρει ότι «Τα όργανα και οι υπηρεσίες που ασκούσαν οικονομικές διαχειριστικές και διοικητικές ενέργειες σε θέματα έρευνας συνεχίζουν να το πράττουν», αυτό είναι θετικό. Αυτό σημαίνει ότι η Γενική Γραμματεία, το Διοικητικό Συμβούλιο, οι Διευθύνσεις και ο ΕΛΚΕ γιατί αυτές είναι οι υπηρεσίες και τα όργανα που ασκούν αυτές τις δράσεις, ενέργειες, θα συνεχίζουν να τις ασκούν και μετά με καθοδηγητή τη Γενική Γραμματεία.</w:t>
      </w:r>
    </w:p>
    <w:p w:rsidR="0053596A" w:rsidRPr="00F424A5" w:rsidRDefault="002C4B23" w:rsidP="00FD6ED1">
      <w:pPr>
        <w:spacing w:line="276" w:lineRule="auto"/>
        <w:ind w:right="-57" w:firstLine="709"/>
        <w:contextualSpacing/>
        <w:jc w:val="both"/>
        <w:rPr>
          <w:rFonts w:cstheme="minorHAnsi"/>
        </w:rPr>
      </w:pPr>
      <w:r w:rsidRPr="00F424A5">
        <w:rPr>
          <w:rFonts w:cstheme="minorHAnsi"/>
        </w:rPr>
        <w:t>Όμως,</w:t>
      </w:r>
      <w:r w:rsidR="00643830" w:rsidRPr="00F424A5">
        <w:rPr>
          <w:rFonts w:cstheme="minorHAnsi"/>
        </w:rPr>
        <w:t xml:space="preserve"> ερχόμαστε στο σημείο α’ της τέταρτης παραγράφου που αναφέρει ότι «Οι αρμοδιότητες σχετικές με διοικητικές και οικονομικές λειτουργίες γενικά του Αστεροσκοπείου τις ασκούν τα υφιστάμενα όργανα και οι υπηρεσίες μέχρι τις 30 Ιουνίου», διοικητικές και οικονομικές λειτουργίες του Αστεροσκοπείου δεν ασκούν μόνο η ΓΔΟΥ  του Υπουργείου Ανάπτυξης και η ΓΕΓΕΚ,  που λογικό είναι να περάσουν στο νέο Υπουργείο, ασκεί και το Διοικητικό Συμβούλιο του Αστεροσκοπείου, οι Διευθύνσεις του και ο ΕΛΚΕ. Επομένως θεωρώ ότι δεν είναι δυνατόν ο νομοθέτης να επιθυμεί μετά τις 30 Ιουνίου να πάψει το Διοικητικό Συμβούλιο να ασκεί διοίκηση και οι Διευθύνσεις   και ο ΕΛΚΕ να πάψουν να ασκούν οικονομικές και διοικητικές λειτουργίες. </w:t>
      </w:r>
    </w:p>
    <w:p w:rsidR="00643830" w:rsidRPr="00F424A5" w:rsidRDefault="00643830" w:rsidP="00FD6ED1">
      <w:pPr>
        <w:spacing w:line="276" w:lineRule="auto"/>
        <w:ind w:right="-57" w:firstLine="709"/>
        <w:contextualSpacing/>
        <w:jc w:val="both"/>
        <w:rPr>
          <w:rFonts w:cstheme="minorHAnsi"/>
        </w:rPr>
      </w:pPr>
      <w:r w:rsidRPr="00F424A5">
        <w:rPr>
          <w:rFonts w:cstheme="minorHAnsi"/>
        </w:rPr>
        <w:t xml:space="preserve">Επομένως, υπάρχει αντίφαση και πρέπει να λυθεί. Διορθώνεται εάν στην παράγραφο 4α αντί για «διοικητικές και οικονομικές λειτουργίες» μπει «διοικητική και οικονομική εποπτεία» που φωτογραφίζει μόνο τη ΓΕΓΕΚ και το Υπουργείο Ανάπτυξης και όχι τα εσωτερικά όργανα του Αστεροσκοπείου. Αλλά </w:t>
      </w:r>
      <w:r w:rsidR="0053596A" w:rsidRPr="00F424A5">
        <w:rPr>
          <w:rFonts w:cstheme="minorHAnsi"/>
        </w:rPr>
        <w:t>επίσης,</w:t>
      </w:r>
      <w:r w:rsidRPr="00F424A5">
        <w:rPr>
          <w:rFonts w:cstheme="minorHAnsi"/>
        </w:rPr>
        <w:t xml:space="preserve"> θα πρέπει να μπει με την επιφύλαξη της παραγράφου 2, γιατί η ΓΕΓΕΚ θα συνεχίσει να ενεργεί διοικητικά και οικονομικά επί των ερευνητικών θεμάτων, όπως προβλέπει η παράγραφος 2. Αυτή είναι μια σύγκρουση μεταξύ των δύο που θα πρέπει να διορθωθεί με αυτό τον τρόπο. </w:t>
      </w:r>
    </w:p>
    <w:p w:rsidR="00643830" w:rsidRPr="00F424A5" w:rsidRDefault="00643830" w:rsidP="00FD6ED1">
      <w:pPr>
        <w:spacing w:line="276" w:lineRule="auto"/>
        <w:ind w:right="-57" w:firstLine="709"/>
        <w:contextualSpacing/>
        <w:jc w:val="both"/>
        <w:rPr>
          <w:rFonts w:cstheme="minorHAnsi"/>
        </w:rPr>
      </w:pPr>
      <w:r w:rsidRPr="00F424A5">
        <w:rPr>
          <w:rFonts w:cstheme="minorHAnsi"/>
        </w:rPr>
        <w:t>Ξεκινάω όμως να αναφερθώ σε ένα γενικότερο θέμα. Με ποιο τρόπο θα βοηθήσει η υπαγωγή του Αστεροσκοπείου στο  Υπουργείου Κλιματικής Κρίσης; Αυτή η ερώτηση δεν έχει απαντηθεί με ακρίβεια. Δεν έχει παρουσιασθεί κάποια μελέτη σκοπιμότητας και δεν έχει ερωτηθεί και το αρμόδιο συμβουλευτικό όργανο της πολιτείας το</w:t>
      </w:r>
      <w:r w:rsidR="0053596A" w:rsidRPr="00F424A5">
        <w:rPr>
          <w:rFonts w:cstheme="minorHAnsi"/>
        </w:rPr>
        <w:t>υ</w:t>
      </w:r>
      <w:r w:rsidRPr="00F424A5">
        <w:rPr>
          <w:rFonts w:cstheme="minorHAnsi"/>
        </w:rPr>
        <w:t xml:space="preserve"> ΕΣΕΤΕΚ, που μόλις μίλησε σχετικά. Το μοναδικό επιχείρημα που έχει αναφερθεί είναι ότι θα κάτσουν στο ίδιο τραπέζι μετεωρολόγοι και θα υπογράφουν τις προβλέψεις τους. Μα, οι  μετεωρολόγοι του Εθνικού Αστεροσκοπείου, όπως ήδη ειπώθηκε, είναι 3 από τους 68 τελικά, όχι 65 έκανα λάθος πριν, ερευνητές και στο σύνολο του επιστημονικού προσωπικού είναι 17 περίπου στους 250. Άρα, 7% του επιστημονικού προσωπικού του Αστεροσκοπείου έχει σχέση με τη μετεωρολογία. Εγώ θα βάλω ότι είναι 15% αυτοί που ασχολούνται και με σεισμολογία και με άλλα, που αφορά το συγκεκριμένο Υπουργείο αλλά </w:t>
      </w:r>
      <w:r w:rsidR="00531DD6" w:rsidRPr="00F424A5">
        <w:rPr>
          <w:rFonts w:cstheme="minorHAnsi"/>
        </w:rPr>
        <w:t>όμως,</w:t>
      </w:r>
      <w:r w:rsidRPr="00F424A5">
        <w:rPr>
          <w:rFonts w:cstheme="minorHAnsi"/>
        </w:rPr>
        <w:t xml:space="preserve"> είναι εξαιρετικά μικρό το ποσοστό για την πρωτοφανή, διοικητική και θεσμική αναταραχή που θα προκληθεί με ανυπολόγιστα αποτελέσματα, τη στιγμή που, όπως ήδη είπα, το 85%  των δραστηριοτήτων και των </w:t>
      </w:r>
      <w:r w:rsidRPr="00F424A5">
        <w:rPr>
          <w:rFonts w:cstheme="minorHAnsi"/>
        </w:rPr>
        <w:lastRenderedPageBreak/>
        <w:t>θεματικών είναι άσχετο με το Υπουργείο. Είναι λογικό να  είναι άσχετο γιατί δεν αφορούν το Υπουργείο όλες αυτές οι επιστημονικές θεματικές</w:t>
      </w:r>
      <w:r w:rsidR="00531DD6" w:rsidRPr="00F424A5">
        <w:rPr>
          <w:rFonts w:cstheme="minorHAnsi"/>
        </w:rPr>
        <w:t>,</w:t>
      </w:r>
      <w:r w:rsidRPr="00F424A5">
        <w:rPr>
          <w:rFonts w:cstheme="minorHAnsi"/>
        </w:rPr>
        <w:t xml:space="preserve"> και επιπλέον η κύρια αποστολή του Αστεροσκοπείου είναι η εκπόνηση βασικής και εφαρμοσμένης έρευνας. </w:t>
      </w:r>
    </w:p>
    <w:p w:rsidR="00643830" w:rsidRPr="00F424A5" w:rsidRDefault="00643830" w:rsidP="00FD6ED1">
      <w:pPr>
        <w:spacing w:line="276" w:lineRule="auto"/>
        <w:ind w:right="-57" w:firstLine="709"/>
        <w:contextualSpacing/>
        <w:jc w:val="both"/>
        <w:rPr>
          <w:rFonts w:cstheme="minorHAnsi"/>
        </w:rPr>
      </w:pPr>
      <w:r w:rsidRPr="00F424A5">
        <w:rPr>
          <w:rFonts w:cstheme="minorHAnsi"/>
        </w:rPr>
        <w:t>Επιμένω, όπως έχω πει και στον δημόσιο διάλογο αλλά και στον Υπουργό στη δια ζώσης συνάντησή μας, ότι η  απαραίτητη συνεργασία, και φυσικά είναι απαραίτητη, και η συμπόρευση του Υπουργείου με το Εθνικό Αστεροσκοπείο δεν απαιτεί υπαγωγή. Πάγια και διαχρονικά γίνεται μέσω προγραμματικών συμβάσεων και μνημονίων συνεργασίας που προσπάθησε το Αστεροσκοπείο, έτσι και αλλιώς, να υπογράψει με το Υπουργείο αλλά δεν έγινε κατορθωτό. Όμως εάν για άγνωστους λόγους επιμένει το Υπουργείο Κλιματικής Κρίσης σε εποπτεία του Αστεροσκοπείου, προτείναμε σε συνάντηση με τον Υπουργό ως μοναδική, λογική εναλλακτική τη  συνεποπτεία με τη ΓΕΓΕΚ  με τον κανόνα όμως να τον θέτει η ΓΕΓΕΚ και το Υπουργείο Κλιματικής Κρίσης και Πολιτικής Προστασίας να εποπτεύει μόνο τις σχετικές με αυτό δράσεις και λειτουργίες, που είναι και ένα μικρό ποσοστό. Όπως γίνεται παραδείγματος χάρη με ήδη υπάρχον μοντέλο, το μοντέλο του Ινστιτούτου Παστέρ που έχει κύρια εποπτεία από τη ΓΕΓΕΚ και συνεποπτεία από το  Υπουργείου Υγείας.</w:t>
      </w:r>
    </w:p>
    <w:p w:rsidR="00A12E1E" w:rsidRPr="00F424A5" w:rsidRDefault="00A12E1E" w:rsidP="00A12E1E">
      <w:pPr>
        <w:spacing w:line="276" w:lineRule="auto"/>
        <w:ind w:firstLine="709"/>
        <w:contextualSpacing/>
        <w:jc w:val="both"/>
        <w:rPr>
          <w:rFonts w:cstheme="minorHAnsi"/>
        </w:rPr>
      </w:pPr>
      <w:r w:rsidRPr="00F424A5">
        <w:rPr>
          <w:rFonts w:cstheme="minorHAnsi"/>
        </w:rPr>
        <w:t xml:space="preserve">Είναι μοναδική σε ευρωπαϊκό και εθνικό επίπεδο η μεταφορά ενός Ερευνητικού Κέντρου από την αρμόδια εποπτεύουσα Αρχή σε ένα αναρμόδιο για την επιστημονική έρευνα Υπουργείο που δεν κατέχει την αναγκαία τεχνογνωσία, όχι σε θέματα έρευνας που θα εξασφαλίζουμε τη ΓΓΕΚ, αλλά και στην εποπτεία των διοικητικών λειτουργιών των Εθνικών Κέντρων, που μόνο η ΓΓΕΚ κατέχει. Θα προκαλέσει στο ΕΕΑ, λοιπόν, μεγάλη και μακροχρόνια θεσμική αναταραχή, δυσλειτουργίες και θα διακινδυνεύσουν ειλημμένες δεσμεύσεις προς τρίτους, μεταξύ των οποίων στην Ευρωπαϊκή Επιτροπή και Διεθνείς Οργανισμούς, όπως είναι η </w:t>
      </w:r>
      <w:r w:rsidRPr="00F424A5">
        <w:rPr>
          <w:rFonts w:cstheme="minorHAnsi"/>
          <w:lang w:val="en-US"/>
        </w:rPr>
        <w:t>NASA</w:t>
      </w:r>
      <w:r w:rsidRPr="00F424A5">
        <w:rPr>
          <w:rFonts w:cstheme="minorHAnsi"/>
        </w:rPr>
        <w:t xml:space="preserve">, ο Ευρωπαϊκός Οργανισμός Διαστήματος και άλλοι. </w:t>
      </w:r>
    </w:p>
    <w:p w:rsidR="00A12E1E" w:rsidRPr="00F424A5" w:rsidRDefault="00A12E1E" w:rsidP="00A12E1E">
      <w:pPr>
        <w:spacing w:line="276" w:lineRule="auto"/>
        <w:ind w:firstLine="709"/>
        <w:contextualSpacing/>
        <w:jc w:val="both"/>
        <w:rPr>
          <w:rFonts w:cstheme="minorHAnsi"/>
        </w:rPr>
      </w:pPr>
      <w:r w:rsidRPr="00F424A5">
        <w:rPr>
          <w:rFonts w:cstheme="minorHAnsi"/>
        </w:rPr>
        <w:t xml:space="preserve">Φυσικά, δε θα αναφερθώ στο ότι όλη η ερευνητική κοινότητα, σύσσωμη είναι εναντίον αυτής της μεταγωγής. </w:t>
      </w:r>
    </w:p>
    <w:p w:rsidR="00A12E1E" w:rsidRPr="00F424A5" w:rsidRDefault="00A12E1E" w:rsidP="00A12E1E">
      <w:pPr>
        <w:spacing w:line="276" w:lineRule="auto"/>
        <w:ind w:firstLine="709"/>
        <w:contextualSpacing/>
        <w:jc w:val="both"/>
        <w:rPr>
          <w:rFonts w:cstheme="minorHAnsi"/>
        </w:rPr>
      </w:pPr>
      <w:r w:rsidRPr="00F424A5">
        <w:rPr>
          <w:rFonts w:cstheme="minorHAnsi"/>
        </w:rPr>
        <w:t xml:space="preserve">Θα πω στο τέλος και κλείνω, ότι θέλω να αναφέρω κάτι σχετικά με τη δημόσια διαβούλευση επί του άρθρου 19 και ότι επετράπη σε ανώνυμα </w:t>
      </w:r>
      <w:proofErr w:type="spellStart"/>
      <w:r w:rsidRPr="00F424A5">
        <w:rPr>
          <w:rFonts w:cstheme="minorHAnsi"/>
          <w:bCs/>
        </w:rPr>
        <w:t>troll</w:t>
      </w:r>
      <w:proofErr w:type="spellEnd"/>
      <w:r w:rsidRPr="00F424A5">
        <w:rPr>
          <w:rFonts w:cstheme="minorHAnsi"/>
        </w:rPr>
        <w:t xml:space="preserve"> να κατασυκοφαντούν το Αστεροσκοπείο, με αναρτήσεις άσχετων με το άρθρο, γράφτηκαν αηδή ψευδή, για τα οποία φυσικά το Αστεροσκοπείο θα χρησιμοποιήσει το νομικό οπλοστάσιο για να υπερασπίσει την τιμή και την ακεραιότητα του φορέα και των εργαζομένων και της διοίκησης, αλλά θα πρέπει η πολιτεία να διαφυλάξει τη δημόσια διαβούλευση, με σοβαρότητα και ευθύνη και να αποκλείει ανώνυμες αναρτήσεις ειδικά όταν είναι εξόφθαλμα συκοφαντικές. </w:t>
      </w:r>
    </w:p>
    <w:p w:rsidR="00A12E1E" w:rsidRPr="00F424A5" w:rsidRDefault="00A12E1E" w:rsidP="00A12E1E">
      <w:pPr>
        <w:spacing w:line="276" w:lineRule="auto"/>
        <w:ind w:firstLine="709"/>
        <w:contextualSpacing/>
        <w:jc w:val="both"/>
        <w:rPr>
          <w:rFonts w:cstheme="minorHAnsi"/>
        </w:rPr>
      </w:pPr>
      <w:r w:rsidRPr="00F424A5">
        <w:rPr>
          <w:rFonts w:cstheme="minorHAnsi"/>
        </w:rPr>
        <w:t xml:space="preserve">Σας ευχαριστώ. </w:t>
      </w:r>
    </w:p>
    <w:p w:rsidR="00BE31B1" w:rsidRPr="00F424A5" w:rsidRDefault="00BE31B1" w:rsidP="00BE31B1">
      <w:pPr>
        <w:spacing w:line="276" w:lineRule="auto"/>
        <w:ind w:firstLine="709"/>
        <w:contextualSpacing/>
        <w:jc w:val="both"/>
        <w:rPr>
          <w:rFonts w:cstheme="minorHAnsi"/>
        </w:rPr>
      </w:pPr>
      <w:r w:rsidRPr="00F424A5">
        <w:rPr>
          <w:rFonts w:cstheme="minorHAnsi"/>
          <w:b/>
        </w:rPr>
        <w:t xml:space="preserve">ΧΡΗΣΤΟΣ ΜΠΟΥΚΩΡΟΣ (Πρόεδρος της Επιτροπής): </w:t>
      </w:r>
      <w:r w:rsidRPr="00F424A5">
        <w:rPr>
          <w:rFonts w:cstheme="minorHAnsi"/>
        </w:rPr>
        <w:t xml:space="preserve">Σας ευχαριστούμε πολύ, κύριε </w:t>
      </w:r>
      <w:proofErr w:type="spellStart"/>
      <w:r w:rsidRPr="00F424A5">
        <w:rPr>
          <w:rFonts w:cstheme="minorHAnsi"/>
        </w:rPr>
        <w:t>Πλειώνη</w:t>
      </w:r>
      <w:proofErr w:type="spellEnd"/>
      <w:r w:rsidRPr="00F424A5">
        <w:rPr>
          <w:rFonts w:cstheme="minorHAnsi"/>
        </w:rPr>
        <w:t>, Διευθυντή και Πρόεδρο του Δ.Σ. του Εθνικού Αστεροσκοπείου Αθηνών.</w:t>
      </w:r>
    </w:p>
    <w:p w:rsidR="00BE31B1" w:rsidRPr="00F424A5" w:rsidRDefault="00BE31B1" w:rsidP="00BE31B1">
      <w:pPr>
        <w:spacing w:line="276" w:lineRule="auto"/>
        <w:ind w:firstLine="709"/>
        <w:contextualSpacing/>
        <w:jc w:val="both"/>
        <w:rPr>
          <w:rFonts w:cstheme="minorHAnsi"/>
        </w:rPr>
      </w:pPr>
      <w:r w:rsidRPr="00F424A5">
        <w:rPr>
          <w:rFonts w:cstheme="minorHAnsi"/>
        </w:rPr>
        <w:t xml:space="preserve">Θα ακούσουμε τώρα και την κυρία Μαρία Κωνσταντόπουλου, η οποία είναι Πρόεδρος της Ένωσης Ελλήνων Ερευνητών και συνοδεύεται και από τον κύριο Αθανάσιο </w:t>
      </w:r>
      <w:proofErr w:type="spellStart"/>
      <w:r w:rsidRPr="00F424A5">
        <w:rPr>
          <w:rFonts w:cstheme="minorHAnsi"/>
        </w:rPr>
        <w:t>Μαχιά</w:t>
      </w:r>
      <w:proofErr w:type="spellEnd"/>
      <w:r w:rsidRPr="00F424A5">
        <w:rPr>
          <w:rFonts w:cstheme="minorHAnsi"/>
        </w:rPr>
        <w:t xml:space="preserve">, Αντιπρόεδρο της Ένωσης Ελλήνων Ερευνητών και αμέσως μετά θα κάνουμε μια διακοπή περίπου 20 λεπτών, διότι θα ξεκινήσει η ονομαστική ψηφοφορία στην Ολομέλεια, στην οποία πρέπει να συμμετέχουν οι Βουλευτές μέλη της Επιτροπής μας, για να ολοκληρώσουμε τη συνεδρίασή μας στη συνέχεια. </w:t>
      </w:r>
    </w:p>
    <w:p w:rsidR="00BE31B1" w:rsidRPr="00F424A5" w:rsidRDefault="00BE31B1" w:rsidP="00BE31B1">
      <w:pPr>
        <w:spacing w:line="276" w:lineRule="auto"/>
        <w:ind w:firstLine="709"/>
        <w:contextualSpacing/>
        <w:jc w:val="both"/>
        <w:rPr>
          <w:rFonts w:cstheme="minorHAnsi"/>
        </w:rPr>
      </w:pPr>
      <w:r w:rsidRPr="00F424A5">
        <w:rPr>
          <w:rFonts w:cstheme="minorHAnsi"/>
        </w:rPr>
        <w:t>Το</w:t>
      </w:r>
      <w:r>
        <w:rPr>
          <w:rFonts w:cstheme="minorHAnsi"/>
        </w:rPr>
        <w:t>ν</w:t>
      </w:r>
      <w:r w:rsidRPr="00F424A5">
        <w:rPr>
          <w:rFonts w:cstheme="minorHAnsi"/>
        </w:rPr>
        <w:t xml:space="preserve"> λόγο έχει η κυρία Κωνσταντοπούλου.</w:t>
      </w:r>
    </w:p>
    <w:p w:rsidR="00643830" w:rsidRPr="00F424A5" w:rsidRDefault="00643830" w:rsidP="00FD6ED1">
      <w:pPr>
        <w:spacing w:line="276" w:lineRule="auto"/>
        <w:ind w:right="-57" w:firstLine="709"/>
        <w:contextualSpacing/>
        <w:jc w:val="both"/>
        <w:rPr>
          <w:rFonts w:cstheme="minorHAnsi"/>
          <w:b/>
        </w:rPr>
      </w:pPr>
    </w:p>
    <w:p w:rsidR="00643830" w:rsidRPr="00F424A5" w:rsidRDefault="00643830" w:rsidP="00FD6ED1">
      <w:pPr>
        <w:spacing w:line="276" w:lineRule="auto"/>
        <w:ind w:firstLine="709"/>
        <w:contextualSpacing/>
        <w:jc w:val="both"/>
        <w:rPr>
          <w:rFonts w:cstheme="minorHAnsi"/>
        </w:rPr>
      </w:pPr>
    </w:p>
    <w:p w:rsidR="00643830" w:rsidRPr="00F424A5" w:rsidRDefault="00643830" w:rsidP="00FD6ED1">
      <w:pPr>
        <w:spacing w:line="276" w:lineRule="auto"/>
        <w:ind w:firstLine="709"/>
        <w:contextualSpacing/>
        <w:jc w:val="both"/>
        <w:rPr>
          <w:rFonts w:cstheme="minorHAnsi"/>
        </w:rPr>
      </w:pPr>
      <w:r w:rsidRPr="00F424A5">
        <w:rPr>
          <w:rFonts w:cstheme="minorHAnsi"/>
          <w:b/>
        </w:rPr>
        <w:t xml:space="preserve">ΜΑΡΙΑ ΚΩΝΣΤΑΝΤΟΠΟΥΛΟΥ (Πρόεδρος της Ένωσης Ελλήνων Ερευνητών (ΕΕΕ)): </w:t>
      </w:r>
      <w:r w:rsidRPr="00F424A5">
        <w:rPr>
          <w:rFonts w:cstheme="minorHAnsi"/>
        </w:rPr>
        <w:t>Σας ευχαριστώ πολύ, κύριε Πρόεδρε.</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Η Ένωση Ελλήνων Ερευνητών υποστηρίζοντας την αναγκαιότητα της στενής διασύνδεσης της έρευνας και της καινοτομίας με την ανώτατη εκπαίδευση, διαφώνησε από την αρχή με τη μεταφορά της Γενικής Γραμματείας Έρευνας και Καινοτομίας από το Υπουργείο Παιδείας στο Υπουργείο Ανάπτυξης, προειδοποιώντας για τα δυσμενή αποτελέσματα που θα προκύψουν και που θα οδηγήσουν τελικά αναπόφευκτα, στον κατακερματισμό και στη βαθμιαία διάλυση του ερευνητικού ιστού.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Η υπαγωγή του Εθνικού Αστεροσκοπείου Αθηνών στο Υπουργείο Κλιματικής Κρίσης και Πολιτικής Προστασίας, δεν μπορεί να τεκμηριωθεί με επιστημονικά ή και διοικητικά επιχειρήματα, άλλωστε αυτό φαίνεται και από τη σύντομη αιτιολόγηση που περιλαμβάνεται στην Αιτιολογική Έκθεση και είναι εντελώς αντίθετη με τις διεθνείς πρακτικές αξιοποίησης των Ερευνητικών Κέντρων και προς όφελος της προστασίας της κοινωνίας από φυσικές καταστροφές.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Οι ρυθμίσεις των άρθρων 19 και 21 στο υπό συζήτηση σχέδιο νόμου, είναι θολές και αίολες και υποκρύπτουν, στη συνέχεια και τον τρόπο υλοποίησης του επικίνδυνου εγχειρήματος, για το μέλλον του Εθνικού Αστεροσκοπείου Αθηνών.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Ως Ένωση Ελλήνων Ερευνητών οφείλουμε να τονίσουμε, γιατί πολλά έχουν ακουστεί, ότι οι ερευνητές και οι ερευνήτριες, όπως και τα μέλη ΔΕΠ των πανεπιστημίων, υποχρεούνται να δημοσιοποιούν τα ερευνητικά τους αποτελέσματα, πάντοτε επωνύμως και σύμφωνα με αυτά αξιολογούνται, όχι μόνο από ειδικούς επιστήμονες - κριτές όπως ακούστηκε, αλλά και από την κοινωνία.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Τόσο η Εθνική και η Διεθνής νομοθεσία κατοχυρώνει την ακαδημαϊκή ελευθερία, ως τον ακρογωνιαίο λίθο για την προαγωγή της επιστήμης, ώστε όλοι οι ακαδημαϊκοί φορείς, όπως και το Εθνικό Αστεροσκοπείο, να επιτελούν την κύρια αποστολή τους ανεμπόδιστα.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Το Εθνικό Αστεροσκοπείο, όπως ακούστηκε, είναι το αρχαιότερο ερευνητικό κέντρο με ιστορία 181 χρόνων, προσφοράς στην επιστήμη και στην κοινωνία και θεραπεύει ένα ευρύ φάσμα επιστημονικών κατευθύνσεων στις επιστήμες της γης, της ατμόσφαιρας, του διαστήματος και άλλα, ενώ οι συντριπτικές του επιστημονικές δραστηριότητες, δεν σχετίζονται με την αποστολή και τον ρόλο του Υπουργείου Κλιματικής Κρίσης και Πολιτικής Προστασίας.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Η υλοποίηση της υπαγωγής του, θέτει σε άμεσο κίνδυνο, μεταξύ άλλων, τον ερευνητικό και ακαδημαϊκό του χαρακτήρα, τη συντήρηση και τη λειτουργία των μεγάλων Εθνικών Ερευνητικών υποδομών, που δεν σχετίζονται με τις φυσικές καταστροφές, τη θεσμική υπόσταση του ερευνητικού και λοιπού προσωπικού. Ακούσαμε προηγουμένως, για τα προβλήματα που έχουν οι συνάδελφοι ερευνητές στο </w:t>
      </w:r>
      <w:r w:rsidRPr="00F424A5">
        <w:rPr>
          <w:rFonts w:cstheme="minorHAnsi"/>
          <w:bCs/>
        </w:rPr>
        <w:t>ΙΤΣΑΚ</w:t>
      </w:r>
      <w:r w:rsidRPr="00F424A5">
        <w:rPr>
          <w:rFonts w:cstheme="minorHAnsi"/>
        </w:rPr>
        <w:t xml:space="preserve">, τα οποία τα γνωρίζουμε εδώ και χρόνια. Ακόμη, την εκπαίδευση νέου επιστημονικού προσωπικού, τη διαχείριση των ερευνητικών έργων που υλοποιούνται και τη δυνατότητα προσέλκυσης νέων χρηματοδοτήσεων. Αυτός είναι ένας μεγάλος κίνδυνος πηγαίνοντας ένα ερευνητικό κέντρο, από την εποπτεία της Γενικής Γραμματείας Έρευνας και Καινοτομίας που διαχειρίζεται την έρευνα, σε ένα επιχειρησιακό Υπουργείο και την υλοποίηση των έργων που έχουν ενταχθεί προς χρηματοδότηση από το Ταμείο Ανάκαμψης και Ανθεκτικότητας, για τα οποία είναι υπεύθυνη η ΓΓΕΚ.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Έχουμε προτείνει και υποστηρίζουμε ότι οι συνέργειες και ο συντονισμός των Ερευνητικών και Ακαδημαϊκών Οργανισμών μέσω της θεσμοθετημένης δικτύωσης και των </w:t>
      </w:r>
      <w:r w:rsidRPr="00F424A5">
        <w:rPr>
          <w:rFonts w:cstheme="minorHAnsi"/>
        </w:rPr>
        <w:lastRenderedPageBreak/>
        <w:t xml:space="preserve">Μνημονίων Συνεργασίας, είναι αυτές ακριβώς που συντελούν στην αποτελεσματική συνδρομή του κρατικού μηχανισμού, σε επίπεδο πρόληψης και αντιμετώπισης των φυσικών καταστροφών. Αντίθετα, ο κατακερματισμός του Ερευνητικού και Ακαδημαϊκού ιστού και η υποβάθμισή του τελικά σε απλή υπηρεσία Υπουργείου, απαξιώνει τον ίδιο τον ερευνητικό φορέα και μειώνει τις δυνατότητές του να συνδράμει την πολιτεία, στην πρόληψη και στην αντιμετώπιση των φυσικών καταστροφών.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Υπάρχει ανάλογη εμπειρία, με τη σύσταση αντίστοιχων οργανισμών και δικτύων, όπως ο ΟΑΣΠ, καθώς επίσης και από τη σύναψη Μνημονίων Συνεργασίας που έχουν τα περισσότερα Ερευνητικά Κέντρα με υπηρεσίες, με Περιφέρειες, με Υπουργεία, χωρίς να απαιτείται η ένταξη Ερευνητικών και Πανεπιστημιακών Σεισμολογικών φορέων στον ΟΑΣΠ ή στο Υπουργείο Κλιματικής Κρίσης.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Στην εποχή που η Ευρωπαϊκή Επιτροπή, αλλά και άλλοι Διεθνείς Οργανισμοί, όπως ο ΟΟΣΑ, η </w:t>
      </w:r>
      <w:r w:rsidRPr="00F424A5">
        <w:rPr>
          <w:rFonts w:cstheme="minorHAnsi"/>
          <w:bCs/>
        </w:rPr>
        <w:t>UNESCO</w:t>
      </w:r>
      <w:r w:rsidRPr="00F424A5">
        <w:rPr>
          <w:rFonts w:cstheme="minorHAnsi"/>
        </w:rPr>
        <w:t xml:space="preserve">  και άλλοι, υποστηρίζουν και προωθούν την ανοικτή επιστήμη και τα ανοικτά δεδομένα, δεν μπορεί η χώρα μας προβάλλοντας ως επιχείρημα την προστασία της κοινωνίας από τις φυσικές καταστροφές, να θέτει σε άμεσο κίνδυνο, τη δομή, τη λειτουργία και το έργο του Εθνικού Αστεροσκοπείου Αθηνών.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Ως Ένωση Ελλήνων Ερευνητών, ζητούμε την απόσυρση από το νομοσχέδιο του άρθρου 19 και του άρθρου 21, παράγραφος 1, και τη μη υπαγωγή του Εθνικού Αστεροσκοπείου Αθηνών στο Υπουργείο Κλιματικής Κρίσης και Πολιτικής Προστασίας και την οργάνωση ενός παραγωγικού και ειλικρινούς διαλόγου με το Αστεροσκοπείο αλλά και με τα άλλα Ερευνητικά Κέντρα της χώρας, για τη μέγιστη αξιοποίηση των ερευνητικών αποτελεσμάτων και των ερευνητικών υποδομών, με στόχο την αντιμετώπιση των φυσικών καταστροφών και κρίσεων, προς όφελος της κοινωνίας. </w:t>
      </w:r>
    </w:p>
    <w:p w:rsidR="00643830" w:rsidRPr="00F424A5" w:rsidRDefault="00643830" w:rsidP="00FD6ED1">
      <w:pPr>
        <w:spacing w:line="276" w:lineRule="auto"/>
        <w:ind w:firstLine="709"/>
        <w:contextualSpacing/>
        <w:jc w:val="both"/>
        <w:rPr>
          <w:rFonts w:cstheme="minorHAnsi"/>
        </w:rPr>
      </w:pPr>
      <w:r w:rsidRPr="00F424A5">
        <w:rPr>
          <w:rFonts w:cstheme="minorHAnsi"/>
        </w:rPr>
        <w:t>Έχουμε καταθέσει, κύριε Πρόεδρε και το υπόμνημά μας, το έχουμε στείλει στο email που μας στείλατε, στο οποίο υπάρχουν αναλυτικά οι προτάσεις μας.</w:t>
      </w:r>
    </w:p>
    <w:p w:rsidR="00643830" w:rsidRPr="00F424A5" w:rsidRDefault="00643830" w:rsidP="00FD6ED1">
      <w:pPr>
        <w:spacing w:line="276" w:lineRule="auto"/>
        <w:ind w:firstLine="709"/>
        <w:contextualSpacing/>
        <w:jc w:val="both"/>
        <w:rPr>
          <w:rFonts w:cstheme="minorHAnsi"/>
        </w:rPr>
      </w:pPr>
      <w:r w:rsidRPr="00F424A5">
        <w:rPr>
          <w:rFonts w:cstheme="minorHAnsi"/>
        </w:rPr>
        <w:t>Σας ευχαριστώ πολύ.</w:t>
      </w:r>
    </w:p>
    <w:p w:rsidR="00643830" w:rsidRPr="00F424A5" w:rsidRDefault="00643830" w:rsidP="00FD6ED1">
      <w:pPr>
        <w:spacing w:line="276" w:lineRule="auto"/>
        <w:ind w:firstLine="709"/>
        <w:contextualSpacing/>
        <w:jc w:val="both"/>
        <w:rPr>
          <w:rFonts w:cstheme="minorHAnsi"/>
        </w:rPr>
      </w:pPr>
      <w:r w:rsidRPr="00F424A5">
        <w:rPr>
          <w:rFonts w:cstheme="minorHAnsi"/>
          <w:b/>
        </w:rPr>
        <w:t xml:space="preserve">ΧΡΗΣΤΟΣ ΜΠΟΥΚΩΡΟΣ (Πρόεδρος της Επιτροπής): </w:t>
      </w:r>
      <w:r w:rsidRPr="00F424A5">
        <w:rPr>
          <w:rFonts w:cstheme="minorHAnsi"/>
        </w:rPr>
        <w:t>Σας ευχαριστούμε θερμά, κυρία Κωνσταντοπούλου. Έχουμε λίγο ακόμα χρόνο, διότι δεν έχει ξεκινήσει η ονομαστική ψηφοφορία στην Ολομέλεια και θα τον αξιοποιήσουμε. Έχει ζητήσει το</w:t>
      </w:r>
      <w:r w:rsidR="00FD6ED1">
        <w:rPr>
          <w:rFonts w:cstheme="minorHAnsi"/>
        </w:rPr>
        <w:t>ν</w:t>
      </w:r>
      <w:r w:rsidRPr="00F424A5">
        <w:rPr>
          <w:rFonts w:cstheme="minorHAnsi"/>
        </w:rPr>
        <w:t xml:space="preserve"> λόγο, ο κύριος Υπουργός, για μισό λεπτό και θα ακούσουμε και τον κύριο Παναγιώτη </w:t>
      </w:r>
      <w:proofErr w:type="spellStart"/>
      <w:r w:rsidRPr="00F424A5">
        <w:rPr>
          <w:rFonts w:cstheme="minorHAnsi"/>
        </w:rPr>
        <w:t>Μπούμη</w:t>
      </w:r>
      <w:proofErr w:type="spellEnd"/>
      <w:r w:rsidRPr="00F424A5">
        <w:rPr>
          <w:rFonts w:cstheme="minorHAnsi"/>
        </w:rPr>
        <w:t xml:space="preserve"> στη συνέχεια, τον Πρόεδρο του Συλλόγου Ερευνητών του Εθνικού Αστεροσκοπείου Αθηνών και αμέσως μετά θα ακολουθήσει η διακοπή μας.</w:t>
      </w:r>
    </w:p>
    <w:p w:rsidR="00643830" w:rsidRPr="00F424A5" w:rsidRDefault="00643830" w:rsidP="00FD6ED1">
      <w:pPr>
        <w:spacing w:line="276" w:lineRule="auto"/>
        <w:ind w:firstLine="709"/>
        <w:contextualSpacing/>
        <w:jc w:val="both"/>
        <w:rPr>
          <w:rFonts w:cstheme="minorHAnsi"/>
        </w:rPr>
      </w:pPr>
      <w:r w:rsidRPr="00F424A5">
        <w:rPr>
          <w:rFonts w:cstheme="minorHAnsi"/>
        </w:rPr>
        <w:t>Το</w:t>
      </w:r>
      <w:r w:rsidR="00FD6ED1">
        <w:rPr>
          <w:rFonts w:cstheme="minorHAnsi"/>
        </w:rPr>
        <w:t>ν</w:t>
      </w:r>
      <w:r w:rsidRPr="00F424A5">
        <w:rPr>
          <w:rFonts w:cstheme="minorHAnsi"/>
        </w:rPr>
        <w:t xml:space="preserve"> λόγο έχει ο Υπουργός.</w:t>
      </w:r>
    </w:p>
    <w:p w:rsidR="00643830" w:rsidRPr="00F424A5" w:rsidRDefault="00643830" w:rsidP="00FD6ED1">
      <w:pPr>
        <w:spacing w:line="276" w:lineRule="auto"/>
        <w:ind w:firstLine="709"/>
        <w:contextualSpacing/>
        <w:jc w:val="both"/>
        <w:rPr>
          <w:rFonts w:cstheme="minorHAnsi"/>
        </w:rPr>
      </w:pPr>
      <w:r w:rsidRPr="00F424A5">
        <w:rPr>
          <w:rFonts w:cstheme="minorHAnsi"/>
          <w:b/>
        </w:rPr>
        <w:t>ΒΑΣΙΛΕΙΟΣ ΚΙΚΙΛΙΑΣ (Υπουργός Κλιματικής Κρίσης και Πολιτικής Προστασίας):</w:t>
      </w:r>
      <w:r w:rsidRPr="00F424A5">
        <w:rPr>
          <w:rFonts w:cstheme="minorHAnsi"/>
        </w:rPr>
        <w:t xml:space="preserve"> Κυρία Κωνσταντοπούλου, στα πλαίσια της διαβούλευσης, τελικά και πριν την υποδοχή σας εδώ όλων των φορέων και των εκπροσώπων και των επιστημονικών, έγιναν οι ανάλογες προσαρμογές. Δεν έχετε δει ότι υπάγετε στη Γ</w:t>
      </w:r>
      <w:r w:rsidR="00BD16DD" w:rsidRPr="00F424A5">
        <w:rPr>
          <w:rFonts w:cstheme="minorHAnsi"/>
        </w:rPr>
        <w:t>Ε</w:t>
      </w:r>
      <w:r w:rsidRPr="00F424A5">
        <w:rPr>
          <w:rFonts w:cstheme="minorHAnsi"/>
        </w:rPr>
        <w:t>ΓΕΚ το Αστεροσκοπείο, σε ότι έχει να κάνει με όλα τα θέματα επιστημονικής συνάφειάς του. Είμαι σίγουρος ότι το έχετε δει, αν δεν το έχετε δει, να σας ενημερώσω εγώ γι’ αυτό. Νομίζω ότι αυτό το οποίο ετοιμάσατε και το οποίο μας αναγνώσατε, είναι προ της διαβουλεύσεως. Δεν πρέπει να υπάρχει μία εξέλιξη, νομίζω, στον τρόπο με τον οποίο.</w:t>
      </w:r>
    </w:p>
    <w:p w:rsidR="00643830" w:rsidRPr="00F424A5" w:rsidRDefault="00643830" w:rsidP="00FD6ED1">
      <w:pPr>
        <w:spacing w:line="276" w:lineRule="auto"/>
        <w:ind w:firstLine="709"/>
        <w:contextualSpacing/>
        <w:jc w:val="both"/>
        <w:rPr>
          <w:rFonts w:cstheme="minorHAnsi"/>
        </w:rPr>
      </w:pPr>
      <w:r w:rsidRPr="00F424A5">
        <w:rPr>
          <w:rFonts w:cstheme="minorHAnsi"/>
          <w:b/>
        </w:rPr>
        <w:t xml:space="preserve">ΜΑΡΙΑ ΚΩΝΣΤΑΝΤΟΠΟΥΛΟΥ (Πρόεδρος της Ένωσης Ελλήνων Ερευνητών (ΕΕΕ)): </w:t>
      </w:r>
      <w:r w:rsidRPr="00F424A5">
        <w:rPr>
          <w:rFonts w:cstheme="minorHAnsi"/>
        </w:rPr>
        <w:t xml:space="preserve">Κύριε Υπουργέ, δεν είναι προ της διαβουλεύσεως, αν μου επιτρέπετε, κύριε Πρόεδρε, επειδή είναι σημαντικό. </w:t>
      </w:r>
    </w:p>
    <w:p w:rsidR="00643830" w:rsidRPr="00F424A5" w:rsidRDefault="00643830" w:rsidP="00FD6ED1">
      <w:pPr>
        <w:spacing w:line="276" w:lineRule="auto"/>
        <w:ind w:firstLine="709"/>
        <w:contextualSpacing/>
        <w:jc w:val="both"/>
        <w:rPr>
          <w:rFonts w:cstheme="minorHAnsi"/>
        </w:rPr>
      </w:pPr>
      <w:r w:rsidRPr="00F424A5">
        <w:rPr>
          <w:rFonts w:cstheme="minorHAnsi"/>
        </w:rPr>
        <w:lastRenderedPageBreak/>
        <w:t xml:space="preserve">Το υπόμνημα που καταθέσαμε σήμερα, έχει αναλυτικά για όλες τις παραγράφους των δύο άρθρων. </w:t>
      </w:r>
    </w:p>
    <w:p w:rsidR="00643830" w:rsidRPr="00F424A5" w:rsidRDefault="00643830" w:rsidP="00FD6ED1">
      <w:pPr>
        <w:spacing w:line="276" w:lineRule="auto"/>
        <w:ind w:firstLine="709"/>
        <w:contextualSpacing/>
        <w:jc w:val="both"/>
        <w:rPr>
          <w:rFonts w:cstheme="minorHAnsi"/>
        </w:rPr>
      </w:pPr>
      <w:r w:rsidRPr="00F424A5">
        <w:rPr>
          <w:rFonts w:cstheme="minorHAnsi"/>
          <w:b/>
        </w:rPr>
        <w:t xml:space="preserve">ΧΡΗΣΤΟΣ ΜΠΟΥΚΩΡΟΣ (Πρόεδρος της Επιτροπής): </w:t>
      </w:r>
      <w:r w:rsidRPr="00F424A5">
        <w:rPr>
          <w:rFonts w:cstheme="minorHAnsi"/>
        </w:rPr>
        <w:t>Κυρία Κωνσταντοπούλου, δεν είπε αυτό ο κύριος Υπουργός, αλλά θα το δούμε στο τέλος.</w:t>
      </w:r>
    </w:p>
    <w:p w:rsidR="00643830" w:rsidRPr="00F424A5" w:rsidRDefault="00643830" w:rsidP="00FD6ED1">
      <w:pPr>
        <w:spacing w:line="276" w:lineRule="auto"/>
        <w:ind w:firstLine="709"/>
        <w:contextualSpacing/>
        <w:jc w:val="both"/>
        <w:rPr>
          <w:rFonts w:cstheme="minorHAnsi"/>
        </w:rPr>
      </w:pPr>
      <w:r w:rsidRPr="00F424A5">
        <w:rPr>
          <w:rFonts w:cstheme="minorHAnsi"/>
          <w:b/>
        </w:rPr>
        <w:t xml:space="preserve">ΜΑΡΙΑ ΚΩΝΣΤΑΝΤΟΠΟΥΛΟΥ (Πρόεδρος της Ένωσης Ελλήνων Ερευνητών (ΕΕΕ)): </w:t>
      </w:r>
      <w:r w:rsidRPr="00F424A5">
        <w:rPr>
          <w:rFonts w:cstheme="minorHAnsi"/>
        </w:rPr>
        <w:t>Δεν είναι το ίδιο.</w:t>
      </w:r>
    </w:p>
    <w:p w:rsidR="00643830" w:rsidRPr="00F424A5" w:rsidRDefault="00643830" w:rsidP="00FD6ED1">
      <w:pPr>
        <w:spacing w:line="276" w:lineRule="auto"/>
        <w:ind w:firstLine="709"/>
        <w:contextualSpacing/>
        <w:jc w:val="both"/>
        <w:rPr>
          <w:rFonts w:cstheme="minorHAnsi"/>
        </w:rPr>
      </w:pPr>
      <w:r w:rsidRPr="00F424A5">
        <w:rPr>
          <w:rFonts w:cstheme="minorHAnsi"/>
          <w:b/>
        </w:rPr>
        <w:t xml:space="preserve">ΧΡΗΣΤΟΣ ΜΠΟΥΚΩΡΟΣ (Πρόεδρος της Επιτροπής): </w:t>
      </w:r>
      <w:r w:rsidRPr="00F424A5">
        <w:rPr>
          <w:rFonts w:cstheme="minorHAnsi"/>
        </w:rPr>
        <w:t>Κυρία Κωνσταντοπούλου, κύριε Υπουργέ, παρακαλώ.</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Θα τα δούμε όλα αυτά όταν ολοκληρωθούν οι τοποθετήσεις των φορέων, κρατήστε άπαντες τις σημειώσεις σας. Νομίζω, ότι τα επαναλαμβάνω για δεύτερη φορά, ότι γίνεται ουσιαστική συζήτηση στην Επιτροπή μας και δίνουμε τον λόγο αμέσως τώρα, στον κύριο Παναγιώτη </w:t>
      </w:r>
      <w:proofErr w:type="spellStart"/>
      <w:r w:rsidRPr="00F424A5">
        <w:rPr>
          <w:rFonts w:cstheme="minorHAnsi"/>
        </w:rPr>
        <w:t>Μπούμη</w:t>
      </w:r>
      <w:proofErr w:type="spellEnd"/>
      <w:r w:rsidRPr="00F424A5">
        <w:rPr>
          <w:rFonts w:cstheme="minorHAnsi"/>
        </w:rPr>
        <w:t xml:space="preserve">, ο οποίος είναι ο Πρόεδρος, όπως σας προείπα, του Συλλόγου Ερευνητών Εθνικού Αστεροσκοπείου Αθηνών. </w:t>
      </w:r>
    </w:p>
    <w:p w:rsidR="00643830" w:rsidRPr="00F424A5" w:rsidRDefault="00643830" w:rsidP="00FD6ED1">
      <w:pPr>
        <w:spacing w:line="276" w:lineRule="auto"/>
        <w:ind w:firstLine="709"/>
        <w:contextualSpacing/>
        <w:jc w:val="both"/>
        <w:rPr>
          <w:rFonts w:cstheme="minorHAnsi"/>
        </w:rPr>
      </w:pPr>
      <w:r w:rsidRPr="00F424A5">
        <w:rPr>
          <w:rFonts w:cstheme="minorHAnsi"/>
        </w:rPr>
        <w:t>Το</w:t>
      </w:r>
      <w:r w:rsidR="00FD6ED1">
        <w:rPr>
          <w:rFonts w:cstheme="minorHAnsi"/>
        </w:rPr>
        <w:t>ν</w:t>
      </w:r>
      <w:r w:rsidRPr="00F424A5">
        <w:rPr>
          <w:rFonts w:cstheme="minorHAnsi"/>
        </w:rPr>
        <w:t xml:space="preserve"> λόγο έχει ο κ. Μπούμης.</w:t>
      </w:r>
    </w:p>
    <w:p w:rsidR="00643830" w:rsidRPr="00F424A5" w:rsidRDefault="00643830" w:rsidP="00FD6ED1">
      <w:pPr>
        <w:spacing w:line="276" w:lineRule="auto"/>
        <w:ind w:firstLine="709"/>
        <w:contextualSpacing/>
        <w:jc w:val="both"/>
        <w:rPr>
          <w:rFonts w:cstheme="minorHAnsi"/>
        </w:rPr>
      </w:pPr>
      <w:r w:rsidRPr="00F424A5">
        <w:rPr>
          <w:rFonts w:cstheme="minorHAnsi"/>
          <w:b/>
        </w:rPr>
        <w:t>ΠΑΝΑΓΙΩΤΗΣ ΜΠΟΥΜΗΣ (Πρόεδρος του Συλλόγου Ερευνητών Εθνικού Αστεροσκοπείου Αθηνών (ΣΕΕΕΑ)):</w:t>
      </w:r>
      <w:r w:rsidRPr="00F424A5">
        <w:rPr>
          <w:rFonts w:cstheme="minorHAnsi"/>
        </w:rPr>
        <w:t xml:space="preserve"> Σας ευχαριστώ πολύ, κύριε Πρόεδρε.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Κύριε Υπουργέ, κυρίες και κύριοι Βουλευτές, κυρίες και κύριοι, η γενική διαπίστωση είναι, ότι το εν λόγω νομοσχέδιο είναι πρόχειρο-γραμμένο για εμάς και θα είναι καταστροφικό για το </w:t>
      </w:r>
      <w:r w:rsidR="00F921EB" w:rsidRPr="00F424A5">
        <w:rPr>
          <w:rFonts w:cstheme="minorHAnsi"/>
        </w:rPr>
        <w:t>Ε</w:t>
      </w:r>
      <w:r w:rsidRPr="00F424A5">
        <w:rPr>
          <w:rFonts w:cstheme="minorHAnsi"/>
        </w:rPr>
        <w:t xml:space="preserve">θνικό </w:t>
      </w:r>
      <w:r w:rsidR="00F921EB" w:rsidRPr="00F424A5">
        <w:rPr>
          <w:rFonts w:cstheme="minorHAnsi"/>
        </w:rPr>
        <w:t>Α</w:t>
      </w:r>
      <w:r w:rsidRPr="00F424A5">
        <w:rPr>
          <w:rFonts w:cstheme="minorHAnsi"/>
        </w:rPr>
        <w:t xml:space="preserve">στεροσκοπείο Αθηνών. </w:t>
      </w:r>
    </w:p>
    <w:p w:rsidR="00643830" w:rsidRPr="00F424A5" w:rsidRDefault="00643830" w:rsidP="00FD6ED1">
      <w:pPr>
        <w:spacing w:line="276" w:lineRule="auto"/>
        <w:ind w:firstLine="709"/>
        <w:contextualSpacing/>
        <w:jc w:val="both"/>
        <w:rPr>
          <w:rFonts w:cstheme="minorHAnsi"/>
        </w:rPr>
      </w:pPr>
      <w:r w:rsidRPr="00F424A5">
        <w:rPr>
          <w:rFonts w:cstheme="minorHAnsi"/>
        </w:rPr>
        <w:t>Πιο συγκεκριμένα. Η υπαγωγή του Εθνικού Αστεροσκοπείου Αθηνών στο Υπουργείο Κλιματικής Κρίσης και Πολιτικής Προστασίας, δεν τεκμηριώνεται και ούτε αιτιολογείται, στην Αιτιολογική Έκθεση</w:t>
      </w:r>
      <w:r w:rsidR="004806A5" w:rsidRPr="00F424A5">
        <w:rPr>
          <w:rFonts w:cstheme="minorHAnsi"/>
        </w:rPr>
        <w:t>. Γίνεται</w:t>
      </w:r>
      <w:r w:rsidRPr="00F424A5">
        <w:rPr>
          <w:rFonts w:cstheme="minorHAnsi"/>
        </w:rPr>
        <w:t xml:space="preserve"> χωρίς μελέτη και σχεδιασμό και χωρίς διαβούλευση και εποικοδομητικό διάλογο, με τη διοίκηση, τους επιστήμονες και το υπόλοιπο προσωπικό του Αστεροσκοπείου.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Το αίτημα ορισμού εκπροσώπων στην Επιτροπή Εκτίμησης Κινδύνου προς την ΕΜΥ και το Εθνικό Αστεροσκοπείο, όπως προβλέπεται στο άρθρο 7, μπορεί να ικανοποιηθεί χωρίς την υπαγωγή του Αστεροσκοπείου στο Υπουργείο. </w:t>
      </w:r>
    </w:p>
    <w:p w:rsidR="00103026" w:rsidRPr="00F424A5" w:rsidRDefault="00643830" w:rsidP="00103026">
      <w:pPr>
        <w:spacing w:line="276" w:lineRule="auto"/>
        <w:ind w:firstLine="709"/>
        <w:contextualSpacing/>
        <w:jc w:val="both"/>
        <w:rPr>
          <w:rFonts w:cstheme="minorHAnsi"/>
          <w:color w:val="212529"/>
        </w:rPr>
      </w:pPr>
      <w:r w:rsidRPr="00F424A5">
        <w:rPr>
          <w:rFonts w:cstheme="minorHAnsi"/>
        </w:rPr>
        <w:t xml:space="preserve"> </w:t>
      </w:r>
      <w:r w:rsidR="00103026" w:rsidRPr="00F424A5">
        <w:rPr>
          <w:rFonts w:cstheme="minorHAnsi"/>
          <w:color w:val="212529"/>
        </w:rPr>
        <w:t>Άλλες συνέργειες του Αστεροσκοπείου με το Υπουργείο, μπορούν να πραγματοποιηθούν με μνημόνια συνεργασίας ή προγραμματικές συμφωνίες τις οποίες ουδέποτε αρνήθηκε το Αστεροσκοπείο.</w:t>
      </w:r>
    </w:p>
    <w:p w:rsidR="00103026" w:rsidRPr="00F424A5" w:rsidRDefault="00103026" w:rsidP="00103026">
      <w:pPr>
        <w:spacing w:line="276" w:lineRule="auto"/>
        <w:ind w:firstLine="709"/>
        <w:contextualSpacing/>
        <w:jc w:val="both"/>
        <w:rPr>
          <w:rFonts w:cstheme="minorHAnsi"/>
          <w:color w:val="212529"/>
        </w:rPr>
      </w:pPr>
      <w:r w:rsidRPr="00F424A5">
        <w:rPr>
          <w:rFonts w:cstheme="minorHAnsi"/>
          <w:color w:val="212529"/>
        </w:rPr>
        <w:t>Δεν είναι σαφές από το άρθρο 19 και ειδικά την παράγραφο 4, ποιες είναι οι διοικητικές και οικονομικές αλλαγές μετά την 30η Ιουνίου 2024. Μήπως τελικά ο σκοπός της ρύθμισης είναι η αλλαγή διοίκησης, η οποία σύμφωνα με τον ισχύοντα νόμο για την έρευνα δεν διορίζεται, αλλά εκλέγεται από διεθνές εκλεκτορικό σώμα;</w:t>
      </w:r>
    </w:p>
    <w:p w:rsidR="00103026" w:rsidRPr="00F424A5" w:rsidRDefault="00103026" w:rsidP="00103026">
      <w:pPr>
        <w:spacing w:line="276" w:lineRule="auto"/>
        <w:ind w:firstLine="709"/>
        <w:contextualSpacing/>
        <w:jc w:val="both"/>
        <w:rPr>
          <w:rFonts w:cstheme="minorHAnsi"/>
          <w:color w:val="212529"/>
        </w:rPr>
      </w:pPr>
      <w:r w:rsidRPr="00F424A5">
        <w:rPr>
          <w:rFonts w:cstheme="minorHAnsi"/>
          <w:color w:val="212529"/>
        </w:rPr>
        <w:t>Δεν είναι σαφές από το άρθρο 19 παράγραφο 1, σε τι ακριβώς συνίσταται η εποπτεία του Υπουργείου αυτού.</w:t>
      </w:r>
    </w:p>
    <w:p w:rsidR="00103026" w:rsidRPr="00F424A5" w:rsidRDefault="00103026" w:rsidP="00103026">
      <w:pPr>
        <w:spacing w:line="276" w:lineRule="auto"/>
        <w:ind w:firstLine="709"/>
        <w:contextualSpacing/>
        <w:jc w:val="both"/>
        <w:rPr>
          <w:rFonts w:cstheme="minorHAnsi"/>
          <w:color w:val="212529"/>
        </w:rPr>
      </w:pPr>
      <w:r w:rsidRPr="00F424A5">
        <w:rPr>
          <w:rFonts w:cstheme="minorHAnsi"/>
          <w:color w:val="212529"/>
        </w:rPr>
        <w:t>Δεν γίνεται καμία αναφορά στην εργασιακή σχέση του υπηρετούντος προσωπικού, δηλαδή αν αυτή θα διατηρηθεί ή θα αλλάξει. Π.χ. το ερευνητικό προσωπικό θα συνεχίσει να υπάγεται στο ειδικό μισθολόγιο;</w:t>
      </w:r>
    </w:p>
    <w:p w:rsidR="00643830" w:rsidRPr="00F424A5" w:rsidRDefault="00103026" w:rsidP="00FD6ED1">
      <w:pPr>
        <w:spacing w:line="276" w:lineRule="auto"/>
        <w:ind w:firstLine="709"/>
        <w:contextualSpacing/>
        <w:jc w:val="both"/>
        <w:rPr>
          <w:rFonts w:cstheme="minorHAnsi"/>
        </w:rPr>
      </w:pPr>
      <w:r w:rsidRPr="00F424A5">
        <w:rPr>
          <w:rFonts w:cstheme="minorHAnsi"/>
          <w:color w:val="212529"/>
        </w:rPr>
        <w:t xml:space="preserve">Δεν αναφέρεται πουθενά ότι το Αστεροσκοπείο θα συνεχίσει να </w:t>
      </w:r>
      <w:proofErr w:type="spellStart"/>
      <w:r w:rsidRPr="00F424A5">
        <w:rPr>
          <w:rFonts w:cstheme="minorHAnsi"/>
          <w:color w:val="212529"/>
        </w:rPr>
        <w:t>διέπεται</w:t>
      </w:r>
      <w:proofErr w:type="spellEnd"/>
      <w:r w:rsidRPr="00F424A5">
        <w:rPr>
          <w:rFonts w:cstheme="minorHAnsi"/>
          <w:color w:val="212529"/>
        </w:rPr>
        <w:t xml:space="preserve"> από τον Οργανισμό του που ψηφίστηκε μόλις το 2022 από εσάς</w:t>
      </w:r>
      <w:r>
        <w:rPr>
          <w:rFonts w:cstheme="minorHAnsi"/>
          <w:color w:val="212529"/>
        </w:rPr>
        <w:t>,</w:t>
      </w:r>
      <w:r w:rsidRPr="00F424A5">
        <w:rPr>
          <w:rFonts w:cstheme="minorHAnsi"/>
          <w:color w:val="212529"/>
        </w:rPr>
        <w:t xml:space="preserve"> το Π.Δ. 82/2022.</w:t>
      </w:r>
    </w:p>
    <w:p w:rsidR="00643830" w:rsidRPr="00F424A5" w:rsidRDefault="00643830" w:rsidP="00FD6ED1">
      <w:pPr>
        <w:spacing w:line="276" w:lineRule="auto"/>
        <w:ind w:firstLine="709"/>
        <w:contextualSpacing/>
        <w:jc w:val="both"/>
        <w:rPr>
          <w:rFonts w:cstheme="minorHAnsi"/>
        </w:rPr>
      </w:pPr>
    </w:p>
    <w:p w:rsidR="00643830" w:rsidRPr="00F424A5" w:rsidRDefault="00643830" w:rsidP="00FD6ED1">
      <w:pPr>
        <w:spacing w:line="276" w:lineRule="auto"/>
        <w:ind w:firstLine="709"/>
        <w:contextualSpacing/>
        <w:jc w:val="both"/>
        <w:rPr>
          <w:rFonts w:cstheme="minorHAnsi"/>
        </w:rPr>
      </w:pPr>
    </w:p>
    <w:p w:rsidR="00643830" w:rsidRPr="00F424A5" w:rsidRDefault="00643830" w:rsidP="00FD6ED1">
      <w:pPr>
        <w:spacing w:line="276" w:lineRule="auto"/>
        <w:ind w:firstLine="709"/>
        <w:contextualSpacing/>
        <w:jc w:val="both"/>
        <w:rPr>
          <w:rFonts w:cstheme="minorHAnsi"/>
        </w:rPr>
      </w:pPr>
    </w:p>
    <w:p w:rsidR="00643830" w:rsidRPr="00F424A5" w:rsidRDefault="00643830" w:rsidP="00FD6ED1">
      <w:pPr>
        <w:spacing w:line="276" w:lineRule="auto"/>
        <w:ind w:firstLine="709"/>
        <w:contextualSpacing/>
        <w:jc w:val="both"/>
        <w:rPr>
          <w:rFonts w:cstheme="minorHAnsi"/>
        </w:rPr>
      </w:pPr>
    </w:p>
    <w:p w:rsidR="00643830" w:rsidRPr="00F424A5" w:rsidRDefault="00643830" w:rsidP="00FD6ED1">
      <w:pPr>
        <w:spacing w:line="276" w:lineRule="auto"/>
        <w:ind w:firstLine="709"/>
        <w:contextualSpacing/>
        <w:jc w:val="both"/>
        <w:rPr>
          <w:rFonts w:cstheme="minorHAnsi"/>
          <w:color w:val="212529"/>
        </w:rPr>
      </w:pPr>
      <w:r w:rsidRPr="00F424A5">
        <w:rPr>
          <w:rFonts w:cstheme="minorHAnsi"/>
          <w:color w:val="212529"/>
        </w:rPr>
        <w:t>Δεν αναφέρεται πουθενά σε ποια Γενική Γραμματεία θα ανήκει το Αστεροσκοπείο.</w:t>
      </w:r>
    </w:p>
    <w:p w:rsidR="00643830" w:rsidRPr="00F424A5" w:rsidRDefault="00643830" w:rsidP="00FD6ED1">
      <w:pPr>
        <w:spacing w:line="276" w:lineRule="auto"/>
        <w:ind w:firstLine="709"/>
        <w:contextualSpacing/>
        <w:jc w:val="both"/>
        <w:rPr>
          <w:rFonts w:cstheme="minorHAnsi"/>
          <w:color w:val="212529"/>
        </w:rPr>
      </w:pPr>
      <w:r w:rsidRPr="00F424A5">
        <w:rPr>
          <w:rFonts w:cstheme="minorHAnsi"/>
          <w:color w:val="212529"/>
        </w:rPr>
        <w:t xml:space="preserve">Δεν είναι σαφές από το άρθρο 21, παράγραφο 1, τι σημαίνει ότι με κοινή υπουργική απόφαση τριών μάλιστα </w:t>
      </w:r>
      <w:r w:rsidR="00D95BD6" w:rsidRPr="00F424A5">
        <w:rPr>
          <w:rFonts w:cstheme="minorHAnsi"/>
          <w:color w:val="212529"/>
        </w:rPr>
        <w:t>Υ</w:t>
      </w:r>
      <w:r w:rsidRPr="00F424A5">
        <w:rPr>
          <w:rFonts w:cstheme="minorHAnsi"/>
          <w:color w:val="212529"/>
        </w:rPr>
        <w:t>πουργών</w:t>
      </w:r>
      <w:r w:rsidR="00D95BD6" w:rsidRPr="00F424A5">
        <w:rPr>
          <w:rFonts w:cstheme="minorHAnsi"/>
          <w:color w:val="212529"/>
        </w:rPr>
        <w:t>,</w:t>
      </w:r>
      <w:r w:rsidRPr="00F424A5">
        <w:rPr>
          <w:rFonts w:cstheme="minorHAnsi"/>
          <w:color w:val="212529"/>
        </w:rPr>
        <w:t xml:space="preserve"> «εξειδικεύονται τα θέματα και οι αρμοδιότητες της παραγράφου 2, του άρθρου 19 και ρυθμίζεται κάθε ειδικότερο ζήτημα για τη μεταφορά του άρθρου 19». Γιατί δεν αναφέρονται και να προσδιορίζονται με σαφήνεια αυτά τα θέματα και τα ειδικότερα ζητήματα;</w:t>
      </w:r>
    </w:p>
    <w:p w:rsidR="00643830" w:rsidRPr="00F424A5" w:rsidRDefault="00643830" w:rsidP="00FD6ED1">
      <w:pPr>
        <w:spacing w:line="276" w:lineRule="auto"/>
        <w:ind w:firstLine="709"/>
        <w:contextualSpacing/>
        <w:jc w:val="both"/>
        <w:rPr>
          <w:rFonts w:cstheme="minorHAnsi"/>
          <w:color w:val="212529"/>
        </w:rPr>
      </w:pPr>
      <w:r w:rsidRPr="00F424A5">
        <w:rPr>
          <w:rFonts w:cstheme="minorHAnsi"/>
          <w:color w:val="212529"/>
        </w:rPr>
        <w:t xml:space="preserve">Δεν είναι σαφές αν το Αστεροσκοπείο θα συνεχίσει να υπάγεται στο άρθρο 13Α του Ν.4310/2014, βάσει του οποίου εκτός των άλλων μπορούν οι Ερευνητές να συμμετέχουν στις προκηρύξεις του ΕΛΙΔΕΚ, </w:t>
      </w:r>
      <w:r w:rsidR="00D95BD6" w:rsidRPr="00F424A5">
        <w:rPr>
          <w:rFonts w:cstheme="minorHAnsi"/>
          <w:color w:val="212529"/>
        </w:rPr>
        <w:t xml:space="preserve">σε </w:t>
      </w:r>
      <w:proofErr w:type="spellStart"/>
      <w:r w:rsidR="00D95BD6" w:rsidRPr="00F424A5">
        <w:rPr>
          <w:rFonts w:cstheme="minorHAnsi"/>
          <w:color w:val="212529"/>
        </w:rPr>
        <w:t>ε</w:t>
      </w:r>
      <w:r w:rsidR="005A0A09" w:rsidRPr="00F424A5">
        <w:rPr>
          <w:rFonts w:cstheme="minorHAnsi"/>
          <w:color w:val="212529"/>
        </w:rPr>
        <w:t>και</w:t>
      </w:r>
      <w:r w:rsidRPr="00F424A5">
        <w:rPr>
          <w:rFonts w:cstheme="minorHAnsi"/>
          <w:color w:val="212529"/>
        </w:rPr>
        <w:t>κλεκτορικά</w:t>
      </w:r>
      <w:proofErr w:type="spellEnd"/>
      <w:r w:rsidRPr="00F424A5">
        <w:rPr>
          <w:rFonts w:cstheme="minorHAnsi"/>
          <w:color w:val="212529"/>
        </w:rPr>
        <w:t xml:space="preserve"> σώματα για εκλογή μελών ΔΕΠ, καθώς και στην επίβλεψη διδακτορικών διατριβών όπως προβλέπεται στο άρθρο 4957/2022.</w:t>
      </w:r>
    </w:p>
    <w:p w:rsidR="00643830" w:rsidRPr="00F424A5" w:rsidRDefault="00643830" w:rsidP="00FD6ED1">
      <w:pPr>
        <w:spacing w:line="276" w:lineRule="auto"/>
        <w:ind w:firstLine="709"/>
        <w:contextualSpacing/>
        <w:jc w:val="both"/>
        <w:rPr>
          <w:rFonts w:cstheme="minorHAnsi"/>
          <w:color w:val="212529"/>
        </w:rPr>
      </w:pPr>
      <w:r w:rsidRPr="00F424A5">
        <w:rPr>
          <w:rFonts w:cstheme="minorHAnsi"/>
          <w:color w:val="212529"/>
        </w:rPr>
        <w:t>Η καταστροφική αυτή ενέργεια της Κυβέρνησης επιδεινώνει τον κατακερματισμό του ερευνητικού ιστού, υπονομεύει ακόμη περισσότερο τον Ενιαίο Χώρο Ανώτατης Εκπαίδευσης και Έρευνας και είναι εντελώς αντίθετη με τις υφιστάμενες διεθνείς πρακτικές και τα μοντέλα αξιοποίησης της γνώσης που παράγεται στα Ερευνητικά Κέντρα.</w:t>
      </w:r>
    </w:p>
    <w:p w:rsidR="006D65B6" w:rsidRDefault="00643830" w:rsidP="00FD6ED1">
      <w:pPr>
        <w:spacing w:line="276" w:lineRule="auto"/>
        <w:ind w:firstLine="709"/>
        <w:contextualSpacing/>
        <w:jc w:val="both"/>
        <w:rPr>
          <w:rFonts w:cstheme="minorHAnsi"/>
          <w:color w:val="212529"/>
        </w:rPr>
      </w:pPr>
      <w:r w:rsidRPr="00F424A5">
        <w:rPr>
          <w:rFonts w:cstheme="minorHAnsi"/>
          <w:color w:val="212529"/>
        </w:rPr>
        <w:t xml:space="preserve">Μόνο ένα πολύ μικρό τμήμα του ερευνητικού προσωπικού του Αστεροσκοπείου μπορεί να συνεισφέρει στην αποστολή της πολιτικής προστασίας, καθώς οι συντριπτικά περισσότερες περίπου 85% επιστημονικές δραστηριότητες και θεματικές που θεραπεύει το Αστεροσκοπείο, όπως </w:t>
      </w:r>
      <w:proofErr w:type="spellStart"/>
      <w:r w:rsidRPr="00F424A5">
        <w:rPr>
          <w:rFonts w:cstheme="minorHAnsi"/>
          <w:color w:val="212529"/>
        </w:rPr>
        <w:t>Παρατηρησιακή</w:t>
      </w:r>
      <w:proofErr w:type="spellEnd"/>
      <w:r w:rsidRPr="00F424A5">
        <w:rPr>
          <w:rFonts w:cstheme="minorHAnsi"/>
          <w:color w:val="212529"/>
        </w:rPr>
        <w:t xml:space="preserve"> Αστροφυσική, Κοσμολογία, Ηλιακή και </w:t>
      </w:r>
      <w:proofErr w:type="spellStart"/>
      <w:r w:rsidRPr="00F424A5">
        <w:rPr>
          <w:rFonts w:cstheme="minorHAnsi"/>
          <w:color w:val="212529"/>
        </w:rPr>
        <w:t>Ηλιοσφαιρική</w:t>
      </w:r>
      <w:proofErr w:type="spellEnd"/>
      <w:r w:rsidRPr="00F424A5">
        <w:rPr>
          <w:rFonts w:cstheme="minorHAnsi"/>
          <w:color w:val="212529"/>
        </w:rPr>
        <w:t xml:space="preserve"> Φυσική, </w:t>
      </w:r>
      <w:proofErr w:type="spellStart"/>
      <w:r w:rsidRPr="00F424A5">
        <w:rPr>
          <w:rFonts w:cstheme="minorHAnsi"/>
          <w:color w:val="212529"/>
        </w:rPr>
        <w:t>Ιονοσφαιρική</w:t>
      </w:r>
      <w:proofErr w:type="spellEnd"/>
      <w:r w:rsidRPr="00F424A5">
        <w:rPr>
          <w:rFonts w:cstheme="minorHAnsi"/>
          <w:color w:val="212529"/>
        </w:rPr>
        <w:t xml:space="preserve"> φύση, Διαστημική Έρευνα και Τεχνολογία, Μηχανική Μάθηση, Ατμοσφαιρικό Περιβάλλον, Ενέργεια, Κλίμα, Υδρολογία, </w:t>
      </w:r>
      <w:proofErr w:type="spellStart"/>
      <w:r w:rsidRPr="00F424A5">
        <w:rPr>
          <w:rFonts w:cstheme="minorHAnsi"/>
          <w:color w:val="212529"/>
        </w:rPr>
        <w:t>Σεισμοτεκτονική</w:t>
      </w:r>
      <w:proofErr w:type="spellEnd"/>
      <w:r w:rsidRPr="00F424A5">
        <w:rPr>
          <w:rFonts w:cstheme="minorHAnsi"/>
          <w:color w:val="212529"/>
        </w:rPr>
        <w:t xml:space="preserve"> </w:t>
      </w:r>
      <w:r w:rsidR="005A0A09" w:rsidRPr="00F424A5">
        <w:rPr>
          <w:rFonts w:cstheme="minorHAnsi"/>
          <w:color w:val="212529"/>
        </w:rPr>
        <w:t>και</w:t>
      </w:r>
      <w:r w:rsidRPr="00F424A5">
        <w:rPr>
          <w:rFonts w:cstheme="minorHAnsi"/>
          <w:color w:val="212529"/>
        </w:rPr>
        <w:t xml:space="preserve"> Τεκτονική Πλακών, Τεκτονική Γεωδαισία, Γεωφυσική, Τεχνική Σεισμολογία, δεν αφορούν το Υπουργείο Κ</w:t>
      </w:r>
      <w:r w:rsidR="006D65B6">
        <w:rPr>
          <w:rFonts w:cstheme="minorHAnsi"/>
          <w:color w:val="212529"/>
        </w:rPr>
        <w:t>λιματικής Κρίσης και Πολιτικής Προστασίας</w:t>
      </w:r>
      <w:r w:rsidRPr="00F424A5">
        <w:rPr>
          <w:rFonts w:cstheme="minorHAnsi"/>
          <w:color w:val="212529"/>
        </w:rPr>
        <w:t xml:space="preserve">. </w:t>
      </w:r>
    </w:p>
    <w:p w:rsidR="00643830" w:rsidRPr="00F424A5" w:rsidRDefault="00643830" w:rsidP="00FD6ED1">
      <w:pPr>
        <w:spacing w:line="276" w:lineRule="auto"/>
        <w:ind w:firstLine="709"/>
        <w:contextualSpacing/>
        <w:jc w:val="both"/>
        <w:rPr>
          <w:rFonts w:cstheme="minorHAnsi"/>
          <w:color w:val="212529"/>
        </w:rPr>
      </w:pPr>
      <w:r w:rsidRPr="00F424A5">
        <w:rPr>
          <w:rFonts w:cstheme="minorHAnsi"/>
          <w:color w:val="212529"/>
        </w:rPr>
        <w:t xml:space="preserve">Επισημαίνεται ότι περίπου το 15% του ερευνητικού προσωπικού που έχει κάποια σχέση με φυσικές καταστροφές και Κλιματική Κρίση και ασχολείται με τις θεματικές ενότητες της </w:t>
      </w:r>
      <w:proofErr w:type="spellStart"/>
      <w:r w:rsidRPr="00F424A5">
        <w:rPr>
          <w:rFonts w:cstheme="minorHAnsi"/>
          <w:color w:val="212529"/>
        </w:rPr>
        <w:t>Τηλεπισκόπησης</w:t>
      </w:r>
      <w:proofErr w:type="spellEnd"/>
      <w:r w:rsidRPr="00F424A5">
        <w:rPr>
          <w:rFonts w:cstheme="minorHAnsi"/>
          <w:color w:val="212529"/>
        </w:rPr>
        <w:t xml:space="preserve"> Κλιματικής Αλλαγής, Μετεωρολογίας, Σεισμολογίας και </w:t>
      </w:r>
      <w:proofErr w:type="spellStart"/>
      <w:r w:rsidRPr="00F424A5">
        <w:rPr>
          <w:rFonts w:cstheme="minorHAnsi"/>
          <w:color w:val="212529"/>
        </w:rPr>
        <w:t>Τσουνάμι</w:t>
      </w:r>
      <w:proofErr w:type="spellEnd"/>
      <w:r w:rsidRPr="00F424A5">
        <w:rPr>
          <w:rFonts w:cstheme="minorHAnsi"/>
          <w:color w:val="212529"/>
        </w:rPr>
        <w:t>, δεν σημαίνει ότι ασχολείται αποκλειστικά και μόνο με αυτές. Είναι προσωπικό που διεξάγει κυρίως παρατηρήσεις και επιστημονική έρευνα, δημοσιεύει τα επιστημονικά του αποτελέσματα και ως αποτέλεσμα της ερευνητικής του αυτής δουλειάς</w:t>
      </w:r>
      <w:r w:rsidR="00DE3604" w:rsidRPr="00F424A5">
        <w:rPr>
          <w:rFonts w:cstheme="minorHAnsi"/>
          <w:color w:val="212529"/>
        </w:rPr>
        <w:t>,</w:t>
      </w:r>
      <w:r w:rsidRPr="00F424A5">
        <w:rPr>
          <w:rFonts w:cstheme="minorHAnsi"/>
          <w:color w:val="212529"/>
        </w:rPr>
        <w:t xml:space="preserve"> παράγει και υπηρεσίες πιθανά χρήσιμες στην πρόληψη, ανάλυση και διαχείριση φυσικών καταστροφών.</w:t>
      </w:r>
    </w:p>
    <w:p w:rsidR="00643830" w:rsidRPr="00F424A5" w:rsidRDefault="00643830" w:rsidP="00FD6ED1">
      <w:pPr>
        <w:spacing w:line="276" w:lineRule="auto"/>
        <w:ind w:firstLine="709"/>
        <w:contextualSpacing/>
        <w:jc w:val="both"/>
        <w:rPr>
          <w:rFonts w:cstheme="minorHAnsi"/>
          <w:color w:val="212529"/>
        </w:rPr>
      </w:pPr>
      <w:r w:rsidRPr="00F424A5">
        <w:rPr>
          <w:rFonts w:cstheme="minorHAnsi"/>
          <w:color w:val="212529"/>
        </w:rPr>
        <w:t xml:space="preserve">Το Υπουργείο </w:t>
      </w:r>
      <w:r w:rsidR="00FD6ED1" w:rsidRPr="00F424A5">
        <w:rPr>
          <w:rFonts w:cstheme="minorHAnsi"/>
          <w:color w:val="212529"/>
        </w:rPr>
        <w:t>Κ</w:t>
      </w:r>
      <w:r w:rsidR="00FD6ED1">
        <w:rPr>
          <w:rFonts w:cstheme="minorHAnsi"/>
          <w:color w:val="212529"/>
        </w:rPr>
        <w:t>λιματικής Κρίσης και Πολιτικής Προστασίας</w:t>
      </w:r>
      <w:r w:rsidRPr="00F424A5">
        <w:rPr>
          <w:rFonts w:cstheme="minorHAnsi"/>
          <w:color w:val="212529"/>
        </w:rPr>
        <w:t>, είναι ένα Υπουργείο χωρίς οργανόγραμμα και «</w:t>
      </w:r>
      <w:r w:rsidRPr="00F424A5">
        <w:rPr>
          <w:rFonts w:cstheme="minorHAnsi"/>
          <w:color w:val="212529"/>
          <w:lang w:val="en-US"/>
        </w:rPr>
        <w:t>under</w:t>
      </w:r>
      <w:r w:rsidRPr="00F424A5">
        <w:rPr>
          <w:rFonts w:cstheme="minorHAnsi"/>
          <w:color w:val="212529"/>
        </w:rPr>
        <w:t xml:space="preserve"> </w:t>
      </w:r>
      <w:r w:rsidRPr="00F424A5">
        <w:rPr>
          <w:rFonts w:cstheme="minorHAnsi"/>
          <w:color w:val="212529"/>
          <w:lang w:val="en-US"/>
        </w:rPr>
        <w:t>construction</w:t>
      </w:r>
      <w:r w:rsidRPr="00F424A5">
        <w:rPr>
          <w:rFonts w:cstheme="minorHAnsi"/>
          <w:color w:val="212529"/>
        </w:rPr>
        <w:t>» σύμφωνα με τις δηλώσεις του ίδιου του Υπουργού του και στερείται της αναγκαίας τεχνογνωσίας για τη διαχείριση ενός ερευνητικού κέντρου.</w:t>
      </w:r>
    </w:p>
    <w:p w:rsidR="00643830" w:rsidRPr="00F424A5" w:rsidRDefault="00643830" w:rsidP="00FD6ED1">
      <w:pPr>
        <w:spacing w:line="276" w:lineRule="auto"/>
        <w:ind w:firstLine="709"/>
        <w:contextualSpacing/>
        <w:jc w:val="both"/>
        <w:rPr>
          <w:rFonts w:cstheme="minorHAnsi"/>
          <w:color w:val="212529"/>
        </w:rPr>
      </w:pPr>
      <w:r w:rsidRPr="00F424A5">
        <w:rPr>
          <w:rFonts w:cstheme="minorHAnsi"/>
          <w:color w:val="212529"/>
        </w:rPr>
        <w:t xml:space="preserve">Η βεβαιωμένη αδυναμία προσαρμογής της </w:t>
      </w:r>
      <w:r w:rsidR="00DE3604" w:rsidRPr="00F424A5">
        <w:rPr>
          <w:rFonts w:cstheme="minorHAnsi"/>
          <w:color w:val="212529"/>
        </w:rPr>
        <w:t>ε</w:t>
      </w:r>
      <w:r w:rsidRPr="00F424A5">
        <w:rPr>
          <w:rFonts w:cstheme="minorHAnsi"/>
          <w:color w:val="212529"/>
        </w:rPr>
        <w:t>λληνικής δημόσιας διοίκησης σε σημαντικές και απότομες αλλαγές, θα προκαλέσει πολύ μεγάλη θεσμική αναστάτωση και τις δυσλειτουργίες στο Αστεροσκοπείο που βρίσκεται αυτή τη στιγμή σε μια φάση «εκθετικής» ανάπτυξης σύμφωνα με όλες τις διεθνείς αξιολογήσεις των Ινστιτούτο του.</w:t>
      </w:r>
    </w:p>
    <w:p w:rsidR="00643830" w:rsidRPr="00F424A5" w:rsidRDefault="00643830" w:rsidP="00FD6ED1">
      <w:pPr>
        <w:spacing w:line="276" w:lineRule="auto"/>
        <w:ind w:firstLine="709"/>
        <w:contextualSpacing/>
        <w:jc w:val="both"/>
        <w:rPr>
          <w:rFonts w:cstheme="minorHAnsi"/>
          <w:color w:val="212529"/>
        </w:rPr>
      </w:pPr>
      <w:r w:rsidRPr="00F424A5">
        <w:rPr>
          <w:rFonts w:cstheme="minorHAnsi"/>
          <w:color w:val="212529"/>
        </w:rPr>
        <w:t>Η υλοποίηση της κύριας αποστολής του Αστεροσκοπείου απαιτεί ακαδημαϊκή ελευθερία, που είναι το βασικότερο συστατικό της έρευνας όπως αυτό διασφαλίζεται από το Σύνταγμα αλλά και προκρίνει και απαιτεί η Ευρωπαϊκή Επιτροπή, σύμφωνα και με τη διακήρυξη της Βόννη</w:t>
      </w:r>
      <w:r w:rsidR="0056599A" w:rsidRPr="00F424A5">
        <w:rPr>
          <w:rFonts w:cstheme="minorHAnsi"/>
          <w:color w:val="212529"/>
        </w:rPr>
        <w:t>ς</w:t>
      </w:r>
      <w:r w:rsidRPr="00F424A5">
        <w:rPr>
          <w:rFonts w:cstheme="minorHAnsi"/>
          <w:color w:val="212529"/>
        </w:rPr>
        <w:t xml:space="preserve">. Αυτή την ακαδημαϊκή ελευθερία που μόνο η Γενική Γραμματεία Έρευνας και Καινοτομίας μπορεί να διασφαλίσει, σαφέστατα η κυβέρνηση προσπαθεί να ελέγξει με την υπαγωγή στο Υπουργείο Κ.Κ &amp; Π.Π., αν λάβουμε υπόψη και προηγούμενες δηλώσεις </w:t>
      </w:r>
      <w:r w:rsidR="0056599A" w:rsidRPr="00F424A5">
        <w:rPr>
          <w:rFonts w:cstheme="minorHAnsi"/>
          <w:color w:val="212529"/>
        </w:rPr>
        <w:t>Β</w:t>
      </w:r>
      <w:r w:rsidRPr="00F424A5">
        <w:rPr>
          <w:rFonts w:cstheme="minorHAnsi"/>
          <w:color w:val="212529"/>
        </w:rPr>
        <w:t xml:space="preserve">ουλευτών, </w:t>
      </w:r>
      <w:r w:rsidR="0056599A" w:rsidRPr="00F424A5">
        <w:rPr>
          <w:rFonts w:cstheme="minorHAnsi"/>
          <w:color w:val="212529"/>
        </w:rPr>
        <w:t>Υ</w:t>
      </w:r>
      <w:r w:rsidRPr="00F424A5">
        <w:rPr>
          <w:rFonts w:cstheme="minorHAnsi"/>
          <w:color w:val="212529"/>
        </w:rPr>
        <w:t xml:space="preserve">πουργών αλλά και του ίδιου του </w:t>
      </w:r>
      <w:r w:rsidR="0056599A" w:rsidRPr="00F424A5">
        <w:rPr>
          <w:rFonts w:cstheme="minorHAnsi"/>
          <w:color w:val="212529"/>
        </w:rPr>
        <w:t>Π</w:t>
      </w:r>
      <w:r w:rsidRPr="00F424A5">
        <w:rPr>
          <w:rFonts w:cstheme="minorHAnsi"/>
          <w:color w:val="212529"/>
        </w:rPr>
        <w:t>ρωθυπουργού στη Βουλή.</w:t>
      </w:r>
    </w:p>
    <w:p w:rsidR="00643830" w:rsidRPr="00F424A5" w:rsidRDefault="00643830" w:rsidP="00FD6ED1">
      <w:pPr>
        <w:spacing w:line="276" w:lineRule="auto"/>
        <w:ind w:firstLine="709"/>
        <w:contextualSpacing/>
        <w:jc w:val="both"/>
        <w:rPr>
          <w:rFonts w:cstheme="minorHAnsi"/>
          <w:color w:val="212529"/>
        </w:rPr>
      </w:pPr>
      <w:r w:rsidRPr="00F424A5">
        <w:rPr>
          <w:rFonts w:cstheme="minorHAnsi"/>
          <w:color w:val="212529"/>
        </w:rPr>
        <w:lastRenderedPageBreak/>
        <w:t xml:space="preserve">Η υλοποίηση της υπαγωγής του Αστεροσκοπείου στο Υπουργείο </w:t>
      </w:r>
      <w:r w:rsidR="00FD6ED1" w:rsidRPr="00FD6ED1">
        <w:rPr>
          <w:rFonts w:cstheme="minorHAnsi"/>
          <w:color w:val="212529"/>
        </w:rPr>
        <w:t>Κλιματικής Κρίσης και Πολιτικής Προστασίας</w:t>
      </w:r>
      <w:r w:rsidRPr="00F424A5">
        <w:rPr>
          <w:rFonts w:cstheme="minorHAnsi"/>
          <w:color w:val="212529"/>
        </w:rPr>
        <w:t xml:space="preserve"> θέτει σε άμεσο κίνδυνο μεταξύ άλλων, τη συντήρηση και λειτουργία μεγάλων εθνικών υποδομών που δεν σχετίζονται με τις φυσικές καταστροφές, την υλοποίηση των έργων που έχουν ενταχθεί προς χρηματοδότηση από το Ταμείο Ανάκαμψης και Ανθεκτικότητας με συγχρηματοδότηση από την Ευρωπαϊκή Τράπεζα Επενδύσεων και την υλοποίηση κτιριακών έργων που υλοποιούνται αυτή τη στιγμή, καθώς δεν είναι ξεκάθαρο το τοπίο λειτουργίας του Αστεροσκοπείου μετά τον Ιούνιο του 2024.</w:t>
      </w:r>
    </w:p>
    <w:p w:rsidR="00643830" w:rsidRPr="00F424A5" w:rsidRDefault="00643830" w:rsidP="00FD6ED1">
      <w:pPr>
        <w:spacing w:line="276" w:lineRule="auto"/>
        <w:ind w:firstLine="709"/>
        <w:contextualSpacing/>
        <w:jc w:val="both"/>
        <w:rPr>
          <w:rFonts w:cstheme="minorHAnsi"/>
          <w:color w:val="212529"/>
        </w:rPr>
      </w:pPr>
      <w:r w:rsidRPr="00F424A5">
        <w:rPr>
          <w:rFonts w:cstheme="minorHAnsi"/>
          <w:color w:val="212529"/>
        </w:rPr>
        <w:t xml:space="preserve">Περισσότεροι από 2.500 επιστήμονες από την Ελλάδα και το εξωτερικό, ανάμεσά τους από τα μεγαλύτερα πανεπιστήμια και ερευνητικά κέντρα όπως το </w:t>
      </w:r>
      <w:r w:rsidRPr="00F424A5">
        <w:rPr>
          <w:rFonts w:cstheme="minorHAnsi"/>
          <w:color w:val="212529"/>
          <w:lang w:val="en-US"/>
        </w:rPr>
        <w:t>Harvard</w:t>
      </w:r>
      <w:r w:rsidRPr="00F424A5">
        <w:rPr>
          <w:rFonts w:cstheme="minorHAnsi"/>
          <w:color w:val="212529"/>
        </w:rPr>
        <w:t xml:space="preserve">, το </w:t>
      </w:r>
      <w:r w:rsidRPr="00F424A5">
        <w:rPr>
          <w:rFonts w:cstheme="minorHAnsi"/>
          <w:color w:val="212529"/>
          <w:lang w:val="en-US"/>
        </w:rPr>
        <w:t>MIT</w:t>
      </w:r>
      <w:r w:rsidRPr="00F424A5">
        <w:rPr>
          <w:rFonts w:cstheme="minorHAnsi"/>
          <w:color w:val="212529"/>
        </w:rPr>
        <w:t xml:space="preserve">, το </w:t>
      </w:r>
      <w:r w:rsidRPr="00F424A5">
        <w:rPr>
          <w:rFonts w:cstheme="minorHAnsi"/>
          <w:color w:val="212529"/>
          <w:lang w:val="en-US"/>
        </w:rPr>
        <w:t>Cambridge</w:t>
      </w:r>
      <w:r w:rsidRPr="00F424A5">
        <w:rPr>
          <w:rFonts w:cstheme="minorHAnsi"/>
          <w:color w:val="212529"/>
        </w:rPr>
        <w:t xml:space="preserve">, η </w:t>
      </w:r>
      <w:r w:rsidRPr="00F424A5">
        <w:rPr>
          <w:rFonts w:cstheme="minorHAnsi"/>
          <w:color w:val="212529"/>
          <w:lang w:val="en-US"/>
        </w:rPr>
        <w:t>NASA</w:t>
      </w:r>
      <w:r w:rsidRPr="00F424A5">
        <w:rPr>
          <w:rFonts w:cstheme="minorHAnsi"/>
          <w:color w:val="212529"/>
        </w:rPr>
        <w:t>, ο Διευθυντής του Παγκόσμιου Οργανισμού Μετεωρολογίας, εργαζόμενοι σε Ερευνητικά Κέντρα, Ινστιτούτα, Πανεπιστήμια και Φορείς, έχουν δηλώσει επισήμως τη διαφωνία τους με την παραπάνω απόφαση.</w:t>
      </w:r>
    </w:p>
    <w:p w:rsidR="00643830" w:rsidRPr="00F424A5" w:rsidRDefault="00643830" w:rsidP="00FD6ED1">
      <w:pPr>
        <w:spacing w:line="276" w:lineRule="auto"/>
        <w:ind w:firstLine="709"/>
        <w:contextualSpacing/>
        <w:jc w:val="both"/>
        <w:rPr>
          <w:rFonts w:cstheme="minorHAnsi"/>
          <w:color w:val="212529"/>
        </w:rPr>
      </w:pPr>
      <w:r w:rsidRPr="00F424A5">
        <w:rPr>
          <w:rFonts w:cstheme="minorHAnsi"/>
          <w:color w:val="212529"/>
        </w:rPr>
        <w:t>Ως Σύλλογος Ερευνητών του Εθνικού Αστεροσκοπείου Αθηνών ζητάμε έστω και την ύστατη αυτή στιγμή, να δείξετε στο πολύ σοβαρό αυτό ζήτημα την αρμόζουσα σημασία και να αποσύρετε το καταστροφικό άρθρο 19 και</w:t>
      </w:r>
      <w:r w:rsidR="00EA0498" w:rsidRPr="00F424A5">
        <w:rPr>
          <w:rFonts w:cstheme="minorHAnsi"/>
          <w:color w:val="212529"/>
        </w:rPr>
        <w:t xml:space="preserve"> ότι</w:t>
      </w:r>
      <w:r w:rsidRPr="00F424A5">
        <w:rPr>
          <w:rFonts w:cstheme="minorHAnsi"/>
          <w:color w:val="212529"/>
        </w:rPr>
        <w:t xml:space="preserve"> αναφέρεται σε αυτό. Δεν απαιτείται η υπαγωγή όλου του Ερευνητικού Κέντρου για να προσφέρουμε τις γνώσεις μας και την τεχνογνωσία μας στο κράτος προς όφελος του Ελληνικού λαού. Δεν θα θεωρηθεί υποχώρηση ή ήττα η απόφαση της απόσυρσης του άρθρου 19 και δημιουργία </w:t>
      </w:r>
      <w:r w:rsidR="00EA0498" w:rsidRPr="00F424A5">
        <w:rPr>
          <w:rFonts w:cstheme="minorHAnsi"/>
          <w:color w:val="212529"/>
        </w:rPr>
        <w:t>αντί αυτού</w:t>
      </w:r>
      <w:r w:rsidRPr="00F424A5">
        <w:rPr>
          <w:rFonts w:cstheme="minorHAnsi"/>
          <w:color w:val="212529"/>
        </w:rPr>
        <w:t xml:space="preserve"> ειδικών επιτροπών επιστημόνων όπως προβλέπεται στο άρθρο 7. Θα είναι μια απόφαση που θα επικροτηθεί από όλη την Ερευνητική κοινότητα της Ελλάδας και του εξωτερικού και θα μας δείξετε ότι πραγματικά μας </w:t>
      </w:r>
      <w:r w:rsidR="00EA0498" w:rsidRPr="00F424A5">
        <w:rPr>
          <w:rFonts w:cstheme="minorHAnsi"/>
          <w:color w:val="212529"/>
        </w:rPr>
        <w:t>θέλετε</w:t>
      </w:r>
      <w:r w:rsidRPr="00F424A5">
        <w:rPr>
          <w:rFonts w:cstheme="minorHAnsi"/>
          <w:color w:val="212529"/>
        </w:rPr>
        <w:t xml:space="preserve"> δίπλα σας και όχι απέναντί σας.</w:t>
      </w:r>
    </w:p>
    <w:p w:rsidR="00643830" w:rsidRPr="00F424A5" w:rsidRDefault="00643830" w:rsidP="00FD6ED1">
      <w:pPr>
        <w:spacing w:line="276" w:lineRule="auto"/>
        <w:ind w:firstLine="709"/>
        <w:contextualSpacing/>
        <w:jc w:val="both"/>
        <w:rPr>
          <w:rFonts w:cstheme="minorHAnsi"/>
          <w:color w:val="212529"/>
        </w:rPr>
      </w:pPr>
      <w:r w:rsidRPr="00F424A5">
        <w:rPr>
          <w:rFonts w:cstheme="minorHAnsi"/>
          <w:color w:val="212529"/>
        </w:rPr>
        <w:t>Το Εθνικό Αστεροσκοπείο Αθηνών</w:t>
      </w:r>
      <w:r w:rsidR="00EA0498" w:rsidRPr="00F424A5">
        <w:rPr>
          <w:rFonts w:cstheme="minorHAnsi"/>
          <w:color w:val="212529"/>
        </w:rPr>
        <w:t>,</w:t>
      </w:r>
      <w:r w:rsidRPr="00F424A5">
        <w:rPr>
          <w:rFonts w:cstheme="minorHAnsi"/>
          <w:color w:val="212529"/>
        </w:rPr>
        <w:t xml:space="preserve"> θεμελιώθηκε το 1842 και από το 1846 που ολοκληρώθηκαν οι εργασίες του, λειτουργεί αδιάλειπτα ως το πρώτο ερευνητικό ίδρυμα στην χώρα μας.</w:t>
      </w:r>
    </w:p>
    <w:p w:rsidR="00FD6ED1" w:rsidRDefault="00643830" w:rsidP="00FD6ED1">
      <w:pPr>
        <w:spacing w:line="276" w:lineRule="auto"/>
        <w:ind w:firstLine="709"/>
        <w:contextualSpacing/>
        <w:jc w:val="both"/>
        <w:rPr>
          <w:rFonts w:cstheme="minorHAnsi"/>
          <w:color w:val="212529"/>
        </w:rPr>
      </w:pPr>
      <w:r w:rsidRPr="00F424A5">
        <w:rPr>
          <w:rFonts w:cstheme="minorHAnsi"/>
          <w:color w:val="212529"/>
        </w:rPr>
        <w:t>Η επιγραφή που φέρει στην είσοδο το εμβληματικό κτίριο του «</w:t>
      </w:r>
      <w:proofErr w:type="spellStart"/>
      <w:r w:rsidRPr="00F424A5">
        <w:rPr>
          <w:rFonts w:cstheme="minorHAnsi"/>
          <w:color w:val="212529"/>
        </w:rPr>
        <w:t>Σίνα</w:t>
      </w:r>
      <w:proofErr w:type="spellEnd"/>
      <w:r w:rsidRPr="00F424A5">
        <w:rPr>
          <w:rFonts w:cstheme="minorHAnsi"/>
          <w:color w:val="212529"/>
        </w:rPr>
        <w:t xml:space="preserve">» στο </w:t>
      </w:r>
      <w:r w:rsidR="006D7605" w:rsidRPr="00F424A5">
        <w:rPr>
          <w:rFonts w:cstheme="minorHAnsi"/>
          <w:color w:val="212529"/>
        </w:rPr>
        <w:t>Λ</w:t>
      </w:r>
      <w:r w:rsidRPr="00F424A5">
        <w:rPr>
          <w:rFonts w:cstheme="minorHAnsi"/>
          <w:color w:val="212529"/>
        </w:rPr>
        <w:t>όφο των Νυμφών υποδεικνύει το σεβασμό που απαιτείται προς ένα χώρο επιστήμης και έρευνας.</w:t>
      </w:r>
      <w:r w:rsidR="00FD6ED1">
        <w:rPr>
          <w:rFonts w:cstheme="minorHAnsi"/>
          <w:color w:val="212529"/>
        </w:rPr>
        <w:t xml:space="preserve"> </w:t>
      </w:r>
      <w:r w:rsidRPr="00F424A5">
        <w:rPr>
          <w:rFonts w:cstheme="minorHAnsi"/>
          <w:color w:val="212529"/>
        </w:rPr>
        <w:t>“</w:t>
      </w:r>
      <w:proofErr w:type="spellStart"/>
      <w:r w:rsidRPr="00F424A5">
        <w:rPr>
          <w:rFonts w:cstheme="minorHAnsi"/>
          <w:color w:val="212529"/>
          <w:lang w:val="en-US"/>
        </w:rPr>
        <w:t>Servare</w:t>
      </w:r>
      <w:proofErr w:type="spellEnd"/>
      <w:r w:rsidRPr="00F424A5">
        <w:rPr>
          <w:rFonts w:cstheme="minorHAnsi"/>
          <w:color w:val="212529"/>
        </w:rPr>
        <w:t xml:space="preserve"> </w:t>
      </w:r>
      <w:proofErr w:type="spellStart"/>
      <w:r w:rsidRPr="00F424A5">
        <w:rPr>
          <w:rFonts w:cstheme="minorHAnsi"/>
          <w:color w:val="212529"/>
          <w:lang w:val="en-US"/>
        </w:rPr>
        <w:t>Intaminatum</w:t>
      </w:r>
      <w:proofErr w:type="spellEnd"/>
      <w:r w:rsidRPr="00F424A5">
        <w:rPr>
          <w:rFonts w:cstheme="minorHAnsi"/>
          <w:color w:val="212529"/>
        </w:rPr>
        <w:t>” που μεταφράζεται ως “</w:t>
      </w:r>
      <w:proofErr w:type="spellStart"/>
      <w:r w:rsidRPr="00F424A5">
        <w:rPr>
          <w:rFonts w:cstheme="minorHAnsi"/>
          <w:color w:val="212529"/>
        </w:rPr>
        <w:t>τηρείν</w:t>
      </w:r>
      <w:proofErr w:type="spellEnd"/>
      <w:r w:rsidRPr="00F424A5">
        <w:rPr>
          <w:rFonts w:cstheme="minorHAnsi"/>
          <w:color w:val="212529"/>
        </w:rPr>
        <w:t xml:space="preserve"> </w:t>
      </w:r>
      <w:proofErr w:type="spellStart"/>
      <w:r w:rsidRPr="00F424A5">
        <w:rPr>
          <w:rFonts w:cstheme="minorHAnsi"/>
          <w:color w:val="212529"/>
        </w:rPr>
        <w:t>αναλλοίωτον</w:t>
      </w:r>
      <w:proofErr w:type="spellEnd"/>
      <w:r w:rsidRPr="00F424A5">
        <w:rPr>
          <w:rFonts w:cstheme="minorHAnsi"/>
          <w:color w:val="212529"/>
        </w:rPr>
        <w:t>”.</w:t>
      </w:r>
      <w:r w:rsidR="00FD6ED1">
        <w:rPr>
          <w:rFonts w:cstheme="minorHAnsi"/>
          <w:color w:val="212529"/>
        </w:rPr>
        <w:t xml:space="preserve"> </w:t>
      </w:r>
      <w:r w:rsidRPr="00F424A5">
        <w:rPr>
          <w:rFonts w:cstheme="minorHAnsi"/>
          <w:color w:val="212529"/>
        </w:rPr>
        <w:t>Ας παραμείνει λοιπόν έτσι.</w:t>
      </w:r>
    </w:p>
    <w:p w:rsidR="00643830" w:rsidRPr="00F424A5" w:rsidRDefault="00643830" w:rsidP="00FD6ED1">
      <w:pPr>
        <w:spacing w:line="276" w:lineRule="auto"/>
        <w:ind w:firstLine="709"/>
        <w:contextualSpacing/>
        <w:jc w:val="both"/>
        <w:rPr>
          <w:rFonts w:cstheme="minorHAnsi"/>
          <w:color w:val="212529"/>
        </w:rPr>
      </w:pPr>
      <w:r w:rsidRPr="00F424A5">
        <w:rPr>
          <w:rFonts w:cstheme="minorHAnsi"/>
          <w:color w:val="212529"/>
        </w:rPr>
        <w:t>Σας ευχαριστώ πολύ.</w:t>
      </w:r>
    </w:p>
    <w:p w:rsidR="00643830" w:rsidRPr="00F424A5" w:rsidRDefault="00643830" w:rsidP="00FD6ED1">
      <w:pPr>
        <w:spacing w:line="276" w:lineRule="auto"/>
        <w:ind w:firstLine="709"/>
        <w:contextualSpacing/>
        <w:jc w:val="both"/>
        <w:rPr>
          <w:rFonts w:cstheme="minorHAnsi"/>
          <w:color w:val="212529"/>
        </w:rPr>
      </w:pPr>
      <w:r w:rsidRPr="00F424A5">
        <w:rPr>
          <w:rFonts w:cstheme="minorHAnsi"/>
          <w:b/>
          <w:color w:val="212529"/>
        </w:rPr>
        <w:t>ΧΡΗΣΤΟΣ ΜΠΟΥΚΩΡΟΣ (Πρόεδρος της Επιτροπής):</w:t>
      </w:r>
      <w:r w:rsidRPr="00F424A5">
        <w:rPr>
          <w:rFonts w:cstheme="minorHAnsi"/>
          <w:color w:val="212529"/>
        </w:rPr>
        <w:t xml:space="preserve"> Ευχαριστούμε και εμείς θερμά τον κ. Παναγιώτη </w:t>
      </w:r>
      <w:proofErr w:type="spellStart"/>
      <w:r w:rsidRPr="00F424A5">
        <w:rPr>
          <w:rFonts w:cstheme="minorHAnsi"/>
          <w:color w:val="212529"/>
        </w:rPr>
        <w:t>Μπούμη</w:t>
      </w:r>
      <w:proofErr w:type="spellEnd"/>
      <w:r w:rsidRPr="00F424A5">
        <w:rPr>
          <w:rFonts w:cstheme="minorHAnsi"/>
          <w:color w:val="212529"/>
        </w:rPr>
        <w:t>.</w:t>
      </w:r>
    </w:p>
    <w:p w:rsidR="00643830" w:rsidRPr="00F424A5" w:rsidRDefault="00643830" w:rsidP="00FD6ED1">
      <w:pPr>
        <w:spacing w:line="276" w:lineRule="auto"/>
        <w:ind w:firstLine="709"/>
        <w:contextualSpacing/>
        <w:jc w:val="both"/>
        <w:rPr>
          <w:rFonts w:cstheme="minorHAnsi"/>
          <w:color w:val="212529"/>
        </w:rPr>
      </w:pPr>
      <w:r w:rsidRPr="00F424A5">
        <w:rPr>
          <w:rFonts w:cstheme="minorHAnsi"/>
          <w:color w:val="212529"/>
        </w:rPr>
        <w:t>Στο σημείο αυτό θα γίνει μια διακοπή περίπου 20 λεπτών.</w:t>
      </w:r>
    </w:p>
    <w:p w:rsidR="00643830" w:rsidRPr="00F424A5" w:rsidRDefault="00643830" w:rsidP="00FD6ED1">
      <w:pPr>
        <w:spacing w:line="276" w:lineRule="auto"/>
        <w:ind w:firstLine="709"/>
        <w:contextualSpacing/>
        <w:jc w:val="both"/>
        <w:rPr>
          <w:rFonts w:cstheme="minorHAnsi"/>
          <w:color w:val="212529"/>
        </w:rPr>
      </w:pPr>
      <w:r w:rsidRPr="00F424A5">
        <w:rPr>
          <w:rFonts w:cstheme="minorHAnsi"/>
          <w:color w:val="212529"/>
        </w:rPr>
        <w:t>Στις 13:30 συνεχίζονται οι εργασίες της Επιτροπής μας προκειμένου να συμμετέχουν τα μέλη της στη διεξαγωγή ονομαστικής ψηφοφορίας.</w:t>
      </w:r>
    </w:p>
    <w:p w:rsidR="00643830" w:rsidRPr="00F424A5" w:rsidRDefault="00643830" w:rsidP="00FD6ED1">
      <w:pPr>
        <w:spacing w:line="276" w:lineRule="auto"/>
        <w:ind w:firstLine="709"/>
        <w:contextualSpacing/>
        <w:jc w:val="both"/>
        <w:rPr>
          <w:rFonts w:cstheme="minorHAnsi"/>
          <w:color w:val="212529"/>
        </w:rPr>
      </w:pPr>
    </w:p>
    <w:p w:rsidR="00643830" w:rsidRPr="00F424A5" w:rsidRDefault="00643830" w:rsidP="00FD6ED1">
      <w:pPr>
        <w:spacing w:line="276" w:lineRule="auto"/>
        <w:ind w:firstLine="709"/>
        <w:contextualSpacing/>
        <w:jc w:val="both"/>
        <w:rPr>
          <w:rFonts w:cstheme="minorHAnsi"/>
          <w:color w:val="212529"/>
        </w:rPr>
      </w:pPr>
    </w:p>
    <w:p w:rsidR="00643830" w:rsidRPr="00F424A5" w:rsidRDefault="00643830" w:rsidP="00FD6ED1">
      <w:pPr>
        <w:spacing w:line="276" w:lineRule="auto"/>
        <w:ind w:firstLine="709"/>
        <w:contextualSpacing/>
        <w:jc w:val="both"/>
        <w:rPr>
          <w:rFonts w:cstheme="minorHAnsi"/>
          <w:color w:val="212529"/>
        </w:rPr>
      </w:pPr>
      <w:r w:rsidRPr="00F424A5">
        <w:rPr>
          <w:rFonts w:cstheme="minorHAnsi"/>
          <w:color w:val="212529"/>
        </w:rPr>
        <w:tab/>
      </w:r>
    </w:p>
    <w:p w:rsidR="00643830" w:rsidRPr="00F424A5" w:rsidRDefault="00643830" w:rsidP="00FD6ED1">
      <w:pPr>
        <w:spacing w:line="276" w:lineRule="auto"/>
        <w:ind w:firstLine="709"/>
        <w:contextualSpacing/>
        <w:jc w:val="both"/>
        <w:rPr>
          <w:rFonts w:cstheme="minorHAnsi"/>
          <w:color w:val="212529"/>
        </w:rPr>
      </w:pPr>
    </w:p>
    <w:p w:rsidR="00643830" w:rsidRPr="00F424A5" w:rsidRDefault="00643830" w:rsidP="00FD6ED1">
      <w:pPr>
        <w:spacing w:line="276" w:lineRule="auto"/>
        <w:ind w:firstLine="709"/>
        <w:contextualSpacing/>
        <w:jc w:val="both"/>
        <w:rPr>
          <w:rFonts w:cstheme="minorHAnsi"/>
          <w:color w:val="212529"/>
        </w:rPr>
      </w:pPr>
    </w:p>
    <w:p w:rsidR="00643830" w:rsidRPr="00F424A5" w:rsidRDefault="00643830" w:rsidP="00FD6ED1">
      <w:pPr>
        <w:spacing w:line="276" w:lineRule="auto"/>
        <w:ind w:firstLine="709"/>
        <w:contextualSpacing/>
        <w:jc w:val="both"/>
        <w:rPr>
          <w:rFonts w:cstheme="minorHAnsi"/>
          <w:color w:val="212529"/>
        </w:rPr>
      </w:pPr>
    </w:p>
    <w:p w:rsidR="00643830" w:rsidRPr="00F424A5" w:rsidRDefault="00643830" w:rsidP="00FD6ED1">
      <w:pPr>
        <w:spacing w:line="276" w:lineRule="auto"/>
        <w:ind w:firstLine="709"/>
        <w:contextualSpacing/>
        <w:jc w:val="both"/>
        <w:rPr>
          <w:rFonts w:cstheme="minorHAnsi"/>
          <w:color w:val="212529"/>
        </w:rPr>
      </w:pPr>
    </w:p>
    <w:p w:rsidR="00643830" w:rsidRPr="00F424A5" w:rsidRDefault="00643830" w:rsidP="00FD6ED1">
      <w:pPr>
        <w:spacing w:line="276" w:lineRule="auto"/>
        <w:ind w:firstLine="709"/>
        <w:contextualSpacing/>
        <w:jc w:val="both"/>
        <w:rPr>
          <w:rFonts w:cstheme="minorHAnsi"/>
          <w:color w:val="212529"/>
        </w:rPr>
      </w:pPr>
    </w:p>
    <w:p w:rsidR="00643830" w:rsidRPr="00F424A5" w:rsidRDefault="00643830" w:rsidP="00FD6ED1">
      <w:pPr>
        <w:spacing w:line="276" w:lineRule="auto"/>
        <w:ind w:firstLine="709"/>
        <w:contextualSpacing/>
        <w:jc w:val="both"/>
        <w:rPr>
          <w:rFonts w:cstheme="minorHAnsi"/>
          <w:color w:val="212529"/>
        </w:rPr>
      </w:pPr>
    </w:p>
    <w:p w:rsidR="00643830" w:rsidRPr="00F424A5" w:rsidRDefault="00643830" w:rsidP="00FD6ED1">
      <w:pPr>
        <w:spacing w:line="276" w:lineRule="auto"/>
        <w:ind w:firstLine="709"/>
        <w:contextualSpacing/>
        <w:jc w:val="both"/>
        <w:rPr>
          <w:rFonts w:cstheme="minorHAnsi"/>
          <w:color w:val="212529"/>
        </w:rPr>
      </w:pPr>
    </w:p>
    <w:p w:rsidR="00643830" w:rsidRPr="00F424A5" w:rsidRDefault="00643830" w:rsidP="00FD6ED1">
      <w:pPr>
        <w:spacing w:line="276" w:lineRule="auto"/>
        <w:ind w:firstLine="709"/>
        <w:contextualSpacing/>
        <w:jc w:val="both"/>
        <w:rPr>
          <w:rFonts w:cstheme="minorHAnsi"/>
        </w:rPr>
      </w:pPr>
    </w:p>
    <w:p w:rsidR="00643830" w:rsidRPr="00F424A5" w:rsidRDefault="00643830" w:rsidP="00FD6ED1">
      <w:pPr>
        <w:spacing w:line="276" w:lineRule="auto"/>
        <w:ind w:firstLine="709"/>
        <w:contextualSpacing/>
        <w:jc w:val="both"/>
        <w:rPr>
          <w:rFonts w:cstheme="minorHAnsi"/>
          <w:i/>
        </w:rPr>
      </w:pPr>
      <w:r w:rsidRPr="00F424A5">
        <w:rPr>
          <w:rFonts w:cstheme="minorHAnsi"/>
          <w:i/>
        </w:rPr>
        <w:t>(Στο σημείο αυτό γίνεται η επανέναρξη, μετά τη διακοπή, της συνεδρίασης)</w:t>
      </w:r>
    </w:p>
    <w:p w:rsidR="00EA0498" w:rsidRPr="00F424A5" w:rsidRDefault="00EA0498" w:rsidP="00FD6ED1">
      <w:pPr>
        <w:spacing w:line="276" w:lineRule="auto"/>
        <w:ind w:firstLine="709"/>
        <w:contextualSpacing/>
        <w:jc w:val="both"/>
        <w:rPr>
          <w:rFonts w:cstheme="minorHAnsi"/>
        </w:rPr>
      </w:pPr>
    </w:p>
    <w:p w:rsidR="00643830" w:rsidRPr="00F424A5" w:rsidRDefault="00643830" w:rsidP="00FD6ED1">
      <w:pPr>
        <w:spacing w:line="276" w:lineRule="auto"/>
        <w:ind w:firstLine="709"/>
        <w:contextualSpacing/>
        <w:jc w:val="both"/>
        <w:rPr>
          <w:rFonts w:cstheme="minorHAnsi"/>
        </w:rPr>
      </w:pPr>
      <w:r w:rsidRPr="00F424A5">
        <w:rPr>
          <w:rFonts w:cstheme="minorHAnsi"/>
          <w:b/>
        </w:rPr>
        <w:t>ΧΡΗΣΤΟΣ ΜΠΟΥΚΩΡΟΣ (Πρόεδρος της Επιτροπής):</w:t>
      </w:r>
      <w:r w:rsidRPr="00F424A5">
        <w:rPr>
          <w:rFonts w:cstheme="minorHAnsi"/>
        </w:rPr>
        <w:t xml:space="preserve"> </w:t>
      </w:r>
      <w:r w:rsidR="00EA0498" w:rsidRPr="00F424A5">
        <w:rPr>
          <w:rFonts w:cstheme="minorHAnsi"/>
        </w:rPr>
        <w:t xml:space="preserve">Επαναλαμβάνεται η διακοπείσα </w:t>
      </w:r>
      <w:r w:rsidRPr="00F424A5">
        <w:rPr>
          <w:rFonts w:cstheme="minorHAnsi"/>
        </w:rPr>
        <w:t xml:space="preserve">συνεδρίαση μετά τη διακοπή.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Να πούμε ότι από την Εθνική Μετεωρολογική Υπηρεσία είναι εδώ και ο μετεωρολόγος, ο κ. Θοδωρής </w:t>
      </w:r>
      <w:proofErr w:type="spellStart"/>
      <w:r w:rsidRPr="00F424A5">
        <w:rPr>
          <w:rFonts w:cstheme="minorHAnsi"/>
        </w:rPr>
        <w:t>Κολυδάς</w:t>
      </w:r>
      <w:proofErr w:type="spellEnd"/>
      <w:r w:rsidRPr="00F424A5">
        <w:rPr>
          <w:rFonts w:cstheme="minorHAnsi"/>
        </w:rPr>
        <w:t>, στον οποίο θα δώσουμε το</w:t>
      </w:r>
      <w:r w:rsidR="00FD6ED1">
        <w:rPr>
          <w:rFonts w:cstheme="minorHAnsi"/>
        </w:rPr>
        <w:t>ν</w:t>
      </w:r>
      <w:r w:rsidRPr="00F424A5">
        <w:rPr>
          <w:rFonts w:cstheme="minorHAnsi"/>
        </w:rPr>
        <w:t xml:space="preserve"> λόγο στη συνέχεια, αφού ακούσουμε ορισμένους ακόμα φορείς. </w:t>
      </w:r>
    </w:p>
    <w:p w:rsidR="00643830" w:rsidRPr="00F424A5" w:rsidRDefault="00643830" w:rsidP="00FD6ED1">
      <w:pPr>
        <w:spacing w:line="276" w:lineRule="auto"/>
        <w:ind w:firstLine="709"/>
        <w:contextualSpacing/>
        <w:jc w:val="both"/>
        <w:rPr>
          <w:rFonts w:cstheme="minorHAnsi"/>
          <w:b/>
        </w:rPr>
      </w:pPr>
      <w:r w:rsidRPr="00F424A5">
        <w:rPr>
          <w:rFonts w:cstheme="minorHAnsi"/>
        </w:rPr>
        <w:t>Συνεχίζουμε με την κυρία Φιόρη-Αναστασία Μεταλληνού, η οποία είναι Πρόεδρος του ΔΣ του Συλλόγου Προσωπικού Εθνικού Αστεροσκοπείου Αθηνών. Ελάτε, κυρία Μεταλληνού, έχετε το</w:t>
      </w:r>
      <w:r w:rsidR="00FD6ED1">
        <w:rPr>
          <w:rFonts w:cstheme="minorHAnsi"/>
        </w:rPr>
        <w:t>ν</w:t>
      </w:r>
      <w:r w:rsidRPr="00F424A5">
        <w:rPr>
          <w:rFonts w:cstheme="minorHAnsi"/>
        </w:rPr>
        <w:t xml:space="preserve"> λόγο. </w:t>
      </w:r>
    </w:p>
    <w:p w:rsidR="00643830" w:rsidRPr="00F424A5" w:rsidRDefault="00643830" w:rsidP="00FD6ED1">
      <w:pPr>
        <w:spacing w:line="276" w:lineRule="auto"/>
        <w:ind w:firstLine="709"/>
        <w:contextualSpacing/>
        <w:jc w:val="both"/>
        <w:rPr>
          <w:rFonts w:cstheme="minorHAnsi"/>
        </w:rPr>
      </w:pPr>
      <w:r w:rsidRPr="00F424A5">
        <w:rPr>
          <w:rFonts w:cstheme="minorHAnsi"/>
          <w:b/>
        </w:rPr>
        <w:t>ΦΙΟΡΗ-ΑΝΑΣΤΑΣΙΑ ΜΕΤΑΛΛΗΝΟΥ (Πρόεδρος του ΔΣ του Συλλόγου Προσωπικού Εθνικού Αστεροσκοπείου Αθηνών (ΣΠΕΑΑ)):</w:t>
      </w:r>
      <w:r w:rsidRPr="00F424A5">
        <w:rPr>
          <w:rFonts w:cstheme="minorHAnsi"/>
        </w:rPr>
        <w:t xml:space="preserve"> Καλησπέρα σας, κυρίες και κύριοι.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Ξεκινάω 181 έτη πριν στο Λόφο των Νυμφών, όπου θεμελιώνεται το Εθνικό Αστεροσκοπείο μετά από χορηγία του Γεωργίου </w:t>
      </w:r>
      <w:proofErr w:type="spellStart"/>
      <w:r w:rsidRPr="00F424A5">
        <w:rPr>
          <w:rFonts w:cstheme="minorHAnsi"/>
        </w:rPr>
        <w:t>Σίνα</w:t>
      </w:r>
      <w:proofErr w:type="spellEnd"/>
      <w:r w:rsidRPr="00F424A5">
        <w:rPr>
          <w:rFonts w:cstheme="minorHAnsi"/>
        </w:rPr>
        <w:t xml:space="preserve">. Ο Έλληνας Πρόξενος στη Βιέννη, επιχειρηματίας, τραπεζίτης, με όραμα για τη χώρα του, για την επιστήμη και την έρευνα. Παρόντας ήρωας από την Ελληνική Επανάσταση, η τότε Κυβέρνηση, ο πρώτος Διευθυντής του Αστεροσκοπείου, Γεώργιος </w:t>
      </w:r>
      <w:proofErr w:type="spellStart"/>
      <w:r w:rsidRPr="00F424A5">
        <w:rPr>
          <w:rFonts w:cstheme="minorHAnsi"/>
        </w:rPr>
        <w:t>Βούρης</w:t>
      </w:r>
      <w:proofErr w:type="spellEnd"/>
      <w:r w:rsidRPr="00F424A5">
        <w:rPr>
          <w:rFonts w:cstheme="minorHAnsi"/>
        </w:rPr>
        <w:t xml:space="preserve">, ο οποίος κλείνει την ομιλία του κατά την τελετή αυτή ως εξής: «Εύχομαι οι προσδοκίες που τρέφουμε αυτή την ώρα να μη ματαιωθούν και η μελλοντική διευθυντές αυτού του ιδρύματος να το φροντίζουν με εκείνη την καθαρή αγάπη, με την οποία συστήθηκε από το γνήσιο ζήλο τους και κάτω από τον ανέφελο λαμπρό ουρανό της Ελλάδας η επιστήμη έχει να προσμένει, πράγματι, τα καλύτερα αποτελέσματα. Σκιρτάει η καρδιά μου όταν στοχάζομαι ότι θα έρθει καιρός, κατά τον οποίον πρόκειται να αναδειχθούν και στην Ελλάδα νέες ανακαλύψεις από Έλληνες φυσικούς επιστήμονες».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Οι προσδοκίες των ιδρυτών του Αστεροσκοπείου έχουν επιτευχθεί και σήμερα θα ήταν πολύ περήφανοι να βλέπουν την πρόοδο του Κέντρου. Επειδή η πρόοδος είναι μετρήσιμη και οι αριθμοί δε σφάλουν, μπορείτε να ανατρέξετε στις ετήσιες εκθέσεις, στις αξιολογήσεις του Κέντρου που αποδεικνύουν την αριστεία του σε ό,τι αφορά στην έρευνα, στην αύξηση του προσωπικού, στις χρηματοδοτήσεις.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Σχετικά με το παρόν νομοσχέδιο, τα προβλήματα που εντοπίζει ο Σύλλογος Εργαζομένων του Αστεροσκοπείου: Αφενός, συζήτηση, διάλογος μαζί μας - όπως και με το Σύλλογο Ερευνητών - σχετικά με το νομοσχέδιο δεν έχει γίνει πριν την κατάθεσή του. Δεν υπήρξε καμία συζήτηση, ακόμα και όταν το επιδιώξαμε στις 29/11 με την παράδοση του ψηφίσματος μπροστά από το Υπουργείο Κλιματικής Κρίσης και Πολιτικής Προστασίας.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Την αντίθεσή τους έχουν ήδη δηλώσει και συμφωνούν μαζί μας σύλλογοι ερευνητών και προσωπικού ερευνητικών κέντρων, το Εθνικό Συμβούλιο Έρευνας Τεχνολογίας και Καινοτομίας, η Πανελλήνια Ομοσπονδία Συλλόγων Διδακτικού και Ερευνητικού Προσωπικού, η Ένωση Ελλήνων Ερευνητών, η Σύνοδος Προέδρων Ερευνητικών Κέντρων, η Ελληνική Αστρονομική Εταιρεία, ο Ενιαίος Σύλλογος Υπαλλήλων της Γενικής Γραμματείας Έρευνας και Καινοτομίας, η Πανελλήνια Ομοσπονδία Εργαζομένων σε Ερευνητικά Κέντρα και Ιδρύματα και περισσότεροι από 2.500 επιστήμονες από την Ελλάδα και το εξωτερικό που εργάζονται σε ερευνητικά κέντρα, ινστιτούτα, πανεπιστήμια, διεθνείς και εθνικούς οργανισμούς.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Το νομοσχέδιο θεωρούμε ότι είναι πολύ γενικό, στερούμενο του περιεχομένου και των κανονισμών που ορίζουν σήμερα την εύρυθμη λειτουργία του Εθνικού Αστεροσκοπείου. Τα διοικητικά, οικονομικά, διαχειριστικά προβλήματα που θα ανακύψουν θα είναι τεράστια. </w:t>
      </w:r>
      <w:r w:rsidRPr="00F424A5">
        <w:rPr>
          <w:rFonts w:cstheme="minorHAnsi"/>
        </w:rPr>
        <w:lastRenderedPageBreak/>
        <w:t xml:space="preserve">Το ερώτημα είναι: Παραμένει πλήρως σε ισχύ ο νόμος της έρευνας σε ό,τι αφορά τη διαχείριση και υλοποίηση των ερευνητικών προγραμμάτων; Γιατί τα ερευνητικά προγράμματα είναι πάρα πολύ σημαντικά για το Αστεροσκοπείο, γιατί οι επιστήμονες της χώρας συνεργάζονται, επικοινωνούν, παράγουν ως ισότιμα μέλη της Διεθνούς Επιστημονικής Κοινότητας, ακολουθούν την έρευνα αιχμής και την προάγουν. Τα δε Ερευνητικά καλύπτουν το μεγαλύτερο μέρος της μισθοδοσίας ειδικευμένου επιστημονικού προσωπικού του Αστεροσκοπείου, το οποίο και αριθμεί τα 2/3 του επιστημονικού δυναμικού του Κέντρου.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Τα αποτελέσματα της έρευνας είναι αυτά που παράγουν τα χρήσιμα εργαλεία για την Πολιτεία. Χωρίς τη βασική έρευνα δεν προκύπτουν τα καινοτόμα εργαλεία και οι εφαρμογές που η Πολιτεία καλείται κι έχει ανάγκη να χρησιμοποιήσει και καταλήγω στην έλλειψη σεβασμού και εμπιστοσύνης στον επιστημονικό λόγο που αποτελεί ένα γενικότερο κοινωνικό φαινόμενο στη χώρα μας. Ο επιστήμονας δε λέει ό,τι θέλει, ούτε τους ζητάτε να βάζει την υπογραφή του, προκειμένου να δεσμεύεται και να ισχύουν οι διατυπώσεις του. «Υπογραφή του» αποτελούν το επιστημονικό του έργο, οι δημοσιεύσεις, η διεθνής αποδοχή, όπως, επίσης, οποιαδήποτε δημαγωγία και μικροκομματισμός δε συνάδει με τον επιστημονικό τρόπο έκφρασης και το επιστημονικό ήθος. Η επιστήμη εκφράζεται αντικειμενικά, ορθολογικά, με μεγέθη μετρήσιμα και αποδείξεις.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Οι προτάσεις του Συλλόγου: Ζητούμε την απόσυρση του άρθρου 19, καθώς η μεταφορά του Αστεροσκοπείου δε θα βοηθήσει την Πολιτεία και θα προκαλέσει πλήθος προβλημάτων και δυσλειτουργίες στο Κέντρο. Ζητάμε και προτείνουμε άμεση διαβούλευση του νομοσχεδίου με τους συλλόγους προσωπικού και ερευνητών. Το προσωπικό, οι ερευνητές, οι άνθρωποι που παράγουν επιστήμη και γνώση, οι άνθρωποι που καλλιεργούν το επιστημονικό ήθος και διαθέτουν όραμα για την επιστήμη και την έρευνα στη χώρα μας πρέπει να κληθούν και να καταθέσουν τις προτάσεις τους. Η επιστήμη και η έρευνα είναι ένα θέμα εθνικό και αφορά όλους.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Συμφωνούμε με τη σύσταση Επιτροπής για την Αντιμετώπιση Φαινομένων και Φυσικών Καταστροφών με τους φορείς που εμπλέκονται. Ας μην ξεχνάμε ότι ένα σημαντικό πρόβλημα που το Κράτος αντιμετωπίζει είναι και οι κατηγορίες της Ευρωπαϊκής Επιτροπής για τα αντιπλημμυρικά σχέδια που δεν έχουν γίνει στη χώρα μας. Οπότε, ναι, η Πολιτεία χρειάζεται στενότερη συνεργασία με τους επιστήμονες. Είμαστε ανοιχτοί σε συνεργασία-συνομιλία για τη μέγιστη αξιοποίηση της έρευνας και της προσφοράς στους Έλληνες πολίτες.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Τρόποι συνεργασίας υπηρεσιών του ΕΑΑ με δημόσιους φορείς, με υπουργεία, με την Περιφέρεια, υπάρχουν ήδη ως μνημόνια συνεργασίας, ως προγραμματικές συμβάσεις, τα οποία λειτουργούν άριστα και αποδοτικά. Αυτοί οι τρόποι συνεργασίας απαιτείται να επεκταθούν και να ισχυροποιηθούν στα επιστημονικά πεδία που το Αστεροσκοπείο μπορεί να φανεί αρωγός. Δε συμφωνούμε με την απόσπαση του Αστεροσκοπείου από το ερευνητικό ιστό της χώρας που θα έχει σαν συνέπεια τη συνολική αποδόμηση, τη διασπορά και τον κατακερματισμό του ερευνητικού ιστού.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Απαιτούμε τη διασφάλιση και τη συνέχεια της ομαλής υλοποίησης των ερευνητικών δραστηριοτήτων και προγραμμάτων που τρέχουν ήδη, τη διασφάλιση των επομένων που πρέπει να έρθουν, καθώς απασχολούν έκτακτο προσωπικό, το οποίο αποτελεί και την πλειονότητα του προσωπικού του Αστεροσκοπείου. Στο σύνολο των 447 εργαζομένων, 119 αριθμούν το μόνιμο και 319 το έκτακτο προσωπικό με βάση τα δεδομένα του 2022. </w:t>
      </w:r>
      <w:r w:rsidRPr="00F424A5">
        <w:rPr>
          <w:rFonts w:cstheme="minorHAnsi"/>
        </w:rPr>
        <w:lastRenderedPageBreak/>
        <w:t xml:space="preserve">Απαιτούμε, λοιπόν, τη διασφάλιση της εύρυθμης λειτουργίας, της εύρυθμης εργασίας του μονίμου και του έκτακτου προσωπικού. </w:t>
      </w:r>
    </w:p>
    <w:p w:rsidR="00643830" w:rsidRPr="00F424A5" w:rsidRDefault="00643830" w:rsidP="00FD6ED1">
      <w:pPr>
        <w:spacing w:line="276" w:lineRule="auto"/>
        <w:ind w:firstLine="709"/>
        <w:contextualSpacing/>
        <w:jc w:val="both"/>
        <w:rPr>
          <w:rFonts w:cstheme="minorHAnsi"/>
        </w:rPr>
      </w:pPr>
      <w:r w:rsidRPr="00F424A5">
        <w:rPr>
          <w:rFonts w:cstheme="minorHAnsi"/>
        </w:rPr>
        <w:t>Τέλος, ζητάμε και τη δημιουργία επιπλέον θέσεων εργασίας με στόχο την αξιοποίηση του επιστημονικού δυναμικού της χώρας, τη μείωση της ανεργίας ειδικευμένου προσωπικού επιστημόνων και την αποφυγή του λεγόμενου «</w:t>
      </w:r>
      <w:proofErr w:type="spellStart"/>
      <w:r w:rsidRPr="00F424A5">
        <w:rPr>
          <w:rFonts w:cstheme="minorHAnsi"/>
        </w:rPr>
        <w:t>brain</w:t>
      </w:r>
      <w:proofErr w:type="spellEnd"/>
      <w:r w:rsidRPr="00F424A5">
        <w:rPr>
          <w:rFonts w:cstheme="minorHAnsi"/>
        </w:rPr>
        <w:t xml:space="preserve"> </w:t>
      </w:r>
      <w:proofErr w:type="spellStart"/>
      <w:r w:rsidRPr="00F424A5">
        <w:rPr>
          <w:rFonts w:cstheme="minorHAnsi"/>
        </w:rPr>
        <w:t>drain</w:t>
      </w:r>
      <w:proofErr w:type="spellEnd"/>
      <w:r w:rsidRPr="00F424A5">
        <w:rPr>
          <w:rFonts w:cstheme="minorHAnsi"/>
        </w:rPr>
        <w:t>». Βρισκόμαστε στην Ελλάδα, έχουμε γυρίσει και παραμένουμε στη χώρα μας - όσοι τα έχουμε καταφέρει - γιατί αγαπάμε τον τόπο μας, την έρευνα, την επιστήμη και θέλουμε να προσφέρουμε, γιατί γνωρίζουμε, θέλουμε και μπορούμε.</w:t>
      </w:r>
    </w:p>
    <w:p w:rsidR="00643830" w:rsidRPr="00F424A5" w:rsidRDefault="00643830" w:rsidP="00FD6ED1">
      <w:pPr>
        <w:spacing w:line="276" w:lineRule="auto"/>
        <w:ind w:firstLine="709"/>
        <w:contextualSpacing/>
        <w:jc w:val="both"/>
        <w:rPr>
          <w:rFonts w:cstheme="minorHAnsi"/>
          <w:b/>
        </w:rPr>
      </w:pPr>
      <w:r w:rsidRPr="00F424A5">
        <w:rPr>
          <w:rFonts w:cstheme="minorHAnsi"/>
        </w:rPr>
        <w:t>Ευχαριστώ πολύ.</w:t>
      </w:r>
    </w:p>
    <w:p w:rsidR="00643830" w:rsidRPr="00F424A5" w:rsidRDefault="00643830" w:rsidP="00FD6ED1">
      <w:pPr>
        <w:spacing w:line="276" w:lineRule="auto"/>
        <w:ind w:firstLine="709"/>
        <w:contextualSpacing/>
        <w:jc w:val="both"/>
        <w:rPr>
          <w:rFonts w:cstheme="minorHAnsi"/>
        </w:rPr>
      </w:pPr>
      <w:r w:rsidRPr="00F424A5">
        <w:rPr>
          <w:rFonts w:cstheme="minorHAnsi"/>
          <w:b/>
        </w:rPr>
        <w:t>ΧΡΗΣΤΟΣ ΜΠΟΥΚΩΡΟΣ (Πρόεδρος της Επιτροπής):</w:t>
      </w:r>
      <w:r w:rsidRPr="00F424A5">
        <w:rPr>
          <w:rFonts w:cstheme="minorHAnsi"/>
        </w:rPr>
        <w:t xml:space="preserve"> Ευχαριστούμε κι εμείς θερμά την κυρία Μεταλληνού.</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Να πάμε τώρα στον κ. Δημήτριο </w:t>
      </w:r>
      <w:proofErr w:type="spellStart"/>
      <w:r w:rsidRPr="00F424A5">
        <w:rPr>
          <w:rFonts w:cstheme="minorHAnsi"/>
        </w:rPr>
        <w:t>Κάσση</w:t>
      </w:r>
      <w:proofErr w:type="spellEnd"/>
      <w:r w:rsidRPr="00F424A5">
        <w:rPr>
          <w:rFonts w:cstheme="minorHAnsi"/>
        </w:rPr>
        <w:t>, ο οποίος είναι ο Π</w:t>
      </w:r>
      <w:r w:rsidR="00DF629F" w:rsidRPr="00F424A5">
        <w:rPr>
          <w:rFonts w:cstheme="minorHAnsi"/>
        </w:rPr>
        <w:t>ρ</w:t>
      </w:r>
      <w:r w:rsidRPr="00F424A5">
        <w:rPr>
          <w:rFonts w:cstheme="minorHAnsi"/>
        </w:rPr>
        <w:t xml:space="preserve">όεδρος του Γενικού Συμβουλίου της Πανελλήνιας Ομοσπονδίας Εργαζομένων Ερευνητικών Κέντρων και Ιδρυμάτων. </w:t>
      </w:r>
    </w:p>
    <w:p w:rsidR="00643830" w:rsidRPr="00F424A5" w:rsidRDefault="00643830" w:rsidP="00FD6ED1">
      <w:pPr>
        <w:spacing w:line="276" w:lineRule="auto"/>
        <w:ind w:firstLine="709"/>
        <w:contextualSpacing/>
        <w:jc w:val="both"/>
        <w:rPr>
          <w:rFonts w:cstheme="minorHAnsi"/>
          <w:b/>
        </w:rPr>
      </w:pPr>
      <w:r w:rsidRPr="00F424A5">
        <w:rPr>
          <w:rFonts w:cstheme="minorHAnsi"/>
        </w:rPr>
        <w:t xml:space="preserve">Κύριε </w:t>
      </w:r>
      <w:proofErr w:type="spellStart"/>
      <w:r w:rsidRPr="00F424A5">
        <w:rPr>
          <w:rFonts w:cstheme="minorHAnsi"/>
        </w:rPr>
        <w:t>Κάσση</w:t>
      </w:r>
      <w:proofErr w:type="spellEnd"/>
      <w:r w:rsidRPr="00F424A5">
        <w:rPr>
          <w:rFonts w:cstheme="minorHAnsi"/>
        </w:rPr>
        <w:t>, έχετε το</w:t>
      </w:r>
      <w:r w:rsidR="00FD6ED1">
        <w:rPr>
          <w:rFonts w:cstheme="minorHAnsi"/>
        </w:rPr>
        <w:t>ν</w:t>
      </w:r>
      <w:r w:rsidRPr="00F424A5">
        <w:rPr>
          <w:rFonts w:cstheme="minorHAnsi"/>
        </w:rPr>
        <w:t xml:space="preserve"> λόγο.</w:t>
      </w:r>
    </w:p>
    <w:p w:rsidR="00103026" w:rsidRDefault="00103026" w:rsidP="00103026">
      <w:pPr>
        <w:spacing w:line="276" w:lineRule="auto"/>
        <w:ind w:firstLine="709"/>
        <w:contextualSpacing/>
        <w:jc w:val="both"/>
        <w:rPr>
          <w:rFonts w:cstheme="minorHAnsi"/>
        </w:rPr>
      </w:pPr>
      <w:r w:rsidRPr="00F424A5">
        <w:rPr>
          <w:rFonts w:cstheme="minorHAnsi"/>
          <w:b/>
        </w:rPr>
        <w:t>ΔΗΜΗΤΡΙΟΣ ΚΑΣΣΗΣ (Πρόεδρος του Γ.Σ. της Πανελλήνιας Ομοσπονδίας Εργαζομένων Ερευνητικών Κέντρων και Ιδρυμάτων (ΠΟΕΕΚ-Ι))</w:t>
      </w:r>
      <w:r w:rsidRPr="00F424A5">
        <w:rPr>
          <w:rFonts w:cstheme="minorHAnsi"/>
        </w:rPr>
        <w:t>:</w:t>
      </w:r>
      <w:r>
        <w:rPr>
          <w:rFonts w:cstheme="minorHAnsi"/>
        </w:rPr>
        <w:t xml:space="preserve"> </w:t>
      </w:r>
      <w:r w:rsidRPr="00F424A5">
        <w:rPr>
          <w:rFonts w:cstheme="minorHAnsi"/>
        </w:rPr>
        <w:t>Καλησπέρα σας αξιότιμα μέλη της Επιτροπής, κύριε Πρόεδρε, κύριε Υπουργέ. Καταρχάς να ευχαριστήσουμε από την πλευρά μας τους  εκπροσώπους των κοινοβουλευτικών ομάδων που μας κάλεσαν σήμερα. Θα περιμέναμε πρόσκληση και από την κυβερνητική παράταξη. Δυστυχώς, δεν ήρθε αυτή και μάλιστα δεν ήρθε και πρόσκληση για συζήτηση τους προηγούμενους μήνες όταν ήδη υπήρχε η ιδέα αυτής της αδιανόητης απόφασης για υπαγωγή του Αστεροσκοπείου στην Πολιτική Προστασία με ένα άρθρο. Ειπώθηκε και πριν από τους συναδέλφους μου, οι οποίοι είχαν πολύ εύστοχες παρατηρήσεις, οπότε αυτό μου δίνει λίγο τη δυνατότητα να μιλήσω πιο ελεύθερα. Ένα άρθρο το οποίο είναι κακογραμμένο και ασαφές. Ένα άρθρο που μοιάζει πιο πολύ με μεταβατική διάταξη. Κι εδώ δεν μιλάμε για τη μεταφορά ενός γραφείου από το ένα Υπουργείο σε ένα άλλο. Εδώ μιλάμε για τη μεταφορά ολόκληρου του Εθνικού Αστεροσκοπείου Αθηνών, ενός εμβληματικού από τα μεγαλύτερα ερευνητικά κέντρα της χώρας,  κάτω από την Πολιτική Προστασία. Για να δείτε με πόσο προχειρότητα γίνονται αυτές οι διαδικασίες και χωρίς καθόλου σχεδιασμό, χωρίς καθόλου όραμα και η έρευνα πάντα και διαχρονικά στη χώρα είναι παρατημένη.</w:t>
      </w:r>
    </w:p>
    <w:p w:rsidR="00103026" w:rsidRPr="00F424A5" w:rsidRDefault="00103026" w:rsidP="00103026">
      <w:pPr>
        <w:spacing w:line="276" w:lineRule="auto"/>
        <w:ind w:firstLine="709"/>
        <w:contextualSpacing/>
        <w:jc w:val="both"/>
        <w:rPr>
          <w:rFonts w:cstheme="minorHAnsi"/>
        </w:rPr>
      </w:pPr>
      <w:r w:rsidRPr="00F424A5">
        <w:rPr>
          <w:rFonts w:cstheme="minorHAnsi"/>
        </w:rPr>
        <w:t xml:space="preserve"> Για το Αστεροσκοπείο έχουν ακουστεί το τι κάνει, το ευρύ φάσμα ερευνητικών δραστηριοτήτων. Εγώ θα αναφερθώ λιγάκι στη συζήτηση που είχατε στην Επιτροπή την Παρασκευή 1η Δεκεμβρίου σε κάποια σημεία τοποθέτησης του κυρίου Υπουργού. Μίλησε για κλιματική κρίση και κλιματική κατάρρευση. Αυτές οι έννοιες πολύ συχνά χρησιμοποιούνται από πολιτικούς, δυστυχώς, όμως, χρησιμοποιούνται ως ελαφρυντικό για απόκρυψη αδυναμιών του κρατικού μηχανισμού να αντιμετωπίσει ακραία φυσικά φαινόμενα. Προφανώς και υπάρχουν και έχουν ενταθεί τα τελευταία χρόνια τα ακραία φυσικά φαινόμενα, και όπως είπε ο κ. Υπουργός χρειάζεται επένδυση στην πρόληψη, στη δυνατότητα για πρόγνωση κ.λπ..</w:t>
      </w:r>
    </w:p>
    <w:p w:rsidR="00103026" w:rsidRPr="00F424A5" w:rsidRDefault="00103026" w:rsidP="00103026">
      <w:pPr>
        <w:spacing w:line="276" w:lineRule="auto"/>
        <w:ind w:firstLine="709"/>
        <w:contextualSpacing/>
        <w:jc w:val="both"/>
        <w:rPr>
          <w:rFonts w:cstheme="minorHAnsi"/>
        </w:rPr>
      </w:pPr>
    </w:p>
    <w:p w:rsidR="00966BE3" w:rsidRPr="00F424A5" w:rsidRDefault="00643830" w:rsidP="00FD6ED1">
      <w:pPr>
        <w:spacing w:line="276" w:lineRule="auto"/>
        <w:ind w:firstLine="709"/>
        <w:contextualSpacing/>
        <w:jc w:val="both"/>
        <w:rPr>
          <w:rFonts w:cstheme="minorHAnsi"/>
        </w:rPr>
      </w:pPr>
      <w:r w:rsidRPr="00F424A5">
        <w:rPr>
          <w:rFonts w:cstheme="minorHAnsi"/>
        </w:rPr>
        <w:t xml:space="preserve">Θα σας μιλήσω με την ιδιότητά μου σαν επιστήμονας που ασχολούμαι με αυτά τα ζητήματα. Ξέρετε όλα αυτά τα ζητήματα κλιματική αλλαγή, κλιματική μεταβλητότητα, κλιματική κατάρρευση - όπως είπε ο κύριος Υπουργός - κρύβουν από πίσω ένα ευρύ φάσμα ερευνητικών διαδικασιών, κρύβουν βασική έρευνα, κρύβουν εφαρμοσμένη έρευνα. Αυτά τα δύο αλληλοεπιδρούν μεταξύ τους. Όλες αυτές οι ερευνητικές διεργασίες είναι μια πολύ μεγάλη διαδικασία που γίνεται μέσα στα ερευνητικά κέντρα και πολύ μικρό κομμάτι </w:t>
      </w:r>
      <w:r w:rsidR="00966BE3" w:rsidRPr="00F424A5">
        <w:rPr>
          <w:rFonts w:cstheme="minorHAnsi"/>
        </w:rPr>
        <w:t>αυτής,</w:t>
      </w:r>
      <w:r w:rsidRPr="00F424A5">
        <w:rPr>
          <w:rFonts w:cstheme="minorHAnsi"/>
        </w:rPr>
        <w:t xml:space="preserve"> έρχεται σε επικάλυψη με το Υπουργείο Κλιματικής Κρίσης και Πολιτικής Προστασίας. Η επιχειρησιακή πρόγνωση και πρόβλεψη αφορά μετρήσεις, αφορά αριθμητικά μοντέλα, που στο τέλος καταλήγουν σε υπηρεσίες. Και επειδή η Κυβέρνηση αυτή τη στιγμή αδυνατεί να φτιάξει τη γέφυρα μεταξύ των υπηρεσιών και της Πολιτικής Προστασίας, παίρνει ολόκληρο το Εθνικό Αστεροσκοπείο Αθηνών και το πηγαίνει κάτω από την Πολιτική Προστασία. Αυτά είναι αδιανόητα</w:t>
      </w:r>
      <w:r w:rsidR="00966BE3" w:rsidRPr="00F424A5">
        <w:rPr>
          <w:rFonts w:cstheme="minorHAnsi"/>
        </w:rPr>
        <w:t>.</w:t>
      </w:r>
      <w:r w:rsidRPr="00F424A5">
        <w:rPr>
          <w:rFonts w:cstheme="minorHAnsi"/>
        </w:rPr>
        <w:t xml:space="preserve">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Επειδή μίλησε ο κύριος Υπουργός και για τις καταστροφές που γίνονται στην Ιταλία, στη Γαλλία, στη Βόρεια Ευρώπη, στον Καναδά, δεν μας είπε όμως τι γίνεται σε αυτές τις χώρες. Είναι τα ερευνητικά κέντρα και ειδικά τα Αστεροσκοπεία αυτών των χωρών κάτω από δομές τύπου πολιτικής προστασίας; Ξέρει άραγε τι γίνεται εκεί πέρα; Μας μίλησε για το σύστημα </w:t>
      </w:r>
      <w:r w:rsidRPr="00F424A5">
        <w:rPr>
          <w:rFonts w:cstheme="minorHAnsi"/>
          <w:lang w:val="en-US"/>
        </w:rPr>
        <w:t>Copernicus</w:t>
      </w:r>
      <w:r w:rsidRPr="00F424A5">
        <w:rPr>
          <w:rFonts w:cstheme="minorHAnsi"/>
        </w:rPr>
        <w:t xml:space="preserve">. Ξέρετε άραγε τι είναι το </w:t>
      </w:r>
      <w:r w:rsidRPr="00F424A5">
        <w:rPr>
          <w:rFonts w:cstheme="minorHAnsi"/>
          <w:lang w:val="en-US"/>
        </w:rPr>
        <w:t>Copernicus</w:t>
      </w:r>
      <w:r w:rsidRPr="00F424A5">
        <w:rPr>
          <w:rFonts w:cstheme="minorHAnsi"/>
        </w:rPr>
        <w:t xml:space="preserve">, κύριε Υπουργέ; Το </w:t>
      </w:r>
      <w:r w:rsidRPr="00F424A5">
        <w:rPr>
          <w:rFonts w:cstheme="minorHAnsi"/>
          <w:lang w:val="en-US"/>
        </w:rPr>
        <w:t>Copernicus</w:t>
      </w:r>
      <w:r w:rsidRPr="00F424A5">
        <w:rPr>
          <w:rFonts w:cstheme="minorHAnsi"/>
        </w:rPr>
        <w:t xml:space="preserve"> είναι ένα σύστημα το οποίο από πίσω στηρίζεται από δεκάδες ερευνητικά κέντρα στην Ευρώπη, τα οποία είναι ακαδημαϊκοί φορείς, διεξάγουν έρευνα και προμηθεύουν το </w:t>
      </w:r>
      <w:r w:rsidRPr="00F424A5">
        <w:rPr>
          <w:rFonts w:cstheme="minorHAnsi"/>
          <w:lang w:val="en-US"/>
        </w:rPr>
        <w:t>Copernicus</w:t>
      </w:r>
      <w:r w:rsidRPr="00F424A5">
        <w:rPr>
          <w:rFonts w:cstheme="minorHAnsi"/>
        </w:rPr>
        <w:t xml:space="preserve"> και βγάζει τις υπηρεσίες για τους λαούς της Ευρώπης. Φανταστείτε το </w:t>
      </w:r>
      <w:r w:rsidRPr="00F424A5">
        <w:rPr>
          <w:rFonts w:cstheme="minorHAnsi"/>
          <w:lang w:val="en-US"/>
        </w:rPr>
        <w:t>Copernicus</w:t>
      </w:r>
      <w:r w:rsidRPr="00F424A5">
        <w:rPr>
          <w:rFonts w:cstheme="minorHAnsi"/>
        </w:rPr>
        <w:t xml:space="preserve"> σε μια αντιστοιχία να το έπαιρνε η Ευρωπαϊκή Ένωση και να το έβαζε κάτω από μια πολιτική προστασία της Ευρωπαϊκής Ένωσης. Τι θα γινόταν; Αυτό είναι το αντίστοιχο μοντέλο. Μιλάμε για αδιανόητα πράγματα. Επιστήμονες από όλο τον κόσμο έχουν τοποθετηθεί επ’ αυτού, φορείς. </w:t>
      </w:r>
    </w:p>
    <w:p w:rsidR="00643830" w:rsidRPr="00F424A5" w:rsidRDefault="00643830" w:rsidP="00FD6ED1">
      <w:pPr>
        <w:spacing w:line="276" w:lineRule="auto"/>
        <w:ind w:firstLine="709"/>
        <w:contextualSpacing/>
        <w:jc w:val="both"/>
        <w:rPr>
          <w:rFonts w:cstheme="minorHAnsi"/>
        </w:rPr>
      </w:pPr>
      <w:r w:rsidRPr="00F424A5">
        <w:rPr>
          <w:rFonts w:cstheme="minorHAnsi"/>
        </w:rPr>
        <w:t>Επειδή ειπώθηκε ότι έχει γίνει και συζήτηση με τους φορείς. Δεν έχει γίνει καμία συζήτηση. Όταν πήγαμε έξω από το Υπουργείο Κλιματικής Κρίσης και Πολιτικής Προστασίας ούτε καν το γραφείο του κυρίου Υπουργού δεν ήρθε για να πάρει τα ψηφίσματα</w:t>
      </w:r>
      <w:r w:rsidR="00147899" w:rsidRPr="00F424A5">
        <w:rPr>
          <w:rFonts w:cstheme="minorHAnsi"/>
        </w:rPr>
        <w:t xml:space="preserve"> μας,</w:t>
      </w:r>
      <w:r w:rsidRPr="00F424A5">
        <w:rPr>
          <w:rFonts w:cstheme="minorHAnsi"/>
        </w:rPr>
        <w:t xml:space="preserve"> των φορέων και των επιστημόνων. Τελικά τα δώσαμε σε έναν υπάλληλο που ήρθε μέσα από τα κάγκελα για να πάει να το πρωτοκολλήσει. Αυτή είναι η συζήτηση που έγινε.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Θα πω και κάποια πράγματα για τη διαβούλευση. Ειπώθηκαν πριν και ειπώθηκαν και την Παρασκευή στη συνεδρίαση σας. Στη διαβούλευση τα λιγοστά σχόλια που επικροτούν το άρθρο 19 είναι από ψευδώνυμα, από χρήστες, οι οποίοι έκαναν έναν λογαριασμό </w:t>
      </w:r>
      <w:r w:rsidRPr="00F424A5">
        <w:rPr>
          <w:rFonts w:cstheme="minorHAnsi"/>
          <w:lang w:val="en-US"/>
        </w:rPr>
        <w:t>e</w:t>
      </w:r>
      <w:r w:rsidRPr="00F424A5">
        <w:rPr>
          <w:rFonts w:cstheme="minorHAnsi"/>
        </w:rPr>
        <w:t>-</w:t>
      </w:r>
      <w:r w:rsidRPr="00F424A5">
        <w:rPr>
          <w:rFonts w:cstheme="minorHAnsi"/>
          <w:lang w:val="en-US"/>
        </w:rPr>
        <w:t>mail</w:t>
      </w:r>
      <w:r w:rsidRPr="00F424A5">
        <w:rPr>
          <w:rFonts w:cstheme="minorHAnsi"/>
        </w:rPr>
        <w:t xml:space="preserve"> και μπήκαν. Αν τους ψάξετε, δεν υπάρχουν πουθενά στην έρευνα. Όλα αυτά τα σχόλια πέρασαν στη διαβούλευση και το δικό μου για παράδειγμα σχόλιο, ως Πρόεδρος Ομοσπονδίας Εργαζομένων, ήταν για κάποιες ώρες υπό την κρίση των διαχειριστών και τελικά εξαφανίστηκε. Στιγμάτιζε ακριβώς αυτά τα ζητήματα. Έτσι έγινε διαβούλευση γι’ αυτό το άρθρο, με τόση προχειρότητα.</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Εμείς περιμέναμε σαν Ομοσπονδία καιρό, χρόνια να έρθουμε σε μια Επιτροπή της Βουλής να συζητήσουμε για τα ζητήματα της έρευνας. Να συζητήσουμε για τους προϋπολογισμούς, για την κατάσταση στην τραγική που βιώνουν τα ερευνητικά κέντρα, για το προσωπικό που το 65% είναι ελαστικά εργαζόμενοι συμβασιούχοι. Όπως είπε η συνάδελφος μου για το </w:t>
      </w:r>
      <w:r w:rsidRPr="00F424A5">
        <w:rPr>
          <w:rFonts w:cstheme="minorHAnsi"/>
          <w:lang w:val="en-US"/>
        </w:rPr>
        <w:t>brain</w:t>
      </w:r>
      <w:r w:rsidRPr="00F424A5">
        <w:rPr>
          <w:rFonts w:cstheme="minorHAnsi"/>
        </w:rPr>
        <w:t xml:space="preserve"> </w:t>
      </w:r>
      <w:r w:rsidRPr="00F424A5">
        <w:rPr>
          <w:rFonts w:cstheme="minorHAnsi"/>
          <w:lang w:val="en-US"/>
        </w:rPr>
        <w:t>drain</w:t>
      </w:r>
      <w:r w:rsidRPr="00F424A5">
        <w:rPr>
          <w:rFonts w:cstheme="minorHAnsi"/>
        </w:rPr>
        <w:t xml:space="preserve"> και τους επιστήμονες που μείνανε εδώ και προσπαθούν να προσφέρουν με πολύ δύσκολες συνθήκες</w:t>
      </w:r>
      <w:r w:rsidR="00370C35" w:rsidRPr="00F424A5">
        <w:rPr>
          <w:rFonts w:cstheme="minorHAnsi"/>
        </w:rPr>
        <w:t>,</w:t>
      </w:r>
      <w:r w:rsidRPr="00F424A5">
        <w:rPr>
          <w:rFonts w:cstheme="minorHAnsi"/>
        </w:rPr>
        <w:t xml:space="preserve"> και τώρα ερχόμαστε σε ένα νομοσχέδιο που μιλάει ουσιαστικά για τις πλημμύρες, τις καταστροφές, την αποστράγγιση των υδάτων και έχουμε να αποστραγγίσουμε την έρευνα τελικά. Αυτό είναι το </w:t>
      </w:r>
      <w:r w:rsidRPr="00F424A5">
        <w:rPr>
          <w:rFonts w:cstheme="minorHAnsi"/>
          <w:lang w:val="en-US"/>
        </w:rPr>
        <w:t>drain</w:t>
      </w:r>
      <w:r w:rsidRPr="00F424A5">
        <w:rPr>
          <w:rFonts w:cstheme="minorHAnsi"/>
        </w:rPr>
        <w:t xml:space="preserve"> που δημιουργείται με αυτό το νομοσχέδιο. Είναι απαράδεκτο.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Είναι μια ιστορική στιγμή ευθύνης για τους </w:t>
      </w:r>
      <w:r w:rsidR="00370C35" w:rsidRPr="00F424A5">
        <w:rPr>
          <w:rFonts w:cstheme="minorHAnsi"/>
        </w:rPr>
        <w:t>Υ</w:t>
      </w:r>
      <w:r w:rsidRPr="00F424A5">
        <w:rPr>
          <w:rFonts w:cstheme="minorHAnsi"/>
        </w:rPr>
        <w:t xml:space="preserve">πουργούς. Όταν θα έρθει το νομοσχέδιο στη Βουλή, να καταψηφίσουν το άρθρο 19. Να προστατεύσουν το Αστεροσκοπείο, για να μη </w:t>
      </w:r>
      <w:r w:rsidRPr="00F424A5">
        <w:rPr>
          <w:rFonts w:cstheme="minorHAnsi"/>
        </w:rPr>
        <w:lastRenderedPageBreak/>
        <w:t>φτάσουμε σε μερικά χρόνια να λέμε ότι αυτό το γραφείο υπηρεσιών κάτω από την πολιτική προστασία, ήταν κάποτε ένα μεγάλο ερευνητικό κέντρο, που λεγόταν Εθνικό Αστεροσκοπείο Αθηνών. Ευχαριστώ.</w:t>
      </w:r>
    </w:p>
    <w:p w:rsidR="00643830" w:rsidRPr="00F424A5" w:rsidRDefault="00643830" w:rsidP="00FD6ED1">
      <w:pPr>
        <w:spacing w:line="276" w:lineRule="auto"/>
        <w:ind w:firstLine="709"/>
        <w:contextualSpacing/>
        <w:jc w:val="both"/>
        <w:rPr>
          <w:rFonts w:cstheme="minorHAnsi"/>
        </w:rPr>
      </w:pPr>
      <w:r w:rsidRPr="00F424A5">
        <w:rPr>
          <w:rFonts w:cstheme="minorHAnsi"/>
          <w:b/>
        </w:rPr>
        <w:t>ΧΡΗΣΤΟΣ ΜΠΟΥΚΩΡΟΣ (Πρόεδρος της Επιτροπής)</w:t>
      </w:r>
      <w:r w:rsidRPr="00F424A5">
        <w:rPr>
          <w:rFonts w:cstheme="minorHAnsi"/>
        </w:rPr>
        <w:t xml:space="preserve">: Κι εμείς ευχαριστούμε κύριε </w:t>
      </w:r>
      <w:proofErr w:type="spellStart"/>
      <w:r w:rsidRPr="00F424A5">
        <w:rPr>
          <w:rFonts w:cstheme="minorHAnsi"/>
        </w:rPr>
        <w:t>Κάσση</w:t>
      </w:r>
      <w:proofErr w:type="spellEnd"/>
      <w:r w:rsidRPr="00F424A5">
        <w:rPr>
          <w:rFonts w:cstheme="minorHAnsi"/>
        </w:rPr>
        <w:t xml:space="preserve">. Σε ό τι αφορά το περιεχόμενο της τοποθέτησή σας, δεν μπορώ να πω κάτι. Σε ότι αφορά όμως την πρόσκλησή σας εδώ, δεν ξέρω τι πληροφόρηση έχετε. Τα κόμματα ασφαλώς κάνουν προτάσεις, αλλά εδώ όλοι οι φορείς είστε με υπογραφή του Προέδρου της Επιτροπής Παραγωγής και Εμπορίου. Σε ότι είπατε από ποιον θα περιμένατε να προσκληθείτε. Είστε προσκεκλημένος της Βουλής και δει της Επιτροπής Παραγωγής και Εμπορίου μετά από υπογραφή του Προέδρου για τους φορείς που θα κληθούν. Προτάσεις κάνουν οι κοινοβουλευτικές ομάδες. Την επιλογή την κάνει το Προεδρείο της Επιτροπής για το ποιοι θα έρθουν εδώ. Προσπαθούμε πάντα να συγκεράσουμε όλες τις προτάσεις πολλές εκ των οποίων - όχι στο σημερινό νομοσχέδιο αλλά και σε κάθε νομοσχέδιο - είναι κοινές των κομμάτων για να καλύπτονται όλες οι πτυχές του νομοσχεδίου. </w:t>
      </w:r>
    </w:p>
    <w:p w:rsidR="00643830" w:rsidRPr="00F424A5" w:rsidRDefault="00643830" w:rsidP="00FD6ED1">
      <w:pPr>
        <w:spacing w:line="276" w:lineRule="auto"/>
        <w:ind w:firstLine="709"/>
        <w:contextualSpacing/>
        <w:jc w:val="both"/>
        <w:rPr>
          <w:rFonts w:cstheme="minorHAnsi"/>
        </w:rPr>
      </w:pPr>
      <w:r w:rsidRPr="00F424A5">
        <w:rPr>
          <w:rFonts w:cstheme="minorHAnsi"/>
        </w:rPr>
        <w:t>Το</w:t>
      </w:r>
      <w:r w:rsidR="00FD6ED1">
        <w:rPr>
          <w:rFonts w:cstheme="minorHAnsi"/>
        </w:rPr>
        <w:t>ν</w:t>
      </w:r>
      <w:r w:rsidRPr="00F424A5">
        <w:rPr>
          <w:rFonts w:cstheme="minorHAnsi"/>
        </w:rPr>
        <w:t xml:space="preserve"> λόγο έχει ο κ. </w:t>
      </w:r>
      <w:proofErr w:type="spellStart"/>
      <w:r w:rsidRPr="00F424A5">
        <w:rPr>
          <w:rFonts w:cstheme="minorHAnsi"/>
        </w:rPr>
        <w:t>Κολυδάς</w:t>
      </w:r>
      <w:proofErr w:type="spellEnd"/>
      <w:r w:rsidRPr="00F424A5">
        <w:rPr>
          <w:rFonts w:cstheme="minorHAnsi"/>
        </w:rPr>
        <w:t>.</w:t>
      </w:r>
    </w:p>
    <w:p w:rsidR="00643830" w:rsidRPr="00F424A5" w:rsidRDefault="00643830" w:rsidP="00FD6ED1">
      <w:pPr>
        <w:spacing w:line="276" w:lineRule="auto"/>
        <w:ind w:firstLine="709"/>
        <w:contextualSpacing/>
        <w:jc w:val="both"/>
        <w:rPr>
          <w:rFonts w:cstheme="minorHAnsi"/>
        </w:rPr>
      </w:pPr>
      <w:r w:rsidRPr="00F424A5">
        <w:rPr>
          <w:rFonts w:cstheme="minorHAnsi"/>
          <w:b/>
        </w:rPr>
        <w:t>ΘΕΟΔΩΡΟΣ ΚΟΛΥΔΑΣ (Διευθυντής της ΕΜΥ)</w:t>
      </w:r>
      <w:r w:rsidRPr="00F424A5">
        <w:rPr>
          <w:rFonts w:cstheme="minorHAnsi"/>
        </w:rPr>
        <w:t>: Κύριε Υπουργέ, κύριε Πρόεδρε, ευχαριστώ που μου δίνετε το</w:t>
      </w:r>
      <w:r w:rsidR="00FD6ED1">
        <w:rPr>
          <w:rFonts w:cstheme="minorHAnsi"/>
        </w:rPr>
        <w:t>ν</w:t>
      </w:r>
      <w:r w:rsidRPr="00F424A5">
        <w:rPr>
          <w:rFonts w:cstheme="minorHAnsi"/>
        </w:rPr>
        <w:t xml:space="preserve"> λόγο. Ένα σημαντικό ρόλο που παίζει και ειπώθηκε από τον κύριο Διοικητή, η ΕΜΥ στη σύγχρονη κοινωνία, είναι το κομμάτι της ναυτιλίας, το οποίο είναι σοβαρά εθνικό θέμα, το οποίο το υποστηρίζει με τα δελτία καιρού και θαλασσών για τη μισή Μεσόγειο από την Ιταλία και Ανατολικότερα και το υπόλοιπο κομμάτι μαζί με το </w:t>
      </w:r>
      <w:proofErr w:type="spellStart"/>
      <w:r w:rsidRPr="00F424A5">
        <w:rPr>
          <w:rFonts w:cstheme="minorHAnsi"/>
          <w:lang w:val="en-US"/>
        </w:rPr>
        <w:t>Meteo</w:t>
      </w:r>
      <w:proofErr w:type="spellEnd"/>
      <w:r w:rsidRPr="00F424A5">
        <w:rPr>
          <w:rFonts w:cstheme="minorHAnsi"/>
        </w:rPr>
        <w:t xml:space="preserve"> </w:t>
      </w:r>
      <w:r w:rsidRPr="00F424A5">
        <w:rPr>
          <w:rFonts w:cstheme="minorHAnsi"/>
          <w:lang w:val="en-US"/>
        </w:rPr>
        <w:t>France</w:t>
      </w:r>
      <w:r w:rsidRPr="00F424A5">
        <w:rPr>
          <w:rFonts w:cstheme="minorHAnsi"/>
        </w:rPr>
        <w:t xml:space="preserve"> είναι η υπεύθυνη </w:t>
      </w:r>
      <w:proofErr w:type="spellStart"/>
      <w:r w:rsidR="007E7E67" w:rsidRPr="00F424A5">
        <w:rPr>
          <w:rFonts w:cstheme="minorHAnsi"/>
          <w:lang w:val="en-US"/>
        </w:rPr>
        <w:t>Meteo</w:t>
      </w:r>
      <w:proofErr w:type="spellEnd"/>
      <w:r w:rsidRPr="00F424A5">
        <w:rPr>
          <w:rFonts w:cstheme="minorHAnsi"/>
        </w:rPr>
        <w:t xml:space="preserve"> </w:t>
      </w:r>
      <w:r w:rsidRPr="00F424A5">
        <w:rPr>
          <w:rFonts w:cstheme="minorHAnsi"/>
          <w:lang w:val="en-US"/>
        </w:rPr>
        <w:t>coordinator</w:t>
      </w:r>
      <w:r w:rsidRPr="00F424A5">
        <w:rPr>
          <w:rFonts w:cstheme="minorHAnsi"/>
        </w:rPr>
        <w:t xml:space="preserve"> για τις ελληνικές θάλασσες. Είναι </w:t>
      </w:r>
      <w:r w:rsidR="007E7E67" w:rsidRPr="00F424A5">
        <w:rPr>
          <w:rFonts w:cstheme="minorHAnsi"/>
        </w:rPr>
        <w:t xml:space="preserve">ένας </w:t>
      </w:r>
      <w:r w:rsidRPr="00F424A5">
        <w:rPr>
          <w:rFonts w:cstheme="minorHAnsi"/>
        </w:rPr>
        <w:t>πολύ σημαντικός παράγοντας, ο οποίος μάλιστα στο άμεσο μέλλον από τις δηλώσεις του Διεθνούς Ναυτικού Οργανισμού</w:t>
      </w:r>
      <w:r w:rsidR="007E7E67" w:rsidRPr="00F424A5">
        <w:rPr>
          <w:rFonts w:cstheme="minorHAnsi"/>
        </w:rPr>
        <w:t>(ΙΜΟ),</w:t>
      </w:r>
      <w:r w:rsidRPr="00F424A5">
        <w:rPr>
          <w:rFonts w:cstheme="minorHAnsi"/>
        </w:rPr>
        <w:t xml:space="preserve"> είναι πολύ πιθανόν και αυτός να αποφέρει κάποια έσοδα στο ελληνικό κράτος όπως η αεροναυτιλία. </w:t>
      </w:r>
    </w:p>
    <w:p w:rsidR="00643830" w:rsidRPr="00F424A5" w:rsidRDefault="00643830" w:rsidP="00FD6ED1">
      <w:pPr>
        <w:spacing w:line="276" w:lineRule="auto"/>
        <w:ind w:firstLine="709"/>
        <w:contextualSpacing/>
        <w:jc w:val="both"/>
        <w:rPr>
          <w:rFonts w:cstheme="minorHAnsi"/>
        </w:rPr>
      </w:pPr>
      <w:r w:rsidRPr="00F424A5">
        <w:rPr>
          <w:rFonts w:cstheme="minorHAnsi"/>
        </w:rPr>
        <w:t>Ένα δεύτερο κομμάτι που θέλω να τονίσω σε γενικές γραμμές</w:t>
      </w:r>
      <w:r w:rsidR="00B10007" w:rsidRPr="00F424A5">
        <w:rPr>
          <w:rFonts w:cstheme="minorHAnsi"/>
        </w:rPr>
        <w:t>,</w:t>
      </w:r>
      <w:r w:rsidRPr="00F424A5">
        <w:rPr>
          <w:rFonts w:cstheme="minorHAnsi"/>
        </w:rPr>
        <w:t xml:space="preserve"> είναι ότι θα πρέπει αυτή τη στιγμή το νομοσχέδιο και γενικότερα η πολιτική που θα ακολουθηθεί από όλους τους φορείς του δημοσίου, ειδικότερα σε περιπτώσεις έντονων και έκτακτων καιρικών φαινομένων, να υπάρξει μία ενιαία φωνή</w:t>
      </w:r>
      <w:r w:rsidR="00B10007" w:rsidRPr="00F424A5">
        <w:rPr>
          <w:rFonts w:cstheme="minorHAnsi"/>
        </w:rPr>
        <w:t>,</w:t>
      </w:r>
      <w:r w:rsidRPr="00F424A5">
        <w:rPr>
          <w:rFonts w:cstheme="minorHAnsi"/>
        </w:rPr>
        <w:t xml:space="preserve"> να δημιουργηθούν κάποια κοινά αποδεκτά μοντέλα από όλη την επιστημονική κοινότητα, να μην υπάρχουν αποκλίσεις και να δημιουργούν λάθος εντυπώσεις στον κόσμο.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Για το γεγονός </w:t>
      </w:r>
      <w:r w:rsidR="00B10007" w:rsidRPr="00F424A5">
        <w:rPr>
          <w:rFonts w:cstheme="minorHAnsi"/>
        </w:rPr>
        <w:t xml:space="preserve">ότι </w:t>
      </w:r>
      <w:r w:rsidRPr="00F424A5">
        <w:rPr>
          <w:rFonts w:cstheme="minorHAnsi"/>
        </w:rPr>
        <w:t>βγαίνουν κάποιες φορές έκτακτα δελτία, να απαντήσω γενικότερα, επειδή είναι ένα θέμα της σημερινής επικαιρότητας. Σε κάποιες περιοχές οι οποίες είναι καμένες, σαφώς η τρωτότητα είναι πολύ μεγαλύτερη και γι’ αυτό το</w:t>
      </w:r>
      <w:r w:rsidR="00FD6ED1">
        <w:rPr>
          <w:rFonts w:cstheme="minorHAnsi"/>
        </w:rPr>
        <w:t>ν</w:t>
      </w:r>
      <w:r w:rsidRPr="00F424A5">
        <w:rPr>
          <w:rFonts w:cstheme="minorHAnsi"/>
        </w:rPr>
        <w:t xml:space="preserve"> λόγο η Εθνική Μετεωρολογική Υπηρεσία εκτιμά και παρουσιάζει τα δελτία, τα οποία έχουν τον ρόλο κυρίως της πληροφόρησης και μόνο. </w:t>
      </w:r>
    </w:p>
    <w:p w:rsidR="00643830" w:rsidRPr="00F424A5" w:rsidRDefault="00103026" w:rsidP="00FD6ED1">
      <w:pPr>
        <w:spacing w:line="276" w:lineRule="auto"/>
        <w:ind w:firstLine="709"/>
        <w:contextualSpacing/>
        <w:jc w:val="both"/>
        <w:rPr>
          <w:rFonts w:cstheme="minorHAnsi"/>
        </w:rPr>
      </w:pPr>
      <w:r w:rsidRPr="00F424A5">
        <w:rPr>
          <w:rFonts w:cstheme="minorHAnsi"/>
          <w:color w:val="000000"/>
        </w:rPr>
        <w:t>Να συνεχίσω τώρα αναλυτικά σε μερικά σημεία που θέλω να τονίσω, για το παρόν άρθρο 20, που αφορά την Εθνική Μετεωρολογική Υπηρεσία και να θέσω υπόψη σας, ότι στη παράγραφο 5 του άρθρου 20, αναφέρεται, ότι η ΕΜΥ θα διοικείται από τον Γενικό Γραμματέα Πολιτικής Προστασίας και αναφέρονται δύο διευθυντές ως προϊστάμενοι, ένας πολιτικός υπάλληλος και ένας στρατιωτικός.  Αυτό είναι λάθος και χρήζει νέας διατύπωσης, καθώς με βάση το νομικό καθεστώς που διέπει τη σύνθεση της ΕΜΥ, τουλάχιστον μέχρι στιγμής, με το Προεδρικό Διάταγμα 161/1997, όπως και με το 79 του 2018, εξακολουθεί η ΕΜΥ να αποτελεί μία Υπηρεσία του Ελληνικού Κράτους, με 8 κύριες διευθύνσεις, που και οι 8 είναι απαραίτητες για να μην οδηγηθούμε σε υποβάθμιση της Υπηρεσίας. Όσο είναι απαραίτητο το Εθνικό Μετεωρολογικό</w:t>
      </w:r>
    </w:p>
    <w:p w:rsidR="00643830" w:rsidRPr="00F424A5" w:rsidRDefault="00643830" w:rsidP="00103026">
      <w:pPr>
        <w:spacing w:line="276" w:lineRule="auto"/>
        <w:contextualSpacing/>
        <w:jc w:val="both"/>
        <w:rPr>
          <w:rFonts w:cstheme="minorHAnsi"/>
          <w:color w:val="000000"/>
        </w:rPr>
      </w:pPr>
      <w:r w:rsidRPr="00F424A5">
        <w:rPr>
          <w:rFonts w:cstheme="minorHAnsi"/>
          <w:color w:val="000000"/>
        </w:rPr>
        <w:t>Κέντρο για να βγάζει τα έκτακτα δελτία, άλλο τόσο σημαντική είναι η υποστήριξη από την πληροφορική, από τη διεύθυνση των αριθμητικών μοντέλων και γενικότερα από τις υπόλοιπες άλλες διευθύνσεις, να με συγχωρέσουν οι διευθυντές οι υπόλοιποι που δεν τους αναφέρω για την οικονομία του χρόνου.</w:t>
      </w:r>
    </w:p>
    <w:p w:rsidR="00643830" w:rsidRPr="00F424A5" w:rsidRDefault="00643830" w:rsidP="00FD6ED1">
      <w:pPr>
        <w:spacing w:line="276" w:lineRule="auto"/>
        <w:ind w:firstLine="709"/>
        <w:contextualSpacing/>
        <w:jc w:val="both"/>
        <w:rPr>
          <w:rFonts w:cstheme="minorHAnsi"/>
          <w:color w:val="000000"/>
        </w:rPr>
      </w:pPr>
      <w:r w:rsidRPr="00F424A5">
        <w:rPr>
          <w:rFonts w:cstheme="minorHAnsi"/>
          <w:color w:val="000000"/>
        </w:rPr>
        <w:t xml:space="preserve">Για το κομμάτι τώρα της μεταφοράς της ΕΜΥ, κατά την άποψή μου, για το </w:t>
      </w:r>
      <w:r w:rsidR="005A3E16" w:rsidRPr="00F424A5">
        <w:rPr>
          <w:rFonts w:cstheme="minorHAnsi"/>
          <w:color w:val="000000"/>
        </w:rPr>
        <w:t>αν</w:t>
      </w:r>
      <w:r w:rsidRPr="00F424A5">
        <w:rPr>
          <w:rFonts w:cstheme="minorHAnsi"/>
          <w:color w:val="000000"/>
        </w:rPr>
        <w:t xml:space="preserve"> στη παράγραφο 1 του άρθρου 20, η μεταφορά της ΕΜΥ στο Υπουργείο είναι σωστό να γίνει με βάση το Προεδρικό Διάταγμα 161/1997, το πώς θα διατυπωθεί, θα το κρίνουν οι νομικοί, το οποίο είναι πιο ολοκληρωμένο, γιατί η ΕΜΥ σε αυτό παρουσιάζεται σαν μία άριστα δομημένη υπηρεσία, με όλα τα απαραίτητα τμήματα που πρέπει να έχει, σε αντίθεση με το Προεδρικό Διάταγμα  79/2018, το οποίο είναι ελλιπές, αφού εκεί εμφανίζονται μόνο οι θέσεις ευθύνης του πολιτικού προσωπικού. Στην ΕΜΥ είμαστε απαραίτητοι όλοι και θα πρέπει να έχουμε μία υπηρεσία δομημένη σε τέτοιο βαθμό που να μπορεί να εξυπηρετεί τον πολίτη.</w:t>
      </w:r>
    </w:p>
    <w:p w:rsidR="00643830" w:rsidRPr="00F424A5" w:rsidRDefault="00643830" w:rsidP="00FD6ED1">
      <w:pPr>
        <w:spacing w:line="276" w:lineRule="auto"/>
        <w:ind w:firstLine="709"/>
        <w:contextualSpacing/>
        <w:jc w:val="both"/>
        <w:rPr>
          <w:rFonts w:cstheme="minorHAnsi"/>
          <w:color w:val="000000"/>
        </w:rPr>
      </w:pPr>
      <w:r w:rsidRPr="00F424A5">
        <w:rPr>
          <w:rFonts w:cstheme="minorHAnsi"/>
          <w:color w:val="000000"/>
        </w:rPr>
        <w:t xml:space="preserve">Τέταρτον, χρειάζεται αυτή τη στιγμή, είναι ένα όραμα θα έλεγα γενικότερα που έχει εκφραστεί πολλές φορές από ανθρώπους μέσα από την ΕΜΥ, ότι η επιλογή της διοικήσεως, αναφέρεται βέβαια, ότι θα γίνεται από το Γενικό Γραμματέα. Αυτό αποτελεί σαφώς μία πολιτική επιλογή. Είναι σεβαστή. Όμως, θα μπορούσε να διατυπωθεί η άποψη, ότι θα πρέπει και ζητώ να εξεταστεί από την Επιτροπή, το ενδεχόμενο τη διοίκηση της ΕΜΥ να την ασκεί ένας επιστήμονας διεθνούς κύρους, ειδικός στα θέματα κλίματος, ο οποίος με την παρουσία του θα αναβαθμίσει την ΕΜΥ, όχι μόνο στις μεθόδους των προγνώσεων, αλλά θα συμβάλει τα μέγιστα και στον εκσυγχρονισμό της υπηρεσίας, κυρίως στα θέματα κλιματικής κρίσης και κλιματικής αλλαγής. Αυτός ο Διοικητής, που θα έχει διεθνή αναγνώριση, θα εκπροσωπεί επαρκέστατα τη χώρα στα διεθνή φόρα και συνέδρια και άλλων οργανισμών και θα πρέπει να ορίζετε, πιστεύω κατά τον νόμο, σαν ένας από τους επίσημους Συμβούλους του Υπουργού Κλιματικής Κρίσης και Πολιτικής Προστασίας και η θέση αυτού θα πρέπει να προκηρύσσεται διεθνώς, πρακτική που ακολουθήθηκε και από πολλές ευρωπαϊκές χώρες. </w:t>
      </w:r>
    </w:p>
    <w:p w:rsidR="00643830" w:rsidRPr="00F424A5" w:rsidRDefault="00643830" w:rsidP="00FD6ED1">
      <w:pPr>
        <w:spacing w:line="276" w:lineRule="auto"/>
        <w:ind w:firstLine="709"/>
        <w:contextualSpacing/>
        <w:jc w:val="both"/>
        <w:rPr>
          <w:rFonts w:cstheme="minorHAnsi"/>
          <w:color w:val="000000"/>
        </w:rPr>
      </w:pPr>
      <w:r w:rsidRPr="00F424A5">
        <w:rPr>
          <w:rFonts w:cstheme="minorHAnsi"/>
          <w:color w:val="000000"/>
        </w:rPr>
        <w:t xml:space="preserve">Στην ίδια παράγραφο 5 του άρθρου 20, υπάρχει αναφορά στον διευθυντή πολιτικό υπάλληλο της ΕΜΥ, η οποία προφανώς πρέπει να διορθωθεί. Όπως ανέφερα προηγουμένως, στην ΕΜΥ θα πρέπει αυτός να είναι Γενικός Διευθυντής, καθώς ήδη στην Κεντρική Υπηρεσία της ΕΜΥ υπάρχουν και λειτουργούν 8 κύριες διευθύνσεις. </w:t>
      </w:r>
    </w:p>
    <w:p w:rsidR="00643830" w:rsidRPr="00F424A5" w:rsidRDefault="00643830" w:rsidP="00FD6ED1">
      <w:pPr>
        <w:spacing w:line="276" w:lineRule="auto"/>
        <w:ind w:firstLine="709"/>
        <w:contextualSpacing/>
        <w:jc w:val="both"/>
        <w:rPr>
          <w:rFonts w:cstheme="minorHAnsi"/>
          <w:color w:val="000000"/>
        </w:rPr>
      </w:pPr>
      <w:r w:rsidRPr="00F424A5">
        <w:rPr>
          <w:rFonts w:cstheme="minorHAnsi"/>
          <w:color w:val="000000"/>
        </w:rPr>
        <w:t xml:space="preserve">Μια διόρθωση που πρέπει να γίνει στην παράγραφο 6 του άρθρου 20, πρέπει να προστεθεί και το προσωπικό ιδιωτικού δικαίου αορίστου χρόνου. </w:t>
      </w:r>
    </w:p>
    <w:p w:rsidR="00643830" w:rsidRPr="00F424A5" w:rsidRDefault="00643830" w:rsidP="00FD6ED1">
      <w:pPr>
        <w:spacing w:line="276" w:lineRule="auto"/>
        <w:ind w:firstLine="709"/>
        <w:contextualSpacing/>
        <w:jc w:val="both"/>
        <w:rPr>
          <w:rFonts w:cstheme="minorHAnsi"/>
          <w:color w:val="000000"/>
        </w:rPr>
      </w:pPr>
      <w:r w:rsidRPr="00F424A5">
        <w:rPr>
          <w:rFonts w:cstheme="minorHAnsi"/>
          <w:color w:val="000000"/>
        </w:rPr>
        <w:t xml:space="preserve">Τώρα, οι παράγραφοι 3 και 7, παρότι δίνουν κάποιες προσωρινές λύσεις στη στελέχωση της Υπηρεσίας από στρατιωτικό προσωπικό και τη διατήρηση της παροχής αεροναυτικών πληροφοριών, εντούτοις χρήζουν κάποιες αναθεωρήσεις. Εφόσον το στρατιωτικό προσωπικό, με βάση τον νόμο, θα υπάγεται διοικητικά και μισθολογικά στο Υπουργείο Εθνικής Αμύνης, αυτό πρακτικά σημαίνει, ότι δεν θα εμφανίζεται στα νέα οργανογράμματα της ΕΜΥ. Πώς μπορεί να λυθεί το θέμα; Μία πρόχειρη λύση, επειδή αναφέρθηκε τώρα, αλλά την έχω επεξεργαστεί γιατί ήμουν Πρόεδρος στο κομμάτι της επιτροπής αυτής για την αποζημίωση από το </w:t>
      </w:r>
      <w:r w:rsidRPr="00F424A5">
        <w:rPr>
          <w:rFonts w:cstheme="minorHAnsi"/>
          <w:bCs/>
          <w:color w:val="000000"/>
        </w:rPr>
        <w:t>EUROCONTROL</w:t>
      </w:r>
      <w:r w:rsidRPr="00F424A5">
        <w:rPr>
          <w:rFonts w:cstheme="minorHAnsi"/>
          <w:color w:val="000000"/>
        </w:rPr>
        <w:t xml:space="preserve"> και δεν είναι θέμα δικό μου, είναι θέμα πλέον του Πρωθυπουργού, είναι θέμα του Υπουργού, είναι θέμα της πολιτικής και της στρατιωτικής ηγεσίας, να λυθεί κάλλιστα με μία σύναψη μνημονίου συνεργασίας μεταξύ Πολεμικής Αεροπορίας και ΕΜΥ, εφόσον το προσωπικό θα υπάγεται στην Πολεμική Αεροπορία, που θα αφορά το αεροναυτικό έργο και το οποίο καλείται το προσωπικό να εκτελέσει σε διάστημα που θα καθιερωθεί από το ΥΠΕΘΑ. Αυτό θα πρέπει να καθοριστεί, όπως επιβάλλεται και αναφέρεται, με τις διαπιστωτικές πράξεις που θα γίνουν εντός </w:t>
      </w:r>
      <w:r w:rsidRPr="00F424A5">
        <w:rPr>
          <w:rFonts w:cstheme="minorHAnsi"/>
          <w:color w:val="000000"/>
        </w:rPr>
        <w:lastRenderedPageBreak/>
        <w:t xml:space="preserve">ενός εξαμήνου. Η διατήρηση, να πω  μόνο σε όλους, των εσόδων του ελληνικού κράτους από την ΕΜΥ, από την Αεροναυτιλία, μέσω της </w:t>
      </w:r>
      <w:r w:rsidRPr="00F424A5">
        <w:rPr>
          <w:rFonts w:cstheme="minorHAnsi"/>
          <w:bCs/>
          <w:color w:val="000000"/>
        </w:rPr>
        <w:t>EUROCONTROL</w:t>
      </w:r>
      <w:r w:rsidRPr="00F424A5">
        <w:rPr>
          <w:rFonts w:cstheme="minorHAnsi"/>
          <w:color w:val="000000"/>
        </w:rPr>
        <w:t xml:space="preserve"> που ψηφίστηκε τον Ιανουάριο του 2023, είναι σημαντική, καθώς μπορεί να αποφέρει έσοδα της τάξης 12 εκατομμυρίων ευρώ και με αυτό το τρόπο η ΕΜΥ θα μπορεί να καλύψει τον μισό και πλέον ετήσιο προϋπολογισμό της. </w:t>
      </w:r>
    </w:p>
    <w:p w:rsidR="00643830" w:rsidRPr="00F424A5" w:rsidRDefault="00643830" w:rsidP="00FD6ED1">
      <w:pPr>
        <w:spacing w:line="276" w:lineRule="auto"/>
        <w:ind w:firstLine="709"/>
        <w:contextualSpacing/>
        <w:jc w:val="both"/>
        <w:rPr>
          <w:rFonts w:cstheme="minorHAnsi"/>
          <w:color w:val="000000"/>
        </w:rPr>
      </w:pPr>
      <w:r w:rsidRPr="00F424A5">
        <w:rPr>
          <w:rFonts w:cstheme="minorHAnsi"/>
          <w:color w:val="000000"/>
        </w:rPr>
        <w:t xml:space="preserve">Κλείνω με την αναφορά, ότι στο νομοσχέδιο, καλό θα ήταν να υπάρξει μετονομασία της ΕΜΥ σε Εθνική Μετεωρολογική και Υδρολογική Υπηρεσία, πάλι ΕΜΥΥ θα λέγεται, μία αλλαγή που θα της προσδίδει δυναμική, αλλά και θα σηματοδοτήσει τις αλλαγές που θα πρέπει να γίνουν ειδικά στα θέματα πρόληψης και αντιμετώπισης των πλημμυρών. </w:t>
      </w:r>
    </w:p>
    <w:p w:rsidR="00643830" w:rsidRPr="00F424A5" w:rsidRDefault="00643830" w:rsidP="00FD6ED1">
      <w:pPr>
        <w:spacing w:line="276" w:lineRule="auto"/>
        <w:ind w:firstLine="709"/>
        <w:contextualSpacing/>
        <w:jc w:val="both"/>
        <w:rPr>
          <w:rFonts w:cstheme="minorHAnsi"/>
          <w:color w:val="000000"/>
        </w:rPr>
      </w:pPr>
      <w:r w:rsidRPr="00F424A5">
        <w:rPr>
          <w:rFonts w:cstheme="minorHAnsi"/>
          <w:color w:val="000000"/>
        </w:rPr>
        <w:t>Σας ευχαριστώ πολύ.</w:t>
      </w:r>
    </w:p>
    <w:p w:rsidR="00643830" w:rsidRPr="00F424A5" w:rsidRDefault="00643830" w:rsidP="00FD6ED1">
      <w:pPr>
        <w:spacing w:line="276" w:lineRule="auto"/>
        <w:ind w:firstLine="709"/>
        <w:contextualSpacing/>
        <w:jc w:val="both"/>
        <w:rPr>
          <w:rFonts w:cstheme="minorHAnsi"/>
          <w:color w:val="000000"/>
        </w:rPr>
      </w:pPr>
      <w:r w:rsidRPr="00F424A5">
        <w:rPr>
          <w:rFonts w:cstheme="minorHAnsi"/>
          <w:b/>
          <w:color w:val="000000"/>
        </w:rPr>
        <w:t>ΧΡΗΣΤΟΣ ΜΠΟΥΚΩΡΟΣ (Πρόεδρος της Επιτροπής):</w:t>
      </w:r>
      <w:r w:rsidRPr="00F424A5">
        <w:rPr>
          <w:rFonts w:cstheme="minorHAnsi"/>
          <w:color w:val="000000"/>
        </w:rPr>
        <w:t xml:space="preserve">  Ευχαριστούμε και εμείς, κύριε Κολυδά. Δεν θέλω να πιέζεστε για να αναπτύξετε το σύνολο των απόψεών σας, το λέω για τους επόμενους φορείς, αναπτύξτε αυτά που θεωρείτε σημαντικά και καταθέστε στην Επιτροπή μας, όπως έχουν κάνει ήδη πολλοί φορείς, το υπόμνημά σας, το οποίο μεταβιβάζεται στον κ. Υπουργό εδώ και υπάρχει δυνατότητα πάντα και από τα πρακτικά των όσων θα πείτε σήμερα εδώ, το λέω για όσους δεν έχουν ξανάρθει σε κάποια Διαρκή Κοινοβουλευτική Επιτροπή και από την απομαγνητοφώνηση των πρακτικών, προκύπτουν ακριβώς τα όσα έχετε πει, αλλά και για επιπλέον στοιχεία και πληροφορίες, είπαμε, ότι το υπόμνημα είναι κάτι το οποίο συνηθίζεται στην επεξεργασία ενός νομοσχεδίου. </w:t>
      </w:r>
    </w:p>
    <w:p w:rsidR="00643830" w:rsidRPr="00F424A5" w:rsidRDefault="00643830" w:rsidP="00FD6ED1">
      <w:pPr>
        <w:spacing w:line="276" w:lineRule="auto"/>
        <w:ind w:firstLine="709"/>
        <w:contextualSpacing/>
        <w:jc w:val="both"/>
        <w:rPr>
          <w:rFonts w:cstheme="minorHAnsi"/>
          <w:color w:val="000000"/>
        </w:rPr>
      </w:pPr>
      <w:r w:rsidRPr="00F424A5">
        <w:rPr>
          <w:rFonts w:cstheme="minorHAnsi"/>
          <w:color w:val="000000"/>
        </w:rPr>
        <w:t xml:space="preserve">Συνεχίζουμε, θα το καταθέσετε κύριε Κολυδά, το κυρίως είναι που δεν επιθυμούμε ως Προεδρείο να πιέζονται οι φορείς μας, χρόνο άπλετο δεν έχουμε, θα μπορούσαμε να δώσουμε, ξέρω ότι επιστήμονες κύρους θα μπορούσαν να κάνουν και διαλέξεις αρκετή ώρα εδώ για τα συγκεκριμένα ζητήματα, όμως, καταλαβαίνετε, ότι κάτι τέτοιο δεν θα ήταν πρακτικό, γι’ αυτό θέλουμε να καταγραφούν οι απόψεις σας σαφώς, να ληφθούν υπόψιν από την αρμόδια πολιτική ηγεσία, η δημοκρατική διαδικασία της επεξεργασίας του νομοσχεδίου στο πλαίσιο της Επιτροπής μας να ολοκληρωθεί με άρτιο τρόπο, ούτως ώστε όλοι να είμαστε βέβαιοι ότι ακούστηκαν τα πάντα για το νομοσχέδιο που πρόκειται να ψηφιστεί. </w:t>
      </w:r>
    </w:p>
    <w:p w:rsidR="00643830" w:rsidRPr="00F424A5" w:rsidRDefault="00643830" w:rsidP="00FD6ED1">
      <w:pPr>
        <w:spacing w:line="276" w:lineRule="auto"/>
        <w:ind w:firstLine="709"/>
        <w:contextualSpacing/>
        <w:jc w:val="both"/>
        <w:rPr>
          <w:rFonts w:cstheme="minorHAnsi"/>
          <w:color w:val="000000"/>
        </w:rPr>
      </w:pPr>
      <w:r w:rsidRPr="00F424A5">
        <w:rPr>
          <w:rFonts w:cstheme="minorHAnsi"/>
          <w:color w:val="000000"/>
        </w:rPr>
        <w:t>Να δώσουμε τώρα το</w:t>
      </w:r>
      <w:r w:rsidR="00FD6ED1">
        <w:rPr>
          <w:rFonts w:cstheme="minorHAnsi"/>
          <w:color w:val="000000"/>
        </w:rPr>
        <w:t>ν</w:t>
      </w:r>
      <w:r w:rsidRPr="00F424A5">
        <w:rPr>
          <w:rFonts w:cstheme="minorHAnsi"/>
          <w:color w:val="000000"/>
        </w:rPr>
        <w:t xml:space="preserve"> λόγο στον κ. Κωνσταντίνο Τσίγκα, ο οποίος είναι </w:t>
      </w:r>
      <w:r w:rsidRPr="00F424A5">
        <w:rPr>
          <w:rFonts w:cstheme="minorHAnsi"/>
          <w:bCs/>
          <w:color w:val="000000"/>
        </w:rPr>
        <w:t>Αντιπύραρχος</w:t>
      </w:r>
      <w:r w:rsidRPr="00F424A5">
        <w:rPr>
          <w:rFonts w:cstheme="minorHAnsi"/>
          <w:color w:val="000000"/>
        </w:rPr>
        <w:t xml:space="preserve">  και Πρόεδρος της Ένωσης Αξιωματικών του Πυροσβεστικού Σώματος. Μαζί του παραβρίσκονται στις εργασίες της Επιτροπής μας ο </w:t>
      </w:r>
      <w:r w:rsidRPr="00F424A5">
        <w:rPr>
          <w:rFonts w:cstheme="minorHAnsi"/>
          <w:bCs/>
          <w:color w:val="000000"/>
        </w:rPr>
        <w:t>Αντιπύραρχος</w:t>
      </w:r>
      <w:r w:rsidRPr="00F424A5">
        <w:rPr>
          <w:rFonts w:cstheme="minorHAnsi"/>
          <w:color w:val="000000"/>
        </w:rPr>
        <w:t xml:space="preserve">  Ιωάννης Αρτοποιός, Ταμίας της Ένωσης Αξιωματικών του Πυροσβεστικού Σώματος και ο </w:t>
      </w:r>
      <w:r w:rsidRPr="00F424A5">
        <w:rPr>
          <w:rFonts w:cstheme="minorHAnsi"/>
          <w:bCs/>
          <w:color w:val="000000"/>
        </w:rPr>
        <w:t>Αντιπύραρχος</w:t>
      </w:r>
      <w:r w:rsidRPr="00F424A5">
        <w:rPr>
          <w:rFonts w:cstheme="minorHAnsi"/>
          <w:color w:val="000000"/>
        </w:rPr>
        <w:t>  Απόστολος Φλώρος, μέλος του Διοικητικού Συμβουλίου της Ένωσης Αξιωματικών του Πυροσβεστικού Σώματος.</w:t>
      </w:r>
    </w:p>
    <w:p w:rsidR="00643830" w:rsidRPr="00F424A5" w:rsidRDefault="00643830" w:rsidP="00FD6ED1">
      <w:pPr>
        <w:spacing w:line="276" w:lineRule="auto"/>
        <w:ind w:firstLine="709"/>
        <w:contextualSpacing/>
        <w:jc w:val="both"/>
        <w:rPr>
          <w:rFonts w:cstheme="minorHAnsi"/>
          <w:color w:val="000000"/>
        </w:rPr>
      </w:pPr>
      <w:r w:rsidRPr="00F424A5">
        <w:rPr>
          <w:rFonts w:cstheme="minorHAnsi"/>
          <w:color w:val="000000"/>
        </w:rPr>
        <w:t xml:space="preserve">Κύριε </w:t>
      </w:r>
      <w:proofErr w:type="spellStart"/>
      <w:r w:rsidRPr="00F424A5">
        <w:rPr>
          <w:rFonts w:cstheme="minorHAnsi"/>
          <w:color w:val="000000"/>
        </w:rPr>
        <w:t>Τσίγκα</w:t>
      </w:r>
      <w:proofErr w:type="spellEnd"/>
      <w:r w:rsidRPr="00F424A5">
        <w:rPr>
          <w:rFonts w:cstheme="minorHAnsi"/>
          <w:color w:val="000000"/>
        </w:rPr>
        <w:t>, έχετε το</w:t>
      </w:r>
      <w:r w:rsidR="00FD6ED1">
        <w:rPr>
          <w:rFonts w:cstheme="minorHAnsi"/>
          <w:color w:val="000000"/>
        </w:rPr>
        <w:t>ν</w:t>
      </w:r>
      <w:r w:rsidRPr="00F424A5">
        <w:rPr>
          <w:rFonts w:cstheme="minorHAnsi"/>
          <w:color w:val="000000"/>
        </w:rPr>
        <w:t xml:space="preserve"> λόγο. </w:t>
      </w:r>
    </w:p>
    <w:p w:rsidR="00643830" w:rsidRPr="00F424A5" w:rsidRDefault="00643830" w:rsidP="00FD6ED1">
      <w:pPr>
        <w:spacing w:line="276" w:lineRule="auto"/>
        <w:ind w:firstLine="709"/>
        <w:contextualSpacing/>
        <w:jc w:val="both"/>
        <w:rPr>
          <w:rFonts w:cstheme="minorHAnsi"/>
          <w:color w:val="000000"/>
        </w:rPr>
      </w:pPr>
      <w:r w:rsidRPr="00F424A5">
        <w:rPr>
          <w:rFonts w:cstheme="minorHAnsi"/>
          <w:b/>
          <w:color w:val="000000"/>
        </w:rPr>
        <w:t>ΚΩΝΣΤΑΝΤΙΝΟΣ ΤΣΙΓΚΑΣ (</w:t>
      </w:r>
      <w:r w:rsidRPr="00F424A5">
        <w:rPr>
          <w:rFonts w:cstheme="minorHAnsi"/>
          <w:b/>
          <w:bCs/>
          <w:color w:val="000000"/>
        </w:rPr>
        <w:t>Αντιπύραρχος</w:t>
      </w:r>
      <w:r w:rsidRPr="00F424A5">
        <w:rPr>
          <w:rFonts w:cstheme="minorHAnsi"/>
          <w:b/>
          <w:color w:val="000000"/>
        </w:rPr>
        <w:t>  και Πρόεδρος της Ένωσης Αξιωματικών του Πυροσβεστικού Σώματος (ΕΑΠΣ)):</w:t>
      </w:r>
      <w:r w:rsidRPr="00F424A5">
        <w:rPr>
          <w:rFonts w:cstheme="minorHAnsi"/>
          <w:color w:val="000000"/>
        </w:rPr>
        <w:t xml:space="preserve"> Σας ευχαριστώ πολύ, κύριε Πρόεδρε, καταρχήν για την πρόσκληση. Αξιότιμε κύριε Υπουργέ Κλιματικής Κρίσης και Πολιτικής Προστασίας, αξιότιμες κυρίες και αξιότιμοι κύριοι προσκεκλημένοι, ως γνωστό, το Πυροσβεστικό Σώμα αποτελεί το βασικό επιχειρησιακό βραχίονα του μηχανισμού της πολιτικής προστασίας της χώρας και στο σύνολό του το προσωπικό, όταν προκύπτουν φυσικές καταστροφές, προσεγγίζει πρώτος το σημείο και επεμβαίνει με μέσα και υλικά που διαθέτει, συνεπικουρούμενο από τους υπόλοιπους συναρμόδιους φορείς. </w:t>
      </w:r>
    </w:p>
    <w:p w:rsidR="00643830" w:rsidRPr="00F424A5" w:rsidRDefault="00643830" w:rsidP="00FD6ED1">
      <w:pPr>
        <w:spacing w:line="276" w:lineRule="auto"/>
        <w:ind w:firstLine="709"/>
        <w:contextualSpacing/>
        <w:jc w:val="both"/>
        <w:rPr>
          <w:rFonts w:cstheme="minorHAnsi"/>
          <w:color w:val="000000"/>
        </w:rPr>
      </w:pPr>
      <w:r w:rsidRPr="00F424A5">
        <w:rPr>
          <w:rFonts w:cstheme="minorHAnsi"/>
          <w:color w:val="000000"/>
        </w:rPr>
        <w:t xml:space="preserve">Ο νόμος 4662 του 2020, όντως συμπεριλάμβανε σημαντικές καινοτομίες και προέβλεπε κάθετες διοικητικές δομές σε όλο το κύκλο διαχείρισης των καταστροφών. Η συγκεκριμένη αναδιοργάνωση προέβλεπε θεσμικές αλλαγές, οι οποίες, όμως, δυστυχώς, πολλές απ’ αυτές δεν μπορούν να εφαρμοστούν σήμερα. Αυτό διαπιστώθηκε τόσο στις πρόσφατες πυρκαγιές όσο και </w:t>
      </w:r>
      <w:r w:rsidRPr="00F424A5">
        <w:rPr>
          <w:rFonts w:cstheme="minorHAnsi"/>
          <w:color w:val="000000"/>
        </w:rPr>
        <w:lastRenderedPageBreak/>
        <w:t xml:space="preserve">στις πλημμύρες που ακολούθησαν. Επιγραμματικά θα αναφέρουμε, ότι δεν έχουν συσταθεί ακόμη τα περιφερειακά κέντρα πολιτικής προστασίας που θα λειτουργούσαν ανά Περιφέρεια, ούτε επίσης οι επικεφαλής αυτών. Κάτι ανάλογο συμβαίνει με τα περιφερειακά επιχειρησιακά συντονιστικά όργανα πολιτικής προστασίας. </w:t>
      </w:r>
    </w:p>
    <w:p w:rsidR="00643830" w:rsidRPr="00F424A5" w:rsidRDefault="00643830" w:rsidP="00FD6ED1">
      <w:pPr>
        <w:spacing w:line="276" w:lineRule="auto"/>
        <w:ind w:firstLine="709"/>
        <w:contextualSpacing/>
        <w:jc w:val="both"/>
        <w:rPr>
          <w:rFonts w:cstheme="minorHAnsi"/>
          <w:color w:val="000000"/>
        </w:rPr>
      </w:pPr>
      <w:r w:rsidRPr="00F424A5">
        <w:rPr>
          <w:rFonts w:cstheme="minorHAnsi"/>
          <w:color w:val="000000"/>
        </w:rPr>
        <w:t>Η επιχειρησιακή λειτουργία όλων αυτών απαιτεί επιτακτική ανάγκη, έτσι ώστε το έργο του Πυροσβεστικού Σώματος να είναι ενισχυμένο και να λειτουργεί παράλληλα με όλους τους συναρμόδιους φορείς του κράτους, οι οποίοι μπορούν και πρέπει να συμβάλουν άμεσα και ακαριαία, σε χρόνους οι οποίοι θα μπορούν να προσφέρουν πραγματικά, στους συνανθρώπους μας, στο περιβάλλον, καθώς και στις κρίσιμες υποδομές της χώρας που θα πλήττονται και να συμβάλλουν καθοριστικά τόσο στην εύρυθμη λειτουργία της κανονικότητας του συνόλου της ελληνικής κοινωνίας, όσο και στη μείωση των συνεπειών από τις φυσικές καταστροφές. </w:t>
      </w:r>
    </w:p>
    <w:p w:rsidR="00103026" w:rsidRPr="00F424A5" w:rsidRDefault="00103026" w:rsidP="00103026">
      <w:pPr>
        <w:suppressLineNumbers/>
        <w:spacing w:line="276" w:lineRule="auto"/>
        <w:ind w:firstLine="709"/>
        <w:contextualSpacing/>
        <w:jc w:val="both"/>
        <w:rPr>
          <w:rFonts w:eastAsia="Calibri" w:cstheme="minorHAnsi"/>
          <w:bCs/>
        </w:rPr>
      </w:pPr>
      <w:r w:rsidRPr="00F424A5">
        <w:rPr>
          <w:rFonts w:eastAsia="Calibri" w:cstheme="minorHAnsi"/>
          <w:bCs/>
        </w:rPr>
        <w:t xml:space="preserve">Δυστυχώς, όμως, ο μηχανισμός της πολιτικής προστασίας αναγκάζεται να εφαρμόζει πολλές φορές και σήμερα διατάξεις του ν.3013/2012 και ευελπιστούμε ότι μετά την ψήφιση του συγκεκριμένου νομοσχεδίου οι θεσμικές αυτές αλλαγές θα τονίσουν το ρόλο της διαλειτουργικότητας που επιβάλλεται να εφαρμόζεται στο εξής. Αναφορικά με τα μέτρα πρόληψης και αντιμετώπισης έκτακτης ανάγκης κάποια κενά που παρατηρήθηκαν από όλους εμάς σε όλες τις φυσικές καταστροφές που βίωσε η πατρίδα φέτος, αλλά και τα προηγούμενα χρόνια, τα αντιμετωπίσαμε. Ευελπιστούμε ότι δεν θα </w:t>
      </w:r>
      <w:proofErr w:type="spellStart"/>
      <w:r w:rsidRPr="00F424A5">
        <w:rPr>
          <w:rFonts w:eastAsia="Calibri" w:cstheme="minorHAnsi"/>
          <w:bCs/>
        </w:rPr>
        <w:t>ξαναϋπάρξουν</w:t>
      </w:r>
      <w:proofErr w:type="spellEnd"/>
      <w:r w:rsidRPr="00F424A5">
        <w:rPr>
          <w:rFonts w:eastAsia="Calibri" w:cstheme="minorHAnsi"/>
          <w:bCs/>
        </w:rPr>
        <w:t xml:space="preserve"> και θα δίνεται η δυνατότητα σε όλους όπου ο ρόλος τους και η αρμόδια αρμοδιότητά τους το επιβάλλουν για άμεση προσφορά διότι, οι φυσικές καταστροφές επηρεάζουν όλες τις δομές του κράτους και όλος ο μηχανισμός στο μέτρο που του αναλογεί θα πρέπει να παρεμβαίνει με μέσα και υλικά που διαθέτει. </w:t>
      </w:r>
    </w:p>
    <w:p w:rsidR="00103026" w:rsidRPr="00F424A5" w:rsidRDefault="00103026" w:rsidP="00103026">
      <w:pPr>
        <w:suppressLineNumbers/>
        <w:spacing w:line="276" w:lineRule="auto"/>
        <w:ind w:firstLine="709"/>
        <w:contextualSpacing/>
        <w:jc w:val="both"/>
        <w:rPr>
          <w:rFonts w:eastAsia="Calibri" w:cstheme="minorHAnsi"/>
          <w:bCs/>
        </w:rPr>
      </w:pPr>
      <w:r w:rsidRPr="00F424A5">
        <w:rPr>
          <w:rFonts w:eastAsia="Calibri" w:cstheme="minorHAnsi"/>
          <w:bCs/>
        </w:rPr>
        <w:t xml:space="preserve">Στις προτεινόμενες ρυθμίσεις που αφορούν το κομμάτι των δασικών πυρκαγιών ενδεικτικά θα αναφερθώ και θα συμφωνήσω στην ενεργοποίηση της διάταξης του καθαρισμό των οικοπέδων ταυτόχρονα με τη λειτουργία της ηλεκτρονικής πλατφόρμας παρακολούθησης αυτών σε συνδυασμό με τους απαραίτητους ελέγχους και σε συνάρτηση με τις προληπτικές διανοίξεις αντιπυρικών ζωνών όπου αυτές επιβάλλεται. Το γεγονός αυτό ευελπιστούμε ότι θα συμβάλει καθοριστικά στη μείωση του χρόνου απόκρισης του πυροσβεστικού μηχανισμού για την άμεση αντιμετώπιση του εκάστοτε συμβάντος. </w:t>
      </w:r>
    </w:p>
    <w:p w:rsidR="00103026" w:rsidRDefault="00103026" w:rsidP="00103026">
      <w:pPr>
        <w:suppressLineNumbers/>
        <w:spacing w:line="276" w:lineRule="auto"/>
        <w:ind w:firstLine="709"/>
        <w:contextualSpacing/>
        <w:jc w:val="both"/>
        <w:rPr>
          <w:rFonts w:eastAsia="Calibri" w:cstheme="minorHAnsi"/>
          <w:bCs/>
        </w:rPr>
      </w:pPr>
      <w:r w:rsidRPr="00F424A5">
        <w:rPr>
          <w:rFonts w:eastAsia="Calibri" w:cstheme="minorHAnsi"/>
          <w:bCs/>
        </w:rPr>
        <w:t xml:space="preserve">Επίσης, η σύσταση επιτροπής εκτίμησης κινδύνου από καιρικά φαινόμενα και λοιπούς κινδύνους πολιτικής προστασίας με μικτό επιστημονικό προσωπικό που προβλέπεται θα οδηγήσει στο επιθυμητό αποτέλεσμα της μείωσης των συνεπειών από όλους τους κινδύνους. Η εκπαίδευση που θα παρέχεται σε όλο το προσωπικό των αυτοτελών τμημάτων και διευθύνσεων των Περιφερειών θα δημιουργήσει συνθήκες ικανές που θα μειώνουν όλους αυτούς τους κινδύνους κατά την εξέλιξη του φαινομένου μέσω της παρεχόμενης εκπαίδευσης και της απαραίτητης τεχνογνωσίας που θα λάβουν. </w:t>
      </w:r>
    </w:p>
    <w:p w:rsidR="00643830" w:rsidRPr="00F424A5" w:rsidRDefault="00103026" w:rsidP="0080448F">
      <w:pPr>
        <w:spacing w:line="276" w:lineRule="auto"/>
        <w:ind w:firstLine="709"/>
        <w:contextualSpacing/>
        <w:jc w:val="both"/>
        <w:rPr>
          <w:rFonts w:eastAsia="Calibri" w:cstheme="minorHAnsi"/>
          <w:bCs/>
        </w:rPr>
      </w:pPr>
      <w:r w:rsidRPr="00F424A5">
        <w:rPr>
          <w:rFonts w:eastAsia="Calibri" w:cstheme="minorHAnsi"/>
          <w:bCs/>
        </w:rPr>
        <w:t>Τέλος, η επιβεβλημένη παρουσία στο ΕΣΚΕΔΙΚ των φορέων που η αρμοδιότητά τους επιβάλει να συνδράμουν κατά περίπτωση θα συμβάλει καθοριστικά και θα μειώσει σε μεγάλο βαθμό όλα τα δυσάρεστα αποτελέσματα που αφήνουν πίσω οι φυσικές καταστροφές. Ευελπιστούμε και θέλουμε η κλιματική κρίση που ολοένα και κάθε μέρα αυξάνει την ένταση της να αντιμετωπίζεται από το οργανωμένο κράτος χωρίς κενά στον μηχανισμό και να εκπέμπει εμπιστοσύνη προς τους πολίτες. Ελπίζουμε το παρόν νομοσχέδιο</w:t>
      </w:r>
      <w:r w:rsidRPr="00103026">
        <w:rPr>
          <w:rFonts w:eastAsia="Calibri" w:cstheme="minorHAnsi"/>
          <w:bCs/>
        </w:rPr>
        <w:t xml:space="preserve"> </w:t>
      </w:r>
      <w:r w:rsidRPr="00F424A5">
        <w:rPr>
          <w:rFonts w:eastAsia="Calibri" w:cstheme="minorHAnsi"/>
          <w:bCs/>
        </w:rPr>
        <w:t>να καλύψει στο μέγιστο βαθμό όλες τις δυσλειτουργίες του μηχανισμού της Πολιτικής Προστασίας της χώρας και να προσδίδει</w:t>
      </w:r>
      <w:r w:rsidR="0080448F">
        <w:rPr>
          <w:rFonts w:eastAsia="Calibri" w:cstheme="minorHAnsi"/>
          <w:bCs/>
        </w:rPr>
        <w:t xml:space="preserve"> </w:t>
      </w:r>
      <w:r w:rsidR="00643830" w:rsidRPr="00F424A5">
        <w:rPr>
          <w:rFonts w:eastAsia="Calibri" w:cstheme="minorHAnsi"/>
          <w:bCs/>
        </w:rPr>
        <w:t xml:space="preserve">την μέγιστη ασφάλεια έτσι ώστε το επίπεδο ανάπτυξης της χώρας να έχει ανοδική πορεία διότι, ανάπτυξη χωρίς ασφάλεια δεν υφίσταται. </w:t>
      </w:r>
    </w:p>
    <w:p w:rsidR="00643830" w:rsidRPr="00F424A5" w:rsidRDefault="00643830" w:rsidP="00FD6ED1">
      <w:pPr>
        <w:suppressLineNumbers/>
        <w:spacing w:line="276" w:lineRule="auto"/>
        <w:ind w:firstLine="709"/>
        <w:contextualSpacing/>
        <w:jc w:val="both"/>
        <w:rPr>
          <w:rFonts w:eastAsia="Calibri" w:cstheme="minorHAnsi"/>
          <w:bCs/>
        </w:rPr>
      </w:pPr>
      <w:r w:rsidRPr="00F424A5">
        <w:rPr>
          <w:rFonts w:eastAsia="Calibri" w:cstheme="minorHAnsi"/>
          <w:bCs/>
        </w:rPr>
        <w:t xml:space="preserve">Το Πυροσβεστικό Σώμα και τα στελέχη του έχουν ορκιστεί γι’ αυτόν τον σκοπό. Είναι υποχρέωση και καθήκον μας η προστασία της ζωής και της περιουσίας των Ελλήνων πολιτών και αυτό θα συνεχίσουμε να το πράττουμε τιμώντας τον όρκο που έχουμε δώσει για την πατρίδα. </w:t>
      </w:r>
    </w:p>
    <w:p w:rsidR="00643830" w:rsidRPr="00F424A5" w:rsidRDefault="00643830" w:rsidP="00FD6ED1">
      <w:pPr>
        <w:suppressLineNumbers/>
        <w:spacing w:line="276" w:lineRule="auto"/>
        <w:ind w:firstLine="709"/>
        <w:contextualSpacing/>
        <w:jc w:val="both"/>
        <w:rPr>
          <w:rFonts w:eastAsia="Calibri" w:cstheme="minorHAnsi"/>
          <w:bCs/>
        </w:rPr>
      </w:pPr>
      <w:r w:rsidRPr="00F424A5">
        <w:rPr>
          <w:rFonts w:eastAsia="Calibri" w:cstheme="minorHAnsi"/>
          <w:bCs/>
        </w:rPr>
        <w:t xml:space="preserve">Σας ευχαριστώ πολύ για την προσοχή σας. </w:t>
      </w:r>
    </w:p>
    <w:p w:rsidR="001A7134" w:rsidRPr="00F424A5" w:rsidRDefault="00C73D77" w:rsidP="00FD6ED1">
      <w:pPr>
        <w:tabs>
          <w:tab w:val="left" w:pos="142"/>
        </w:tabs>
        <w:autoSpaceDE w:val="0"/>
        <w:autoSpaceDN w:val="0"/>
        <w:adjustRightInd w:val="0"/>
        <w:spacing w:after="0" w:line="276" w:lineRule="auto"/>
        <w:ind w:firstLine="709"/>
        <w:jc w:val="both"/>
        <w:rPr>
          <w:rFonts w:eastAsia="Calibri" w:cstheme="minorHAnsi"/>
        </w:rPr>
      </w:pPr>
      <w:r w:rsidRPr="00F424A5">
        <w:rPr>
          <w:rFonts w:cstheme="minorHAnsi"/>
          <w:bCs/>
          <w:color w:val="212529"/>
        </w:rPr>
        <w:t>Στο σημείο αυτό γίνεται η β΄ ανάγνωση του καταλόγου των μελών της Επιτροπής.</w:t>
      </w:r>
      <w:r w:rsidR="00982835" w:rsidRPr="00F424A5">
        <w:rPr>
          <w:rFonts w:cstheme="minorHAnsi"/>
          <w:bCs/>
          <w:color w:val="212529"/>
        </w:rPr>
        <w:t xml:space="preserve"> Παρόντες ήταν οι Βουλευτές κ.κ.</w:t>
      </w:r>
      <w:r w:rsidR="00982835" w:rsidRPr="00F424A5">
        <w:rPr>
          <w:rFonts w:cstheme="minorHAnsi"/>
        </w:rPr>
        <w:t xml:space="preserve"> </w:t>
      </w:r>
      <w:r w:rsidR="00982835" w:rsidRPr="00F424A5">
        <w:rPr>
          <w:rFonts w:eastAsia="Calibri" w:cstheme="minorHAnsi"/>
        </w:rPr>
        <w:t xml:space="preserve">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 Μιχαήλ (Γιάννης), Μαρκόπουλος Δημήτριος, Μπουκώρος Χρήστος, Καφούρος Μάρκος, Παπαδόπουλος Μιχαήλ (Μιχάλης), Σιμόπουλος Ευστράτιος (Στράτος), Σούκουλη-Βιλιάλη Μαρία-Ελένη </w:t>
      </w:r>
      <w:r w:rsidR="00982835" w:rsidRPr="00F424A5">
        <w:rPr>
          <w:rFonts w:eastAsia="Calibri" w:cstheme="minorHAnsi"/>
          <w:bCs/>
        </w:rPr>
        <w:t xml:space="preserve">(Μαριλένα), Στύλιος Γεώργιος, Τραγάκης Ιωάννης, </w:t>
      </w:r>
      <w:r w:rsidR="00982835" w:rsidRPr="00F424A5">
        <w:rPr>
          <w:rFonts w:eastAsia="Calibri" w:cstheme="minorHAnsi"/>
        </w:rPr>
        <w:t xml:space="preserve">Φόρτωμας Φίλιππος, Χατζηβασιλείου Αναστάσιος (Τάσος), </w:t>
      </w:r>
      <w:r w:rsidR="00982835" w:rsidRPr="00F424A5">
        <w:rPr>
          <w:rFonts w:eastAsia="Calibri" w:cstheme="minorHAnsi"/>
          <w:color w:val="0D0D0D"/>
        </w:rPr>
        <w:t xml:space="preserve">Αυλωνίτης Αλέξανδρος-Χρήστος, Βέττα Καλλιόπη, Γιαννούλης Χρήστος, Ζαμπάρας Μιλτιάδης (Μίλτος), Κεδίκογλου Συμεών, Μαμουλάκης Χαράλαμπος (Χάρης), Παππάς Νικόλαος, </w:t>
      </w:r>
      <w:r w:rsidR="00982835" w:rsidRPr="00F424A5">
        <w:rPr>
          <w:rFonts w:eastAsia="Calibri" w:cstheme="minorHAnsi"/>
        </w:rPr>
        <w:t xml:space="preserve">Κατρίνης Μιχαήλ, Χνάρης Εμμανουήλ, Δελής Ιωάννης, Αθανασίου Μαρία, Χήτας Κωνσταντίνος, </w:t>
      </w:r>
      <w:r w:rsidR="00982835" w:rsidRPr="00F424A5">
        <w:rPr>
          <w:rFonts w:eastAsia="Calibri" w:cstheme="minorHAnsi"/>
          <w:color w:val="262626"/>
        </w:rPr>
        <w:t xml:space="preserve">Βαλτογιάννης Διονύσιος, Δημητροκάλλης Ιωάννης, Βρεττός Νικόλαος, Νατσιός Δημήτριος και Παπαϊωάννου Αρετή.  </w:t>
      </w:r>
      <w:r w:rsidRPr="00F424A5">
        <w:rPr>
          <w:rFonts w:cstheme="minorHAnsi"/>
          <w:bCs/>
          <w:color w:val="212529"/>
        </w:rPr>
        <w:t xml:space="preserve"> </w:t>
      </w:r>
    </w:p>
    <w:p w:rsidR="00643830" w:rsidRPr="00F424A5" w:rsidRDefault="00643830" w:rsidP="00FD6ED1">
      <w:pPr>
        <w:suppressLineNumbers/>
        <w:spacing w:line="276" w:lineRule="auto"/>
        <w:ind w:firstLine="709"/>
        <w:contextualSpacing/>
        <w:jc w:val="both"/>
        <w:rPr>
          <w:rFonts w:eastAsia="Calibri" w:cstheme="minorHAnsi"/>
          <w:bCs/>
        </w:rPr>
      </w:pPr>
      <w:r w:rsidRPr="00F424A5">
        <w:rPr>
          <w:rFonts w:eastAsia="Calibri" w:cstheme="minorHAnsi"/>
          <w:b/>
          <w:bCs/>
        </w:rPr>
        <w:t>ΧΡΗΣΤΟΣ ΜΠΟΥΚΩΡΟΣ (Πρόεδρος της Επιτροπής):</w:t>
      </w:r>
      <w:r w:rsidRPr="00F424A5">
        <w:rPr>
          <w:rFonts w:eastAsia="Calibri" w:cstheme="minorHAnsi"/>
          <w:bCs/>
        </w:rPr>
        <w:t xml:space="preserve"> Ευχαριστούμε και εμείς τον </w:t>
      </w:r>
      <w:proofErr w:type="spellStart"/>
      <w:r w:rsidRPr="00F424A5">
        <w:rPr>
          <w:rFonts w:eastAsia="Calibri" w:cstheme="minorHAnsi"/>
          <w:bCs/>
        </w:rPr>
        <w:t>Αντιπύραρχο</w:t>
      </w:r>
      <w:proofErr w:type="spellEnd"/>
      <w:r w:rsidRPr="00F424A5">
        <w:rPr>
          <w:rFonts w:eastAsia="Calibri" w:cstheme="minorHAnsi"/>
          <w:bCs/>
        </w:rPr>
        <w:t xml:space="preserve"> τον κύριο </w:t>
      </w:r>
      <w:proofErr w:type="spellStart"/>
      <w:r w:rsidRPr="00F424A5">
        <w:rPr>
          <w:rFonts w:eastAsia="Calibri" w:cstheme="minorHAnsi"/>
          <w:bCs/>
        </w:rPr>
        <w:t>Τσίγκα</w:t>
      </w:r>
      <w:proofErr w:type="spellEnd"/>
      <w:r w:rsidRPr="00F424A5">
        <w:rPr>
          <w:rFonts w:eastAsia="Calibri" w:cstheme="minorHAnsi"/>
          <w:bCs/>
        </w:rPr>
        <w:t xml:space="preserve">. </w:t>
      </w:r>
    </w:p>
    <w:p w:rsidR="00643830" w:rsidRPr="00F424A5" w:rsidRDefault="00643830" w:rsidP="00FD6ED1">
      <w:pPr>
        <w:suppressLineNumbers/>
        <w:spacing w:line="276" w:lineRule="auto"/>
        <w:ind w:firstLine="709"/>
        <w:contextualSpacing/>
        <w:jc w:val="both"/>
        <w:rPr>
          <w:rFonts w:eastAsia="Calibri" w:cstheme="minorHAnsi"/>
          <w:bCs/>
        </w:rPr>
      </w:pPr>
      <w:r w:rsidRPr="00F424A5">
        <w:rPr>
          <w:rFonts w:eastAsia="Calibri" w:cstheme="minorHAnsi"/>
          <w:bCs/>
        </w:rPr>
        <w:t xml:space="preserve">Θέλει να προσθέσει ο κύριος Αρτοποιός; </w:t>
      </w:r>
    </w:p>
    <w:p w:rsidR="00643830" w:rsidRPr="00F424A5" w:rsidRDefault="00643830" w:rsidP="00FD6ED1">
      <w:pPr>
        <w:suppressLineNumbers/>
        <w:spacing w:line="276" w:lineRule="auto"/>
        <w:ind w:firstLine="709"/>
        <w:contextualSpacing/>
        <w:jc w:val="both"/>
        <w:rPr>
          <w:rFonts w:eastAsia="Calibri" w:cstheme="minorHAnsi"/>
          <w:bCs/>
        </w:rPr>
      </w:pPr>
      <w:r w:rsidRPr="00F424A5">
        <w:rPr>
          <w:rFonts w:eastAsia="Calibri" w:cstheme="minorHAnsi"/>
          <w:bCs/>
        </w:rPr>
        <w:t xml:space="preserve">Ελάτε να σας ακούσουμε κάπως πιο ευχάριστα για το καλοκαίρι με τις πυρκαγιές σας ακούμε με κομμένη την ανάσα. </w:t>
      </w:r>
    </w:p>
    <w:p w:rsidR="00643830" w:rsidRPr="00F424A5" w:rsidRDefault="00643830" w:rsidP="00FD6ED1">
      <w:pPr>
        <w:suppressLineNumbers/>
        <w:spacing w:line="276" w:lineRule="auto"/>
        <w:ind w:firstLine="709"/>
        <w:contextualSpacing/>
        <w:jc w:val="both"/>
        <w:rPr>
          <w:rFonts w:eastAsia="Calibri" w:cstheme="minorHAnsi"/>
          <w:bCs/>
        </w:rPr>
      </w:pPr>
      <w:r w:rsidRPr="00F424A5">
        <w:rPr>
          <w:rFonts w:eastAsia="Calibri" w:cstheme="minorHAnsi"/>
          <w:b/>
          <w:bCs/>
        </w:rPr>
        <w:t>ΙΩΑΝΝΗΣ ΑΡΤΟΠΟΙΟΣ</w:t>
      </w:r>
      <w:r w:rsidRPr="00F424A5">
        <w:rPr>
          <w:rFonts w:eastAsia="Calibri" w:cstheme="minorHAnsi"/>
          <w:bCs/>
        </w:rPr>
        <w:t xml:space="preserve"> </w:t>
      </w:r>
      <w:r w:rsidRPr="00F424A5">
        <w:rPr>
          <w:rFonts w:eastAsia="Calibri" w:cstheme="minorHAnsi"/>
          <w:b/>
          <w:bCs/>
        </w:rPr>
        <w:t xml:space="preserve">(Αντιπύραρχος Ταμίας της Ένωσης Αξιωματικών του Πυροσβεστικού Σώματος (ΕΑΠΣ): </w:t>
      </w:r>
      <w:r w:rsidRPr="00F424A5">
        <w:rPr>
          <w:rFonts w:eastAsia="Calibri" w:cstheme="minorHAnsi"/>
          <w:bCs/>
        </w:rPr>
        <w:t>Σας ευχαριστώ πολύ που μου δίνετε τον λόγο κύριε Πρόεδρε.</w:t>
      </w:r>
    </w:p>
    <w:p w:rsidR="00643830" w:rsidRPr="00F424A5" w:rsidRDefault="00643830" w:rsidP="00FD6ED1">
      <w:pPr>
        <w:suppressLineNumbers/>
        <w:spacing w:line="276" w:lineRule="auto"/>
        <w:ind w:firstLine="709"/>
        <w:contextualSpacing/>
        <w:jc w:val="both"/>
        <w:rPr>
          <w:rFonts w:eastAsia="Calibri" w:cstheme="minorHAnsi"/>
          <w:bCs/>
        </w:rPr>
      </w:pPr>
      <w:r w:rsidRPr="00F424A5">
        <w:rPr>
          <w:rFonts w:eastAsia="Calibri" w:cstheme="minorHAnsi"/>
          <w:bCs/>
        </w:rPr>
        <w:t xml:space="preserve">Με κάλυψε ο κύριος Τσίγκας, ο Πρόεδρος των Αξιωματικών που μαζί δίνουμε τις μάχες όλο αυτό το διάστημα. Ακούστηκαν κάποιες έννοιες εδώ στην Αίθουσα, όπως είναι η ανθεκτικότητα, η προετοιμασία και η αποτελεσματικότητα. Για να συμβούν όλα αυτά, όμως, θα πρέπει όλοι να είναι ενωμένοι σε ένα κοινό παρονομαστή. Αν όλα αυτά λειτουργήσουν ξεχωριστά τίποτα δεν θα είναι αποτελεσματικό. Οι δυσλειτουργίες του παρελθόντος και τα κενά που παρουσιάστηκαν το φετινό καλοκαίρι θα μπορούσαν ενδεχομένως με ένα πιο ολιστικό σχέδιο προσέγγισης να αποφευχθούν. Αυτό νομίζω κάνει αυτό το νομοσχέδιο. Νομίζω είναι προς την θετική κατεύθυνση  και νομίζω ότι όλοι ενωμένοι οι φορείς χωρίς κανένα πνεύμα αντιπαράθεσης νομίζω ότι όλοι μπορούμε να τα καταφέρουμε. Νομίζω ότι είναι σωστή η κατάσταση. Πρέπει όλοι να συσταθούμε και να στοιχηθούμε ένα κοινό σκοπό, το οποίο δεν είναι τίποτα άλλο από την ασφάλεια του Έλληνα πολίτη, της ελληνικής κοινωνίας να γίνει ανθεκτικότερη. Είναι ένα ολιστικό πλάνο, το οποίο δυστυχώς ή ευτυχώς πρέπει να πάμε όλοι μαζί, κανείς χωριστά. </w:t>
      </w:r>
    </w:p>
    <w:p w:rsidR="00643830" w:rsidRPr="00F424A5" w:rsidRDefault="00643830" w:rsidP="00FD6ED1">
      <w:pPr>
        <w:suppressLineNumbers/>
        <w:spacing w:line="276" w:lineRule="auto"/>
        <w:ind w:firstLine="709"/>
        <w:contextualSpacing/>
        <w:jc w:val="both"/>
        <w:rPr>
          <w:rFonts w:eastAsia="Calibri" w:cstheme="minorHAnsi"/>
          <w:bCs/>
        </w:rPr>
      </w:pPr>
      <w:r w:rsidRPr="00F424A5">
        <w:rPr>
          <w:rFonts w:eastAsia="Calibri" w:cstheme="minorHAnsi"/>
          <w:bCs/>
        </w:rPr>
        <w:t>Σας ευχαριστώ.</w:t>
      </w:r>
    </w:p>
    <w:p w:rsidR="00643830" w:rsidRPr="00F424A5" w:rsidRDefault="00643830" w:rsidP="00FD6ED1">
      <w:pPr>
        <w:suppressLineNumbers/>
        <w:spacing w:line="276" w:lineRule="auto"/>
        <w:ind w:firstLine="709"/>
        <w:contextualSpacing/>
        <w:jc w:val="both"/>
        <w:rPr>
          <w:rFonts w:eastAsia="Calibri" w:cstheme="minorHAnsi"/>
          <w:bCs/>
        </w:rPr>
      </w:pPr>
      <w:r w:rsidRPr="00F424A5">
        <w:rPr>
          <w:rFonts w:eastAsia="Calibri" w:cstheme="minorHAnsi"/>
          <w:b/>
          <w:bCs/>
        </w:rPr>
        <w:lastRenderedPageBreak/>
        <w:t>ΧΡΗΣΤΟΣ ΜΠΟΥΚΩΡΟΣ (Πρόεδρος της Επιτροπής):</w:t>
      </w:r>
      <w:r w:rsidRPr="00F424A5">
        <w:rPr>
          <w:rFonts w:eastAsia="Calibri" w:cstheme="minorHAnsi"/>
          <w:bCs/>
        </w:rPr>
        <w:t xml:space="preserve"> Ευχαριστούμε πολύ κύριε Αρτοποιέ. </w:t>
      </w:r>
    </w:p>
    <w:p w:rsidR="00643830" w:rsidRPr="00F424A5" w:rsidRDefault="00643830" w:rsidP="00FD6ED1">
      <w:pPr>
        <w:suppressLineNumbers/>
        <w:spacing w:line="276" w:lineRule="auto"/>
        <w:ind w:firstLine="709"/>
        <w:contextualSpacing/>
        <w:jc w:val="both"/>
        <w:rPr>
          <w:rFonts w:eastAsia="Calibri" w:cstheme="minorHAnsi"/>
          <w:bCs/>
        </w:rPr>
      </w:pPr>
      <w:r w:rsidRPr="00F424A5">
        <w:rPr>
          <w:rFonts w:eastAsia="Calibri" w:cstheme="minorHAnsi"/>
          <w:bCs/>
        </w:rPr>
        <w:t xml:space="preserve">Ο κύριος Φλώρος θέλει να προσθέσει κάτι; </w:t>
      </w:r>
    </w:p>
    <w:p w:rsidR="00643830" w:rsidRPr="00F424A5" w:rsidRDefault="00643830" w:rsidP="00FD6ED1">
      <w:pPr>
        <w:suppressLineNumbers/>
        <w:spacing w:line="276" w:lineRule="auto"/>
        <w:ind w:firstLine="709"/>
        <w:contextualSpacing/>
        <w:jc w:val="both"/>
        <w:rPr>
          <w:rFonts w:eastAsia="Calibri" w:cstheme="minorHAnsi"/>
          <w:bCs/>
        </w:rPr>
      </w:pPr>
      <w:r w:rsidRPr="00F424A5">
        <w:rPr>
          <w:rFonts w:eastAsia="Calibri" w:cstheme="minorHAnsi"/>
          <w:b/>
          <w:bCs/>
        </w:rPr>
        <w:t>ΑΠΟΣΤΟΛΟΣ ΦΛΩΡΟΣ</w:t>
      </w:r>
      <w:r w:rsidRPr="00F424A5">
        <w:rPr>
          <w:rFonts w:eastAsia="Calibri" w:cstheme="minorHAnsi"/>
          <w:bCs/>
        </w:rPr>
        <w:t xml:space="preserve"> </w:t>
      </w:r>
      <w:r w:rsidRPr="00F424A5">
        <w:rPr>
          <w:rFonts w:eastAsia="Calibri" w:cstheme="minorHAnsi"/>
          <w:b/>
          <w:bCs/>
        </w:rPr>
        <w:t>(Αντιπύραρχος</w:t>
      </w:r>
      <w:r w:rsidRPr="00F424A5">
        <w:rPr>
          <w:rFonts w:eastAsia="Calibri" w:cstheme="minorHAnsi"/>
          <w:bCs/>
        </w:rPr>
        <w:t xml:space="preserve"> </w:t>
      </w:r>
      <w:r w:rsidRPr="00F424A5">
        <w:rPr>
          <w:rFonts w:eastAsia="Calibri" w:cstheme="minorHAnsi"/>
          <w:b/>
          <w:bCs/>
        </w:rPr>
        <w:t>– Μέλος του ΔΣ της Ένωσης Αξιωματικών του Πυροσβεστικού Σώματος (ΕΑΠΣ):</w:t>
      </w:r>
      <w:r w:rsidRPr="00F424A5">
        <w:rPr>
          <w:rFonts w:eastAsia="Calibri" w:cstheme="minorHAnsi"/>
          <w:bCs/>
        </w:rPr>
        <w:t xml:space="preserve"> Όχι κύριε Πρόεδρε με έχουν καλύψει οι προλαλήσαντες.</w:t>
      </w:r>
    </w:p>
    <w:p w:rsidR="00643830" w:rsidRPr="00F424A5" w:rsidRDefault="00643830" w:rsidP="00FD6ED1">
      <w:pPr>
        <w:suppressLineNumbers/>
        <w:spacing w:line="276" w:lineRule="auto"/>
        <w:ind w:firstLine="709"/>
        <w:contextualSpacing/>
        <w:jc w:val="both"/>
        <w:rPr>
          <w:rFonts w:eastAsia="Calibri" w:cstheme="minorHAnsi"/>
          <w:bCs/>
        </w:rPr>
      </w:pPr>
      <w:r w:rsidRPr="00F424A5">
        <w:rPr>
          <w:rFonts w:eastAsia="Calibri" w:cstheme="minorHAnsi"/>
          <w:b/>
          <w:bCs/>
        </w:rPr>
        <w:t>ΧΡΗΣΤΟΣ ΜΠΟΥΚΩΡΟΣ (Πρόεδρος της Επιτροπής):</w:t>
      </w:r>
      <w:r w:rsidRPr="00F424A5">
        <w:rPr>
          <w:rFonts w:eastAsia="Calibri" w:cstheme="minorHAnsi"/>
          <w:bCs/>
        </w:rPr>
        <w:t xml:space="preserve"> Ευχαριστώ πάρα πολύ. </w:t>
      </w:r>
    </w:p>
    <w:p w:rsidR="00643830" w:rsidRPr="00F424A5" w:rsidRDefault="00643830" w:rsidP="00FD6ED1">
      <w:pPr>
        <w:suppressLineNumbers/>
        <w:spacing w:line="276" w:lineRule="auto"/>
        <w:ind w:firstLine="709"/>
        <w:contextualSpacing/>
        <w:jc w:val="both"/>
        <w:rPr>
          <w:rFonts w:eastAsia="Calibri" w:cstheme="minorHAnsi"/>
          <w:bCs/>
        </w:rPr>
      </w:pPr>
      <w:r w:rsidRPr="00F424A5">
        <w:rPr>
          <w:rFonts w:eastAsia="Calibri" w:cstheme="minorHAnsi"/>
          <w:bCs/>
        </w:rPr>
        <w:t>Ο κύριος Αντώνης Κούκουζας, Πρόεδρος της Ένωσης Πτυχιούχων Αξιωματικών και Υπαξιωματικών Πυροσβεστικού Σώματος (ΕΠΑΥΠΣ) έχει το</w:t>
      </w:r>
      <w:r w:rsidR="00FD6ED1">
        <w:rPr>
          <w:rFonts w:eastAsia="Calibri" w:cstheme="minorHAnsi"/>
          <w:bCs/>
        </w:rPr>
        <w:t>ν</w:t>
      </w:r>
      <w:r w:rsidRPr="00F424A5">
        <w:rPr>
          <w:rFonts w:eastAsia="Calibri" w:cstheme="minorHAnsi"/>
          <w:bCs/>
        </w:rPr>
        <w:t xml:space="preserve"> λόγο.</w:t>
      </w:r>
    </w:p>
    <w:p w:rsidR="00FD6ED1" w:rsidRDefault="00643830" w:rsidP="00FD6ED1">
      <w:pPr>
        <w:suppressLineNumbers/>
        <w:spacing w:line="276" w:lineRule="auto"/>
        <w:ind w:firstLine="709"/>
        <w:contextualSpacing/>
        <w:jc w:val="both"/>
        <w:rPr>
          <w:rFonts w:eastAsia="Calibri" w:cstheme="minorHAnsi"/>
          <w:bCs/>
        </w:rPr>
      </w:pPr>
      <w:r w:rsidRPr="00F424A5">
        <w:rPr>
          <w:rFonts w:eastAsia="Calibri" w:cstheme="minorHAnsi"/>
          <w:b/>
          <w:bCs/>
        </w:rPr>
        <w:t>ΑΝΤΩΝΗΣ ΚΟΥΚΟΥΖΑΣ (Πρόεδρος της Ένωσης Πτυχιούχων Αξιωματικών και Υπαξιωματικών Πυροσβεστικού Σώματος (ΕΠΑΥΠΣ):</w:t>
      </w:r>
      <w:r w:rsidRPr="00F424A5">
        <w:rPr>
          <w:rFonts w:eastAsia="Calibri" w:cstheme="minorHAnsi"/>
          <w:bCs/>
        </w:rPr>
        <w:t xml:space="preserve"> Αξιότιμε κύριε Πρόεδρε, κύριε Υπουργέ, κύριοι Βουλευτές, κυρίες και κύριοι, η δύσκολη αντιπυρική περίοδος που προηγήθηκε για τη χώρα μας σε συνδυασμό με την εκδήλωση ακραίων πλημμυρικών φαινομένων που ακολούθησε μας έδειξαν για μία ακόμα φορά ότι η κλιματική κρίση είναι παρούσα, απρόβλεπτη και αγριεμένη. Δυστυχώς, φαινόμενα σαν αυτά που προηγήθηκαν θα </w:t>
      </w:r>
      <w:proofErr w:type="spellStart"/>
      <w:r w:rsidRPr="00F424A5">
        <w:rPr>
          <w:rFonts w:eastAsia="Calibri" w:cstheme="minorHAnsi"/>
          <w:bCs/>
        </w:rPr>
        <w:t>ξαναυπάρξουν</w:t>
      </w:r>
      <w:proofErr w:type="spellEnd"/>
      <w:r w:rsidRPr="00F424A5">
        <w:rPr>
          <w:rFonts w:eastAsia="Calibri" w:cstheme="minorHAnsi"/>
          <w:bCs/>
        </w:rPr>
        <w:t xml:space="preserve"> οπότε η Πολιτεία έχει μία μόνο επιλογή: να ανοίξει βηματισμό προκειμένου να είναι όσο το δυνατόν πιο οργανωμένη ώστε να εμφανίσει την αναγκαία ετοιμότητα και ανθεκτικότητα. </w:t>
      </w:r>
    </w:p>
    <w:p w:rsidR="00643830" w:rsidRPr="00F424A5" w:rsidRDefault="00643830" w:rsidP="00FD6ED1">
      <w:pPr>
        <w:suppressLineNumbers/>
        <w:spacing w:line="276" w:lineRule="auto"/>
        <w:ind w:firstLine="709"/>
        <w:contextualSpacing/>
        <w:jc w:val="both"/>
        <w:rPr>
          <w:rFonts w:eastAsia="Calibri" w:cstheme="minorHAnsi"/>
          <w:bCs/>
        </w:rPr>
      </w:pPr>
      <w:r w:rsidRPr="00F424A5">
        <w:rPr>
          <w:rFonts w:eastAsia="Calibri" w:cstheme="minorHAnsi"/>
          <w:bCs/>
        </w:rPr>
        <w:t xml:space="preserve">Από τη μελέτη του σχεδίου νόμου του Υπουργείου Κλιματικής Αλλαγής και Πολιτικής Προστασίας με θέμα «Αναδιοργάνωση, αναδιάρθρωση της πολιτικής προστασίας, εθνικός μηχανισμός εναέριας διάσωσης και αεροδιακομιδών και λοιπές επείγουσες διατάξεις» διαπιστώνεται ότι η πολιτεία έχει αντιληφθεί ότι θα πρέπει να τρέξει. </w:t>
      </w:r>
    </w:p>
    <w:p w:rsidR="00643830" w:rsidRPr="00F424A5" w:rsidRDefault="00643830" w:rsidP="00FD6ED1">
      <w:pPr>
        <w:suppressLineNumbers/>
        <w:spacing w:line="276" w:lineRule="auto"/>
        <w:ind w:firstLine="709"/>
        <w:contextualSpacing/>
        <w:jc w:val="both"/>
        <w:rPr>
          <w:rFonts w:eastAsia="Calibri" w:cstheme="minorHAnsi"/>
          <w:bCs/>
        </w:rPr>
      </w:pPr>
      <w:r w:rsidRPr="00F424A5">
        <w:rPr>
          <w:rFonts w:eastAsia="Calibri" w:cstheme="minorHAnsi"/>
          <w:bCs/>
        </w:rPr>
        <w:t xml:space="preserve">Να τρέξει που; </w:t>
      </w:r>
    </w:p>
    <w:p w:rsidR="00643830" w:rsidRPr="00F424A5" w:rsidRDefault="00643830" w:rsidP="00FD6ED1">
      <w:pPr>
        <w:suppressLineNumbers/>
        <w:spacing w:line="276" w:lineRule="auto"/>
        <w:ind w:firstLine="709"/>
        <w:contextualSpacing/>
        <w:jc w:val="both"/>
        <w:rPr>
          <w:rFonts w:eastAsia="Calibri" w:cstheme="minorHAnsi"/>
          <w:bCs/>
        </w:rPr>
      </w:pPr>
      <w:r w:rsidRPr="00F424A5">
        <w:rPr>
          <w:rFonts w:eastAsia="Calibri" w:cstheme="minorHAnsi"/>
          <w:bCs/>
        </w:rPr>
        <w:t xml:space="preserve">Στο διαχρονικά </w:t>
      </w:r>
      <w:proofErr w:type="spellStart"/>
      <w:r w:rsidRPr="00F424A5">
        <w:rPr>
          <w:rFonts w:eastAsia="Calibri" w:cstheme="minorHAnsi"/>
          <w:bCs/>
        </w:rPr>
        <w:t>μνημονεύομενο</w:t>
      </w:r>
      <w:proofErr w:type="spellEnd"/>
      <w:r w:rsidRPr="00F424A5">
        <w:rPr>
          <w:rFonts w:eastAsia="Calibri" w:cstheme="minorHAnsi"/>
          <w:bCs/>
        </w:rPr>
        <w:t xml:space="preserve"> ζήτημα της πρόληψης και ετοιμότητας. Το υπό συζήτηση νομοσχέδιο αφενός επιχειρεί να συμπληρώσει κενά ή αρίθμηση στα σημεία ενός κατά τα λοιπά άρτιου νόμου όπως ο ν.4662/2020 τουλάχιστον στο εύρος και την έκταση που τον είδαμε να εφαρμόζεται και αφετέρου έρχεται να ενισχύσει τη δυναμική του Εθνικού Μηχανισμού Διαχείρισης Κρίσεων και Αντιμετώπιση Κινδύνων επ’ </w:t>
      </w:r>
      <w:proofErr w:type="spellStart"/>
      <w:r w:rsidRPr="00F424A5">
        <w:rPr>
          <w:rFonts w:eastAsia="Calibri" w:cstheme="minorHAnsi"/>
          <w:bCs/>
        </w:rPr>
        <w:t>ωφελεία</w:t>
      </w:r>
      <w:proofErr w:type="spellEnd"/>
      <w:r w:rsidRPr="00F424A5">
        <w:rPr>
          <w:rFonts w:eastAsia="Calibri" w:cstheme="minorHAnsi"/>
          <w:bCs/>
        </w:rPr>
        <w:t xml:space="preserve"> των Ελλήνων πολιτών. Η πρόβλεψη για την έκδοση έγκαιρων και αποτελεσματικών προειδοποιήσεων σε περίπτωση επαπειλούμενων καταστροφών και σεναρίων πιθανών κινδύνων, η λήψη συγκεκριμένων προληπτικών μέτρων προστασίας της ασφάλειας και της ζωής των πολιτών, αλλά και προσωρινών μέτρων ρύθμισης κατάστασης έκτακτης ανάγκης λαμβάνοντας υπόψη την αρχή της αναλογικότητας ως προς την έκταση των επαπειλούμενων φυσικών καταστροφών και φαινομένων είναι θετικές ρυθμίσεις που επιβεβαιώνουν τη σπουδή της Πολιτείας σε επίπεδο πρόληψης. </w:t>
      </w:r>
    </w:p>
    <w:p w:rsidR="00643830" w:rsidRPr="00F424A5" w:rsidRDefault="00643830" w:rsidP="00FD6ED1">
      <w:pPr>
        <w:suppressLineNumbers/>
        <w:spacing w:line="276" w:lineRule="auto"/>
        <w:ind w:firstLine="709"/>
        <w:contextualSpacing/>
        <w:jc w:val="both"/>
        <w:rPr>
          <w:rFonts w:eastAsia="Calibri" w:cstheme="minorHAnsi"/>
          <w:bCs/>
        </w:rPr>
      </w:pPr>
      <w:r w:rsidRPr="00F424A5">
        <w:rPr>
          <w:rFonts w:eastAsia="Calibri" w:cstheme="minorHAnsi"/>
          <w:bCs/>
        </w:rPr>
        <w:t xml:space="preserve">Η πρόληψη της κήρυξης ειδικής κινητοποίησης Πολιτικής Προστασίας προκειμένου να ενεργοποιηθούν πρόσθετα μέσα για την αντιμετώπιση του επαπειλούμενου κινδύνου κάθε τρίτου δημόσιου ή ιδιωτικού φορέα, η θεσμοθέτηση της δυνατότητας χρήσης κάθε διαθέσιμου μέσου μεταφοράς ιδιωτικού ή δημόσιου </w:t>
      </w:r>
      <w:proofErr w:type="spellStart"/>
      <w:r w:rsidRPr="00F424A5">
        <w:rPr>
          <w:rFonts w:eastAsia="Calibri" w:cstheme="minorHAnsi"/>
          <w:bCs/>
        </w:rPr>
        <w:t>παραχωρηθέντος</w:t>
      </w:r>
      <w:proofErr w:type="spellEnd"/>
      <w:r w:rsidRPr="00F424A5">
        <w:rPr>
          <w:rFonts w:eastAsia="Calibri" w:cstheme="minorHAnsi"/>
          <w:bCs/>
        </w:rPr>
        <w:t xml:space="preserve"> ή επιταχθέντος για τη διάσωση των πολιτών, η δημιουργία σχετικού μητρώου μηχανημάτων ανά δήμο, περιφέρεια και χειριστών μηχανημάτων έργου, η καθιέρωση ειδικού πλαισίου αξιοποίησης και επίταξης εναέριων και πλωτών μέσων προκειμένου να υπάρχει δυνατότητα αξιοποίησης για την κάλυψη αναγκών Πολιτικής Προστασίας προς την εναέρια και θαλάσσια διακομιδή. Η θεσμοθέτηση της υποχρέωσης των ιδιωτών παρόχων τηλεπικοινωνιακών υπηρεσιών να πραγματοποιούν κατά την εκδήλωση κρίσης Πολιτικής Προστασίας την αποκατάσταση του δικτύου της </w:t>
      </w:r>
      <w:proofErr w:type="spellStart"/>
      <w:r w:rsidRPr="00F424A5">
        <w:rPr>
          <w:rFonts w:eastAsia="Calibri" w:cstheme="minorHAnsi"/>
          <w:bCs/>
        </w:rPr>
        <w:t>πληττόμενης</w:t>
      </w:r>
      <w:proofErr w:type="spellEnd"/>
      <w:r w:rsidRPr="00F424A5">
        <w:rPr>
          <w:rFonts w:eastAsia="Calibri" w:cstheme="minorHAnsi"/>
          <w:bCs/>
        </w:rPr>
        <w:t xml:space="preserve"> περιοχής και να παρέχουν πρόσθετη υποστήριξη στη λειτουργία </w:t>
      </w:r>
      <w:r w:rsidRPr="00F424A5">
        <w:rPr>
          <w:rFonts w:eastAsia="Calibri" w:cstheme="minorHAnsi"/>
          <w:bCs/>
        </w:rPr>
        <w:lastRenderedPageBreak/>
        <w:t xml:space="preserve">του 112, η άμεση υποχρέωση των παραχωρησιούχων για ενημέρωση πάσης φύσεως συμβάντος πολιτικής προστασίας εντός του χώρου της υποδομής -όπου έχει συσταθεί η σύμβαση παραχώρησης- αποτελούν σίγουρα σημαντικές ρυθμίσεις ενδεικτικές της σπουδής και μέριμνας της Πολιτείας προκειμένου να υπάρχει πλέον η απαιτούμενη ετοιμότητα του συνόλου των πόρων που θα μπορούσαν να αξιοποιηθούν από τον Εθνικό Μηχανισμό Διαχείρισης Κρίσεων για Αντιμετώπιση Κινδύνων. </w:t>
      </w:r>
    </w:p>
    <w:p w:rsidR="00643830" w:rsidRPr="00F424A5" w:rsidRDefault="00643830" w:rsidP="00FD6ED1">
      <w:pPr>
        <w:suppressLineNumbers/>
        <w:spacing w:line="276" w:lineRule="auto"/>
        <w:ind w:firstLine="709"/>
        <w:contextualSpacing/>
        <w:jc w:val="both"/>
        <w:rPr>
          <w:rFonts w:eastAsia="Calibri" w:cstheme="minorHAnsi"/>
          <w:bCs/>
        </w:rPr>
      </w:pPr>
      <w:r w:rsidRPr="00F424A5">
        <w:rPr>
          <w:rFonts w:eastAsia="Calibri" w:cstheme="minorHAnsi"/>
          <w:bCs/>
        </w:rPr>
        <w:t xml:space="preserve">Στη σωστή κατεύθυνση και σε επίπεδο πρόληψης και διαχείρισης κρίσεων κινείται, επίσης, η ρύθμιση του Άρθρου 30 για τη σύσταση της Επιτροπής Διενέργειας Ελέγχων εκ μέρους του Υπουργείου Κλιματικής Αλλαγής και Πολιτικής Προστασίας ως προς την τήρηση των προληπτικών μέτρων των ΟΤΑ για καθαρισμούς στα επικουρικά και αντιπλημμυρικά έργα και την υπαγωγή αυτών σε διαδικασία κατεπείγοντος. Γίνεται, επομένως, αντιληπτό ότι εξ’ αρχής δηλώνουμε τη συμφωνία μας στο μεγαλύτερο μέρος των εν λόγω προωθούμενων διατάξεων. Όπως, επίσης, δηλώνουμε και την κατ’ αρχήν συμφωνία μας στην αυστηροποίηση των προστίμων για διενέργεια επικίνδυνων εργασιών κατά την αντιπυρική περίοδο, οι οποίες συχνά οδηγούν σε εκδήλωση ακραίων και καταστροφικών πυρκαγιών. Ωστόσο, θα πρέπει να επισημανθεί ότι το έως τώρα ισχύον ύψος των προστίμων καθορίστηκε λαμβάνοντας υπόψη το κόστος αγοράς και εγκατάστασης των μέτρων και μέσων της </w:t>
      </w:r>
      <w:r w:rsidR="00D3711A" w:rsidRPr="00F424A5">
        <w:rPr>
          <w:rFonts w:eastAsia="Calibri" w:cstheme="minorHAnsi"/>
          <w:bCs/>
        </w:rPr>
        <w:t>ενεργητικής</w:t>
      </w:r>
      <w:r w:rsidRPr="00F424A5">
        <w:rPr>
          <w:rFonts w:eastAsia="Calibri" w:cstheme="minorHAnsi"/>
          <w:bCs/>
        </w:rPr>
        <w:t xml:space="preserve"> προστασίας σε συνδυασμό με το κόστος εγκατάστασης και τον διπλασιασμό του προστίμου σε περίπτωση υποτροπής. Η αύξηση του ύψους του επιβαλλόμενου προστίμου από 5.000 σε 50.000 είναι βέβαιο ότι θα λειτουργήσει αποτρεπτικά για τους εγκληματικά αμελείς συμπολίτες μας. Ωστόσο, ενδέχεται να μην πετύχει απόλυτα το σκοπό για τον οποίο θεσμοθετήθηκε λόγω υπέρμετρης αύξησης και αδυναμίας καταβολής τελικώς από αυτούς που προβαίνουν στις συγκεκριμένες πράξεις. </w:t>
      </w:r>
    </w:p>
    <w:p w:rsidR="00643830" w:rsidRPr="00F424A5" w:rsidRDefault="00643830" w:rsidP="00FD6ED1">
      <w:pPr>
        <w:suppressLineNumbers/>
        <w:spacing w:line="276" w:lineRule="auto"/>
        <w:ind w:firstLine="709"/>
        <w:contextualSpacing/>
        <w:jc w:val="both"/>
        <w:rPr>
          <w:rFonts w:eastAsia="Calibri" w:cstheme="minorHAnsi"/>
          <w:bCs/>
        </w:rPr>
      </w:pPr>
      <w:r w:rsidRPr="00F424A5">
        <w:rPr>
          <w:rFonts w:eastAsia="Calibri" w:cstheme="minorHAnsi"/>
          <w:bCs/>
        </w:rPr>
        <w:t>Σε κάθε περίπτωση εν προκειμένω προτείνεται η επιστροφή τουλάχιστον 30% των επιβαλλόμενων προστίμων για την κάλυψη αναγκών και σχετικών δαπανών του Πυροσβεστικού Σώματος όπως δαπάνες μετακίνησης – διαμονής, ημερήσια</w:t>
      </w:r>
      <w:r w:rsidR="00D3711A" w:rsidRPr="00F424A5">
        <w:rPr>
          <w:rFonts w:eastAsia="Calibri" w:cstheme="minorHAnsi"/>
          <w:bCs/>
        </w:rPr>
        <w:t>ς</w:t>
      </w:r>
      <w:r w:rsidRPr="00F424A5">
        <w:rPr>
          <w:rFonts w:eastAsia="Calibri" w:cstheme="minorHAnsi"/>
          <w:bCs/>
        </w:rPr>
        <w:t xml:space="preserve"> αποζημίωση</w:t>
      </w:r>
      <w:r w:rsidR="00D3711A" w:rsidRPr="00F424A5">
        <w:rPr>
          <w:rFonts w:eastAsia="Calibri" w:cstheme="minorHAnsi"/>
          <w:bCs/>
        </w:rPr>
        <w:t>ς</w:t>
      </w:r>
      <w:r w:rsidRPr="00F424A5">
        <w:rPr>
          <w:rFonts w:eastAsia="Calibri" w:cstheme="minorHAnsi"/>
          <w:bCs/>
        </w:rPr>
        <w:t xml:space="preserve"> των ελεγκτών, μετακίνηση των κλιμακίων ελέγχου, δαπάνες για την οργάνωση εξειδικευμένων εκπαιδευτικών σεμιναρίων, δαπάνες εξοπλισμού και λοιπά. Σημαντικό, επίσης, βήμα γίνεται αναφορικά με το ζήτημα της δημιουργίας του Εθνικού Μηχανισμού Εναέριας Διάσωσης όπου πλέον συμπεριλαμβάνονται και οι αεροδιακομιδές προωθώντας ένα ολιστικό μοντέλο αντιμετώπισης των ατόμων που χρήζουν άμεσης βοήθειας. </w:t>
      </w:r>
    </w:p>
    <w:p w:rsidR="00643830" w:rsidRPr="00F424A5" w:rsidRDefault="00643830" w:rsidP="00FD6ED1">
      <w:pPr>
        <w:suppressLineNumbers/>
        <w:spacing w:line="276" w:lineRule="auto"/>
        <w:ind w:firstLine="709"/>
        <w:contextualSpacing/>
        <w:jc w:val="both"/>
        <w:rPr>
          <w:rFonts w:eastAsia="Calibri" w:cstheme="minorHAnsi"/>
          <w:bCs/>
        </w:rPr>
      </w:pPr>
      <w:r w:rsidRPr="00F424A5">
        <w:rPr>
          <w:rFonts w:eastAsia="Calibri" w:cstheme="minorHAnsi"/>
          <w:bCs/>
        </w:rPr>
        <w:t xml:space="preserve">Αναφορικά τώρα με το Άρθρο 31, το Μητρώο Τήρησης Μέτρων Προληπτικής Πυροπροστασίας Ιδιοκτησιών μας βρίσκει προφανώς σύμφωνους, καθώς θέτει και τους συμπολίτες μας προ των ευθυνών και υποχρεώσεων τους. Όσον αφορά στους καθαρισμούς </w:t>
      </w:r>
      <w:proofErr w:type="spellStart"/>
      <w:r w:rsidRPr="00F424A5">
        <w:rPr>
          <w:rFonts w:eastAsia="Calibri" w:cstheme="minorHAnsi"/>
          <w:bCs/>
        </w:rPr>
        <w:t>οικοπεδικών</w:t>
      </w:r>
      <w:proofErr w:type="spellEnd"/>
      <w:r w:rsidRPr="00F424A5">
        <w:rPr>
          <w:rFonts w:eastAsia="Calibri" w:cstheme="minorHAnsi"/>
          <w:bCs/>
        </w:rPr>
        <w:t xml:space="preserve"> και ακάλυπτων χώρων θα πρέπει να επισημάνουμε κάποιο κίνδυνο που υφίσταται -επικάλυψη κάποιων αρμοδιοτήτων- καθώς υπάρχει διαχωρισμός με πρόσφατο τον ν.5037/2023.</w:t>
      </w:r>
    </w:p>
    <w:p w:rsidR="00103026" w:rsidRDefault="00103026" w:rsidP="00103026">
      <w:pPr>
        <w:spacing w:line="276" w:lineRule="auto"/>
        <w:ind w:firstLine="709"/>
        <w:contextualSpacing/>
        <w:jc w:val="both"/>
        <w:rPr>
          <w:rFonts w:cstheme="minorHAnsi"/>
          <w:iCs/>
        </w:rPr>
      </w:pPr>
      <w:r w:rsidRPr="00F424A5">
        <w:rPr>
          <w:rFonts w:cstheme="minorHAnsi"/>
          <w:iCs/>
        </w:rPr>
        <w:t>Επιπροσθέτως σημειώνεται ότι η αρμοδιότητα</w:t>
      </w:r>
      <w:r w:rsidRPr="00F424A5">
        <w:rPr>
          <w:rFonts w:cstheme="minorHAnsi"/>
        </w:rPr>
        <w:t xml:space="preserve"> </w:t>
      </w:r>
      <w:r w:rsidRPr="00F424A5">
        <w:rPr>
          <w:rFonts w:cstheme="minorHAnsi"/>
          <w:iCs/>
        </w:rPr>
        <w:t>αφορά καταρχάς το Υπουργείο Εσωτερικών και τους ΟΤΑ. Το Πυροσβεστικό Σώμα και η ΕΛΑΣ λειτουργούν επικουρικά και καλύτερα θα πρέπει να μείνουν έτσι.</w:t>
      </w:r>
    </w:p>
    <w:p w:rsidR="00103026" w:rsidRPr="00F424A5" w:rsidRDefault="00103026" w:rsidP="00103026">
      <w:pPr>
        <w:spacing w:line="276" w:lineRule="auto"/>
        <w:ind w:firstLine="709"/>
        <w:contextualSpacing/>
        <w:jc w:val="both"/>
        <w:rPr>
          <w:rFonts w:cstheme="minorHAnsi"/>
          <w:iCs/>
        </w:rPr>
      </w:pPr>
      <w:r w:rsidRPr="00F424A5">
        <w:rPr>
          <w:rFonts w:cstheme="minorHAnsi"/>
          <w:iCs/>
        </w:rPr>
        <w:t>Πέραν αυτών όμως οφείλουμε να μοιραστούμε και κάποιους προβληματισμούς, κατά το μέρος που μας αφορά εμμέσως, ήτοι το προσωπικό του Πυροσβεστικού Σώματος. Στις υφιστάμενες δομές του Εθνικού Μηχανισμού προστίθενται και κάποιες νέες δομές, επιτροπές και ομάδες που σίγουρα θα επιβαρύνουν με αρμοδιότητες και καθήκοντα το ελλείπων, βάσει των υφιστάμενων κενών οργανικών θέσεων, προσωπικό. Αναγνωρίζουμε ότι</w:t>
      </w:r>
    </w:p>
    <w:p w:rsidR="00643830" w:rsidRPr="00F424A5" w:rsidRDefault="00643830" w:rsidP="00103026">
      <w:pPr>
        <w:spacing w:line="276" w:lineRule="auto"/>
        <w:contextualSpacing/>
        <w:jc w:val="both"/>
        <w:rPr>
          <w:rFonts w:cstheme="minorHAnsi"/>
          <w:iCs/>
        </w:rPr>
      </w:pPr>
      <w:r w:rsidRPr="00F424A5">
        <w:rPr>
          <w:rFonts w:cstheme="minorHAnsi"/>
          <w:iCs/>
        </w:rPr>
        <w:t xml:space="preserve">το 2024 έχουν προβλεφθεί περί τις 900 προσλήψεις για το Πυροσβεστικό Σώμα που εν πολλοίς έρχονται να καλύψουν και τον μεγάλο αριθμό αποχωρήσεων, λόγω συνταξιοδοτήσεων. </w:t>
      </w:r>
    </w:p>
    <w:p w:rsidR="00643830" w:rsidRPr="00F424A5" w:rsidRDefault="00643830" w:rsidP="00FD6ED1">
      <w:pPr>
        <w:spacing w:line="276" w:lineRule="auto"/>
        <w:ind w:firstLine="709"/>
        <w:contextualSpacing/>
        <w:jc w:val="both"/>
        <w:rPr>
          <w:rFonts w:cstheme="minorHAnsi"/>
          <w:iCs/>
        </w:rPr>
      </w:pPr>
      <w:r w:rsidRPr="00F424A5">
        <w:rPr>
          <w:rFonts w:cstheme="minorHAnsi"/>
          <w:iCs/>
        </w:rPr>
        <w:t xml:space="preserve">Υπ’ αυτή την έννοια, κύριε Υπουργέ, γνωρίζοντας την αγάπη και το ενδιαφέρον σας για το πυροσβεστικό προσωπικό προσβλέπουμε και σε μέριμνά σας, για περαιτέρω ενίσχυση του προσωπικού που πέραν των επιχειρησιακών καθηκόντων καλύπτουν και μεγάλο μέρος των λοιπών επιτελικών θέσεων του Εθνικού Μηχανισμού Διαχείρισης Κρίσεων και Αντιμετώπισης Κινδύνων. </w:t>
      </w:r>
    </w:p>
    <w:p w:rsidR="00643830" w:rsidRPr="00F424A5" w:rsidRDefault="00643830" w:rsidP="00FD6ED1">
      <w:pPr>
        <w:spacing w:line="276" w:lineRule="auto"/>
        <w:ind w:firstLine="709"/>
        <w:contextualSpacing/>
        <w:jc w:val="both"/>
        <w:rPr>
          <w:rFonts w:cstheme="minorHAnsi"/>
          <w:iCs/>
        </w:rPr>
      </w:pPr>
      <w:r w:rsidRPr="00F424A5">
        <w:rPr>
          <w:rFonts w:cstheme="minorHAnsi"/>
          <w:iCs/>
        </w:rPr>
        <w:t>Κύριε Υπουργέ, επαναλαμβάνουμε ότι το προωθούμενο νομοσχέδιο σε γενικές γραμμές κινείται προς τη σωστή κατεύθυνση. Θα θέλαμε να το δούμε να εφαρμόζεται στην πράξη επ’ ωφελεία των συμπολιτών μας και υπέρ του δημοσίου συμφέροντος και εφόσον διαπιστωθούν αρρυθμίες προφανώς θα τις συζητήσουμε, προκειμένου να συμβάλουμε στη διευθέτησή τους. Το μόνο σίγουρο είναι ότι η κοινωνία δεν αντέχει άλλες τραγωδίες, συνέπεια της κλιματικής κρίσης. Αυτό απαιτεί σχέδιο, ταχύτητα και αποτελεσματικότητα και γι’ αυτό σαν πυροσβέστες και σαν Ένωση Πτυχιούχων του Πυροσβεστικού Σώματος είμαστε εδώ, επιχειρησιακοί και επιτελικοί, να συνδράμουμε προς αυτή την κατεύθυνση.</w:t>
      </w:r>
    </w:p>
    <w:p w:rsidR="00643830" w:rsidRPr="00F424A5" w:rsidRDefault="00643830" w:rsidP="00FD6ED1">
      <w:pPr>
        <w:spacing w:line="276" w:lineRule="auto"/>
        <w:ind w:firstLine="709"/>
        <w:contextualSpacing/>
        <w:jc w:val="both"/>
        <w:rPr>
          <w:rFonts w:cstheme="minorHAnsi"/>
          <w:iCs/>
        </w:rPr>
      </w:pPr>
      <w:r w:rsidRPr="00F424A5">
        <w:rPr>
          <w:rFonts w:cstheme="minorHAnsi"/>
          <w:iCs/>
        </w:rPr>
        <w:t>Σας ευχαριστώ.</w:t>
      </w:r>
    </w:p>
    <w:p w:rsidR="00643830" w:rsidRPr="00F424A5" w:rsidRDefault="00643830" w:rsidP="00FD6ED1">
      <w:pPr>
        <w:spacing w:line="276" w:lineRule="auto"/>
        <w:ind w:firstLine="709"/>
        <w:contextualSpacing/>
        <w:jc w:val="both"/>
        <w:rPr>
          <w:rFonts w:cstheme="minorHAnsi"/>
          <w:iCs/>
        </w:rPr>
      </w:pPr>
      <w:r w:rsidRPr="00F424A5">
        <w:rPr>
          <w:rFonts w:cstheme="minorHAnsi"/>
          <w:b/>
          <w:iCs/>
        </w:rPr>
        <w:t>ΧΡΗΣΤΟΣ ΜΠΟΥΚΩΡΟΣ (Πρόεδρος της Επιτροπής):</w:t>
      </w:r>
      <w:r w:rsidRPr="00F424A5">
        <w:rPr>
          <w:rFonts w:cstheme="minorHAnsi"/>
          <w:iCs/>
        </w:rPr>
        <w:t xml:space="preserve"> Σας ευχαριστούμε και εμείς, κύριε Κούκουζα και βέβαια, να πούμε ότι σας συνοδεύει και ο Γενικός Γραμματέας της Ένωσης Πτυχιούχων Αξιωματικών και Υπαξιωματικών Πυροσβεστικού Σώματος, κ. Ιάσωνας Αλιφέρης. </w:t>
      </w:r>
    </w:p>
    <w:p w:rsidR="00643830" w:rsidRPr="00F424A5" w:rsidRDefault="00643830" w:rsidP="00FD6ED1">
      <w:pPr>
        <w:spacing w:line="276" w:lineRule="auto"/>
        <w:ind w:firstLine="709"/>
        <w:contextualSpacing/>
        <w:jc w:val="both"/>
        <w:rPr>
          <w:rFonts w:cstheme="minorHAnsi"/>
          <w:iCs/>
        </w:rPr>
      </w:pPr>
      <w:r w:rsidRPr="00F424A5">
        <w:rPr>
          <w:rFonts w:cstheme="minorHAnsi"/>
          <w:iCs/>
        </w:rPr>
        <w:t>Θέλετε μια κουβέντα και εσείς, κύριε Αλιφέρη;</w:t>
      </w:r>
    </w:p>
    <w:p w:rsidR="00643830" w:rsidRPr="00F424A5" w:rsidRDefault="00643830" w:rsidP="00FD6ED1">
      <w:pPr>
        <w:spacing w:line="276" w:lineRule="auto"/>
        <w:ind w:firstLine="709"/>
        <w:contextualSpacing/>
        <w:jc w:val="both"/>
        <w:rPr>
          <w:rFonts w:cstheme="minorHAnsi"/>
          <w:iCs/>
        </w:rPr>
      </w:pPr>
      <w:r w:rsidRPr="00F424A5">
        <w:rPr>
          <w:rFonts w:cstheme="minorHAnsi"/>
          <w:b/>
          <w:iCs/>
        </w:rPr>
        <w:t>ΙΑΣΩΝ ΑΛΙΦΕΡΗΣ (Γενικός Γραμματέας της Ένωσης Πτυχιούχων Αξιωματικών και Υπαξιωματικών Πυροσβεστικού Σώματος (ΕΠΑΥΠΣ)):</w:t>
      </w:r>
      <w:r w:rsidRPr="00F424A5">
        <w:rPr>
          <w:rFonts w:cstheme="minorHAnsi"/>
          <w:iCs/>
        </w:rPr>
        <w:t xml:space="preserve"> Αξιότιμε, κύριε Πρόεδρε, με έχει καλύψει, ο κ. Κούκουζας.</w:t>
      </w:r>
    </w:p>
    <w:p w:rsidR="00643830" w:rsidRPr="00F424A5" w:rsidRDefault="00643830" w:rsidP="00FD6ED1">
      <w:pPr>
        <w:spacing w:line="276" w:lineRule="auto"/>
        <w:ind w:firstLine="709"/>
        <w:contextualSpacing/>
        <w:jc w:val="both"/>
        <w:rPr>
          <w:rFonts w:cstheme="minorHAnsi"/>
          <w:iCs/>
        </w:rPr>
      </w:pPr>
      <w:r w:rsidRPr="00F424A5">
        <w:rPr>
          <w:rFonts w:cstheme="minorHAnsi"/>
          <w:b/>
          <w:iCs/>
        </w:rPr>
        <w:t>ΧΡΗΣΤΟΣ ΜΠΟΥΚΩΡΟΣ (Πρόεδρος της Επιτροπής):</w:t>
      </w:r>
      <w:r w:rsidRPr="00F424A5">
        <w:rPr>
          <w:rFonts w:cstheme="minorHAnsi"/>
          <w:iCs/>
        </w:rPr>
        <w:t xml:space="preserve"> Σας ευχαριστώ θερμά. </w:t>
      </w:r>
    </w:p>
    <w:p w:rsidR="00643830" w:rsidRPr="00F424A5" w:rsidRDefault="00643830" w:rsidP="00FD6ED1">
      <w:pPr>
        <w:spacing w:line="276" w:lineRule="auto"/>
        <w:ind w:firstLine="709"/>
        <w:contextualSpacing/>
        <w:jc w:val="both"/>
        <w:rPr>
          <w:rFonts w:cstheme="minorHAnsi"/>
          <w:iCs/>
        </w:rPr>
      </w:pPr>
      <w:r w:rsidRPr="00F424A5">
        <w:rPr>
          <w:rFonts w:cstheme="minorHAnsi"/>
          <w:iCs/>
        </w:rPr>
        <w:t>Περνάμε αμέσως τώρα στον κ. Δημήτριο Σταθόπουλο, Πρόεδρο της Πανελλήνιας Ομοσπονδίας Ενώσεων Υπαλλήλων Πυροσβεστικού Σώματος.</w:t>
      </w:r>
    </w:p>
    <w:p w:rsidR="00643830" w:rsidRPr="00F424A5" w:rsidRDefault="00643830" w:rsidP="00FD6ED1">
      <w:pPr>
        <w:spacing w:line="276" w:lineRule="auto"/>
        <w:ind w:firstLine="709"/>
        <w:contextualSpacing/>
        <w:jc w:val="both"/>
        <w:rPr>
          <w:rFonts w:cstheme="minorHAnsi"/>
          <w:iCs/>
        </w:rPr>
      </w:pPr>
      <w:r w:rsidRPr="00F424A5">
        <w:rPr>
          <w:rFonts w:cstheme="minorHAnsi"/>
          <w:b/>
          <w:iCs/>
        </w:rPr>
        <w:t xml:space="preserve">ΔΗΜΗΤΡΙΟΣ ΣΤΑΘΟΠΟΥΛΟΣ (Πρόεδρος της Πανελλήνιας Ομοσπονδίας Ενώσεων Υπαλλήλων Πυροσβεστικού Σώματος (ΠΟΕΥΠΣ)): </w:t>
      </w:r>
      <w:r w:rsidRPr="00F424A5">
        <w:rPr>
          <w:rFonts w:cstheme="minorHAnsi"/>
          <w:iCs/>
        </w:rPr>
        <w:t>Σας ευχαριστώ, κύριε Πρόεδρε, κύριε Υπουργέ.</w:t>
      </w:r>
    </w:p>
    <w:p w:rsidR="00643830" w:rsidRPr="00F424A5" w:rsidRDefault="00643830" w:rsidP="00FD6ED1">
      <w:pPr>
        <w:spacing w:line="276" w:lineRule="auto"/>
        <w:ind w:firstLine="709"/>
        <w:contextualSpacing/>
        <w:jc w:val="both"/>
        <w:rPr>
          <w:rFonts w:cstheme="minorHAnsi"/>
          <w:iCs/>
        </w:rPr>
      </w:pPr>
      <w:r w:rsidRPr="00F424A5">
        <w:rPr>
          <w:rFonts w:cstheme="minorHAnsi"/>
          <w:iCs/>
        </w:rPr>
        <w:t>Είμαστε εδώ σήμερα να καταθέσουμε τις απόψεις μας, ως Ομοσπονδία, για ένα σημαντικό νομοσχέδιο που επιχειρεί να θεραπεύσει κάποια βασικά προβλήματα που έχουν παρατηρηθεί στην αναμόρφωση βέβαια, του θεσμικού πλαισίου της Πολιτικής Προστασίας.</w:t>
      </w:r>
    </w:p>
    <w:p w:rsidR="00643830" w:rsidRPr="00F424A5" w:rsidRDefault="00643830" w:rsidP="00FD6ED1">
      <w:pPr>
        <w:spacing w:line="276" w:lineRule="auto"/>
        <w:ind w:firstLine="709"/>
        <w:contextualSpacing/>
        <w:jc w:val="both"/>
        <w:rPr>
          <w:rFonts w:cstheme="minorHAnsi"/>
          <w:iCs/>
        </w:rPr>
      </w:pPr>
      <w:r w:rsidRPr="00F424A5">
        <w:rPr>
          <w:rFonts w:cstheme="minorHAnsi"/>
          <w:iCs/>
        </w:rPr>
        <w:t>Είναι σαφές ότι κάθε τι νέο, κάθε αλλαγή σε ευαίσθητους τομείς της Δημόσιας Διοίκησης, όπως είναι ο τομέας της Πολιτικής Προστασίας, χρειάζεται χρόνο, όχι μόνο για να κατανοηθεί πλήρως, αλλά και επί του πεδίου, να καταλάβουμε εάν αυτό το σύστημα θα δουλέψει, γιατί όπως παρατηρήθηκε και τα προηγούμενα χρόνια, μερικά πράγματα δεν δούλεψαν, με το ν. 4662.</w:t>
      </w:r>
    </w:p>
    <w:p w:rsidR="00643830" w:rsidRPr="00F424A5" w:rsidRDefault="00643830" w:rsidP="00FD6ED1">
      <w:pPr>
        <w:spacing w:line="276" w:lineRule="auto"/>
        <w:ind w:firstLine="709"/>
        <w:contextualSpacing/>
        <w:jc w:val="both"/>
        <w:rPr>
          <w:rFonts w:cstheme="minorHAnsi"/>
          <w:iCs/>
        </w:rPr>
      </w:pPr>
      <w:r w:rsidRPr="00F424A5">
        <w:rPr>
          <w:rFonts w:cstheme="minorHAnsi"/>
          <w:iCs/>
        </w:rPr>
        <w:t>Η Ομοσπονδία μας με σοβαρότητα και υπευθυνότητα διαπίστωσε μια σειρά από ρυθμίσεις που προσπαθεί να θεραπεύσει τις παθογένειες που παρατηρήθηκαν και δημιουργήθηκαν τα προηγούμενα χρόνια και βέβαια να ενισχύσουν την αποτελεσματικότητά της, ως κεντρικό, επιτελικό και συντονιστικό έργο διαχείρισης κρίσεων.</w:t>
      </w:r>
    </w:p>
    <w:p w:rsidR="00643830" w:rsidRPr="00F424A5" w:rsidRDefault="00643830" w:rsidP="00FD6ED1">
      <w:pPr>
        <w:spacing w:line="276" w:lineRule="auto"/>
        <w:ind w:firstLine="709"/>
        <w:contextualSpacing/>
        <w:jc w:val="both"/>
        <w:rPr>
          <w:rFonts w:cstheme="minorHAnsi"/>
          <w:iCs/>
        </w:rPr>
      </w:pPr>
      <w:r w:rsidRPr="00F424A5">
        <w:rPr>
          <w:rFonts w:cstheme="minorHAnsi"/>
          <w:iCs/>
        </w:rPr>
        <w:lastRenderedPageBreak/>
        <w:t>Το σχέδιο νόμου, κατά την άποψή μας, δημιουργεί και επικαιροποιεί δομές που ενισχύουν με εμφατικό τρόπο την κρατική παρέμβαση, για την αποτελεσματική προστασία του ελληνικού λαού, από τις φυσικές καταστροφές.</w:t>
      </w:r>
    </w:p>
    <w:p w:rsidR="00643830" w:rsidRPr="00F424A5" w:rsidRDefault="00643830" w:rsidP="00FD6ED1">
      <w:pPr>
        <w:spacing w:line="276" w:lineRule="auto"/>
        <w:ind w:firstLine="709"/>
        <w:contextualSpacing/>
        <w:jc w:val="both"/>
        <w:rPr>
          <w:rFonts w:cstheme="minorHAnsi"/>
          <w:iCs/>
        </w:rPr>
      </w:pPr>
      <w:r w:rsidRPr="00F424A5">
        <w:rPr>
          <w:rFonts w:cstheme="minorHAnsi"/>
          <w:iCs/>
        </w:rPr>
        <w:t xml:space="preserve">Εμείς, ως Ομοσπονδία, επιζητούμε ένα αξιόπιστο θεσμικό πλαίσιο. Είναι σε θετική κατεύθυνση, προκειμένου να γνωρίζουν άπαντες, όλοι οι φορείς και όλοι οι εμπλεκόμενοι, τι πρέπει να κάνουν, σε κάθε περίπτωση και να μην δημιουργούνται προβλήματα, στην εκτέλεση των καθηκόντων του Πυροσβεστικού Σώματος και του Έλληνα πυροσβέστη. </w:t>
      </w:r>
    </w:p>
    <w:p w:rsidR="00643830" w:rsidRPr="00F424A5" w:rsidRDefault="00643830" w:rsidP="00FD6ED1">
      <w:pPr>
        <w:spacing w:line="276" w:lineRule="auto"/>
        <w:ind w:firstLine="709"/>
        <w:contextualSpacing/>
        <w:jc w:val="both"/>
        <w:rPr>
          <w:rFonts w:cstheme="minorHAnsi"/>
          <w:iCs/>
        </w:rPr>
      </w:pPr>
      <w:r w:rsidRPr="00F424A5">
        <w:rPr>
          <w:rFonts w:cstheme="minorHAnsi"/>
          <w:iCs/>
        </w:rPr>
        <w:t xml:space="preserve">Θα αναφερθώ στα αμιγώς, πράγματι, πυροσβεστικά θέματα. Παρατηρήθηκε ότι προσπαθεί να θεραπεύσει βασικά προβλήματα, γιατί έχουν παρατηρηθεί ότι θεσμικές αλλαγές στην εφαρμογή του νόμου φέρνει αυτή η διάταξη, προβλήματα και διοικητικές δυσλειτουργίες ως προς την εφαρμογή του. Φέρνει βέβαια, κάποια ιδιαίτερα καινοτόμα πρόσθετα προληπτικά μέτρα που είναι πριν την εμφάνιση, που είναι πριν εμφανιστεί ένας οποιοσδήποτε κίνδυνος, όπως για τους καθαρισμούς των οικοπέδων, «έξυπνες» ηλεκτρονικές πλατφόρμες παρακολούθησης για τον καθαρισμό και την εκκένωση των οικοπέδων. Βέβαια μικτά περιπολικά της Αστυνομίας τα οποία στην αντιπυρική περίοδο θα κάνουν τους ελέγχους και βέβαια, προληπτική διάνοιξη αντιπυρικών ζωνών που όλο αυτό μας ενδιαφέρει ιδιαίτερα εμάς, με ευθύνη της Πολιτικής Προστασίας, της ΔΕΔΔΗΕ κ.λπ.. </w:t>
      </w:r>
    </w:p>
    <w:p w:rsidR="00643830" w:rsidRPr="00F424A5" w:rsidRDefault="00643830" w:rsidP="00FD6ED1">
      <w:pPr>
        <w:spacing w:line="276" w:lineRule="auto"/>
        <w:ind w:firstLine="709"/>
        <w:contextualSpacing/>
        <w:jc w:val="both"/>
        <w:rPr>
          <w:rFonts w:cstheme="minorHAnsi"/>
          <w:iCs/>
        </w:rPr>
      </w:pPr>
      <w:r w:rsidRPr="00F424A5">
        <w:rPr>
          <w:rFonts w:cstheme="minorHAnsi"/>
          <w:iCs/>
        </w:rPr>
        <w:t xml:space="preserve">Αυτό που μας κάνει εντύπωση είναι ότι, πράγματι είναι καινοτόμα αυτά, αλλά και φέρνετε κάποια άλλα καινοτόμα προληπτικά μέτρα, κατά το στάδιο της εκδήλωσης που υπάρχει ένα φαινόμενο, όπως ξέρετε πολύ καλά, κάθε φορά που υπήρχε ένα φαινόμενο έβγαιναν τα διάφορα πράγματα, ποιος θα κάνει την εκδήλωση, ποιος θα περιορίσει τις μετακινήσεις, ποιος θα κάνει, ο Περιφερειάρχης. Όλα αυτά τώρα τα κάνει σήμερα η Πολιτική Προστασία, με τον περιορισμό των μετακινήσεων, με την υποχρεωτική τηλεργασία, με την αναστολή των σχολείων και </w:t>
      </w:r>
      <w:r w:rsidR="00B339F0" w:rsidRPr="00F424A5">
        <w:rPr>
          <w:rFonts w:cstheme="minorHAnsi"/>
          <w:iCs/>
        </w:rPr>
        <w:t xml:space="preserve">την </w:t>
      </w:r>
      <w:r w:rsidRPr="00F424A5">
        <w:rPr>
          <w:rFonts w:cstheme="minorHAnsi"/>
          <w:iCs/>
        </w:rPr>
        <w:t>αναστολή των υπαίθριων εκδηλώσεων κ.λπ..</w:t>
      </w:r>
    </w:p>
    <w:p w:rsidR="00643830" w:rsidRPr="00F424A5" w:rsidRDefault="00643830" w:rsidP="00FD6ED1">
      <w:pPr>
        <w:spacing w:line="276" w:lineRule="auto"/>
        <w:ind w:firstLine="709"/>
        <w:contextualSpacing/>
        <w:jc w:val="both"/>
        <w:rPr>
          <w:rFonts w:cstheme="minorHAnsi"/>
          <w:iCs/>
        </w:rPr>
      </w:pPr>
      <w:r w:rsidRPr="00F424A5">
        <w:rPr>
          <w:rFonts w:cstheme="minorHAnsi"/>
          <w:iCs/>
        </w:rPr>
        <w:t xml:space="preserve">Γιατί ο στόχος βέβαια, είναι ο προληπτικός περιορισμός της έκθεσης σε κίνδυνο, σε κάθε πολίτη. Αυτή είναι η βασική αρχή αυτού του σχεδίου. </w:t>
      </w:r>
    </w:p>
    <w:p w:rsidR="00643830" w:rsidRPr="00F424A5" w:rsidRDefault="00643830" w:rsidP="00FD6ED1">
      <w:pPr>
        <w:spacing w:line="276" w:lineRule="auto"/>
        <w:ind w:firstLine="709"/>
        <w:contextualSpacing/>
        <w:jc w:val="both"/>
        <w:rPr>
          <w:rFonts w:cstheme="minorHAnsi"/>
          <w:b/>
          <w:iCs/>
        </w:rPr>
      </w:pPr>
      <w:r w:rsidRPr="00F424A5">
        <w:rPr>
          <w:rFonts w:cstheme="minorHAnsi"/>
          <w:iCs/>
        </w:rPr>
        <w:t xml:space="preserve">Συστήνεται Επιτροπή που είναι </w:t>
      </w:r>
      <w:r w:rsidR="003E7ECE" w:rsidRPr="00F424A5">
        <w:rPr>
          <w:rFonts w:cstheme="minorHAnsi"/>
          <w:iCs/>
        </w:rPr>
        <w:t>θετική</w:t>
      </w:r>
      <w:r w:rsidRPr="00F424A5">
        <w:rPr>
          <w:rFonts w:cstheme="minorHAnsi"/>
          <w:iCs/>
        </w:rPr>
        <w:t>, Επιτροπή Εκτίμησης Κινδύνου και επιτέλους επικαιροποιείται η σύνδεση των Π.Ε.Σ.Ο.Π.Π. (Περιφερειακά Επιχειρησιακά Συντονιστικά Όργανα Πολιτικής Προστασίας) και των Τ.Ε.Σ.Ο.Π.Π. (Τοπικά Επιχειρησιακά Συντονιστικά Όργανα Πολιτικής Προστασίας).</w:t>
      </w:r>
    </w:p>
    <w:p w:rsidR="00643830" w:rsidRPr="00F424A5" w:rsidRDefault="00643830" w:rsidP="00FD6ED1">
      <w:pPr>
        <w:spacing w:line="276" w:lineRule="auto"/>
        <w:ind w:firstLine="709"/>
        <w:contextualSpacing/>
        <w:jc w:val="both"/>
        <w:rPr>
          <w:rFonts w:cstheme="minorHAnsi"/>
          <w:iCs/>
        </w:rPr>
      </w:pPr>
      <w:r w:rsidRPr="00F424A5">
        <w:rPr>
          <w:rFonts w:cstheme="minorHAnsi"/>
          <w:iCs/>
        </w:rPr>
        <w:t>Επειδή με είχαν καλύψει και οι προηγούμενοι συνάδελφοί μου, όσον αφορά και βέβαια, στα μέτρα εκπαίδευσης που υπάρχουν στον κίνδυνο, προχωράει σε επιτάξεις ξενοδοχείων, καταλυμάτων, μεταφορές, μετακινήσεις, προληπτικές επιτάξεις εναέριων μέσων, είναι όλα συνθετικά. Εμείς αυτά θέλουμε, μας λύνουν τα χέρια όλα αυτά.</w:t>
      </w:r>
    </w:p>
    <w:p w:rsidR="00643830" w:rsidRPr="00F424A5" w:rsidRDefault="00643830" w:rsidP="00FD6ED1">
      <w:pPr>
        <w:spacing w:line="276" w:lineRule="auto"/>
        <w:ind w:firstLine="709"/>
        <w:contextualSpacing/>
        <w:jc w:val="both"/>
        <w:rPr>
          <w:rFonts w:cstheme="minorHAnsi"/>
          <w:iCs/>
        </w:rPr>
      </w:pPr>
      <w:r w:rsidRPr="00F424A5">
        <w:rPr>
          <w:rFonts w:cstheme="minorHAnsi"/>
          <w:iCs/>
        </w:rPr>
        <w:t xml:space="preserve">Βέβαια, είναι σωστό, όπως ακούστηκε και προηγουμένως ότι τα πρόστιμα που επιβάλλονται από το Κράτος, καλό είναι ένα ποσοστό να γυρίζει πίσω στο Πυροσβεστικό Σώμα, προκειμένου να αντιμετωπιστούν κάποιες δυσλειτουργίες που υπάρχουν. </w:t>
      </w:r>
    </w:p>
    <w:p w:rsidR="00643830" w:rsidRPr="00F424A5" w:rsidRDefault="00643830" w:rsidP="00FD6ED1">
      <w:pPr>
        <w:spacing w:line="276" w:lineRule="auto"/>
        <w:ind w:firstLine="709"/>
        <w:contextualSpacing/>
        <w:jc w:val="both"/>
        <w:rPr>
          <w:rFonts w:cstheme="minorHAnsi"/>
          <w:iCs/>
        </w:rPr>
      </w:pPr>
      <w:r w:rsidRPr="00F424A5">
        <w:rPr>
          <w:rFonts w:cstheme="minorHAnsi"/>
          <w:iCs/>
        </w:rPr>
        <w:t>Βέβαια, έχουμε εντοπίσει, κύριε Υπουργέ και κύριε Πρόεδρε και κάποια προβλήματα και χρειάζεται, τα έχουμε επισημάνει και παρακαλώ να δείξετε μια ιδιαίτερη προσοχή, αν αυτά που λέμε είναι σωστά ή θα τα λύσετε με διάφορες Εγκύκλιες Διαταγές που θα υπάρχουν στο μέλλον, όπως είναι στους ρόλους και τις αρμοδιότητες των εμπλεκόμενων φορέων, των οργάνων, σε κεντρικό και αποκεντρωμένο επίπεδο που υπάρχει όμως το ενδεχόμενο να χαθούν στην πολυπλοκότητα.</w:t>
      </w:r>
    </w:p>
    <w:p w:rsidR="00643830" w:rsidRPr="00F424A5" w:rsidRDefault="00643830" w:rsidP="00FD6ED1">
      <w:pPr>
        <w:spacing w:line="276" w:lineRule="auto"/>
        <w:ind w:firstLine="709"/>
        <w:contextualSpacing/>
        <w:jc w:val="both"/>
        <w:rPr>
          <w:rFonts w:cstheme="minorHAnsi"/>
          <w:iCs/>
        </w:rPr>
      </w:pPr>
      <w:r w:rsidRPr="00F424A5">
        <w:rPr>
          <w:rFonts w:cstheme="minorHAnsi"/>
          <w:iCs/>
        </w:rPr>
        <w:t xml:space="preserve">Επίσης, ο σχεδιασμός έκτακτης ανάγκης βρίσκεται ακόμα στο στάδιο της καταγραφής ρόλων και αρμοδιοτήτων των εμπλεκομένων και δεν εστιάζεται στη διατύπωση προτάσεων </w:t>
      </w:r>
      <w:r w:rsidRPr="00F424A5">
        <w:rPr>
          <w:rFonts w:cstheme="minorHAnsi"/>
          <w:iCs/>
        </w:rPr>
        <w:lastRenderedPageBreak/>
        <w:t>για την επίλυση των δυσλειτουργιών που παρουσιάζονται στην υλοποίηση των απαραίτητων δράσεων, για την επίτευξη των σκοπών της Πολιτικής Προστασίας.</w:t>
      </w:r>
    </w:p>
    <w:p w:rsidR="00643830" w:rsidRPr="00F424A5" w:rsidRDefault="00643830" w:rsidP="00FD6ED1">
      <w:pPr>
        <w:spacing w:line="276" w:lineRule="auto"/>
        <w:ind w:firstLine="709"/>
        <w:contextualSpacing/>
        <w:jc w:val="both"/>
        <w:rPr>
          <w:rFonts w:cstheme="minorHAnsi"/>
          <w:iCs/>
        </w:rPr>
      </w:pPr>
      <w:r w:rsidRPr="00F424A5">
        <w:rPr>
          <w:rFonts w:cstheme="minorHAnsi"/>
          <w:iCs/>
        </w:rPr>
        <w:t>Διαπιστώσαμε, δεν ξέρω αν κάνω λάθος, κύριε Υπουργέ ότι το υφιστάμενο και προτεινόμενο σύστημα δεν παρουσιάζει μηχανισμούς παρακολούθησης και ελέγχου, ούτε υποστήριξης και ανάπτυξης των ικανοτήτων φορέων αν είναι στο σωστό βαθμό.</w:t>
      </w:r>
    </w:p>
    <w:p w:rsidR="00643830" w:rsidRPr="00F424A5" w:rsidRDefault="00643830" w:rsidP="00FD6ED1">
      <w:pPr>
        <w:spacing w:line="276" w:lineRule="auto"/>
        <w:ind w:firstLine="709"/>
        <w:contextualSpacing/>
        <w:jc w:val="both"/>
        <w:rPr>
          <w:rFonts w:cstheme="minorHAnsi"/>
          <w:iCs/>
        </w:rPr>
      </w:pPr>
      <w:r w:rsidRPr="00F424A5">
        <w:rPr>
          <w:rFonts w:cstheme="minorHAnsi"/>
          <w:iCs/>
        </w:rPr>
        <w:t>Επίσης, νομίζουμε ότι η καταγεγραμμένη δυσχέρεια επικοινωνίας που υπήρχε τα προηγούμενα χρόνια ανάμεσα στις Περιφέρειες, στους Δημάρχους και με την Πολιτική Προστασία, επειδή οι Δήμαρχοι και οι Περιφέρειες αντιμετωπίζουν πλήθος γεγονότων που καλούνται να διαχειριστούν, δεν πιστεύουμε ότι λύνει τα συστήματα αυτά.</w:t>
      </w:r>
    </w:p>
    <w:p w:rsidR="00643830" w:rsidRPr="00F424A5" w:rsidRDefault="00643830" w:rsidP="00FD6ED1">
      <w:pPr>
        <w:spacing w:line="276" w:lineRule="auto"/>
        <w:ind w:firstLine="709"/>
        <w:contextualSpacing/>
        <w:jc w:val="both"/>
        <w:rPr>
          <w:rFonts w:cstheme="minorHAnsi"/>
          <w:iCs/>
        </w:rPr>
      </w:pPr>
      <w:r w:rsidRPr="00F424A5">
        <w:rPr>
          <w:rFonts w:cstheme="minorHAnsi"/>
          <w:iCs/>
        </w:rPr>
        <w:t>Όσον αφορά για τον Εθνικό Μηχανισμό Εναέριας Έρευνας και Διάσωσης και Αεροδιακομιδών. Εμείς πιστεύουμε ότι πράγματι η χώρα μας που έχει ένα τεράστιο τουρισμό και πρέπει να παρέχει υψηλού επιπέδου υπηρεσίες έρευνας και διάσωσης και αποτίμησης, είναι στη σωστή κατεύθυνση, αλλά πρέπει να δούμε, κύριε Υπουργέ ότι δεν υπάρχει κανένα στοιχείο, δεν παρατίθεται κανένα στοιχείο, εκτός αν κάνω λάθος, ως προς τη στελέχωσή του, τις απαιτούμενες ειδικότητες προσωπικού, την υλικοτεχνική υποδομή, όταν υπάρχει κάποια μελέτη σκοπιμότητας για τη σύσταση του εν λόγω Μηχανισμού.</w:t>
      </w:r>
    </w:p>
    <w:p w:rsidR="00643830" w:rsidRPr="00F424A5" w:rsidRDefault="00643830" w:rsidP="00FD6ED1">
      <w:pPr>
        <w:spacing w:line="276" w:lineRule="auto"/>
        <w:ind w:firstLine="709"/>
        <w:contextualSpacing/>
        <w:jc w:val="both"/>
        <w:rPr>
          <w:rFonts w:cstheme="minorHAnsi"/>
          <w:iCs/>
        </w:rPr>
      </w:pPr>
      <w:r w:rsidRPr="00F424A5">
        <w:rPr>
          <w:rFonts w:cstheme="minorHAnsi"/>
          <w:iCs/>
        </w:rPr>
        <w:t>Το Πυροσβεστικό Σώμα γενικότερα, κυρίως η Ομοσπονδία μας και η κοινωνία βεβαίως, γιατί σαν πυροσβέστες εμείς, θέλουμε να προστατέψουμε το σύνολο της κοινωνίας, δεν αντέχει άλλες καταστροφές.</w:t>
      </w:r>
    </w:p>
    <w:p w:rsidR="00643830" w:rsidRPr="00F424A5" w:rsidRDefault="00643830" w:rsidP="00FD6ED1">
      <w:pPr>
        <w:spacing w:line="276" w:lineRule="auto"/>
        <w:ind w:firstLine="709"/>
        <w:contextualSpacing/>
        <w:jc w:val="both"/>
        <w:rPr>
          <w:rFonts w:cstheme="minorHAnsi"/>
          <w:iCs/>
        </w:rPr>
      </w:pPr>
      <w:r w:rsidRPr="00F424A5">
        <w:rPr>
          <w:rFonts w:cstheme="minorHAnsi"/>
          <w:iCs/>
        </w:rPr>
        <w:t>Το σχέδιο είναι στη σωστή κατεύθυνση.</w:t>
      </w:r>
    </w:p>
    <w:p w:rsidR="00643830" w:rsidRPr="00F424A5" w:rsidRDefault="00643830" w:rsidP="00FD6ED1">
      <w:pPr>
        <w:spacing w:line="276" w:lineRule="auto"/>
        <w:ind w:firstLine="709"/>
        <w:contextualSpacing/>
        <w:jc w:val="both"/>
        <w:rPr>
          <w:rFonts w:cstheme="minorHAnsi"/>
          <w:iCs/>
        </w:rPr>
      </w:pPr>
      <w:r w:rsidRPr="00F424A5">
        <w:rPr>
          <w:rFonts w:cstheme="minorHAnsi"/>
          <w:iCs/>
        </w:rPr>
        <w:t xml:space="preserve">Ευχαριστώ που με ακούσατε. </w:t>
      </w:r>
    </w:p>
    <w:p w:rsidR="00643830" w:rsidRPr="00F424A5" w:rsidRDefault="00643830" w:rsidP="00FD6ED1">
      <w:pPr>
        <w:spacing w:line="276" w:lineRule="auto"/>
        <w:ind w:firstLine="709"/>
        <w:contextualSpacing/>
        <w:jc w:val="both"/>
        <w:rPr>
          <w:rFonts w:cstheme="minorHAnsi"/>
          <w:iCs/>
        </w:rPr>
      </w:pPr>
      <w:r w:rsidRPr="00F424A5">
        <w:rPr>
          <w:rFonts w:cstheme="minorHAnsi"/>
          <w:b/>
          <w:iCs/>
        </w:rPr>
        <w:t xml:space="preserve">ΧΡΗΣΤΟΣ ΜΠΟΥΚΩΡΟΣ (Πρόεδρος της Επιτροπής): </w:t>
      </w:r>
      <w:r w:rsidRPr="00F424A5">
        <w:rPr>
          <w:rFonts w:cstheme="minorHAnsi"/>
          <w:iCs/>
        </w:rPr>
        <w:t>Σας ευχαριστούμε και εμείς κύριε Σταθόπουλε.</w:t>
      </w:r>
    </w:p>
    <w:p w:rsidR="00643830" w:rsidRPr="00F424A5" w:rsidRDefault="00643830" w:rsidP="00FD6ED1">
      <w:pPr>
        <w:spacing w:line="276" w:lineRule="auto"/>
        <w:ind w:firstLine="709"/>
        <w:contextualSpacing/>
        <w:jc w:val="both"/>
        <w:rPr>
          <w:rFonts w:cstheme="minorHAnsi"/>
          <w:iCs/>
        </w:rPr>
      </w:pPr>
      <w:r w:rsidRPr="00F424A5">
        <w:rPr>
          <w:rFonts w:cstheme="minorHAnsi"/>
          <w:iCs/>
        </w:rPr>
        <w:t>Θα περάσουμε αμέσως τώρα να ακούσουμε τον κ. Ιωάννη Θεοχαρόπουλο, τον επικεφαλή της Αστικής Μη Κερδοσκοπικής Εταιρείας (ΑΜΚΕ) «ΘΕΟΦΑΝΗΣ - ΕΡΜΗΣ ΘΕΟΧΑΡΟΠΟΥΛΟΣ», ο οποίος συνοδεύεται στις εργασίες της Επιτροπής μας σήμερα από την κ. Μαρίνα Αναστασίου και τους συμβούλους της ΑΜΚΕ, τον κ. Ιωάννη Οικονομίδη και τον κ. Παντελή Βασιλείου.</w:t>
      </w:r>
    </w:p>
    <w:p w:rsidR="00643830" w:rsidRPr="00F424A5" w:rsidRDefault="00643830" w:rsidP="00FD6ED1">
      <w:pPr>
        <w:spacing w:line="276" w:lineRule="auto"/>
        <w:ind w:firstLine="709"/>
        <w:contextualSpacing/>
        <w:jc w:val="both"/>
        <w:rPr>
          <w:rFonts w:cstheme="minorHAnsi"/>
          <w:iCs/>
        </w:rPr>
      </w:pPr>
      <w:r w:rsidRPr="00F424A5">
        <w:rPr>
          <w:rFonts w:cstheme="minorHAnsi"/>
          <w:b/>
          <w:iCs/>
        </w:rPr>
        <w:t xml:space="preserve">ΙΩΑΝΝΗΣ ΘΕΟΧΑΡΟΠΟΥΛΟΣ (επικεφαλής της Αστικής Μη Κερδοσκοπικής Εταιρείας (ΑΜΚΕ) «ΘΕΟΦΑΝΗΣ - ΕΡΜΗΣ ΘΕΟΧΑΡΟΠΟΥΛΟΣ» [πατέρας του 21χρονου εκλιπόντος]): </w:t>
      </w:r>
      <w:r w:rsidRPr="00F424A5">
        <w:rPr>
          <w:rFonts w:cstheme="minorHAnsi"/>
          <w:iCs/>
        </w:rPr>
        <w:t>Αξιότιμε, κύριε Πρόεδρε, κύριε Υπουργέ, κύριοι βουλευτές, κυρίες και κύριοι.</w:t>
      </w:r>
    </w:p>
    <w:p w:rsidR="00643830" w:rsidRPr="00F424A5" w:rsidRDefault="00643830" w:rsidP="00FD6ED1">
      <w:pPr>
        <w:spacing w:line="276" w:lineRule="auto"/>
        <w:ind w:firstLine="709"/>
        <w:contextualSpacing/>
        <w:jc w:val="both"/>
        <w:rPr>
          <w:rFonts w:cstheme="minorHAnsi"/>
          <w:iCs/>
        </w:rPr>
      </w:pPr>
      <w:r w:rsidRPr="00F424A5">
        <w:rPr>
          <w:rFonts w:cstheme="minorHAnsi"/>
          <w:iCs/>
        </w:rPr>
        <w:t>Ευχαριστούμε για την τιμή που μας κάνετε να μας καλέσετε σε αυτή τη συνεδρίαση.</w:t>
      </w:r>
    </w:p>
    <w:p w:rsidR="00643830" w:rsidRPr="00F424A5" w:rsidRDefault="00643830" w:rsidP="00FD6ED1">
      <w:pPr>
        <w:spacing w:line="276" w:lineRule="auto"/>
        <w:ind w:firstLine="709"/>
        <w:contextualSpacing/>
        <w:jc w:val="both"/>
        <w:rPr>
          <w:rFonts w:cstheme="minorHAnsi"/>
          <w:b/>
          <w:iCs/>
        </w:rPr>
      </w:pPr>
      <w:r w:rsidRPr="00F424A5">
        <w:rPr>
          <w:rFonts w:cstheme="minorHAnsi"/>
          <w:iCs/>
        </w:rPr>
        <w:t xml:space="preserve">Ο λόγος που βρισκόμαστε εδώ πέρα είναι γιατί πριν από 96 εβδομάδες, στις 30 Ιανουαρίου του </w:t>
      </w:r>
      <w:r w:rsidR="00307583" w:rsidRPr="00F424A5">
        <w:rPr>
          <w:rFonts w:cstheme="minorHAnsi"/>
          <w:iCs/>
        </w:rPr>
        <w:t>20</w:t>
      </w:r>
      <w:r w:rsidRPr="00F424A5">
        <w:rPr>
          <w:rFonts w:cstheme="minorHAnsi"/>
          <w:iCs/>
        </w:rPr>
        <w:t>22 έγινε ένα γεγονός, το οποίο, η ιατρική κοινότητα δεν μπορεί να το εξηγήσει, ούτε η επιστήμη. Ήμασταν στα Τζουμέρκα, είχα μια Σχολή με μαθητές, γιατί αυτή είναι η δουλειά μου. Ασχολούμαι με χειμερινά αθλήματα. Είχε έρθει ο γιος μου, ο Ερμής, 21 χρονών εκεί πέρα και έκανε σκι στην περιοχή. Άθελά του γλίστρησε σε μια χαράδρα. Έφυγε από τα 2.100 μέτρα και κατέληξε στα 1.500. Είχε 600 μέτρα πτώση, δηλαδή 200 ορόφους. Μέχρι εδώ θα μου πείτε, είναι όλα φυσιολογικά. Από εδώ και πέρα αρχίζει το παράλογο, είναι αυτό που δεν μπορεί να εξετάσει ούτε η Ιατρική, ούτε γενικά οι επιστήμες. Το παιδί ανέπτυξε μια ταχύτητα πάνω από 150 χιλιόμετρα. Το σημείο που έπεσε ήταν ορατό, αλλά δεν μπορούσαμε να κατέβουμε άμεσα, γιατί ήταν γκρεμοί, ήταν βράχια.</w:t>
      </w:r>
    </w:p>
    <w:p w:rsidR="00643830" w:rsidRPr="00F424A5" w:rsidRDefault="00643830" w:rsidP="00FD6ED1">
      <w:pPr>
        <w:spacing w:line="276" w:lineRule="auto"/>
        <w:ind w:firstLine="709"/>
        <w:contextualSpacing/>
        <w:jc w:val="both"/>
        <w:rPr>
          <w:rFonts w:cstheme="minorHAnsi"/>
        </w:rPr>
      </w:pPr>
    </w:p>
    <w:p w:rsidR="00643830" w:rsidRPr="00F424A5" w:rsidRDefault="00643830" w:rsidP="00FD6ED1">
      <w:pPr>
        <w:spacing w:line="276" w:lineRule="auto"/>
        <w:ind w:firstLine="709"/>
        <w:contextualSpacing/>
        <w:jc w:val="both"/>
        <w:rPr>
          <w:rFonts w:cstheme="minorHAnsi"/>
        </w:rPr>
      </w:pPr>
      <w:r w:rsidRPr="00F424A5">
        <w:rPr>
          <w:rFonts w:cstheme="minorHAnsi"/>
        </w:rPr>
        <w:t>Έκανα περίπου 40 λεπτά σαν το αγρίμι να πάω γύρω γύρω για να τον βρω να μη μου τρώνε τα κοράκια το παιδί, γιατί μαζεύτηκαν κοράκια κατευθείαν πάνω από το παιδί. Όταν έφτασα εκεί και φώναζα «Ερμή! Ερμή!» μαζί μου ερχόντουσαν άλλοι τέσσερις άνθρωποι που ήταν μαθητές μου και στη σχολή, σήκωσε το χεράκι του δεξί και μου λέει «μπαμπά μου, βοήθεια». Δεν περίμενα να το ακούσω αυτό. Πλησιάζοντας κοντά βλέπω ότι του λείπει το αριστερό χέρι και το αριστερό πόδι, τελικά δεν του λείπανε αλλά ήταν διπλωμένα κομμάτια πίσω από την πλάτη με πολλαπλά κατάγματα. Το παιδί ζούσε. Αυτό είναι κάτι που δεν μπορεί να το εξηγήσει η επιστήμη, ούτε η ιατρική ούτε κάποιος άλλος. Δηλαδή, πώς ένας άνθρωπος φεύγει από τα 2.100 μέτρα καταλήγει στα 1500 έχοντας αναπτύξει ταχύτητες 150 χιλιομέτρων και είναι ακόμα ζωντανός. Φυσικά, αυτός είναι ο λόγος που βρίσκομαι εγώ εδώ. Γιατί άμα το παιδί είχε διαμ</w:t>
      </w:r>
      <w:r w:rsidR="004C7840" w:rsidRPr="00F424A5">
        <w:rPr>
          <w:rFonts w:cstheme="minorHAnsi"/>
        </w:rPr>
        <w:t>ελιστεί</w:t>
      </w:r>
      <w:r w:rsidRPr="00F424A5">
        <w:rPr>
          <w:rFonts w:cstheme="minorHAnsi"/>
        </w:rPr>
        <w:t xml:space="preserve"> όπως έπρεπε να διαμελιστεί δεν θα ήμουν εδώ πέρα. Αν οι αρμόδιες υπηρεσίες που υπολόγιζα ότι θα έρθουν να τον βρουν και να τον σώσουν είχαν έρθει και τον είχαν σώσει πάλι δε θα ήμουν εδώ πέρα θα ήμουν σε κάποια νοσοκομεία.</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Όμως, τι έγινε; Δεν ήρθε κανείς από τις αρμόδιες υπηρεσίες, από το σύστημα, από το ελληνικό κράτος το παιδί ζούσε και πέθαινε αργά αργά. Ενώ επικοινωνήσαμε και είχαμε κουβέντα και του έλεγα να μην κουράζεται και να γνέφει, σιγά σιγά σταμάτησε να γνέφει. Καταλάβαινα όμως ότι με ακούει. Μετά σταμάτησε και να ακούει και είχα καταλάβει ότι είχε χάσει πάνω από ένα λίτρο αίμα και είχε λιποθυμήσει. Του τραβούσα τρίχες από τα μουστάκια του για να μπορεί να είναι ζωντανός.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Συνέχιζε. Οι ώρες περνούσαν και οι αρμόδιες υπηρεσίες δεν ήταν κανείς. Τα τηλέφωνα είχαν «σπάσει». Όταν μίλησα με κάποιους ανθρώπους στα τηλέφωνα την αστυνομία και κάποιους άλλους μού λέγανε όλοι «Γιάννη, μην ανησυχείς. Το ξέρει  </w:t>
      </w:r>
      <w:r w:rsidR="004C7840" w:rsidRPr="00F424A5">
        <w:rPr>
          <w:rFonts w:cstheme="minorHAnsi"/>
        </w:rPr>
        <w:t xml:space="preserve">ο </w:t>
      </w:r>
      <w:r w:rsidRPr="00F424A5">
        <w:rPr>
          <w:rFonts w:cstheme="minorHAnsi"/>
        </w:rPr>
        <w:t>Περιφερειάρχης, το ξέρουν η ΕΜΑΚ, το ξέρουν όλες οι αρχές, έχουν κινητοποιηθεί ελικόπτερα για να έρθουν σε εσένα». Τους έλεγα «θέλω ελικόπτερο χθες</w:t>
      </w:r>
      <w:r w:rsidR="00F6013F" w:rsidRPr="00F424A5">
        <w:rPr>
          <w:rFonts w:cstheme="minorHAnsi"/>
        </w:rPr>
        <w:t>.</w:t>
      </w:r>
      <w:r w:rsidRPr="00F424A5">
        <w:rPr>
          <w:rFonts w:cstheme="minorHAnsi"/>
        </w:rPr>
        <w:t xml:space="preserve"> Δεν μπορώ να τον πάρω στην πλάτη». Ενώ έχω  σώσει πολλούς ανθρώπους στο βουνό. «Γιατί θα μου διαλυθεί, γιατί ξέρω ότι έχει εσωτερική αιμορραγία».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Συνεχίσαμε να τον φροντίζουμε. Σταμάτησε να έχει δυνάμεις και μετά από τρεισήμισι ώρες κατόρθωσε να έρθει η ΕΜΑΚ εκεί πέρα. Η απόσταση από τα Γιάννενα είναι 50 χιλιόμετρα, οδικώς κανείς μία με μιάμιση ώρα. Το λεωφορείο κάνει μιάμιση ώρα, η ΕΜΑΚ κάθε τρεισήμισι ώρες. Στις 4 ώρες ήρθε ένα ελικόπτερο έκανε βόλτα και συνέχισε να φύγει γιατί δεν μπορούσε να έχει βαρούλκο να τον μεταφέρει. Στις 5 ώρες ήρθε ένα ελικόπτερο  ένα … του Πολεμικού Ναυτικού, το οποίο ήρθε πάνω από το παιδί και τον ανέλκυσε χωρίς να κατέβει γιατρός, χωρίς τίποτα, σε ένα φορείο που είχα κατέβει εγώ να το πάρω από την ΕΜΑΚ κάτω, γιατί δεν μπορούσαν να έρθουν να το πάρουν 600 μέτρα να το φέρουν οι άνθρωποι επάνω.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Τι με έκανε αυτό να σκεφτώ; Με έκανε να σκεφτώ τι έγινε! Που ζω! Γιατί μέχρι τώρα δίδασκα σε όλο τον κόσμο ότι αν πάθεις κάτι θα καλέσεις το 112, και το 112 θα στείλει τις αρμόδιες υπηρεσίες για να σε βρουν. Όμως δεν έγινε τίποτα τέτοιο, γιατί το 112 δεν λειτουργούσε </w:t>
      </w:r>
      <w:proofErr w:type="spellStart"/>
      <w:r w:rsidRPr="00F424A5">
        <w:rPr>
          <w:rFonts w:cstheme="minorHAnsi"/>
        </w:rPr>
        <w:t>γεωεντοπισμό</w:t>
      </w:r>
      <w:proofErr w:type="spellEnd"/>
      <w:r w:rsidRPr="00F424A5">
        <w:rPr>
          <w:rFonts w:cstheme="minorHAnsi"/>
        </w:rPr>
        <w:t xml:space="preserve"> εκείνη την εποχή αλλά λειτούργησε μετά τον Ερμή από το Πάσχα του ‘22 και μετά και γι’ αυτό με καλούσαν να τους δώσω συντεταγμένες. Βέβαια, η θέση ήταν προφανής ήταν το Καταφύγιο του Καταρράκτη που μπορούσαν να το βρουν πάρα πολύ άνετα και ένα μικρό παιδί μπορούσε να το βρει στο </w:t>
      </w:r>
      <w:r w:rsidRPr="00F424A5">
        <w:rPr>
          <w:rFonts w:cstheme="minorHAnsi"/>
          <w:lang w:val="en-US"/>
        </w:rPr>
        <w:t>google</w:t>
      </w:r>
      <w:r w:rsidRPr="00F424A5">
        <w:rPr>
          <w:rFonts w:cstheme="minorHAnsi"/>
        </w:rPr>
        <w:t xml:space="preserve"> </w:t>
      </w:r>
      <w:r w:rsidRPr="00F424A5">
        <w:rPr>
          <w:rFonts w:cstheme="minorHAnsi"/>
          <w:lang w:val="en-US"/>
        </w:rPr>
        <w:t>map</w:t>
      </w:r>
      <w:r w:rsidRPr="00F424A5">
        <w:rPr>
          <w:rFonts w:cstheme="minorHAnsi"/>
        </w:rPr>
        <w:t xml:space="preserve"> ή σε κάποιο άλλο σύστημα </w:t>
      </w:r>
      <w:r w:rsidRPr="00F424A5">
        <w:rPr>
          <w:rFonts w:cstheme="minorHAnsi"/>
          <w:lang w:val="en-US"/>
        </w:rPr>
        <w:t>GPS</w:t>
      </w:r>
      <w:r w:rsidRPr="00F424A5">
        <w:rPr>
          <w:rFonts w:cstheme="minorHAnsi"/>
        </w:rPr>
        <w:t xml:space="preserve">.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Τι έκανε </w:t>
      </w:r>
      <w:r w:rsidRPr="00F424A5">
        <w:rPr>
          <w:rFonts w:cstheme="minorHAnsi"/>
          <w:lang w:val="en-US"/>
        </w:rPr>
        <w:t>o</w:t>
      </w:r>
      <w:r w:rsidRPr="00F424A5">
        <w:rPr>
          <w:rFonts w:cstheme="minorHAnsi"/>
        </w:rPr>
        <w:t xml:space="preserve"> Ερμής όμως μετά από αυτό; Έφταιξε τον  </w:t>
      </w:r>
      <w:proofErr w:type="spellStart"/>
      <w:r w:rsidRPr="00F424A5">
        <w:rPr>
          <w:rFonts w:cstheme="minorHAnsi"/>
        </w:rPr>
        <w:t>γεωεντοπισμό</w:t>
      </w:r>
      <w:proofErr w:type="spellEnd"/>
      <w:r w:rsidRPr="00F424A5">
        <w:rPr>
          <w:rFonts w:cstheme="minorHAnsi"/>
        </w:rPr>
        <w:t xml:space="preserve">. Πιέστηκε η Πολιτική Προστασία, το Υπουργείο Πολιτικής Προστασίας έφτιαξε τον </w:t>
      </w:r>
      <w:proofErr w:type="spellStart"/>
      <w:r w:rsidRPr="00F424A5">
        <w:rPr>
          <w:rFonts w:cstheme="minorHAnsi"/>
        </w:rPr>
        <w:t>γεωεντοπισμό</w:t>
      </w:r>
      <w:proofErr w:type="spellEnd"/>
      <w:r w:rsidRPr="00F424A5">
        <w:rPr>
          <w:rFonts w:cstheme="minorHAnsi"/>
        </w:rPr>
        <w:t xml:space="preserve"> και </w:t>
      </w:r>
      <w:r w:rsidRPr="00F424A5">
        <w:rPr>
          <w:rFonts w:cstheme="minorHAnsi"/>
        </w:rPr>
        <w:lastRenderedPageBreak/>
        <w:t xml:space="preserve">έχουν σωθεί έτσι το καλοκαίρι από τις φωτιές στην Πεντέλη το καλοκαίρι του ‘22 χιλιάδες άνθρωποι Σώθηκαν και χιλιάδες άνθρωποι στη Ρόδο φέτος και χιλιάδες άνθρωποι στον Έβρο. Πώς; Με τον </w:t>
      </w:r>
      <w:proofErr w:type="spellStart"/>
      <w:r w:rsidRPr="00F424A5">
        <w:rPr>
          <w:rFonts w:cstheme="minorHAnsi"/>
        </w:rPr>
        <w:t>γεωεντοπισμό</w:t>
      </w:r>
      <w:proofErr w:type="spellEnd"/>
      <w:r w:rsidRPr="00F424A5">
        <w:rPr>
          <w:rFonts w:cstheme="minorHAnsi"/>
        </w:rPr>
        <w:t xml:space="preserve">, επειδή τώρα πλέον υπάρχει το ότι δίνω «αποφύγετε αυτή την περιοχή ή μην πλησιάζετε ή εκκενώστε». </w:t>
      </w:r>
    </w:p>
    <w:p w:rsidR="00643830" w:rsidRPr="00F424A5" w:rsidRDefault="00643830" w:rsidP="00FD6ED1">
      <w:pPr>
        <w:spacing w:line="276" w:lineRule="auto"/>
        <w:ind w:firstLine="709"/>
        <w:contextualSpacing/>
        <w:jc w:val="both"/>
        <w:rPr>
          <w:rFonts w:cstheme="minorHAnsi"/>
        </w:rPr>
      </w:pPr>
      <w:r w:rsidRPr="00F424A5">
        <w:rPr>
          <w:rFonts w:cstheme="minorHAnsi"/>
        </w:rPr>
        <w:t>Παλεύουμε για τις αεροδιακομιδές, για τις πρωτογενείς αεροδιακομιδές. Σωστά ο ν. 4</w:t>
      </w:r>
      <w:r w:rsidR="00F6013F" w:rsidRPr="00F424A5">
        <w:rPr>
          <w:rFonts w:cstheme="minorHAnsi"/>
        </w:rPr>
        <w:t>989/2022, στις 3 Νοεμβρίου του 20</w:t>
      </w:r>
      <w:r w:rsidRPr="00F424A5">
        <w:rPr>
          <w:rFonts w:cstheme="minorHAnsi"/>
        </w:rPr>
        <w:t xml:space="preserve">22, πριν δεκατρείς μήνες, δηλαδή, άρχισε να μιλάει για έρευνα και διάσωση, ήταν το πρώτο βήμα της ελληνικής κοινωνίας ενώ εδώ και 30 -40 χρόνια 50 χρόνια 70 χρόνια στην Ελβετία είναι πράγματα από τα οποία τα έχουν δεδομένα. Οπότε αρχίσαμε μετά από καθυστέρηση αυτών των 40- 50 ετών να μιλάμε για διάσωση. Ο νόμος, βέβαια, δεν προέβλεπε πολλά πράγματα και έχουμε φτάσει στο διά ταύτα.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Σωστά έχει φύγει ο όρος «έρευνα» μέσα από τον νόμο που είναι να κάνουμε τώρα γιατί ο όρος «έρευνα» έχει να κάνει με στρατιωτικές επιχειρήσεις και έχει να κάνει με γεγονότα στα οποία δεν ξέρεις την θέση. </w:t>
      </w:r>
    </w:p>
    <w:p w:rsidR="00643830" w:rsidRPr="00F424A5" w:rsidRDefault="00643830" w:rsidP="00FD6ED1">
      <w:pPr>
        <w:spacing w:line="276" w:lineRule="auto"/>
        <w:ind w:firstLine="709"/>
        <w:contextualSpacing/>
        <w:jc w:val="both"/>
        <w:rPr>
          <w:rFonts w:cstheme="minorHAnsi"/>
        </w:rPr>
      </w:pPr>
      <w:r w:rsidRPr="00F424A5">
        <w:rPr>
          <w:rFonts w:cstheme="minorHAnsi"/>
        </w:rPr>
        <w:t>Σωστά διαχωρίστηκαν η πρωτογενής και δευτερογενής διακομιδή, γιατί η πρωτογενής διακομιδή είναι αν -ο μη γένοιτο- ένας κάποιος από εμάς σήμερα εδώ που μιλάμε το επόμενο δευτερόλεπτο πάθει ένα εγκεφαλικό και πρέπει να πάει γρήγορα στον «Ευαγγελισμό» αυτό είναι πρωτογενής διακομιδή. Αν προγραμματίσει να φύγει για το εξωτερικό όμως, αυτή είναι δευτερογενής διακομιδή και μπορεί να περιμένει, γιατί θα είναι κοντά σε γιατρούς και σε ιατρικό προσωπικό. Αυτά είναι τα σωστά πράγματα που έχουν γίνει μέχρι τώρα.</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Όμως, τι θέλουμε. Θέλουμε το ελικόπτερο όταν είναι το περιστατικό πρωτογενές και όταν σύμφωνα με την ιατρική κοινότητα είναι επείγον- γιατί αυτά τα ορίζει η ιατρική κοινότητα. Όταν ένας άνθρωπος πέσει πάνω από 3 μέτρα ύψος, </w:t>
      </w:r>
      <w:r w:rsidR="000F3F9A" w:rsidRPr="00F424A5">
        <w:rPr>
          <w:rFonts w:cstheme="minorHAnsi"/>
        </w:rPr>
        <w:t xml:space="preserve">έχει ατύχημα πεζός με όχημα </w:t>
      </w:r>
      <w:proofErr w:type="spellStart"/>
      <w:r w:rsidR="000F3F9A" w:rsidRPr="00F424A5">
        <w:rPr>
          <w:rFonts w:cstheme="minorHAnsi"/>
        </w:rPr>
        <w:t>κτλ</w:t>
      </w:r>
      <w:proofErr w:type="spellEnd"/>
      <w:r w:rsidR="000F3F9A" w:rsidRPr="00F424A5">
        <w:rPr>
          <w:rFonts w:cstheme="minorHAnsi"/>
        </w:rPr>
        <w:t>,</w:t>
      </w:r>
      <w:r w:rsidRPr="00F424A5">
        <w:rPr>
          <w:rFonts w:cstheme="minorHAnsi"/>
        </w:rPr>
        <w:t xml:space="preserve"> αυτά είναι πράγματα που το λένε οι γιατροί, η επείγουσα ιατρική, πρέπει άμεσα να τρέξει ελικόπτερο στο περιστατικό. Το ελικόπτερο και ο γιατρός του ελικοπτέρου θα αποφασίσει αν το περιστατικό θα πάει με το ελικόπτερο ή θα πάει με το επίγειο μέσο. Γιατί μπορεί να είναι πεζός με αυτοκίνητο και να φύγει γρήγορα για την καταλληλότερη πλησιέστερη νοσοκομειακή δομή. Λέω «καταλληλότερη», γιατί στους νομούς που έχετε φτιάξει δεν υπάρχει η λέξη «καταλληλότερη». Υπάρχει η «πλησιέστερη υγειονομική δομή και έτσι πολλές φορές τα ασθενοφόρα του ΕΚΑΒ τρέχουν στο κοντινό </w:t>
      </w:r>
      <w:r w:rsidR="00295F13" w:rsidRPr="00F424A5">
        <w:rPr>
          <w:rFonts w:cstheme="minorHAnsi"/>
        </w:rPr>
        <w:t>Κ</w:t>
      </w:r>
      <w:r w:rsidRPr="00F424A5">
        <w:rPr>
          <w:rFonts w:cstheme="minorHAnsi"/>
        </w:rPr>
        <w:t xml:space="preserve">έντρο </w:t>
      </w:r>
      <w:r w:rsidR="00295F13" w:rsidRPr="00F424A5">
        <w:rPr>
          <w:rFonts w:cstheme="minorHAnsi"/>
        </w:rPr>
        <w:t>Υ</w:t>
      </w:r>
      <w:r w:rsidRPr="00F424A5">
        <w:rPr>
          <w:rFonts w:cstheme="minorHAnsi"/>
        </w:rPr>
        <w:t>γείας, ξεφορτώνουν τον ασθενή εκεί πέρα, τον αναλαμβάνει ο γιατρός βλέπετε μπορεί να κάνει τίποτα και του λέει «πήγαινε τον  τώρα στο τάδε νοσοκομείο». Εκεί έχει χαθεί χρόνος και ο χρόνος αυτός δεν μπορεί να περιμένει.</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Στο εξωτερικό, τι γίνεται; Τι μάθαμε από τον Ερμή. Μάθαμε ότι αυτά τα πράγματα όπως τα δουλεύουν στο εξωτερικό, εφόσον, είναι το γεγονός κόκκινο, προτεραιότητας 1, στα 3 λεπτά έχει σηκωθεί το ελικόπτερο στον αέρα και του λέει πού πρέπει να πάει. Οι ακτίνες των ελικοπτέρων είναι της τάξεως των 80 χιλιομέτρων. Γιατί είναι των 80 χιλιομέτρων; Γιατί με την πτητική ικανότητα που έχει το ελικόπτερο μπορεί αυτά τα 80 χιλιόμετρα να τα καλύψει σε 15 -20 λεπτά. Άρα, τι θέλουν αυτοί; Τρία λεπτά για να απογειωθεί το ελικόπτερο και 15-20 λεπτά. Έχω φτάσει στον τραυματία, κατεβαίνω το πολύ σε μισή ώρα από πάνω από τον τραυματία και στα επόμενα λεπτά πριν κλείσω την ώρα, τη «χρυσή ώρα» όπως λένε, έχω φτάσει στην καταλληλότερη πλησιέστερη νοσοκομειακή δομή, καταλληλότερη για το περιστατικό.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Έχουμε μάθει από τα στατιστικά της ΕΛΣΤΑΤ ότι έχουμε 130.000 -140.000 θανάτους κάθε χρόνο. Οι 60.000 από αυτούς είναι- μας λέει η Ευρωπαϊκή Ένωση με μελέτες του </w:t>
      </w:r>
      <w:r w:rsidR="00295F13" w:rsidRPr="00F424A5">
        <w:rPr>
          <w:rFonts w:cstheme="minorHAnsi"/>
        </w:rPr>
        <w:t>20</w:t>
      </w:r>
      <w:r w:rsidRPr="00F424A5">
        <w:rPr>
          <w:rFonts w:cstheme="minorHAnsi"/>
        </w:rPr>
        <w:t xml:space="preserve">17 </w:t>
      </w:r>
      <w:r w:rsidRPr="00F424A5">
        <w:rPr>
          <w:rFonts w:cstheme="minorHAnsi"/>
        </w:rPr>
        <w:lastRenderedPageBreak/>
        <w:t xml:space="preserve">και του </w:t>
      </w:r>
      <w:r w:rsidR="00295F13" w:rsidRPr="00F424A5">
        <w:rPr>
          <w:rFonts w:cstheme="minorHAnsi"/>
        </w:rPr>
        <w:t>20</w:t>
      </w:r>
      <w:r w:rsidRPr="00F424A5">
        <w:rPr>
          <w:rFonts w:cstheme="minorHAnsi"/>
        </w:rPr>
        <w:t>21. Τι μας λέει; Μας λέει ότι από αυτά χάνεται Έλληνες 1% σε τροχαία από τον κόσμο αλλά χάνεται 13% από εγκεφαλικά, 12% από ανευρύσματα και ούτω καθεξής. Πόσο σας κάνει αυτό; Σας κάνει 60.000 που χάνετε, και φυσικά, χάνετε και από καρκίνους διάφορες μορφές καρκίνου, και μας τα λένε αυτά. Αυτά δεν τα ήξερα, η δουλειά μου ήταν άλλη και τα έμαθα όμως τώρα.</w:t>
      </w:r>
    </w:p>
    <w:p w:rsidR="00643830" w:rsidRPr="00F424A5" w:rsidRDefault="00643830" w:rsidP="00FD6ED1">
      <w:pPr>
        <w:spacing w:line="276" w:lineRule="auto"/>
        <w:ind w:firstLine="709"/>
        <w:contextualSpacing/>
        <w:jc w:val="both"/>
        <w:rPr>
          <w:rFonts w:cstheme="minorHAnsi"/>
        </w:rPr>
      </w:pPr>
      <w:r w:rsidRPr="00F424A5">
        <w:rPr>
          <w:rFonts w:cstheme="minorHAnsi"/>
        </w:rPr>
        <w:t>Τι θέλουμε. Θέλουμε αυτοί οι 60.000 άνθρωποι κάθε χρόνο να έχουν μια δεύτερη ευκαιρία. Δεν μπορούμε και για τους 60.000; Να είναι οι 10.000, οι 20.000. Η Ελλάδα για να είναι πλήρης θέλει 21 βάσεις. Οι 21 βάσεις δεν μπορούν να γίνουν με τη μία. Οι έξι βάσεις που είναι να γίνουν τώρα να γίνουν σωστά. Δεν μπορούν να «</w:t>
      </w:r>
      <w:proofErr w:type="spellStart"/>
      <w:r w:rsidRPr="00F424A5">
        <w:rPr>
          <w:rFonts w:cstheme="minorHAnsi"/>
        </w:rPr>
        <w:t>ξεχειλωθούν</w:t>
      </w:r>
      <w:proofErr w:type="spellEnd"/>
      <w:r w:rsidRPr="00F424A5">
        <w:rPr>
          <w:rFonts w:cstheme="minorHAnsi"/>
        </w:rPr>
        <w:t>» οι βάσεις, πρέπει να μην «</w:t>
      </w:r>
      <w:proofErr w:type="spellStart"/>
      <w:r w:rsidRPr="00F424A5">
        <w:rPr>
          <w:rFonts w:cstheme="minorHAnsi"/>
        </w:rPr>
        <w:t>ξεχειλωθούν</w:t>
      </w:r>
      <w:proofErr w:type="spellEnd"/>
      <w:r w:rsidRPr="00F424A5">
        <w:rPr>
          <w:rFonts w:cstheme="minorHAnsi"/>
        </w:rPr>
        <w:t>»  και να αξιολογούνται. Θέλουμε, η κάθε βάση να σώζει όπως στο εξωτερικό που η κάθε βάση σώζει 1.400 με 1.800 περιστατικά κάθε χρόνο το ίδιο να γίνεται και εδώ, να δουλεύει 24 ώρες το εικοσιτετράωρο. Τα περιστατικά δεν μπορούν να ξεχωρίσουν αν είναι μέρα ή νύχτα. Τα Τέμπη δεν ξεχώρισαν αν είναι μέρα ή νύχτα, έγιναν νύχτα! Τρεις βδομάδες μετά τα Τέμπη, στην Ουγγαρία έγινε ένα πολύνεκρο ατύχημα κοντά στην πρωτεύουσα 42 οχήματα καραμπόλα 19 ατόμων απανθρακώθηκαν, όμως αυτοί είχαν στα δέκα λεπτά  έξι ελικόπτερα και κινητές μονάδες με αποτέλεσμα να έχουν ένα νεκρό μόνο και 65 σοβαρά τραυματίες. Εμείς, γιατί δεν μπορούμε να το έχουμε το 2023 εδώ πέρα; Γιατί μπορούμε να μιλάμε αυτή τη στιγμή μέσα από την αίθουσα δια ζώσης και γιατί να είναι κάποιοι άνθρωποι άλλοι οι οποίοι είναι μέσω τηλεδιάσκεψης, και δεν μπορούμε να έχουμε την τεχνολογία ενώ έχουμε στο χέρι μας αυτό το κινητό, που μπορεί να μας δώσει αυτή τη δυνατότητα.</w:t>
      </w:r>
      <w:r w:rsidR="00295F13" w:rsidRPr="00F424A5">
        <w:rPr>
          <w:rFonts w:cstheme="minorHAnsi"/>
        </w:rPr>
        <w:t xml:space="preserve"> </w:t>
      </w:r>
      <w:r w:rsidRPr="00F424A5">
        <w:rPr>
          <w:rFonts w:cstheme="minorHAnsi"/>
        </w:rPr>
        <w:t>Όταν καλέσουμε το 112 και εσείς και οι οικογένειές σας θέλετε να έρθει άμεσα η βοήθεια. Δεν θα ήθελα να είστε κανείς από τους 60.000 που κάθε χρόνο είναι η στατιστική που έχει το πρόβλημα, ούτε εσείς ούτε η οικογένειές σας.</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Οι Ένοπλες Δυνάμεις που είναι μέσα στο νομοσχέδιο και είναι κάτι που πιστεύω θα καθυστερήσει την όλη ιστορία. Μπορεί να είναι και οι Ένοπλες δυνάμεις, ας είναι. Δεν με ενδιαφέρει να είναι και ο «Πάπας της Ρώμης». Εμένα με ενδιαφέρει, και μας ενδιαφέρει, γενικά όλους τους Έλληνες και εμάς που μιλάμε και τις οικογένειές μας ,  μας ενδιαφέρει στα τρία λεπτά το ελικόπτερο να είναι στον αέρα. Μπορείτε να την κάνετε αυτή την εξίσωση; Κάντε τη! Δεν μας ενδιαφέρει ποιοι θα πάρουν την απόφαση όσο πιο πολλοί μιλάνε όμως τόσο περισσότερο δυσχεραίνει και κωλυσιεργεί αυτή η απόφαση για να σηκωθεί το ελικόπτερο στον αέρα. </w:t>
      </w:r>
    </w:p>
    <w:p w:rsidR="00643830" w:rsidRPr="00F424A5" w:rsidRDefault="00643830" w:rsidP="00FD6ED1">
      <w:pPr>
        <w:spacing w:line="276" w:lineRule="auto"/>
        <w:ind w:firstLine="709"/>
        <w:contextualSpacing/>
        <w:jc w:val="both"/>
        <w:rPr>
          <w:rFonts w:cstheme="minorHAnsi"/>
        </w:rPr>
      </w:pPr>
      <w:r w:rsidRPr="00F424A5">
        <w:rPr>
          <w:rFonts w:cstheme="minorHAnsi"/>
        </w:rPr>
        <w:t>Η εκπαίδευση των επίγειων μέσων είναι σωστό να γίνει και θα γίνει με την πάροδο του χρόνου αλλά μην αρνείται το διαγωνισμό με τα μέσα και με το προσωπικό που πρέπει να έρθει τώρα. Γιατί η Ελλάδα δεν διαθέτει ούτε σύγχρονα μέσα κατάλληλα γι’ αυτή την περίπτωση. Τα μέσα που διαθέτει της Πολεμικής Αεροπορίας και του Πολεμικού Ναυτικού είναι, δύσχρηστα, βαριά και για άλλες δουλειές τα οποία ταλαιπωρούνται αυτή τη στιγμή. Δηλαδή, οι ώρες εργασίας και το κόστος τους και έστω πείτε ότι λεφτά έχουμε, δεν το συζητώ ότι το κόστος τους είναι υπερδιπλάσιο, τριπλάσιο, τετραπλάσιο των ελικοπτέρων που χρησιμοποιούνται γι’ αυτή τη δουλειά</w:t>
      </w:r>
      <w:r w:rsidR="00F6688D" w:rsidRPr="00F424A5">
        <w:rPr>
          <w:rFonts w:cstheme="minorHAnsi"/>
        </w:rPr>
        <w:t>,</w:t>
      </w:r>
      <w:r w:rsidRPr="00F424A5">
        <w:rPr>
          <w:rFonts w:cstheme="minorHAnsi"/>
        </w:rPr>
        <w:t xml:space="preserve"> αλλά από εκεί και πέρα δεν μπορούν να κάνουν τη  δουλειά. Δηλαδή το να το φωνάξεις στο ελικόπτερο αυτό στην πλατεία Συντάγματος γιατί έχει περιστατικό, δεν μπορείς να το φωνάξεις, γιατί θα διαλύσει για όλα τα μαγαζιά και όλες τις τζαμαρίες. Το </w:t>
      </w:r>
      <w:r w:rsidR="00F6688D" w:rsidRPr="00F424A5">
        <w:rPr>
          <w:rFonts w:cstheme="minorHAnsi"/>
          <w:lang w:val="en-US"/>
        </w:rPr>
        <w:t>SEA</w:t>
      </w:r>
      <w:r w:rsidR="00F6688D" w:rsidRPr="00F424A5">
        <w:rPr>
          <w:rFonts w:cstheme="minorHAnsi"/>
        </w:rPr>
        <w:t xml:space="preserve"> </w:t>
      </w:r>
      <w:r w:rsidR="00F6688D" w:rsidRPr="00F424A5">
        <w:rPr>
          <w:rFonts w:cstheme="minorHAnsi"/>
          <w:lang w:val="en-US"/>
        </w:rPr>
        <w:t>HAWK</w:t>
      </w:r>
      <w:r w:rsidRPr="00F424A5">
        <w:rPr>
          <w:rFonts w:cstheme="minorHAnsi"/>
        </w:rPr>
        <w:t xml:space="preserve"> που ήρθε πάνω από το παιδί μου, μας πέταγε κάτω γιατί έπαιζε με 120 χιλιόμετρα γιατί είναι δέκα τόνους σκάφος. Αυτό είναι για άλλη δουλειά είναι ανθυποβ</w:t>
      </w:r>
      <w:r w:rsidR="00486824" w:rsidRPr="00F424A5">
        <w:rPr>
          <w:rFonts w:cstheme="minorHAnsi"/>
        </w:rPr>
        <w:t>ρ</w:t>
      </w:r>
      <w:r w:rsidRPr="00F424A5">
        <w:rPr>
          <w:rFonts w:cstheme="minorHAnsi"/>
        </w:rPr>
        <w:t>υχιακό και είναι για τη διαφύλαξη των συνόρων. </w:t>
      </w:r>
    </w:p>
    <w:p w:rsidR="00643830" w:rsidRPr="00F424A5" w:rsidRDefault="00643830" w:rsidP="00FD6ED1">
      <w:pPr>
        <w:spacing w:line="276" w:lineRule="auto"/>
        <w:ind w:firstLine="709"/>
        <w:contextualSpacing/>
        <w:jc w:val="both"/>
        <w:rPr>
          <w:rFonts w:cstheme="minorHAnsi"/>
        </w:rPr>
      </w:pPr>
    </w:p>
    <w:p w:rsidR="00643830" w:rsidRPr="00F424A5" w:rsidRDefault="00643830" w:rsidP="00FD6ED1">
      <w:pPr>
        <w:spacing w:line="276" w:lineRule="auto"/>
        <w:ind w:right="-57" w:firstLine="709"/>
        <w:contextualSpacing/>
        <w:jc w:val="both"/>
        <w:rPr>
          <w:rFonts w:cstheme="minorHAnsi"/>
        </w:rPr>
      </w:pPr>
      <w:r w:rsidRPr="00F424A5">
        <w:rPr>
          <w:rFonts w:cstheme="minorHAnsi"/>
        </w:rPr>
        <w:t xml:space="preserve">Θα καταθέσουμε και ένα υπόμνημα, δεν θέλω να σας χασομερώ άλλο. Το θέμα είναι να γίνει σωστά, έτσι ώστε να σώζονται όσες μπορούμε από αυτές τις 60.000 ζωές, οι οποίες κάθε χρόνο φεύγουν έτσι άδικα και το ξέρει όλος ο κόσμος ότι φεύγουν άδικα. Να είστε καλά. </w:t>
      </w:r>
    </w:p>
    <w:p w:rsidR="00643830" w:rsidRPr="00F424A5" w:rsidRDefault="00643830" w:rsidP="00FD6ED1">
      <w:pPr>
        <w:spacing w:line="276" w:lineRule="auto"/>
        <w:ind w:right="-57" w:firstLine="709"/>
        <w:contextualSpacing/>
        <w:jc w:val="both"/>
        <w:rPr>
          <w:rFonts w:cstheme="minorHAnsi"/>
        </w:rPr>
      </w:pPr>
      <w:r w:rsidRPr="00F424A5">
        <w:rPr>
          <w:rFonts w:cstheme="minorHAnsi"/>
        </w:rPr>
        <w:t>Σας ευχαριστώ πολύ.</w:t>
      </w:r>
    </w:p>
    <w:p w:rsidR="00643830" w:rsidRPr="00F424A5" w:rsidRDefault="00643830" w:rsidP="00FD6ED1">
      <w:pPr>
        <w:spacing w:line="276" w:lineRule="auto"/>
        <w:ind w:right="-57" w:firstLine="709"/>
        <w:contextualSpacing/>
        <w:jc w:val="both"/>
        <w:rPr>
          <w:rFonts w:cstheme="minorHAnsi"/>
        </w:rPr>
      </w:pPr>
      <w:r w:rsidRPr="00F424A5">
        <w:rPr>
          <w:rFonts w:cstheme="minorHAnsi"/>
          <w:b/>
        </w:rPr>
        <w:t>ΧΡΗΣΤΟΣ ΜΠΟΥΚΩΡΟΣ(Πρόεδρος της Επιτροπής):</w:t>
      </w:r>
      <w:r w:rsidRPr="00F424A5">
        <w:rPr>
          <w:rFonts w:cstheme="minorHAnsi"/>
        </w:rPr>
        <w:t xml:space="preserve"> Σας  ευχαριστούμε κύριε Θεοχαρόπουλε και δεχθείτε τόσο εσείς όσο και η κυρία Μαρίνα Αναστασίου, μητέρα του Ερμή τις ευχές μας για απάλυνση  του πόνου σας και καλή δύναμη, αν και είμαι βέβαιος ότι αυτό θα συμβεί μόνο, αν η τραγική απώλεια του Ερμή οδηγήσει στη σωτηρία άλλων ανθρώπων. </w:t>
      </w:r>
    </w:p>
    <w:p w:rsidR="00643830" w:rsidRPr="00F424A5" w:rsidRDefault="00643830" w:rsidP="00FD6ED1">
      <w:pPr>
        <w:spacing w:line="276" w:lineRule="auto"/>
        <w:ind w:right="-57" w:firstLine="709"/>
        <w:contextualSpacing/>
        <w:jc w:val="both"/>
        <w:rPr>
          <w:rFonts w:cstheme="minorHAnsi"/>
        </w:rPr>
      </w:pPr>
      <w:r w:rsidRPr="00F424A5">
        <w:rPr>
          <w:rFonts w:cstheme="minorHAnsi"/>
        </w:rPr>
        <w:t>Ορίστε, κυρία Αναστασίου, έχετε το</w:t>
      </w:r>
      <w:r w:rsidR="00FD6ED1">
        <w:rPr>
          <w:rFonts w:cstheme="minorHAnsi"/>
        </w:rPr>
        <w:t>ν</w:t>
      </w:r>
      <w:r w:rsidRPr="00F424A5">
        <w:rPr>
          <w:rFonts w:cstheme="minorHAnsi"/>
        </w:rPr>
        <w:t xml:space="preserve"> λόγο. </w:t>
      </w:r>
    </w:p>
    <w:p w:rsidR="00765DE6" w:rsidRPr="00F424A5" w:rsidRDefault="00643830" w:rsidP="00FD6ED1">
      <w:pPr>
        <w:spacing w:line="276" w:lineRule="auto"/>
        <w:ind w:right="-57" w:firstLine="709"/>
        <w:contextualSpacing/>
        <w:jc w:val="both"/>
        <w:rPr>
          <w:rFonts w:cstheme="minorHAnsi"/>
        </w:rPr>
      </w:pPr>
      <w:r w:rsidRPr="00F424A5">
        <w:rPr>
          <w:rFonts w:cstheme="minorHAnsi"/>
          <w:b/>
        </w:rPr>
        <w:t>ΜΑΡΙΝΑ ΑΝΑΣΤΑΣΙΟΥ(Μητέρα του 21χρονου εκλιπόντος-ορειβατικό δυστύχημα 30.01.2023 στα Τζουμέρκα):</w:t>
      </w:r>
      <w:r w:rsidRPr="00F424A5">
        <w:rPr>
          <w:rFonts w:cstheme="minorHAnsi"/>
        </w:rPr>
        <w:t xml:space="preserve"> Θα ήθελα να εκφράσω την αμέριστη και την απεριόριστη εκτίμηση στους γιατρούς, στους διασώστες, στους πυροσβέστες και όλους τους ανθρώπους που συνδράμουν όλα αυτά τα χρόνια για τη σωτηρία των ανθρώπων της χώρας μας. Στην περίπτωση του Ερμή μου όμως δεν έγινε απολύτως τίποτα. Και ξέρετε γιατί δεν έγινε; Γιατί δεν υπάρχει ο αντίστοιχος μηχανισμός. Το ΕΚΑΒ έφθασε κοντά, δεν μπορούσε να πάει παραπάνω. Οι πυροσβέστες μας και η ΕΜΑΚ μας  δυστυχώς δεν ήταν προπονημένη για να μπορέσει να ανέβει ενώ στο ετήσιο μνημόσυνο που κάναμε ανέβηκαν παιδάκια 5 και 6 χρονών στο μνημείο που έχουμε καταθέσει</w:t>
      </w:r>
      <w:r w:rsidR="00765DE6" w:rsidRPr="00F424A5">
        <w:rPr>
          <w:rFonts w:cstheme="minorHAnsi"/>
        </w:rPr>
        <w:t>,</w:t>
      </w:r>
      <w:r w:rsidRPr="00F424A5">
        <w:rPr>
          <w:rFonts w:cstheme="minorHAnsi"/>
        </w:rPr>
        <w:t xml:space="preserve"> και γιατρός βέβαια δεν υπήρχε. Ο σύζυγός μου κατέβηκε να πάρει το φορείο από τον πυροσβέστη και δύο άτομα που ήλθαν μαζί μου της ΕΜΑΚ, γιατί ανέβηκα πάνω στο παιδί και το είδα τις τελευταίες του ώρες και εγώ προσπαθώντας να του παράσχω τις πρώτες βοήθειες κάνοντας ΚΑΡΠΑ και αυτές είναι οι εικόνες που έχω. </w:t>
      </w:r>
    </w:p>
    <w:p w:rsidR="00643830" w:rsidRPr="00F424A5" w:rsidRDefault="00643830" w:rsidP="00FD6ED1">
      <w:pPr>
        <w:spacing w:line="276" w:lineRule="auto"/>
        <w:ind w:right="-57" w:firstLine="709"/>
        <w:contextualSpacing/>
        <w:jc w:val="both"/>
        <w:rPr>
          <w:rFonts w:cstheme="minorHAnsi"/>
        </w:rPr>
      </w:pPr>
      <w:r w:rsidRPr="00F424A5">
        <w:rPr>
          <w:rFonts w:cstheme="minorHAnsi"/>
        </w:rPr>
        <w:t xml:space="preserve">Μια ομάδα όμως για να παίξει καλά στο γήπεδο πρέπει όλοι οι παίκτες να είναι δυνατοί. Έχω και γνωρίζουμε άπειρο κόσμο, άπειρους ανθρώπους και πυροσβέστες και ΕΚΑΒίτες και ΕΜΑΚίτες που είναι πολύ δυνατοί, δρομείς, αναρριχητές, άνθρωποι που κάνουν σεμινάρια μόνοι τους, δίνουν πάρα πολλά λεφτά για την εκπαίδευσή τους, πρέπει όλη η ομάδα όμως να είναι δυνατή για να μπορέσει να γίνει αυτό πραγματικότητα. Γιατί στην περίπτωση του Ερμή δε λειτούργησε απολύτως τίποτα. </w:t>
      </w:r>
    </w:p>
    <w:p w:rsidR="00643830" w:rsidRPr="00F424A5" w:rsidRDefault="00643830" w:rsidP="00FD6ED1">
      <w:pPr>
        <w:spacing w:line="276" w:lineRule="auto"/>
        <w:ind w:right="-57" w:firstLine="709"/>
        <w:contextualSpacing/>
        <w:jc w:val="both"/>
        <w:rPr>
          <w:rFonts w:cstheme="minorHAnsi"/>
        </w:rPr>
      </w:pPr>
      <w:r w:rsidRPr="00F424A5">
        <w:rPr>
          <w:rFonts w:cstheme="minorHAnsi"/>
        </w:rPr>
        <w:t>Σας παρακαλώ πολύ, κύριε Υπουργέ, από τα βάθη της καρδιάς μου, προσπαθήστε αυτό που είναι να γίνει, να γίνει σωστά, έτσι όπως λειτουργεί όλα τα χρόνια, εδώ και 73 χρόνια στην Ελβετία, εδώ και 50 χρόνια στα υπόλοιπα κράτη. Είναι  πολύ σημαντικό.</w:t>
      </w:r>
    </w:p>
    <w:p w:rsidR="00643830" w:rsidRPr="00F424A5" w:rsidRDefault="00643830" w:rsidP="00FD6ED1">
      <w:pPr>
        <w:spacing w:line="276" w:lineRule="auto"/>
        <w:ind w:right="-57" w:firstLine="709"/>
        <w:contextualSpacing/>
        <w:jc w:val="both"/>
        <w:rPr>
          <w:rFonts w:cstheme="minorHAnsi"/>
        </w:rPr>
      </w:pPr>
      <w:r w:rsidRPr="00F424A5">
        <w:rPr>
          <w:rFonts w:cstheme="minorHAnsi"/>
        </w:rPr>
        <w:t xml:space="preserve">Σας ευχαριστώ  πολύ και συγνώμη. </w:t>
      </w:r>
    </w:p>
    <w:p w:rsidR="00643830" w:rsidRPr="00F424A5" w:rsidRDefault="00643830" w:rsidP="00FD6ED1">
      <w:pPr>
        <w:spacing w:line="276" w:lineRule="auto"/>
        <w:ind w:right="-57" w:firstLine="709"/>
        <w:contextualSpacing/>
        <w:jc w:val="both"/>
        <w:rPr>
          <w:rFonts w:cstheme="minorHAnsi"/>
        </w:rPr>
      </w:pPr>
      <w:r w:rsidRPr="00F424A5">
        <w:rPr>
          <w:rFonts w:cstheme="minorHAnsi"/>
          <w:b/>
        </w:rPr>
        <w:t>ΧΡΗΣΤΟΣ ΜΠΟΥΚΩΡΟΣ(Πρόεδρος της Επιτροπής):</w:t>
      </w:r>
      <w:r w:rsidRPr="00F424A5">
        <w:rPr>
          <w:rFonts w:cstheme="minorHAnsi"/>
        </w:rPr>
        <w:t xml:space="preserve"> Δεν χρειάζεται βεβαίως να ζητάτε συγγνώμη και να σας ευχαριστήσουμε για την παρέμβασή σας.</w:t>
      </w:r>
    </w:p>
    <w:p w:rsidR="00643830" w:rsidRPr="00F424A5" w:rsidRDefault="00643830" w:rsidP="00FD6ED1">
      <w:pPr>
        <w:spacing w:line="276" w:lineRule="auto"/>
        <w:ind w:right="-57" w:firstLine="709"/>
        <w:contextualSpacing/>
        <w:jc w:val="both"/>
        <w:rPr>
          <w:rFonts w:cstheme="minorHAnsi"/>
        </w:rPr>
      </w:pPr>
      <w:r w:rsidRPr="00F424A5">
        <w:rPr>
          <w:rFonts w:cstheme="minorHAnsi"/>
        </w:rPr>
        <w:t>Να συνεχίσουμε, κυρίες και κύριοι.</w:t>
      </w:r>
    </w:p>
    <w:p w:rsidR="00643830" w:rsidRPr="00F424A5" w:rsidRDefault="00643830" w:rsidP="00FD6ED1">
      <w:pPr>
        <w:spacing w:line="276" w:lineRule="auto"/>
        <w:ind w:right="-57" w:firstLine="709"/>
        <w:contextualSpacing/>
        <w:jc w:val="both"/>
        <w:rPr>
          <w:rFonts w:cstheme="minorHAnsi"/>
        </w:rPr>
      </w:pPr>
      <w:r w:rsidRPr="00F424A5">
        <w:rPr>
          <w:rFonts w:cstheme="minorHAnsi"/>
        </w:rPr>
        <w:t>Τον λόγο θα πάρει ο κ.  Γεράσιμος Μακρής, Πρόεδρος του Τοπικού Οργανισμού Εγγείων Βελτιώσεων Νεοχωρίου Μεσολογγίου, ο οποίος συνοδεύεται και από τον Γραμματέα του ΤΟΕΒ,  κ. Δημήτριο Βλαχάκη.</w:t>
      </w:r>
    </w:p>
    <w:p w:rsidR="00643830" w:rsidRPr="00F424A5" w:rsidRDefault="00643830" w:rsidP="00FD6ED1">
      <w:pPr>
        <w:spacing w:line="276" w:lineRule="auto"/>
        <w:ind w:right="-57" w:firstLine="709"/>
        <w:contextualSpacing/>
        <w:jc w:val="both"/>
        <w:rPr>
          <w:rFonts w:cstheme="minorHAnsi"/>
        </w:rPr>
      </w:pPr>
      <w:r w:rsidRPr="00F424A5">
        <w:rPr>
          <w:rFonts w:cstheme="minorHAnsi"/>
        </w:rPr>
        <w:t>Ορίστε, κ. Μακρή, έχετε τον λόγο.</w:t>
      </w:r>
    </w:p>
    <w:p w:rsidR="00643830" w:rsidRPr="00F424A5" w:rsidRDefault="00643830" w:rsidP="00FD6ED1">
      <w:pPr>
        <w:spacing w:line="276" w:lineRule="auto"/>
        <w:ind w:right="-57" w:firstLine="709"/>
        <w:contextualSpacing/>
        <w:jc w:val="both"/>
        <w:rPr>
          <w:rFonts w:cstheme="minorHAnsi"/>
        </w:rPr>
      </w:pPr>
      <w:r w:rsidRPr="00F424A5">
        <w:rPr>
          <w:rFonts w:cstheme="minorHAnsi"/>
          <w:b/>
        </w:rPr>
        <w:t xml:space="preserve">ΓΕΡΑΣΙΜΟΣ ΜΑΚΡΗΣ(Πρόεδρος του Τοπικού Οργανισμού Εγγείων Βελτιώσεων </w:t>
      </w:r>
      <w:proofErr w:type="spellStart"/>
      <w:r w:rsidRPr="00F424A5">
        <w:rPr>
          <w:rFonts w:cstheme="minorHAnsi"/>
          <w:b/>
        </w:rPr>
        <w:t>Νεοχωρίου</w:t>
      </w:r>
      <w:proofErr w:type="spellEnd"/>
      <w:r w:rsidRPr="00F424A5">
        <w:rPr>
          <w:rFonts w:cstheme="minorHAnsi"/>
          <w:b/>
        </w:rPr>
        <w:t xml:space="preserve"> Μεσολογγίου):</w:t>
      </w:r>
      <w:r w:rsidRPr="00F424A5">
        <w:rPr>
          <w:rFonts w:cstheme="minorHAnsi"/>
        </w:rPr>
        <w:t xml:space="preserve"> Καταρχάς, κύριε Πρόεδρε,  ευχαριστώ για την πρόσκληση τη Βουλή και εσάς. </w:t>
      </w:r>
    </w:p>
    <w:p w:rsidR="00FE6429" w:rsidRPr="00F424A5" w:rsidRDefault="00643830" w:rsidP="00FD6ED1">
      <w:pPr>
        <w:spacing w:line="276" w:lineRule="auto"/>
        <w:ind w:right="-57" w:firstLine="709"/>
        <w:contextualSpacing/>
        <w:jc w:val="both"/>
        <w:rPr>
          <w:rFonts w:cstheme="minorHAnsi"/>
        </w:rPr>
      </w:pPr>
      <w:r w:rsidRPr="00F424A5">
        <w:rPr>
          <w:rFonts w:cstheme="minorHAnsi"/>
        </w:rPr>
        <w:t xml:space="preserve">Κατά εφαρμογή των κριτηρίων επί του Μέρους Δ του άρθρου 57 του νομοσχεδίου της έκθεσης αριθμού 166/3.2023 Έκθεση Γενικού Λογιστηρίου του Κράτους άρθρο 75 </w:t>
      </w:r>
      <w:r w:rsidRPr="00F424A5">
        <w:rPr>
          <w:rFonts w:cstheme="minorHAnsi"/>
        </w:rPr>
        <w:lastRenderedPageBreak/>
        <w:t>παράγραφος 1 του Συντάγματος: Α1. Προβλέπεται η δυνατότητα χορήγησης οικονομικής ενίσχυσης σύμφωνα με τους κανόνες περί κρατικών ενισχύσεων σε γεωργικές εκμεταλλεύσεις των  προσδιοριζόμενων στην υπό ψήφιση διάταξη περιοχών που επλήγησαν από τις αναφερόμενες πυρκαγιές. Η υλοποίηση της δράσης από τον Οργανισμό Ελληνικών Γεωργικών Ασφαλίσεων ΕΛΓΑ  με επιχορήγηση από τον κρατικό προϋπολογισμό, το αφορολόγητο, ακατάσχετο, ανεκχώρητο  της άνω  ενίσχυση στα χέρια του δημοσίου ή τρίτων, η απαλλαγή της από οποιοδήποτε τέλος εισφοράς ή άλλης κράτησης υπέρ του δημοσίου, η μη δέσμευση και ο μη συμψηφισμός με βεβαιωμένα χρέη προς το δημόσιο και εν γένει τους αναφερόμενους φορείς, ο μη συνυπολογισμός στα εισοδηματικά όρια για την καταβολή οποιασδήποτε παροχής κοινωνικού ή προνοιακού χαρακτήρα, η επέκταση του αφορολογήτου χαρακτήρα και των λοιπών προβλεπόμενων απαλλαγών στις ήδη καταβληθείσες στους οριζόμενους δικαιούχους, οικονομικές ενισχύσεις και τέλος, παρέχεται και η εξουσιοδότηση για τη ρύθμιση με ΚΥΑ  όλων των θεμάτων που αφορούν στην εφαρμογή της προτεινόμενης διάταξης.</w:t>
      </w:r>
    </w:p>
    <w:p w:rsidR="00643830" w:rsidRPr="00F424A5" w:rsidRDefault="00643830" w:rsidP="00FD6ED1">
      <w:pPr>
        <w:spacing w:line="276" w:lineRule="auto"/>
        <w:ind w:right="-57" w:firstLine="709"/>
        <w:contextualSpacing/>
        <w:jc w:val="both"/>
        <w:rPr>
          <w:rFonts w:cstheme="minorHAnsi"/>
        </w:rPr>
      </w:pPr>
      <w:r w:rsidRPr="00F424A5">
        <w:rPr>
          <w:rFonts w:cstheme="minorHAnsi"/>
        </w:rPr>
        <w:t>Επάνω, λοιπόν, σε όλα αυτά με βάση τους νόμους 4797 και 4662 του 2020 και τις εκεί προβλέψεις, περιορίστηκε το δικαίωμα και οι εύλογες απαιτήσεις του πρωτογενούς τομέα στο υδατικό διαμέρισμα της Δυτικής Στερεάς Ελλάδας και δεν εφαρμόστηκαν οι όροι που είχαν επιβληθεί από την Ευρωπαϊκή Οδηγία</w:t>
      </w:r>
      <w:r w:rsidR="00FE6429" w:rsidRPr="00F424A5">
        <w:rPr>
          <w:rFonts w:cstheme="minorHAnsi"/>
        </w:rPr>
        <w:t>,</w:t>
      </w:r>
      <w:r w:rsidRPr="00F424A5">
        <w:rPr>
          <w:rFonts w:cstheme="minorHAnsi"/>
        </w:rPr>
        <w:t xml:space="preserve"> σχετικά με την ορθή πρακτική και διαχείριση των υδάτων του Αχελώου, ώστε και πλημμύρες να έχουν υποστεί οι τοπικοί καλλιεργητές αλλά και να μην έχουν τύχει ίσης μεταχείρισης με τους πυρόπληκτους. </w:t>
      </w:r>
    </w:p>
    <w:p w:rsidR="00FE6429" w:rsidRPr="00F424A5" w:rsidRDefault="00643830" w:rsidP="00FD6ED1">
      <w:pPr>
        <w:spacing w:line="276" w:lineRule="auto"/>
        <w:ind w:right="-57" w:firstLine="709"/>
        <w:contextualSpacing/>
        <w:jc w:val="both"/>
        <w:rPr>
          <w:rFonts w:cstheme="minorHAnsi"/>
        </w:rPr>
      </w:pPr>
      <w:r w:rsidRPr="00F424A5">
        <w:rPr>
          <w:rFonts w:cstheme="minorHAnsi"/>
        </w:rPr>
        <w:t>Με τον νέο νόμο και τις εδώ προβλέψεις μπορεί να εισαχθεί ως άνω άρθρο αλλά και στο επόμενο άρθρο το 59, η πρόβλεψη για τις συνέπειες επί των ζητημάτων τα οποία θα προκύψουν από τα έργα της ΔΕΗ και του ΔΕΔΔΗΕ στα φράγματα Καστρακίου και Στράτου στο Αγρίνιο Αιτωλοακαρνανίας, ενώ  ειδική πρόβλεψη μπορεί να συμπεριληφθεί αυτοτελώς και σχετικά με την προβληματική της Τ1 ενεργειακής κοινότητας της Περιφέρειας Δυτικής Ελλάδος, η οποία συμπεριλαμβάνει και όλους τους ΤΟΕΒ, επομένως και τον δικό μας, καθώς επίσης και τον ΓΟΕΒ  Αχελώου</w:t>
      </w:r>
      <w:r w:rsidR="00FE6429" w:rsidRPr="00F424A5">
        <w:rPr>
          <w:rFonts w:cstheme="minorHAnsi"/>
        </w:rPr>
        <w:t>,</w:t>
      </w:r>
      <w:r w:rsidRPr="00F424A5">
        <w:rPr>
          <w:rFonts w:cstheme="minorHAnsi"/>
        </w:rPr>
        <w:t xml:space="preserve"> με τον οποίον έχουν όλοι οι ΤΟΕΒ  της περιοχής αλληλένδετες σχέσεις. </w:t>
      </w:r>
    </w:p>
    <w:p w:rsidR="00643830" w:rsidRPr="00F424A5" w:rsidRDefault="00643830" w:rsidP="00FD6ED1">
      <w:pPr>
        <w:spacing w:line="276" w:lineRule="auto"/>
        <w:ind w:right="-57" w:firstLine="709"/>
        <w:contextualSpacing/>
        <w:jc w:val="both"/>
        <w:rPr>
          <w:rFonts w:cstheme="minorHAnsi"/>
        </w:rPr>
      </w:pPr>
      <w:r w:rsidRPr="00F424A5">
        <w:rPr>
          <w:rFonts w:cstheme="minorHAnsi"/>
        </w:rPr>
        <w:t xml:space="preserve">Εφόσον η τελική διαφαινόμενη πολιτική σκέψη οδηγεί σε συνένωση των δύο υδατικών περιοχών της Θεσσαλίας δηλαδή και της Αιτωλοακαρνανίας, οι οποίες χωρίζονται από τον ορεινό όγκο της Πίνδου μεν αλλά είναι δυνατόν να εξυπηρετήσουν αμφίδρομα τις περιοχές αυτές, επωμιζόμενες όμως και αντιμετωπίζοντας τα ίδια προβλήματα, αντίστοιχη θα πρέπει να είναι και να προβλεφθεί και μια ενοποιημένη, κύριε Υπουργέ, εποπτεία. </w:t>
      </w:r>
    </w:p>
    <w:p w:rsidR="00643830" w:rsidRPr="00F424A5" w:rsidRDefault="00643830" w:rsidP="00FD6ED1">
      <w:pPr>
        <w:spacing w:line="276" w:lineRule="auto"/>
        <w:ind w:right="-57" w:firstLine="709"/>
        <w:contextualSpacing/>
        <w:jc w:val="both"/>
        <w:rPr>
          <w:rFonts w:cstheme="minorHAnsi"/>
        </w:rPr>
      </w:pPr>
      <w:r w:rsidRPr="00F424A5">
        <w:rPr>
          <w:rFonts w:cstheme="minorHAnsi"/>
        </w:rPr>
        <w:t xml:space="preserve">Φρονούμε ότι ζωτικής σημασίας θα είναι εν το παρόντι χρόνο η εμπλοκή των Ολλανδών πραγματογνωμόνων, που πήγαν στη Θεσσαλία, στη δική μας την περιοχή, ώστε η χαρτογραφήσεις των υδατικών διαμερισμάτων και οι αλληλεπιδράσεις μεταξύ τους να αντιμετωπιστούν εν συνόλω αλλά και να υπάρξουν και κάποιες τεχνικές λύσεις, οι οποίες θα είναι αλληλοσυμπληρούμενες. Επί παραδείγματι, η θέση αναμονής των μηχανημάτων έργων, τυχόν χρήσης υδάτινων μεταξύ φραγμάτων, τα ύψη των σταθμών του Αχελώου, το έργο της φυσικής αφαλάτωσης και απορροής υδάτων στην προστατευόμενη περιοχή πέραν της  </w:t>
      </w:r>
      <w:r w:rsidRPr="00F424A5">
        <w:rPr>
          <w:rFonts w:cstheme="minorHAnsi"/>
          <w:lang w:val="en-US"/>
        </w:rPr>
        <w:t>NATURA</w:t>
      </w:r>
      <w:r w:rsidRPr="00F424A5">
        <w:rPr>
          <w:rFonts w:cstheme="minorHAnsi"/>
        </w:rPr>
        <w:t xml:space="preserve">, ώστε να επιβιώσει και η άγρια ζωή αλλά και οι καλλιεργητές και κυρίως, το ραγδαία αναπτυσσόμενο εμπόριο στην περιοχή μας, των τοπικών προϊόντων. </w:t>
      </w:r>
    </w:p>
    <w:p w:rsidR="00643830" w:rsidRPr="00F424A5" w:rsidRDefault="00643830" w:rsidP="00FD6ED1">
      <w:pPr>
        <w:spacing w:line="276" w:lineRule="auto"/>
        <w:ind w:right="-57" w:firstLine="709"/>
        <w:contextualSpacing/>
        <w:jc w:val="both"/>
        <w:rPr>
          <w:rFonts w:cstheme="minorHAnsi"/>
        </w:rPr>
      </w:pPr>
      <w:r w:rsidRPr="00F424A5">
        <w:rPr>
          <w:rFonts w:cstheme="minorHAnsi"/>
        </w:rPr>
        <w:t xml:space="preserve">Το κείμενο προς ψήφιση του νόμου είναι φρόνιμο να συμπεριλαμβάνει και τις υποχρεώσεις μας προς την Ευρωπαϊκή Ένωση και τις αντίστοιχες Οδηγίες και τέλος, ενημερωτικά, σας αναφέρουμε ότι με υπόμνημά μας με μια τεχνική έκθεση, η οποία </w:t>
      </w:r>
      <w:r w:rsidRPr="00F424A5">
        <w:rPr>
          <w:rFonts w:cstheme="minorHAnsi"/>
        </w:rPr>
        <w:lastRenderedPageBreak/>
        <w:t>συντάχθηκε στις 22/9/2023, αναφέραμε και στο γραφείο του κυρίου Πρωθυπουργού ζητήματα που χρήζουν άμεσης εποπτείας και συνολική πρόβλεψη.</w:t>
      </w:r>
    </w:p>
    <w:p w:rsidR="00643830" w:rsidRPr="00F424A5" w:rsidRDefault="00643830" w:rsidP="00FD6ED1">
      <w:pPr>
        <w:spacing w:line="276" w:lineRule="auto"/>
        <w:ind w:right="-57" w:firstLine="709"/>
        <w:contextualSpacing/>
        <w:jc w:val="both"/>
        <w:rPr>
          <w:rFonts w:cstheme="minorHAnsi"/>
        </w:rPr>
      </w:pPr>
      <w:r w:rsidRPr="00F424A5">
        <w:rPr>
          <w:rFonts w:cstheme="minorHAnsi"/>
        </w:rPr>
        <w:t xml:space="preserve">Σας  ευχαριστώ. </w:t>
      </w:r>
    </w:p>
    <w:p w:rsidR="00643830" w:rsidRPr="00F424A5" w:rsidRDefault="00643830" w:rsidP="00FD6ED1">
      <w:pPr>
        <w:spacing w:line="276" w:lineRule="auto"/>
        <w:ind w:right="-57" w:firstLine="709"/>
        <w:contextualSpacing/>
        <w:jc w:val="both"/>
        <w:rPr>
          <w:rFonts w:cstheme="minorHAnsi"/>
        </w:rPr>
      </w:pPr>
      <w:r w:rsidRPr="00F424A5">
        <w:rPr>
          <w:rFonts w:cstheme="minorHAnsi"/>
          <w:b/>
        </w:rPr>
        <w:t>ΧΡΗΣΤΟΣ ΜΠΟΥΚΩΡΟΣ(Πρόεδρος της Επιτροπής):</w:t>
      </w:r>
      <w:r w:rsidRPr="00F424A5">
        <w:rPr>
          <w:rFonts w:cstheme="minorHAnsi"/>
        </w:rPr>
        <w:t xml:space="preserve"> Σας ευχαριστούμε, κ.  Μακρή. </w:t>
      </w:r>
    </w:p>
    <w:p w:rsidR="00643830" w:rsidRPr="00F424A5" w:rsidRDefault="00643830" w:rsidP="00FD6ED1">
      <w:pPr>
        <w:spacing w:line="276" w:lineRule="auto"/>
        <w:ind w:right="-57" w:firstLine="709"/>
        <w:contextualSpacing/>
        <w:jc w:val="both"/>
        <w:rPr>
          <w:rFonts w:cstheme="minorHAnsi"/>
        </w:rPr>
      </w:pPr>
      <w:r w:rsidRPr="00F424A5">
        <w:rPr>
          <w:rFonts w:cstheme="minorHAnsi"/>
        </w:rPr>
        <w:t xml:space="preserve">Στο σημείο αυτό  ολοκληρώθηκε η δια ζώσης ακρόαση των εξωκοινοβουλευτικών φορέων. Θα περάσουμε τώρα κυρίες και κύριοι, σε ορισμένους εξωκοινοβουλευτικούς φορείς που έχουν προσκληθεί στις εργασίες της Επιτροπής μας και θα λάβουν μέρος μέσω των υπηρεσιών  </w:t>
      </w:r>
      <w:r w:rsidRPr="00F424A5">
        <w:rPr>
          <w:rFonts w:cstheme="minorHAnsi"/>
          <w:lang w:val="en-US"/>
        </w:rPr>
        <w:t>WEBEX</w:t>
      </w:r>
      <w:r w:rsidRPr="00F424A5">
        <w:rPr>
          <w:rFonts w:cstheme="minorHAnsi"/>
        </w:rPr>
        <w:t xml:space="preserve"> του κοινοβουλίου. </w:t>
      </w:r>
    </w:p>
    <w:p w:rsidR="00643830" w:rsidRPr="00F424A5" w:rsidRDefault="00643830" w:rsidP="00FD6ED1">
      <w:pPr>
        <w:spacing w:line="276" w:lineRule="auto"/>
        <w:ind w:right="-57" w:firstLine="709"/>
        <w:contextualSpacing/>
        <w:jc w:val="both"/>
        <w:rPr>
          <w:rFonts w:cstheme="minorHAnsi"/>
        </w:rPr>
      </w:pPr>
      <w:r w:rsidRPr="00F424A5">
        <w:rPr>
          <w:rFonts w:cstheme="minorHAnsi"/>
        </w:rPr>
        <w:t xml:space="preserve">Τον λόγο έχει ο κ. Στυλιανός Πέπλης,  Γενικός Γραμματέας της Πανελλήνιας Ομοσπονδίας Πενταετούς Υποχρέωσης και Συμβασιούχων Πυροσβεστών. </w:t>
      </w:r>
    </w:p>
    <w:p w:rsidR="00643830" w:rsidRPr="00F424A5" w:rsidRDefault="00643830" w:rsidP="00FD6ED1">
      <w:pPr>
        <w:spacing w:line="276" w:lineRule="auto"/>
        <w:ind w:right="-57" w:firstLine="709"/>
        <w:contextualSpacing/>
        <w:jc w:val="both"/>
        <w:rPr>
          <w:rFonts w:cstheme="minorHAnsi"/>
        </w:rPr>
      </w:pPr>
      <w:r w:rsidRPr="00F424A5">
        <w:rPr>
          <w:rFonts w:cstheme="minorHAnsi"/>
          <w:b/>
        </w:rPr>
        <w:t>ΣΤΥΛΙΑΝΟΣ ΠΕΠΛΗΣ(Γενικός Γραμματέας της Πανελλήνιας Ομοσπονδίας Πενταετούς Υποχρέωσης και Συμβασιούχων Πυροσβεστών):</w:t>
      </w:r>
      <w:r w:rsidRPr="00F424A5">
        <w:rPr>
          <w:rFonts w:cstheme="minorHAnsi"/>
        </w:rPr>
        <w:t xml:space="preserve"> Καλησπέρα σας.  Το πολυνομοσχέδιο αυτό βλέπουμε ότι είναι προς τη σωστή κατεύθυνση γιατί βοηθάει πάρα πολύ εμάς τους πυροσβέστες.</w:t>
      </w:r>
    </w:p>
    <w:p w:rsidR="00103026" w:rsidRPr="00F424A5" w:rsidRDefault="00103026" w:rsidP="00103026">
      <w:pPr>
        <w:spacing w:line="276" w:lineRule="auto"/>
        <w:ind w:firstLine="709"/>
        <w:contextualSpacing/>
        <w:jc w:val="both"/>
        <w:rPr>
          <w:rFonts w:cstheme="minorHAnsi"/>
        </w:rPr>
      </w:pPr>
      <w:r w:rsidRPr="00F424A5">
        <w:rPr>
          <w:rFonts w:cstheme="minorHAnsi"/>
        </w:rPr>
        <w:t>Γιατί, βοηθάει πάρα πολύ εμάς τους πυροσβέστες σε αυτό το κομμάτι -είναι λίγο- δεν το έχουμε γνωρίσει ακόμη καλά και χρειάζεται να το δουλέψουμε, για να δούμε κάποιες δυσλειτουργίες που θα έχει, αλλά με καλή θέληση μπορούν να βρεθούν οι λύσεις αργότερα. Σε αυτό το κομμάτι εμείς θέλουμε να διαπιστώσουμε ότι το Πυροσβεστικό Σώμα, είναι ο κύριος βραχίονας σε αυτό το κομμάτι και θα πρέπει να δούμε λίγο την έλλειψη προσωπικού και το γερασμένο προσωπικό που υπάρχει, δηλαδή το υφιστάμενο προσωπικό.</w:t>
      </w:r>
    </w:p>
    <w:p w:rsidR="00103026" w:rsidRPr="00F424A5" w:rsidRDefault="00103026" w:rsidP="00103026">
      <w:pPr>
        <w:spacing w:line="276" w:lineRule="auto"/>
        <w:ind w:firstLine="709"/>
        <w:contextualSpacing/>
        <w:jc w:val="both"/>
        <w:rPr>
          <w:rFonts w:cstheme="minorHAnsi"/>
        </w:rPr>
      </w:pPr>
      <w:r w:rsidRPr="00F424A5">
        <w:rPr>
          <w:rFonts w:cstheme="minorHAnsi"/>
        </w:rPr>
        <w:t xml:space="preserve">Κατά τα άλλα, σε όσα είπαν οι </w:t>
      </w:r>
      <w:proofErr w:type="spellStart"/>
      <w:r w:rsidRPr="00F424A5">
        <w:rPr>
          <w:rFonts w:cstheme="minorHAnsi"/>
        </w:rPr>
        <w:t>προλαλήσαντες</w:t>
      </w:r>
      <w:proofErr w:type="spellEnd"/>
      <w:r w:rsidRPr="00F424A5">
        <w:rPr>
          <w:rFonts w:cstheme="minorHAnsi"/>
        </w:rPr>
        <w:t xml:space="preserve">, ναι συμφωνώ απόλυτα μαζί τους και δεν έχω να προσθέσω τίποτα άλλο. </w:t>
      </w:r>
    </w:p>
    <w:p w:rsidR="00103026" w:rsidRPr="00F424A5" w:rsidRDefault="00103026" w:rsidP="00103026">
      <w:pPr>
        <w:spacing w:line="276" w:lineRule="auto"/>
        <w:ind w:firstLine="709"/>
        <w:contextualSpacing/>
        <w:jc w:val="both"/>
        <w:rPr>
          <w:rFonts w:cstheme="minorHAnsi"/>
        </w:rPr>
      </w:pPr>
      <w:r w:rsidRPr="00F424A5">
        <w:rPr>
          <w:rFonts w:cstheme="minorHAnsi"/>
        </w:rPr>
        <w:t>Σας ευχαριστώ πολύ, κύριε Πρόεδρε.</w:t>
      </w:r>
    </w:p>
    <w:p w:rsidR="00103026" w:rsidRPr="00F424A5" w:rsidRDefault="00103026" w:rsidP="00103026">
      <w:pPr>
        <w:spacing w:line="276" w:lineRule="auto"/>
        <w:ind w:firstLine="709"/>
        <w:contextualSpacing/>
        <w:jc w:val="both"/>
        <w:rPr>
          <w:rFonts w:cstheme="minorHAnsi"/>
        </w:rPr>
      </w:pPr>
      <w:r w:rsidRPr="00F424A5">
        <w:rPr>
          <w:rFonts w:cstheme="minorHAnsi"/>
          <w:b/>
        </w:rPr>
        <w:t>ΧΡΗΣΤΟΣ ΜΠΟΥΚΩΡΟΣ (Πρόεδρος της Επιτροπής):</w:t>
      </w:r>
      <w:r w:rsidRPr="00F424A5">
        <w:rPr>
          <w:rFonts w:cstheme="minorHAnsi"/>
        </w:rPr>
        <w:t xml:space="preserve"> Σας ευχαριστούμε πολύ.</w:t>
      </w:r>
    </w:p>
    <w:p w:rsidR="00103026" w:rsidRPr="00F424A5" w:rsidRDefault="00103026" w:rsidP="00103026">
      <w:pPr>
        <w:spacing w:line="276" w:lineRule="auto"/>
        <w:ind w:firstLine="709"/>
        <w:contextualSpacing/>
        <w:jc w:val="both"/>
        <w:rPr>
          <w:rFonts w:cstheme="minorHAnsi"/>
        </w:rPr>
      </w:pPr>
      <w:r w:rsidRPr="00F424A5">
        <w:rPr>
          <w:rFonts w:cstheme="minorHAnsi"/>
        </w:rPr>
        <w:t>Το</w:t>
      </w:r>
      <w:r>
        <w:rPr>
          <w:rFonts w:cstheme="minorHAnsi"/>
        </w:rPr>
        <w:t>ν</w:t>
      </w:r>
      <w:r w:rsidRPr="00F424A5">
        <w:rPr>
          <w:rFonts w:cstheme="minorHAnsi"/>
        </w:rPr>
        <w:t xml:space="preserve"> λόγο έχει ο κ. Βρεττός.</w:t>
      </w:r>
    </w:p>
    <w:p w:rsidR="00103026" w:rsidRPr="00F424A5" w:rsidRDefault="00103026" w:rsidP="00103026">
      <w:pPr>
        <w:spacing w:line="276" w:lineRule="auto"/>
        <w:ind w:firstLine="709"/>
        <w:contextualSpacing/>
        <w:jc w:val="both"/>
        <w:rPr>
          <w:rFonts w:cstheme="minorHAnsi"/>
        </w:rPr>
      </w:pPr>
      <w:r w:rsidRPr="00F424A5">
        <w:rPr>
          <w:rFonts w:cstheme="minorHAnsi"/>
          <w:b/>
        </w:rPr>
        <w:t xml:space="preserve">ΙΩΑΝΝΗΣ ΒΡΕΤΤΟΣ (Γενικός Διευθυντής Ανθρώπινου Δυναμικού και Νομικών Θεμάτων του Ανεξάρτητου Διαχειριστή Μεταφοράς Ηλεκτρικής Ενέργειας (ΑΔΜΗΕ)): </w:t>
      </w:r>
      <w:r w:rsidRPr="00F424A5">
        <w:rPr>
          <w:rFonts w:cstheme="minorHAnsi"/>
        </w:rPr>
        <w:t xml:space="preserve">Καλησπέρα σας, κύριε Πρόεδρε, καλησπέρα σε όλους. </w:t>
      </w:r>
    </w:p>
    <w:p w:rsidR="00103026" w:rsidRPr="00F424A5" w:rsidRDefault="00103026" w:rsidP="00103026">
      <w:pPr>
        <w:spacing w:line="276" w:lineRule="auto"/>
        <w:ind w:firstLine="709"/>
        <w:contextualSpacing/>
        <w:jc w:val="both"/>
        <w:rPr>
          <w:rFonts w:cstheme="minorHAnsi"/>
        </w:rPr>
      </w:pPr>
      <w:r w:rsidRPr="00F424A5">
        <w:rPr>
          <w:rFonts w:cstheme="minorHAnsi"/>
        </w:rPr>
        <w:t xml:space="preserve">Θα θέλαμε να σας ευχαριστήσουμε που μας προσκαλέσατε και να μεταφέρουμε και εκ μέρους του Προέδρου μας και Διευθύνοντος Συμβούλου, τις ευχαριστίες του. </w:t>
      </w:r>
    </w:p>
    <w:p w:rsidR="00103026" w:rsidRPr="00F424A5" w:rsidRDefault="00103026" w:rsidP="00103026">
      <w:pPr>
        <w:spacing w:line="276" w:lineRule="auto"/>
        <w:ind w:firstLine="709"/>
        <w:contextualSpacing/>
        <w:jc w:val="both"/>
        <w:rPr>
          <w:rFonts w:cstheme="minorHAnsi"/>
        </w:rPr>
      </w:pPr>
      <w:r w:rsidRPr="00F424A5">
        <w:rPr>
          <w:rFonts w:cstheme="minorHAnsi"/>
        </w:rPr>
        <w:t xml:space="preserve">Εμείς, θεωρούμε, ότι το συγκεκριμένο νομοσχέδιο, είναι στη σωστή κατεύθυνση. Είμαστε σε διαρκή διάλογο με το Υπουργείο για τα θέματα της αρμοδιότητάς του και έχουμε διατυπώσει ήδη τη δική μας θετική άποψη για τα ζητήματα τα οποία μας αφορούν, δηλαδή, το άρθρο 32 και το άρθρο 33. </w:t>
      </w:r>
    </w:p>
    <w:p w:rsidR="00103026" w:rsidRPr="00F424A5" w:rsidRDefault="00103026" w:rsidP="00103026">
      <w:pPr>
        <w:spacing w:line="276" w:lineRule="auto"/>
        <w:ind w:firstLine="709"/>
        <w:contextualSpacing/>
        <w:jc w:val="both"/>
        <w:rPr>
          <w:rFonts w:cstheme="minorHAnsi"/>
        </w:rPr>
      </w:pPr>
      <w:r w:rsidRPr="00F424A5">
        <w:rPr>
          <w:rFonts w:cstheme="minorHAnsi"/>
        </w:rPr>
        <w:t xml:space="preserve">Το άρθρο 32, ουσιαστικά αφορά και το ΔΕΔΔΗΕ και δημιουργεί αντιπυρικές ζώνες εκατέρωθεν των ηλεκτρικών δικτύων που διέρχονται από δάση και δασικές εκτάσεις. Είναι ένα μέτρο αναγκαίο για την προστασία των ηλεκτρικών δικτύων αφενός, αλλά, ταυτόχρονα, θεωρούμε ότι ενισχύει σημαντικά την αντιπυρική προστασία των δασών, ώστε οι υποδομές ηλεκτρικών δικτύων να αποτελούν εργαλείο στη διάθεση της πολιτείας και να μπορούν να χρησιμοποιούνται για το σκοπό της πρόληψης. Άλλωστε, ο ΑΔΜΗΕ, λαμβάνει ήδη πρωτοβουλία εγκατάστασης ενός έξυπνου συστήματος πυρανίχνευσης, αποτελούμενο από θερμικές κάμερες και αισθητήρες σε επιλεγμένα σημεία του συστήματος εντός των δασών. Έχει ξεκινήσει σε πιλοτική βάση και θα επεκταθεί. </w:t>
      </w:r>
    </w:p>
    <w:p w:rsidR="00643830" w:rsidRPr="00F424A5" w:rsidRDefault="00643830" w:rsidP="00FD6ED1">
      <w:pPr>
        <w:spacing w:line="276" w:lineRule="auto"/>
        <w:ind w:right="-57" w:firstLine="709"/>
        <w:contextualSpacing/>
        <w:jc w:val="both"/>
        <w:rPr>
          <w:rFonts w:cstheme="minorHAnsi"/>
          <w:b/>
        </w:rPr>
      </w:pPr>
    </w:p>
    <w:p w:rsidR="00643830" w:rsidRPr="00F424A5" w:rsidRDefault="00643830" w:rsidP="00FD6ED1">
      <w:pPr>
        <w:spacing w:line="276" w:lineRule="auto"/>
        <w:ind w:firstLine="709"/>
        <w:contextualSpacing/>
        <w:jc w:val="both"/>
        <w:rPr>
          <w:rFonts w:cstheme="minorHAnsi"/>
        </w:rPr>
      </w:pP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Όσον αφορά το άρθρο 33. Θεωρούμε ότι οι νέες συνθήκες και πραγματικότητες με τις οποίες ήρθαμε αντιμέτωποι, ειδικά με την καταιγίδα Ντάνιελ, δημιουργούν μαζί με την κλιματική κρίση, μία ανάγκη να δημιουργηθεί ένα νέο πλαίσιο, το οποίο να επιτρέπει την άμεση αποκατάσταση της μεταφοράς ηλεκτρικής ενέργειας στην περίπτωση τέτοιων έκτακτων φαινομένων, καθώς γνωρίζουμε όλοι ό,τι το ρεύμα είναι ένα αγαθό, το οποίο είναι απαραίτητο και για τη ζωή, αλλά και για όλες τις κρίσιμες δραστηριότητες στη σημερινή κοινωνία.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Η εταιρεία μας στο πλαίσιο των κανονιστικών της υποχρεώσεων και του θεσμικού της ρόλου για την ασφάλεια των υποδομών, είναι πάντοτε στη διάθεση της πολιτείας, για την επίτευξη του καλύτερου δυνατού αποτελέσματος.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Σας ευχαριστούμε. </w:t>
      </w:r>
    </w:p>
    <w:p w:rsidR="00643830" w:rsidRPr="00F424A5" w:rsidRDefault="00643830" w:rsidP="00FD6ED1">
      <w:pPr>
        <w:spacing w:line="276" w:lineRule="auto"/>
        <w:ind w:firstLine="709"/>
        <w:contextualSpacing/>
        <w:jc w:val="both"/>
        <w:rPr>
          <w:rFonts w:cstheme="minorHAnsi"/>
        </w:rPr>
      </w:pPr>
      <w:r w:rsidRPr="00F424A5">
        <w:rPr>
          <w:rFonts w:cstheme="minorHAnsi"/>
          <w:b/>
        </w:rPr>
        <w:t>ΧΡΗΣΤΟΣ ΜΠΟΥΚΩΡΟΣ (Πρόεδρος της Επιτροπής):</w:t>
      </w:r>
      <w:r w:rsidRPr="00F424A5">
        <w:rPr>
          <w:rFonts w:cstheme="minorHAnsi"/>
        </w:rPr>
        <w:t xml:space="preserve"> Σας ευχαριστούμε πολύ, κύριε </w:t>
      </w:r>
      <w:proofErr w:type="spellStart"/>
      <w:r w:rsidRPr="00F424A5">
        <w:rPr>
          <w:rFonts w:cstheme="minorHAnsi"/>
        </w:rPr>
        <w:t>Βρεττέ</w:t>
      </w:r>
      <w:proofErr w:type="spellEnd"/>
      <w:r w:rsidRPr="00F424A5">
        <w:rPr>
          <w:rFonts w:cstheme="minorHAnsi"/>
        </w:rPr>
        <w:t>, για την συμμετοχή του ΑΔΜΗΕ.</w:t>
      </w:r>
    </w:p>
    <w:p w:rsidR="00643830" w:rsidRPr="00F424A5" w:rsidRDefault="00643830" w:rsidP="00FD6ED1">
      <w:pPr>
        <w:spacing w:line="276" w:lineRule="auto"/>
        <w:ind w:firstLine="709"/>
        <w:contextualSpacing/>
        <w:jc w:val="both"/>
        <w:rPr>
          <w:rFonts w:cstheme="minorHAnsi"/>
        </w:rPr>
      </w:pPr>
      <w:r w:rsidRPr="00F424A5">
        <w:rPr>
          <w:rFonts w:cstheme="minorHAnsi"/>
        </w:rPr>
        <w:t>Το</w:t>
      </w:r>
      <w:r w:rsidR="00FD6ED1">
        <w:rPr>
          <w:rFonts w:cstheme="minorHAnsi"/>
        </w:rPr>
        <w:t>ν</w:t>
      </w:r>
      <w:r w:rsidRPr="00F424A5">
        <w:rPr>
          <w:rFonts w:cstheme="minorHAnsi"/>
        </w:rPr>
        <w:t xml:space="preserve"> λόγο έχει ο κ. Τζηρίτης.</w:t>
      </w:r>
    </w:p>
    <w:p w:rsidR="00643830" w:rsidRPr="00F424A5" w:rsidRDefault="00643830" w:rsidP="00FD6ED1">
      <w:pPr>
        <w:spacing w:line="276" w:lineRule="auto"/>
        <w:ind w:firstLine="709"/>
        <w:contextualSpacing/>
        <w:jc w:val="both"/>
        <w:rPr>
          <w:rFonts w:cstheme="minorHAnsi"/>
        </w:rPr>
      </w:pPr>
      <w:r w:rsidRPr="00F424A5">
        <w:rPr>
          <w:rFonts w:cstheme="minorHAnsi"/>
          <w:b/>
        </w:rPr>
        <w:t>ΗΛΙΑΣ ΤΖΗΡΙΤΗΣ (Συντονιστής Δράσεων για τις δασικές πυρκαγιές (</w:t>
      </w:r>
      <w:r w:rsidRPr="00F424A5">
        <w:rPr>
          <w:rFonts w:cstheme="minorHAnsi"/>
          <w:b/>
          <w:lang w:val="en-US"/>
        </w:rPr>
        <w:t>WWF</w:t>
      </w:r>
      <w:r w:rsidRPr="00F424A5">
        <w:rPr>
          <w:rFonts w:cstheme="minorHAnsi"/>
          <w:b/>
        </w:rPr>
        <w:t>)):</w:t>
      </w:r>
      <w:r w:rsidRPr="00F424A5">
        <w:rPr>
          <w:rFonts w:cstheme="minorHAnsi"/>
        </w:rPr>
        <w:t xml:space="preserve"> Σας ευχαριστώ πολύ, κύριε Πρόεδρε.</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Θα ήθελα να εκφράσω την συμπαράστασή μου σαν ορειβάτης στο Γιάννη Θεοχαρόπουλο, για τον προσωπικό αγώνα που δίνει, με αφορμή την τραγική απώλεια του γιου του και του εύχομαι να επιτύχει τους στόχους που έχει θέσει.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Οι φυσικές καταστροφές που συμβαίνουν στη χώρα μας, θα πρέπει να μας οδηγήσουν σε μια αλλαγή κουλτούρας του αποτυχημένου συστήματος διαχείρισης φυσικών καταστροφών και να υπάρξει μια ριζική στροφή προς την πρόληψη και την αναζήτηση λύσεων, που συμβαδίζουν με την αειφόρο διαχείριση του περιβάλλοντος και με τη συνεργασία των αρμόδιων φορέων και της επιστημονικής κοινότητας. Κάτι, το οποίο, όμως, δυστυχώς, δεν το βλέπουμε με το καινούργιο νομοσχέδιο, το οποίο φέρνει κάποιες σημειακές βελτιώσεις, αλλά δεν αλλάζει, την φιλοσοφία και την κουλτούρα του συστήματος διαχείρισης φυσικών καταστροφών και ειδικά των δασικών πυρκαγιών, που μας ενδιαφέρει περισσότερο ως </w:t>
      </w:r>
      <w:r w:rsidRPr="00F424A5">
        <w:rPr>
          <w:rFonts w:cstheme="minorHAnsi"/>
          <w:lang w:val="en-US"/>
        </w:rPr>
        <w:t>WWF</w:t>
      </w:r>
      <w:r w:rsidRPr="00F424A5">
        <w:rPr>
          <w:rFonts w:cstheme="minorHAnsi"/>
        </w:rPr>
        <w:t xml:space="preserve"> Ελλάς.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Θα περιμέναμε, λοιπόν, να είναι πιο τολμηρό και πιο γενναίο, στα ζητήματα, της πρόληψης και αλλαγής της κουλτούρας του συστήματος αυτού. Βλέπουμε, ότι δεν υπάρχει καμία αλλαγή, για παράδειγμα, στη δομή ή στο σύστημα εκπαίδευσης και τη φιλοσοφία του Πυροσβεστικού Σώματος, που θα βελτιώσει την αποτελεσματικότητά του στην καταστολή δασικών πυρκαγιών και αυτό έρχεται, σε αντίθεση με τη διεθνή πρακτική σε διάφορα ζητήματα που έχουν να κάνουν, με την εξειδίκευση του Πυροσβεστικού Σώματος στην καταστολή δασικών πυρκαγιών.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Επίσης, θα ήθελα να προσθέσω, ότι ο χρόνος διαβούλευσης, ήταν μικρός και είναι χαρακτηριστικό ό,τι την ίδια μέρα που </w:t>
      </w:r>
      <w:r w:rsidR="00FB5811" w:rsidRPr="00F424A5">
        <w:rPr>
          <w:rFonts w:cstheme="minorHAnsi"/>
        </w:rPr>
        <w:t>κατατίθενται</w:t>
      </w:r>
      <w:r w:rsidRPr="00F424A5">
        <w:rPr>
          <w:rFonts w:cstheme="minorHAnsi"/>
        </w:rPr>
        <w:t xml:space="preserve"> τα τελευταία σχόλια για τη διαβούλευση, κατατέθηκε το νομοσχέδιο στη Βουλή. Αυτό, δεν δίνει τον απαραίτητο χρόνο επεξεργασίας των πολύ χρήσιμων σχολίων που υπήρχαν στη διαβούλευση από τη Νομική Υπηρεσία του Υπουργείου, προκειμένου να ενσωματωθούν αποτελεσματικά τα σχόλια αυτά. Αυτό, θα πρέπει να μας απασχολήσει, όσον αφορά τη διαδικασία και το πώς γίνεται αυτή η διαδικασία και να ληφθούν υπόψη όλα τα σχόλια στη διαβούλευση.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Υπάρχουν και πολλά πράγματα τα οποία αφορούν τυπικά και νομικά ζητήματα, τα οποία θα πρέπει να διορθωθούν στο νομοσχέδιο και θα πρέπει να δοθεί χρόνος για την επεξεργασία. </w:t>
      </w:r>
    </w:p>
    <w:p w:rsidR="00643830" w:rsidRPr="00F424A5" w:rsidRDefault="00643830" w:rsidP="00FD6ED1">
      <w:pPr>
        <w:spacing w:line="276" w:lineRule="auto"/>
        <w:ind w:firstLine="709"/>
        <w:contextualSpacing/>
        <w:jc w:val="both"/>
        <w:rPr>
          <w:rFonts w:cstheme="minorHAnsi"/>
        </w:rPr>
      </w:pPr>
      <w:r w:rsidRPr="00F424A5">
        <w:rPr>
          <w:rFonts w:cstheme="minorHAnsi"/>
        </w:rPr>
        <w:lastRenderedPageBreak/>
        <w:t xml:space="preserve">Σε ότι αφορά το Πυροσβεστικό Σώμα, τα είπαμε.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Για τους εθελοντές, θα έπρεπε να υπάρξουν κάποιες προβλέψεις για τις εθελοντικές ομάδες πολιτικής προστασίας. Υπάρχουν πολλά οργανωτικά κενά, που έχουν επισημανθεί και στο ν.4662/2020, τα οποία, όμως, δεν προτείνονται προς επίλυση στο προτεινόμενο σχέδιο νόμου, όσον αφορά τη συμμετοχή των αθλητικών ομάδων στα τοπικά συμβούλια διαχείρισης κρίσεων και πολιτικής προστασίας, σημειακές αλλαγές όσον αφορά το θέμα της καταλληλότητας του προσωπικού που θα στελεχώσει τις Διευθύνσεις Πολιτικής Προστασίας σε τοπικό επίπεδο στους Δήμους και τις Περιφέρειες. Εκεί, θα πρέπει να υπάρχουν σαφείς κανόνες και προδιαγραφές του προσωπικού που θα στελεχώσουν αυτές τις υπηρεσίες, προκειμένου να μπορέσουν να φέρουν εις πέρας το έργο που καλούνται να αναλάβουν. Άρα, θα πρέπει να γίνει πολύ πιο αυστηρή η διαδικασία επιλογής του προσωπικού και να οριστεί σαφές, οι ειδικότητες που πρέπει να έχουν τα στελέχη αυτά στους ΟΤΑ.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Όσον αφορά το άρθρο 17, θα πρέπει να δούμε επιτέλους στο Γενικό Σχέδιο Αντιμετώπισης Φυσικών Καταστροφών, το ΙΟΛΑΟΣ και το κεφάλαιο της πρόληψης, πέρα από την αντιμετώπιση και την αποκατάσταση και γι’ αυτό έχουμε καταθέσει πολύ συγκεκριμένες προτάσεις στο Υπουργείο, για το πώς θα πρέπει να ενσωματωθεί η πρόληψη μέσα στα Σχέδια, κάτι το οποίο όμως δεν το βλέπουμε να προτείνεται στο παρόν νομοσχέδιο.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Όσον αφορά το άρθρο 19, για την ενσωμάτωση του Αστεροσκοπείου στην πολιτική προστασία. Εδώ, θα πρέπει να μην προωθήσει η Κυβέρνηση αυτή την ρύθμιση και να ενεργοποιηθεί το άρθρο 25 του Εθνικού Κλιματικού ν.4936/2022, που δίνει την ευκαιρία συνεργασίας του Αστεροσκοπείου με την Πολιτική Προστασία, στο πλαίσιο του Εθνικού Παρατηρητηρίου για την προσαρμογή στην κλιματική αλλαγή και έτσι να διατηρηθεί η επιστημονική ανεξαρτησία του Αστεροσκοπείου, αλλά και να υπάρξει και σαφές πλαίσιο συνεργασίας με την Πολιτική Προστασία.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Σε ότι αφορά το τελευταίο άρθρο που μας αφορά, το άρθρο 30.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Το άρθρο 30, πιστεύουμε ότι πρέπει να αποσυρθεί, καθώς υπονομεύει σοβαρά το κεκτημένο περιβαλλοντικής προστασίας, δεν έχει καμία δικλείδα ασφαλείας, προκειμένου να αποτραπεί η καταχρηστική εφαρμογή της διάταξης για την διαχείριση των ρεμάτων με αφορμή τον επαπειλούμενη κίνδυνο πλημμύρας και θέλουμε να σημειώσουμε ότι παραβιάζει ξεκάθαρα την Ενωσιακή νομοθεσία όσον αφορά τα θέματα διαχείρισης λεκανών απορροής πλημμυρών, θα πρέπει η νομική υπηρεσία του Υπουργείου να το σκεφτεί καλύτερα για το πώς θα ενταχθεί το άρθρο αυτό στην ελληνική πραγματικότητα.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Σας ευχαριστώ πολύ. </w:t>
      </w:r>
    </w:p>
    <w:p w:rsidR="00615725" w:rsidRDefault="00643830" w:rsidP="00FD6ED1">
      <w:pPr>
        <w:spacing w:line="276" w:lineRule="auto"/>
        <w:ind w:firstLine="709"/>
        <w:contextualSpacing/>
        <w:jc w:val="both"/>
        <w:rPr>
          <w:rFonts w:cstheme="minorHAnsi"/>
        </w:rPr>
      </w:pPr>
      <w:r w:rsidRPr="00F424A5">
        <w:rPr>
          <w:rFonts w:cstheme="minorHAnsi"/>
          <w:b/>
        </w:rPr>
        <w:t>ΧΡΗΣΤΟΣ ΜΠΟΥΚΩΡΟΣ (Πρόεδρος της Επιτροπής):</w:t>
      </w:r>
      <w:r w:rsidRPr="00F424A5">
        <w:rPr>
          <w:rFonts w:cstheme="minorHAnsi"/>
        </w:rPr>
        <w:t xml:space="preserve"> Σας ευχαριστούμε πολύ και εμείς και για τη συμμετοχή σας στην επεξεργασία του νομοσχεδίου. </w:t>
      </w:r>
    </w:p>
    <w:p w:rsidR="00643830" w:rsidRPr="00F424A5" w:rsidRDefault="00643830" w:rsidP="00FD6ED1">
      <w:pPr>
        <w:spacing w:line="276" w:lineRule="auto"/>
        <w:ind w:firstLine="709"/>
        <w:contextualSpacing/>
        <w:jc w:val="both"/>
        <w:rPr>
          <w:rFonts w:cstheme="minorHAnsi"/>
        </w:rPr>
      </w:pPr>
      <w:r w:rsidRPr="00F424A5">
        <w:rPr>
          <w:rFonts w:cstheme="minorHAnsi"/>
        </w:rPr>
        <w:t>Το</w:t>
      </w:r>
      <w:r w:rsidR="00FD6ED1">
        <w:rPr>
          <w:rFonts w:cstheme="minorHAnsi"/>
        </w:rPr>
        <w:t>ν</w:t>
      </w:r>
      <w:r w:rsidRPr="00F424A5">
        <w:rPr>
          <w:rFonts w:cstheme="minorHAnsi"/>
        </w:rPr>
        <w:t xml:space="preserve"> λόγο τώρα έχει ο κ. Γεώργιος Παπαδάκης, μέλος του Διοικητικού Συμβουλίου της Πανελλήνιας Ένωσης Πιλότων. </w:t>
      </w:r>
    </w:p>
    <w:p w:rsidR="00643830" w:rsidRPr="00F424A5" w:rsidRDefault="00643830" w:rsidP="00FD6ED1">
      <w:pPr>
        <w:spacing w:line="276" w:lineRule="auto"/>
        <w:ind w:firstLine="709"/>
        <w:contextualSpacing/>
        <w:jc w:val="both"/>
        <w:rPr>
          <w:rFonts w:cstheme="minorHAnsi"/>
          <w:b/>
        </w:rPr>
      </w:pPr>
      <w:r w:rsidRPr="00F424A5">
        <w:rPr>
          <w:rFonts w:cstheme="minorHAnsi"/>
          <w:b/>
        </w:rPr>
        <w:t>ΓΕΩΡΓΙΟΣ ΠΑΠΑΔΑΚΗΣ (</w:t>
      </w:r>
      <w:r w:rsidRPr="00F424A5">
        <w:rPr>
          <w:rFonts w:cstheme="minorHAnsi"/>
          <w:b/>
          <w:lang w:val="en-US"/>
        </w:rPr>
        <w:t>MCs</w:t>
      </w:r>
      <w:r w:rsidRPr="00F424A5">
        <w:rPr>
          <w:rFonts w:cstheme="minorHAnsi"/>
          <w:b/>
        </w:rPr>
        <w:t xml:space="preserve"> </w:t>
      </w:r>
      <w:proofErr w:type="spellStart"/>
      <w:r w:rsidRPr="00F424A5">
        <w:rPr>
          <w:rFonts w:cstheme="minorHAnsi"/>
          <w:b/>
          <w:lang w:val="en-US"/>
        </w:rPr>
        <w:t>MRAeS</w:t>
      </w:r>
      <w:proofErr w:type="spellEnd"/>
      <w:r w:rsidRPr="00F424A5">
        <w:rPr>
          <w:rFonts w:cstheme="minorHAnsi"/>
          <w:b/>
        </w:rPr>
        <w:t xml:space="preserve">, Κυβερνήτη / Εκπαιδευτή Ελικοπτέρων, Επαγγελματία της Ασφάλειας Πτήσεων, Συμβούλου επί θεμάτων Επιχειρήσεων Ελικοπτέρων, Μέλους του ΔΣ της Πανελλήνιας Ένωσης Πιλότων (ΠΕΠ))): </w:t>
      </w:r>
      <w:r w:rsidRPr="00F424A5">
        <w:rPr>
          <w:rFonts w:cstheme="minorHAnsi"/>
        </w:rPr>
        <w:t>Σας ευχαριστώ πάρα πολύ, κύριε Πρόεδρε.</w:t>
      </w:r>
    </w:p>
    <w:p w:rsidR="00643830" w:rsidRPr="00F424A5" w:rsidRDefault="00643830" w:rsidP="00FD6ED1">
      <w:pPr>
        <w:spacing w:line="276" w:lineRule="auto"/>
        <w:ind w:firstLine="709"/>
        <w:contextualSpacing/>
        <w:jc w:val="both"/>
        <w:rPr>
          <w:rFonts w:cstheme="minorHAnsi"/>
        </w:rPr>
      </w:pPr>
      <w:r w:rsidRPr="00F424A5">
        <w:rPr>
          <w:rFonts w:cstheme="minorHAnsi"/>
        </w:rPr>
        <w:t>Κύριε Υπουργέ, αξιότιμες κυρίες και κύριοι Βουλευτές</w:t>
      </w:r>
      <w:r w:rsidR="00800407" w:rsidRPr="00F424A5">
        <w:rPr>
          <w:rFonts w:cstheme="minorHAnsi"/>
        </w:rPr>
        <w:t>,</w:t>
      </w:r>
      <w:r w:rsidRPr="00F424A5">
        <w:rPr>
          <w:rFonts w:cstheme="minorHAnsi"/>
        </w:rPr>
        <w:t xml:space="preserve"> θα θέλαμε να ευχαριστήσουμε τη Βουλή των Ελλήνων και την Επιτροπή σας, γιατί μας κάνετε την τιμή ως Πανελλήνια Ένωση Πιλότων, να συμμετάσχουμε στην παρούσα διαβούλευση. </w:t>
      </w:r>
    </w:p>
    <w:p w:rsidR="00643830" w:rsidRPr="00F424A5" w:rsidRDefault="00643830" w:rsidP="00FD6ED1">
      <w:pPr>
        <w:spacing w:line="276" w:lineRule="auto"/>
        <w:ind w:firstLine="709"/>
        <w:contextualSpacing/>
        <w:jc w:val="both"/>
        <w:rPr>
          <w:rFonts w:cstheme="minorHAnsi"/>
        </w:rPr>
      </w:pPr>
      <w:r w:rsidRPr="00F424A5">
        <w:rPr>
          <w:rFonts w:cstheme="minorHAnsi"/>
        </w:rPr>
        <w:lastRenderedPageBreak/>
        <w:t xml:space="preserve">Ως Ένωση, αντιλαμβανόμαστε ότι μας έχετε καλέσει για να καταθέσουμε τις απόψεις μας, όσον αφορά το κομμάτι του νομοσχεδίου, που αφορά τον μηχανισμό εναέριας διάσωσης και αεροδιακομιδών Θεοφάνης – Ερμής Θεοχαρόπουλος, </w:t>
      </w:r>
      <w:r w:rsidR="00800407" w:rsidRPr="00F424A5">
        <w:rPr>
          <w:rFonts w:cstheme="minorHAnsi"/>
        </w:rPr>
        <w:t xml:space="preserve">εφεξής τον λέω </w:t>
      </w:r>
      <w:r w:rsidRPr="00F424A5">
        <w:rPr>
          <w:rFonts w:cstheme="minorHAnsi"/>
        </w:rPr>
        <w:t xml:space="preserve"> μηχανισμό και κατά συνέπεια, την αναθεώρηση του ν.4989/2022.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Θεωρούμε ότι για το χώρο της πολιτικής προστασίας αλλά και της πολιτικής αεροπορίας, ο ν.4989, αποδεδειγμένα είναι ένα τεράστιο βήμα προς τα μπροστά για την Ελλάδα, αφού η Ελλάδα από τη στιγμή είναι ουραγός στην Ευρώπη στα θέματα που αφορούν την εναέρια διάσωση και τις αεροδιακομιδές, ή αλλιώς όπως αναφέρεται και στον Κανονισμό 965/2012, </w:t>
      </w:r>
      <w:r w:rsidRPr="00F424A5">
        <w:rPr>
          <w:rFonts w:cstheme="minorHAnsi"/>
          <w:lang w:val="en-US"/>
        </w:rPr>
        <w:t>EASA</w:t>
      </w:r>
      <w:r w:rsidRPr="00F424A5">
        <w:rPr>
          <w:rFonts w:cstheme="minorHAnsi"/>
        </w:rPr>
        <w:t>, του Ευρωπαϊκού Οργανισμού για την ασφάλεια των πτήσεων, επιχειρήσεις</w:t>
      </w:r>
      <w:r w:rsidR="00C23D82" w:rsidRPr="00F424A5">
        <w:rPr>
          <w:rFonts w:cstheme="minorHAnsi"/>
        </w:rPr>
        <w:t xml:space="preserve"> </w:t>
      </w:r>
      <w:r w:rsidR="00C23D82" w:rsidRPr="00F424A5">
        <w:rPr>
          <w:rFonts w:cstheme="minorHAnsi"/>
          <w:lang w:val="en-US"/>
        </w:rPr>
        <w:t>HENS</w:t>
      </w:r>
      <w:r w:rsidRPr="00F424A5">
        <w:rPr>
          <w:rFonts w:cstheme="minorHAnsi"/>
        </w:rPr>
        <w:t xml:space="preserve">, ειδικά αν αναλογιστούμε ότι σε άλλες χώρες της Ευρώπης οι επιχειρήσεις τέτοιου είδους διεξάγονται σε κάποιες περιπτώσεις πάνω από 4 με 5 10ετίες και στις περισσότερες χώρες της Ευρώπης πάνω από 30 χρόνια.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Είναι σημαντικό να καταλάβουμε ότι αν και ξεκινάμε κάτι από την αρχή, δεν ανακαλύπτουμε τον τροχό, αφού έχουμε ως χώρα τη δυνατότητα να πάρουμε εμπειρία και τεχνογνωσία από τους εταίρους μας στην Ευρωπαϊκή Ένωση και να πετύχουμε σε οργανισμούς, όπως είναι η </w:t>
      </w:r>
      <w:r w:rsidRPr="00F424A5">
        <w:rPr>
          <w:rFonts w:cstheme="minorHAnsi"/>
          <w:lang w:val="en-US"/>
        </w:rPr>
        <w:t>EASA</w:t>
      </w:r>
      <w:r w:rsidRPr="00F424A5">
        <w:rPr>
          <w:rFonts w:cstheme="minorHAnsi"/>
        </w:rPr>
        <w:t>,  μέσω της Αρχής Πολιτικής Αεροπορίας, αλλά και όπως και η “</w:t>
      </w:r>
      <w:r w:rsidRPr="00F424A5">
        <w:rPr>
          <w:rFonts w:cstheme="minorHAnsi"/>
          <w:lang w:val="en-US"/>
        </w:rPr>
        <w:t>European</w:t>
      </w:r>
      <w:r w:rsidRPr="00F424A5">
        <w:rPr>
          <w:rFonts w:cstheme="minorHAnsi"/>
        </w:rPr>
        <w:t xml:space="preserve"> </w:t>
      </w:r>
      <w:r w:rsidRPr="00F424A5">
        <w:rPr>
          <w:rFonts w:cstheme="minorHAnsi"/>
          <w:lang w:val="en-US"/>
        </w:rPr>
        <w:t>H</w:t>
      </w:r>
      <w:r w:rsidR="002E33F8" w:rsidRPr="00F424A5">
        <w:rPr>
          <w:rFonts w:cstheme="minorHAnsi"/>
          <w:lang w:val="en-US"/>
        </w:rPr>
        <w:t>ens</w:t>
      </w:r>
      <w:r w:rsidR="002E33F8" w:rsidRPr="00F424A5">
        <w:rPr>
          <w:rFonts w:cstheme="minorHAnsi"/>
        </w:rPr>
        <w:t xml:space="preserve"> </w:t>
      </w:r>
      <w:r w:rsidR="002E33F8" w:rsidRPr="00F424A5">
        <w:rPr>
          <w:rFonts w:cstheme="minorHAnsi"/>
          <w:lang w:val="en-US"/>
        </w:rPr>
        <w:t>Committee</w:t>
      </w:r>
      <w:r w:rsidRPr="00F424A5">
        <w:rPr>
          <w:rFonts w:cstheme="minorHAnsi"/>
        </w:rPr>
        <w:t>” για συνδρομή, ώστε να μπορέσουμε να δημιουργήσουμε ένα οργανισμό υψηλών απαιτήσεων και προδιαγραφών, όπως αυτός οφείλει να είναι.</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Επίσης, σημαντικό είναι να αντιληφθούμε, ότι οι επιχειρήσεις στις οποίες αναφερόμαστε, πράγμα το οποίο δυστυχώς δεν έχει γίνει ακόμα αντιληπτό από την κοινή γνώμη, οι επιχειρήσεις </w:t>
      </w:r>
      <w:r w:rsidRPr="00F424A5">
        <w:rPr>
          <w:rFonts w:cstheme="minorHAnsi"/>
          <w:lang w:val="en-US"/>
        </w:rPr>
        <w:t>Hems</w:t>
      </w:r>
      <w:r w:rsidRPr="00F424A5">
        <w:rPr>
          <w:rFonts w:cstheme="minorHAnsi"/>
        </w:rPr>
        <w:t>, δεν αφορούν την ορμή διάσωσης μόνο, αλλά το σύνολο των περιστατικών αυτών που αφορούν συνανθρώπους μας.</w:t>
      </w:r>
    </w:p>
    <w:p w:rsidR="00643830" w:rsidRPr="00F424A5" w:rsidRDefault="00643830" w:rsidP="00FD6ED1">
      <w:pPr>
        <w:spacing w:line="276" w:lineRule="auto"/>
        <w:ind w:firstLine="709"/>
        <w:contextualSpacing/>
        <w:jc w:val="both"/>
        <w:rPr>
          <w:rFonts w:cstheme="minorHAnsi"/>
        </w:rPr>
      </w:pPr>
      <w:r w:rsidRPr="00F424A5">
        <w:rPr>
          <w:rFonts w:cstheme="minorHAnsi"/>
          <w:b/>
        </w:rPr>
        <w:t>ΧΡΗΣΤΟΣ ΜΠΟΥΚΩΡΟΣ (Πρόεδρος της Επιτροπής):</w:t>
      </w:r>
      <w:r w:rsidRPr="00F424A5">
        <w:rPr>
          <w:rFonts w:cstheme="minorHAnsi"/>
        </w:rPr>
        <w:t xml:space="preserve"> Κύριε Παπαδάκη, λίγο πιο αργά στην παρέμβασή σας και πιο κοντά στο μικρόφωνο, για να καταγράφονται καλύτερα τα όσα λέτε για τα πρακτικά αλλά και για τους φορείς που συμμετέχουν.</w:t>
      </w:r>
    </w:p>
    <w:p w:rsidR="00643830" w:rsidRPr="00F424A5" w:rsidRDefault="00643830" w:rsidP="00FD6ED1">
      <w:pPr>
        <w:spacing w:line="276" w:lineRule="auto"/>
        <w:ind w:firstLine="709"/>
        <w:contextualSpacing/>
        <w:jc w:val="both"/>
        <w:rPr>
          <w:rFonts w:cstheme="minorHAnsi"/>
        </w:rPr>
      </w:pPr>
      <w:r w:rsidRPr="00F424A5">
        <w:rPr>
          <w:rFonts w:cstheme="minorHAnsi"/>
          <w:b/>
        </w:rPr>
        <w:t>ΓΕΩΡΓΙΟΣ ΠΑΠΑΔΑΚΗΣ (</w:t>
      </w:r>
      <w:r w:rsidRPr="00F424A5">
        <w:rPr>
          <w:rFonts w:cstheme="minorHAnsi"/>
          <w:b/>
          <w:lang w:val="en-US"/>
        </w:rPr>
        <w:t>MCs</w:t>
      </w:r>
      <w:r w:rsidRPr="00F424A5">
        <w:rPr>
          <w:rFonts w:cstheme="minorHAnsi"/>
          <w:b/>
        </w:rPr>
        <w:t xml:space="preserve"> </w:t>
      </w:r>
      <w:proofErr w:type="spellStart"/>
      <w:r w:rsidRPr="00F424A5">
        <w:rPr>
          <w:rFonts w:cstheme="minorHAnsi"/>
          <w:b/>
          <w:lang w:val="en-US"/>
        </w:rPr>
        <w:t>MRAeS</w:t>
      </w:r>
      <w:proofErr w:type="spellEnd"/>
      <w:r w:rsidRPr="00F424A5">
        <w:rPr>
          <w:rFonts w:cstheme="minorHAnsi"/>
          <w:b/>
        </w:rPr>
        <w:t xml:space="preserve">, Κυβερνήτη / Εκπαιδευτή Ελικοπτέρων, Επαγγελματία της Ασφάλειας Πτήσεων, Συμβούλου επί θεμάτων Επιχειρήσεων Ελικοπτέρων, Μέλους του ΔΣ της Πανελλήνιας Ένωσης Πιλότων (ΠΕΠ))): </w:t>
      </w:r>
      <w:r w:rsidRPr="00F424A5">
        <w:rPr>
          <w:rFonts w:cstheme="minorHAnsi"/>
        </w:rPr>
        <w:t>Σας ευχαριστώ πολύ, κύριε Πρόεδρε.</w:t>
      </w:r>
    </w:p>
    <w:p w:rsidR="00295C87" w:rsidRPr="00F424A5" w:rsidRDefault="00295C87" w:rsidP="00295C87">
      <w:pPr>
        <w:spacing w:line="276" w:lineRule="auto"/>
        <w:ind w:firstLine="709"/>
        <w:contextualSpacing/>
        <w:jc w:val="both"/>
        <w:rPr>
          <w:rFonts w:cstheme="minorHAnsi"/>
          <w:color w:val="212529"/>
        </w:rPr>
      </w:pPr>
      <w:r w:rsidRPr="00F424A5">
        <w:rPr>
          <w:rFonts w:cstheme="minorHAnsi"/>
          <w:color w:val="212529"/>
        </w:rPr>
        <w:t xml:space="preserve">Έλεγα ότι είναι πολύ σημαντικό να αντιληφθούμε, ότι οι επιχειρήσεις αυτές, οι επιχειρήσεις </w:t>
      </w:r>
      <w:r w:rsidRPr="00F424A5">
        <w:rPr>
          <w:rFonts w:cstheme="minorHAnsi"/>
          <w:color w:val="212529"/>
          <w:lang w:val="en-US"/>
        </w:rPr>
        <w:t>Hens</w:t>
      </w:r>
      <w:r w:rsidRPr="00F424A5">
        <w:rPr>
          <w:rFonts w:cstheme="minorHAnsi"/>
          <w:color w:val="212529"/>
        </w:rPr>
        <w:t xml:space="preserve"> δηλαδή, δεν αφορούν την ορεινή διάσωση μόνο αλλά το σύνολο των περιστατικών αυτών που αφορούν συνανθρώπους μας που είτε η ζωή τους δυνητικά απειλείται εξαιτίας του περιβάλλοντος στο οποίο βρίσκονται, είτε και πάλι δυνητικά απειλείται λόγω ιατρικού περιστατικού.</w:t>
      </w:r>
    </w:p>
    <w:p w:rsidR="00295C87" w:rsidRPr="00F424A5" w:rsidRDefault="00295C87" w:rsidP="00295C87">
      <w:pPr>
        <w:spacing w:line="276" w:lineRule="auto"/>
        <w:ind w:firstLine="709"/>
        <w:contextualSpacing/>
        <w:jc w:val="both"/>
        <w:rPr>
          <w:rFonts w:cstheme="minorHAnsi"/>
          <w:color w:val="212529"/>
        </w:rPr>
      </w:pPr>
      <w:r w:rsidRPr="00F424A5">
        <w:rPr>
          <w:rFonts w:cstheme="minorHAnsi"/>
          <w:color w:val="212529"/>
        </w:rPr>
        <w:t xml:space="preserve">Για του λόγου το αληθές, ο ορισμός του </w:t>
      </w:r>
      <w:r w:rsidRPr="00F424A5">
        <w:rPr>
          <w:rFonts w:cstheme="minorHAnsi"/>
          <w:color w:val="212529"/>
          <w:lang w:val="en-US"/>
        </w:rPr>
        <w:t>Hems</w:t>
      </w:r>
      <w:r w:rsidRPr="00F424A5">
        <w:rPr>
          <w:rFonts w:cstheme="minorHAnsi"/>
          <w:color w:val="212529"/>
        </w:rPr>
        <w:t xml:space="preserve"> μέσα από τον κανονισμό 965/2012, μετά την τελευταία τροποποίηση που έγινε πρόσφατα μάλιστα, αναφέρει, ότι «Πτήση Έκτακτης Ιατρικής Υπηρεσίας Ανάγκης Ελικοπτέρων, είναι η πτήση η οποία διεξάγεται από αερομεταφορέα ελικοπτέρων που κατέχει έγκριση για </w:t>
      </w:r>
      <w:r w:rsidRPr="00F424A5">
        <w:rPr>
          <w:rFonts w:cstheme="minorHAnsi"/>
          <w:color w:val="212529"/>
          <w:lang w:val="en-US"/>
        </w:rPr>
        <w:t>Hens</w:t>
      </w:r>
      <w:r w:rsidRPr="00F424A5">
        <w:rPr>
          <w:rFonts w:cstheme="minorHAnsi"/>
          <w:color w:val="212529"/>
        </w:rPr>
        <w:t xml:space="preserve"> όπου η άμεση και ταχεία μεταφορά είναι απαραίτητη και σκοπός της ο</w:t>
      </w:r>
      <w:r>
        <w:rPr>
          <w:rFonts w:cstheme="minorHAnsi"/>
          <w:color w:val="212529"/>
        </w:rPr>
        <w:t>ποίας είναι ένα από τα ακόλουθα.</w:t>
      </w:r>
    </w:p>
    <w:p w:rsidR="00295C87" w:rsidRPr="00F424A5" w:rsidRDefault="00295C87" w:rsidP="00295C87">
      <w:pPr>
        <w:spacing w:line="276" w:lineRule="auto"/>
        <w:ind w:firstLine="709"/>
        <w:contextualSpacing/>
        <w:jc w:val="both"/>
        <w:rPr>
          <w:rFonts w:cstheme="minorHAnsi"/>
          <w:color w:val="212529"/>
        </w:rPr>
      </w:pPr>
      <w:r w:rsidRPr="00F424A5">
        <w:rPr>
          <w:rFonts w:cstheme="minorHAnsi"/>
          <w:color w:val="212529"/>
        </w:rPr>
        <w:t>Α. Να διευκολυνθεί επείγουσα ιατρική βοήθεια με τη μεταφορά ενός ή περισσοτέρων από τα ακόλουθα:</w:t>
      </w:r>
    </w:p>
    <w:p w:rsidR="00295C87" w:rsidRPr="00F424A5" w:rsidRDefault="00295C87" w:rsidP="00295C87">
      <w:pPr>
        <w:spacing w:line="276" w:lineRule="auto"/>
        <w:ind w:firstLine="709"/>
        <w:contextualSpacing/>
        <w:jc w:val="both"/>
        <w:rPr>
          <w:rFonts w:cstheme="minorHAnsi"/>
          <w:color w:val="212529"/>
        </w:rPr>
      </w:pPr>
      <w:r w:rsidRPr="00F424A5">
        <w:rPr>
          <w:rFonts w:cstheme="minorHAnsi"/>
          <w:color w:val="212529"/>
        </w:rPr>
        <w:t>1. Ιατρικού προσωπικού</w:t>
      </w:r>
    </w:p>
    <w:p w:rsidR="00295C87" w:rsidRPr="00F424A5" w:rsidRDefault="00295C87" w:rsidP="00295C87">
      <w:pPr>
        <w:spacing w:line="276" w:lineRule="auto"/>
        <w:ind w:firstLine="709"/>
        <w:contextualSpacing/>
        <w:jc w:val="both"/>
        <w:rPr>
          <w:rFonts w:cstheme="minorHAnsi"/>
          <w:color w:val="212529"/>
        </w:rPr>
      </w:pPr>
      <w:r w:rsidRPr="00F424A5">
        <w:rPr>
          <w:rFonts w:cstheme="minorHAnsi"/>
          <w:color w:val="212529"/>
        </w:rPr>
        <w:t>2. Ιατρικών εφοδίων. Εξοπλισμού, φιάλες αίματος, όργανα και φάρμακα.</w:t>
      </w:r>
    </w:p>
    <w:p w:rsidR="00643830" w:rsidRPr="00F424A5" w:rsidRDefault="00295C87" w:rsidP="00FD6ED1">
      <w:pPr>
        <w:spacing w:line="276" w:lineRule="auto"/>
        <w:ind w:firstLine="709"/>
        <w:contextualSpacing/>
        <w:jc w:val="both"/>
        <w:rPr>
          <w:rFonts w:cstheme="minorHAnsi"/>
        </w:rPr>
      </w:pPr>
      <w:r w:rsidRPr="00F424A5">
        <w:rPr>
          <w:rFonts w:cstheme="minorHAnsi"/>
          <w:color w:val="212529"/>
        </w:rPr>
        <w:t>3. Ασθενών, τραυματιών ή άλλων άμεσα εμπλεκομένων ατόμων.</w:t>
      </w:r>
    </w:p>
    <w:p w:rsidR="00643830" w:rsidRPr="00F424A5" w:rsidRDefault="00643830" w:rsidP="00FD6ED1">
      <w:pPr>
        <w:spacing w:line="276" w:lineRule="auto"/>
        <w:ind w:firstLine="709"/>
        <w:contextualSpacing/>
        <w:jc w:val="both"/>
        <w:rPr>
          <w:rFonts w:cstheme="minorHAnsi"/>
        </w:rPr>
      </w:pPr>
    </w:p>
    <w:p w:rsidR="00643830" w:rsidRPr="00F424A5" w:rsidRDefault="00643830" w:rsidP="00FD6ED1">
      <w:pPr>
        <w:spacing w:line="276" w:lineRule="auto"/>
        <w:ind w:firstLine="709"/>
        <w:contextualSpacing/>
        <w:jc w:val="both"/>
        <w:rPr>
          <w:rFonts w:cstheme="minorHAnsi"/>
          <w:color w:val="212529"/>
        </w:rPr>
      </w:pPr>
      <w:r w:rsidRPr="00F424A5">
        <w:rPr>
          <w:rFonts w:cstheme="minorHAnsi"/>
          <w:color w:val="212529"/>
        </w:rPr>
        <w:t>Β. Να εκτελεί επιχειρήσεις όταν κάποιο άτομο βρίσκεται σε επικείμενο ή αναμενόμενο κίνδυνο για την υγεία λόγω του περιβάλλοντος και εφόσον τηρείται μία από τις παρακάτω προϋποθέσεις:</w:t>
      </w:r>
    </w:p>
    <w:p w:rsidR="00643830" w:rsidRPr="00F424A5" w:rsidRDefault="00643830" w:rsidP="00FD6ED1">
      <w:pPr>
        <w:spacing w:line="276" w:lineRule="auto"/>
        <w:ind w:firstLine="709"/>
        <w:contextualSpacing/>
        <w:jc w:val="both"/>
        <w:rPr>
          <w:rFonts w:cstheme="minorHAnsi"/>
          <w:color w:val="212529"/>
        </w:rPr>
      </w:pPr>
      <w:r w:rsidRPr="00F424A5">
        <w:rPr>
          <w:rFonts w:cstheme="minorHAnsi"/>
          <w:color w:val="212529"/>
        </w:rPr>
        <w:t>1. Το εν λόγω άτομο πρέπει να διασωθεί ή να λάβει προμήθειες.</w:t>
      </w:r>
    </w:p>
    <w:p w:rsidR="00643830" w:rsidRPr="00F424A5" w:rsidRDefault="00643830" w:rsidP="00FD6ED1">
      <w:pPr>
        <w:spacing w:line="276" w:lineRule="auto"/>
        <w:ind w:firstLine="709"/>
        <w:contextualSpacing/>
        <w:jc w:val="both"/>
        <w:rPr>
          <w:rFonts w:cstheme="minorHAnsi"/>
          <w:color w:val="212529"/>
        </w:rPr>
      </w:pPr>
      <w:r w:rsidRPr="00F424A5">
        <w:rPr>
          <w:rFonts w:cstheme="minorHAnsi"/>
          <w:color w:val="212529"/>
        </w:rPr>
        <w:t>2 Άτομα, ζώα ή εξοπλισμός πρέπει να μεταφερθούν προς και από την περιοχή επιχειρήσεων. Δηλαδή εκεί που υπάρχει οποιοδήποτε πρόβλημα.</w:t>
      </w:r>
    </w:p>
    <w:p w:rsidR="00643830" w:rsidRPr="00F424A5" w:rsidRDefault="00643830" w:rsidP="00FD6ED1">
      <w:pPr>
        <w:spacing w:line="276" w:lineRule="auto"/>
        <w:ind w:firstLine="709"/>
        <w:contextualSpacing/>
        <w:jc w:val="both"/>
        <w:rPr>
          <w:rFonts w:cstheme="minorHAnsi"/>
          <w:color w:val="212529"/>
        </w:rPr>
      </w:pPr>
      <w:r w:rsidRPr="00F424A5">
        <w:rPr>
          <w:rFonts w:cstheme="minorHAnsi"/>
          <w:color w:val="212529"/>
        </w:rPr>
        <w:t xml:space="preserve">Βλέπουμε λοιπόν, ότι οι εν λόγω επιχειρήσεις μπορούν να χαρακτηριστούν και ως </w:t>
      </w:r>
      <w:proofErr w:type="spellStart"/>
      <w:r w:rsidRPr="00F424A5">
        <w:rPr>
          <w:rFonts w:cstheme="minorHAnsi"/>
          <w:color w:val="212529"/>
        </w:rPr>
        <w:t>πολυεργαλείο</w:t>
      </w:r>
      <w:proofErr w:type="spellEnd"/>
      <w:r w:rsidRPr="00F424A5">
        <w:rPr>
          <w:rFonts w:cstheme="minorHAnsi"/>
          <w:color w:val="212529"/>
        </w:rPr>
        <w:t xml:space="preserve"> και έχουν πολλές εφαρμογές και χρήσεις.</w:t>
      </w:r>
    </w:p>
    <w:p w:rsidR="00643830" w:rsidRPr="00F424A5" w:rsidRDefault="00643830" w:rsidP="00FD6ED1">
      <w:pPr>
        <w:spacing w:line="276" w:lineRule="auto"/>
        <w:ind w:firstLine="709"/>
        <w:contextualSpacing/>
        <w:jc w:val="both"/>
        <w:rPr>
          <w:rFonts w:cstheme="minorHAnsi"/>
          <w:color w:val="212529"/>
        </w:rPr>
      </w:pPr>
      <w:r w:rsidRPr="00F424A5">
        <w:rPr>
          <w:rFonts w:cstheme="minorHAnsi"/>
          <w:color w:val="212529"/>
        </w:rPr>
        <w:t>Σε αυτό το σημείο θα πρέπει να καλωσορίσουμε την αλλαγή στον τίτλο και το αντικείμενο του μηχανισμού και να συμφωνήσουμε με τη διατύπωση της διόρθωσ</w:t>
      </w:r>
      <w:r w:rsidR="00ED2E90" w:rsidRPr="00F424A5">
        <w:rPr>
          <w:rFonts w:cstheme="minorHAnsi"/>
          <w:color w:val="212529"/>
        </w:rPr>
        <w:t>ή</w:t>
      </w:r>
      <w:r w:rsidRPr="00F424A5">
        <w:rPr>
          <w:rFonts w:cstheme="minorHAnsi"/>
          <w:color w:val="212529"/>
        </w:rPr>
        <w:t>ς του όπου καταργείται η λέξη «έρευνα» και παραμένει η «εναέρια διάσωση», διότι η έννοια έρευνα και διάσωση διεθνώς παραπέμπει σε καθαρά στρατιωτικές επιχειρήσεις, εκτελείται από στρατιωτικές υπηρεσίες και δεν αποτελεί αντικείμενο της Πολιτικής Αεροπορίας.</w:t>
      </w:r>
    </w:p>
    <w:p w:rsidR="00643830" w:rsidRPr="00F424A5" w:rsidRDefault="00643830" w:rsidP="00FD6ED1">
      <w:pPr>
        <w:spacing w:line="276" w:lineRule="auto"/>
        <w:ind w:firstLine="709"/>
        <w:contextualSpacing/>
        <w:jc w:val="both"/>
        <w:rPr>
          <w:rFonts w:cstheme="minorHAnsi"/>
          <w:color w:val="212529"/>
        </w:rPr>
      </w:pPr>
      <w:r w:rsidRPr="00F424A5">
        <w:rPr>
          <w:rFonts w:cstheme="minorHAnsi"/>
          <w:color w:val="212529"/>
        </w:rPr>
        <w:t xml:space="preserve">Σε όσους δεν γνωρίζουν, θα ήθελα να αναφέρω, ότι οι κανονισμοί της </w:t>
      </w:r>
      <w:r w:rsidRPr="00F424A5">
        <w:rPr>
          <w:rFonts w:cstheme="minorHAnsi"/>
          <w:color w:val="212529"/>
          <w:lang w:val="en-US"/>
        </w:rPr>
        <w:t>EASA</w:t>
      </w:r>
      <w:r w:rsidRPr="00F424A5">
        <w:rPr>
          <w:rFonts w:cstheme="minorHAnsi"/>
          <w:color w:val="212529"/>
        </w:rPr>
        <w:t>, δηλαδή της Ευρωπαϊκής Επιτροπής για την Ασφάλεια της Αεροπορίας, είναι κανονισμοί της Ευρωπαϊκής Ένωσης και έχουν ενσωματωθεί στο Ελληνικό δίκαιο. Επειδή δε είναι διαρκώς εξελισσόμενα θεσμικά νομικά κείμενα, - τα αναφέρουμε</w:t>
      </w:r>
      <w:r w:rsidRPr="00F424A5">
        <w:rPr>
          <w:rFonts w:cstheme="minorHAnsi"/>
        </w:rPr>
        <w:t xml:space="preserve"> </w:t>
      </w:r>
      <w:r w:rsidRPr="00F424A5">
        <w:rPr>
          <w:rFonts w:cstheme="minorHAnsi"/>
          <w:color w:val="212529"/>
        </w:rPr>
        <w:t>l</w:t>
      </w:r>
      <w:proofErr w:type="spellStart"/>
      <w:r w:rsidR="00A87759" w:rsidRPr="00F424A5">
        <w:rPr>
          <w:rFonts w:cstheme="minorHAnsi"/>
          <w:color w:val="212529"/>
          <w:lang w:val="en-US"/>
        </w:rPr>
        <w:t>eading</w:t>
      </w:r>
      <w:proofErr w:type="spellEnd"/>
      <w:r w:rsidRPr="00F424A5">
        <w:rPr>
          <w:rFonts w:cstheme="minorHAnsi"/>
          <w:color w:val="212529"/>
        </w:rPr>
        <w:t xml:space="preserve"> </w:t>
      </w:r>
      <w:proofErr w:type="spellStart"/>
      <w:r w:rsidRPr="00F424A5">
        <w:rPr>
          <w:rFonts w:cstheme="minorHAnsi"/>
          <w:color w:val="212529"/>
        </w:rPr>
        <w:t>documents</w:t>
      </w:r>
      <w:proofErr w:type="spellEnd"/>
      <w:r w:rsidRPr="00F424A5">
        <w:rPr>
          <w:rFonts w:cstheme="minorHAnsi"/>
          <w:color w:val="212529"/>
        </w:rPr>
        <w:t xml:space="preserve"> - λόγω του ότι συνεχώς μαθαίνουμε για να προσαρμόζουν τις διαδικασίες μας, οι αναθεωρήσεις τους ενσωματώνονται αυτομάτως και είναι άμεσα ή όπως αλλιώς ορίζονται σε ισχύ. Δηλαδή, μπορεί να λέει, ότι ένα άρθρο θα έχει ισχύ από του χρόνου και μετά. Αυτό γίνεται βέβαια για να μπορέσουν οι οργανισμοί να αναπροσαρμοστούν.</w:t>
      </w:r>
    </w:p>
    <w:p w:rsidR="00643830" w:rsidRPr="00F424A5" w:rsidRDefault="00643830" w:rsidP="00FD6ED1">
      <w:pPr>
        <w:spacing w:line="276" w:lineRule="auto"/>
        <w:ind w:firstLine="709"/>
        <w:contextualSpacing/>
        <w:jc w:val="both"/>
        <w:rPr>
          <w:rFonts w:cstheme="minorHAnsi"/>
          <w:color w:val="212529"/>
        </w:rPr>
      </w:pPr>
      <w:r w:rsidRPr="00F424A5">
        <w:rPr>
          <w:rFonts w:cstheme="minorHAnsi"/>
          <w:color w:val="212529"/>
        </w:rPr>
        <w:t xml:space="preserve">Επειδή παρακολουθήσαμε και τις τοποθετήσεις σε συνεδρίαση της Παρασκευής και σε κάποιο σημείο έγινε αναφορά σε ελικοδρόμια και την αδυναμία ορισμένων ελικοπτέρων να προσγειωθούν σε αυτά. Θα ήθελα να πω, ότι η χρήση κατάλληλου μεγέθους ελικοπτέρων, - η πράξη έχει καταδείξει την ανάγκη χρήσης ελαφρού μεσαίου μεγέθους ελικοπτέρου - αποτελεί το βασικότερο προσόν αυτών των επιχειρήσεων, καθώς δίνει τη δυνατότητα να προσγειωθούν αυτά τα ελικόπτερα σε περιορισμένους χώρους εντός και εκτός αστικού ιστού, όπου ο χειριστής θεωρεί ότι υπάρχει ασφαλές σημείο για προσγείωση, ώστε να προσεγγιστεί γρήγορα το θύμα. Αυτό το σημείο ονομάζεται στον κανονισμό που σας ανέφερα πριν για το </w:t>
      </w:r>
      <w:r w:rsidRPr="00F424A5">
        <w:rPr>
          <w:rFonts w:cstheme="minorHAnsi"/>
          <w:color w:val="212529"/>
          <w:lang w:val="en-US"/>
        </w:rPr>
        <w:t>he</w:t>
      </w:r>
      <w:r w:rsidR="00A36420" w:rsidRPr="00F424A5">
        <w:rPr>
          <w:rFonts w:cstheme="minorHAnsi"/>
          <w:color w:val="212529"/>
          <w:lang w:val="en-US"/>
        </w:rPr>
        <w:t>n</w:t>
      </w:r>
      <w:r w:rsidRPr="00F424A5">
        <w:rPr>
          <w:rFonts w:cstheme="minorHAnsi"/>
          <w:color w:val="212529"/>
          <w:lang w:val="en-US"/>
        </w:rPr>
        <w:t>s</w:t>
      </w:r>
      <w:r w:rsidRPr="00F424A5">
        <w:rPr>
          <w:rFonts w:cstheme="minorHAnsi"/>
          <w:color w:val="212529"/>
        </w:rPr>
        <w:t xml:space="preserve">, αναφέρεται </w:t>
      </w:r>
      <w:proofErr w:type="spellStart"/>
      <w:r w:rsidRPr="00F424A5">
        <w:rPr>
          <w:rFonts w:cstheme="minorHAnsi"/>
          <w:color w:val="212529"/>
        </w:rPr>
        <w:t>he</w:t>
      </w:r>
      <w:proofErr w:type="spellEnd"/>
      <w:r w:rsidR="00A87759" w:rsidRPr="00F424A5">
        <w:rPr>
          <w:rFonts w:cstheme="minorHAnsi"/>
          <w:color w:val="212529"/>
          <w:lang w:val="en-US"/>
        </w:rPr>
        <w:t>n</w:t>
      </w:r>
      <w:r w:rsidRPr="00F424A5">
        <w:rPr>
          <w:rFonts w:cstheme="minorHAnsi"/>
          <w:color w:val="212529"/>
        </w:rPr>
        <w:t xml:space="preserve">s </w:t>
      </w:r>
      <w:proofErr w:type="spellStart"/>
      <w:r w:rsidRPr="00F424A5">
        <w:rPr>
          <w:rFonts w:cstheme="minorHAnsi"/>
          <w:color w:val="212529"/>
        </w:rPr>
        <w:t>operating</w:t>
      </w:r>
      <w:proofErr w:type="spellEnd"/>
      <w:r w:rsidRPr="00F424A5">
        <w:rPr>
          <w:rFonts w:cstheme="minorHAnsi"/>
          <w:color w:val="212529"/>
        </w:rPr>
        <w:t xml:space="preserve"> </w:t>
      </w:r>
      <w:proofErr w:type="spellStart"/>
      <w:r w:rsidRPr="00F424A5">
        <w:rPr>
          <w:rFonts w:cstheme="minorHAnsi"/>
          <w:color w:val="212529"/>
        </w:rPr>
        <w:t>site</w:t>
      </w:r>
      <w:proofErr w:type="spellEnd"/>
      <w:r w:rsidRPr="00F424A5">
        <w:rPr>
          <w:rFonts w:cstheme="minorHAnsi"/>
          <w:color w:val="212529"/>
        </w:rPr>
        <w:t xml:space="preserve"> ή παλιότερα </w:t>
      </w:r>
      <w:proofErr w:type="spellStart"/>
      <w:r w:rsidRPr="00F424A5">
        <w:rPr>
          <w:rFonts w:cstheme="minorHAnsi"/>
          <w:color w:val="212529"/>
        </w:rPr>
        <w:t>res</w:t>
      </w:r>
      <w:proofErr w:type="spellEnd"/>
      <w:r w:rsidR="00A36420" w:rsidRPr="00F424A5">
        <w:rPr>
          <w:rFonts w:cstheme="minorHAnsi"/>
          <w:color w:val="212529"/>
          <w:lang w:val="en-US"/>
        </w:rPr>
        <w:t>cue</w:t>
      </w:r>
      <w:r w:rsidRPr="00F424A5">
        <w:rPr>
          <w:rFonts w:cstheme="minorHAnsi"/>
          <w:color w:val="212529"/>
        </w:rPr>
        <w:t xml:space="preserve"> </w:t>
      </w:r>
      <w:proofErr w:type="spellStart"/>
      <w:r w:rsidRPr="00F424A5">
        <w:rPr>
          <w:rFonts w:cstheme="minorHAnsi"/>
          <w:color w:val="212529"/>
        </w:rPr>
        <w:t>site</w:t>
      </w:r>
      <w:proofErr w:type="spellEnd"/>
      <w:r w:rsidRPr="00F424A5">
        <w:rPr>
          <w:rFonts w:cstheme="minorHAnsi"/>
          <w:color w:val="212529"/>
        </w:rPr>
        <w:t>. Επίσης, αυτό μπορεί να γίνει και χωρίς προσγείωση του ελικοπτέρου, με χρήση του βαρούλκου διάσωσης.</w:t>
      </w:r>
    </w:p>
    <w:p w:rsidR="00643830" w:rsidRPr="00F424A5" w:rsidRDefault="00643830" w:rsidP="00FD6ED1">
      <w:pPr>
        <w:spacing w:line="276" w:lineRule="auto"/>
        <w:ind w:firstLine="709"/>
        <w:contextualSpacing/>
        <w:jc w:val="both"/>
        <w:rPr>
          <w:rFonts w:cstheme="minorHAnsi"/>
          <w:color w:val="212529"/>
        </w:rPr>
      </w:pPr>
      <w:r w:rsidRPr="00F424A5">
        <w:rPr>
          <w:rFonts w:cstheme="minorHAnsi"/>
          <w:color w:val="212529"/>
        </w:rPr>
        <w:t xml:space="preserve">Όσον αφορά την αναθεώρηση. Θεωρούμε, ότι ο </w:t>
      </w:r>
      <w:r w:rsidR="009B1174">
        <w:rPr>
          <w:rFonts w:cstheme="minorHAnsi"/>
          <w:color w:val="212529"/>
        </w:rPr>
        <w:t>ν</w:t>
      </w:r>
      <w:r w:rsidRPr="00F424A5">
        <w:rPr>
          <w:rFonts w:cstheme="minorHAnsi"/>
          <w:color w:val="212529"/>
        </w:rPr>
        <w:t>.4989, λόγω της ιδιαιτερότητας που έχει να ρυθμίζει θέματα που αφορούν πτητικό αντικείμενο πρέπει να είναι όσο γίνεται πιο λιτός ελαφρύς και ευέλικτος, καθώς σε ότι αφορά την αεροπορία μεταβάλλεται και ανανεώνεται συνεχώς και ένα βαρύ και δυσκίνητο νομοθετικό πλαίσιο θα εμποδίζει στην πορεία το επιχειρησιακό έργο του μηχανισμού που είναι ακόμα σε εμβρυικό στάδιο. Χαρακτηριστικά θα πω ότι ο κανονισμός</w:t>
      </w:r>
      <w:r w:rsidR="00A36420" w:rsidRPr="00F424A5">
        <w:rPr>
          <w:rFonts w:cstheme="minorHAnsi"/>
          <w:color w:val="212529"/>
        </w:rPr>
        <w:t xml:space="preserve"> του </w:t>
      </w:r>
      <w:r w:rsidR="00A36420" w:rsidRPr="00F424A5">
        <w:rPr>
          <w:rFonts w:cstheme="minorHAnsi"/>
          <w:color w:val="212529"/>
          <w:lang w:val="en-US"/>
        </w:rPr>
        <w:t>Hens</w:t>
      </w:r>
      <w:r w:rsidRPr="00F424A5">
        <w:rPr>
          <w:rFonts w:cstheme="minorHAnsi"/>
          <w:color w:val="212529"/>
        </w:rPr>
        <w:t xml:space="preserve"> </w:t>
      </w:r>
      <w:r w:rsidR="00A36420" w:rsidRPr="00F424A5">
        <w:rPr>
          <w:rFonts w:cstheme="minorHAnsi"/>
          <w:color w:val="212529"/>
        </w:rPr>
        <w:t xml:space="preserve">όπως </w:t>
      </w:r>
      <w:r w:rsidRPr="00F424A5">
        <w:rPr>
          <w:rFonts w:cstheme="minorHAnsi"/>
          <w:color w:val="212529"/>
        </w:rPr>
        <w:t xml:space="preserve">ήδη έχω αναφέρει 965 της </w:t>
      </w:r>
      <w:r w:rsidRPr="00F424A5">
        <w:rPr>
          <w:rFonts w:cstheme="minorHAnsi"/>
          <w:color w:val="212529"/>
          <w:lang w:val="en-US"/>
        </w:rPr>
        <w:t>EASA</w:t>
      </w:r>
      <w:r w:rsidRPr="00F424A5">
        <w:rPr>
          <w:rFonts w:cstheme="minorHAnsi"/>
          <w:color w:val="212529"/>
        </w:rPr>
        <w:t xml:space="preserve">, ο οποίος μπήκε σε εφαρμογή το 2012, σήμερα βρίσκεται στην 21η αναθεώρηση του και αναμένεται η επόμενη μέχρι τον Μάιο του 2024. Κατά συνέπεια τα θέματα που αφορούν τα λειτουργικά και επιχειρησιακά θέματα του μηχανισμού πρέπει να είναι αντικείμενο κατά την άποψή μας υπουργικών αποφάσεων και εσωτερικών κανονισμών και όχι του εν λόγω νόμου. Για να έχει αντίκτυπο η προσπάθεια του μηχανισμού στην κοινωνία και να συμβάλλει αποτελεσματικά στην προ νοσοκομειακή φροντίδα, θα πρέπει ακολουθώντας πάντα τα πρότυπα όλων των αντίστοιχων οργανισμών του εξωτερικού, τα ελικόπτερα να </w:t>
      </w:r>
      <w:r w:rsidRPr="00F424A5">
        <w:rPr>
          <w:rFonts w:cstheme="minorHAnsi"/>
          <w:color w:val="212529"/>
        </w:rPr>
        <w:lastRenderedPageBreak/>
        <w:t xml:space="preserve">απογειώνονται σε 3 με 5 λεπτά από την κλήση. Και αυτό δεν μπορεί να επιτευχθεί με </w:t>
      </w:r>
      <w:proofErr w:type="spellStart"/>
      <w:r w:rsidRPr="00F424A5">
        <w:rPr>
          <w:rFonts w:cstheme="minorHAnsi"/>
          <w:color w:val="212529"/>
        </w:rPr>
        <w:t>πολύσχημα</w:t>
      </w:r>
      <w:proofErr w:type="spellEnd"/>
      <w:r w:rsidRPr="00F424A5">
        <w:rPr>
          <w:rFonts w:cstheme="minorHAnsi"/>
          <w:color w:val="212529"/>
        </w:rPr>
        <w:t xml:space="preserve"> επιτελεία σε κέντρα επιχειρήσεων, αλλά με τυποποιημένες σύντομες διαδικασίες με τη χρήση αλγορίθμων που μπορούμε να υιοθετήσουμε από το εξωτερικό, για τη λήψη της απόφασης απογείωσης του ελικοπτέρου που είναι εγγύτερα στο όποιο περιστατικό.</w:t>
      </w:r>
    </w:p>
    <w:p w:rsidR="00643830" w:rsidRPr="00F424A5" w:rsidRDefault="00643830" w:rsidP="00FD6ED1">
      <w:pPr>
        <w:spacing w:line="276" w:lineRule="auto"/>
        <w:ind w:firstLine="709"/>
        <w:contextualSpacing/>
        <w:jc w:val="both"/>
        <w:rPr>
          <w:rFonts w:cstheme="minorHAnsi"/>
          <w:color w:val="212529"/>
        </w:rPr>
      </w:pPr>
      <w:r w:rsidRPr="00F424A5">
        <w:rPr>
          <w:rFonts w:cstheme="minorHAnsi"/>
          <w:color w:val="212529"/>
        </w:rPr>
        <w:t xml:space="preserve">Επίσης, πρέπει να υπάρχει σαφής διαχωρισμός ανάμεσα στο έργο που καλείται να επιτελέσει ο μηχανισμός σε σχέση με αυτόν των Ενόπλων Δυνάμεων και αντίστοιχα σταδιακή αποδέσμευση των Ενόπλων Δυνάμεων από επιχειρήσεις που αφορούν πολιτική διάσωση και αεροδιακομιδές. Κατά συνέπεια, δεν απαιτείται παρουσία στρατιωτικών στο </w:t>
      </w:r>
      <w:r w:rsidRPr="00F424A5">
        <w:rPr>
          <w:rFonts w:cstheme="minorHAnsi"/>
          <w:color w:val="212529"/>
          <w:lang w:val="en-US"/>
        </w:rPr>
        <w:t>Unite</w:t>
      </w:r>
      <w:r w:rsidRPr="00F424A5">
        <w:rPr>
          <w:rFonts w:cstheme="minorHAnsi"/>
          <w:color w:val="212529"/>
        </w:rPr>
        <w:t xml:space="preserve"> </w:t>
      </w:r>
      <w:r w:rsidRPr="00F424A5">
        <w:rPr>
          <w:rFonts w:cstheme="minorHAnsi"/>
          <w:color w:val="212529"/>
          <w:lang w:val="en-US"/>
        </w:rPr>
        <w:t>Six</w:t>
      </w:r>
      <w:r w:rsidRPr="00F424A5">
        <w:rPr>
          <w:rFonts w:cstheme="minorHAnsi"/>
          <w:color w:val="212529"/>
        </w:rPr>
        <w:t xml:space="preserve"> </w:t>
      </w:r>
      <w:r w:rsidRPr="00F424A5">
        <w:rPr>
          <w:rFonts w:cstheme="minorHAnsi"/>
          <w:color w:val="212529"/>
          <w:lang w:val="en-US"/>
        </w:rPr>
        <w:t>Hems</w:t>
      </w:r>
      <w:r w:rsidRPr="00F424A5">
        <w:rPr>
          <w:rFonts w:cstheme="minorHAnsi"/>
          <w:color w:val="212529"/>
        </w:rPr>
        <w:t xml:space="preserve"> το οποίο ορίζεται μέσα στον καινούργιο νόμο, όπως ήδη αναφέρεται στο άρθρο 48.</w:t>
      </w:r>
    </w:p>
    <w:p w:rsidR="00643830" w:rsidRPr="00F424A5" w:rsidRDefault="00643830" w:rsidP="00FD6ED1">
      <w:pPr>
        <w:spacing w:line="276" w:lineRule="auto"/>
        <w:ind w:firstLine="709"/>
        <w:contextualSpacing/>
        <w:jc w:val="both"/>
        <w:rPr>
          <w:rFonts w:cstheme="minorHAnsi"/>
          <w:color w:val="212529"/>
        </w:rPr>
      </w:pPr>
      <w:r w:rsidRPr="00F424A5">
        <w:rPr>
          <w:rFonts w:cstheme="minorHAnsi"/>
          <w:color w:val="212529"/>
        </w:rPr>
        <w:t>Στο ίδιο άρθρο γίνεται αναφορά, να γίνεται εφαρμογή μιας υπουργικής απόφασης του Υπουργείου Υγείας της Υ4β/9239 του 1994, η οποία ορίζει, ότι θα πρέπει να υπάρχει κρατικός γιατρός στο σημείο του συμβάντος για να βοηθήσει το συντονιστικό του ΕΚΑΒ να πάρει απόφαση και πολλές άλλες παραμέτρους γιατί η χρήση εναέριων μέσων όπως αναφέρεται μέσα στην απόφαση αυτή είναι ακριβή. Από την ηλικία και μόνο της συγκεκριμένης υπουργικής απόφασης, καταλαβαίνουμε ότι είναι μία παρωχημένη και αναχρονιστική κατά την άποψή μας υπουργική απόφαση και σύμφωνα με τα όσα έχω ήδη αναφέρει και πιο πάνω θα αποτελέσει τροχοπέδη στην έγκαιρη λήψη απόφασης απογείωσης των μέσων.</w:t>
      </w:r>
    </w:p>
    <w:p w:rsidR="00643830" w:rsidRPr="00F424A5" w:rsidRDefault="00643830" w:rsidP="00FD6ED1">
      <w:pPr>
        <w:spacing w:line="276" w:lineRule="auto"/>
        <w:ind w:firstLine="709"/>
        <w:contextualSpacing/>
        <w:jc w:val="both"/>
        <w:rPr>
          <w:rFonts w:cstheme="minorHAnsi"/>
          <w:color w:val="212529"/>
        </w:rPr>
      </w:pPr>
      <w:r w:rsidRPr="00F424A5">
        <w:rPr>
          <w:rFonts w:cstheme="minorHAnsi"/>
          <w:color w:val="212529"/>
        </w:rPr>
        <w:t>Κατά συνέπεια η αναφορά της προτείνουμε να διαγραφεί.</w:t>
      </w:r>
    </w:p>
    <w:p w:rsidR="00643830" w:rsidRPr="00F424A5" w:rsidRDefault="00643830" w:rsidP="00FD6ED1">
      <w:pPr>
        <w:spacing w:line="276" w:lineRule="auto"/>
        <w:ind w:firstLine="709"/>
        <w:contextualSpacing/>
        <w:jc w:val="both"/>
        <w:rPr>
          <w:rFonts w:cstheme="minorHAnsi"/>
          <w:color w:val="212529"/>
        </w:rPr>
      </w:pPr>
      <w:r w:rsidRPr="00F424A5">
        <w:rPr>
          <w:rFonts w:cstheme="minorHAnsi"/>
          <w:color w:val="212529"/>
        </w:rPr>
        <w:t xml:space="preserve">Τα δεδομένα έχουν αλλάξει ειδικά όσον αφορά τη χρήση των σωστών ελικοπτέρων ακόμα και στο θέμα του κόστους, κάτι που βέβαια δεν ισχύει με τη χρήση στρατιωτικών μέσων που είναι πολύ μεγάλα και κατάλληλα για επιχειρήσεις είδους </w:t>
      </w:r>
      <w:r w:rsidRPr="00F424A5">
        <w:rPr>
          <w:rFonts w:cstheme="minorHAnsi"/>
          <w:color w:val="212529"/>
          <w:lang w:val="en-US"/>
        </w:rPr>
        <w:t>Hems</w:t>
      </w:r>
      <w:r w:rsidRPr="00F424A5">
        <w:rPr>
          <w:rFonts w:cstheme="minorHAnsi"/>
          <w:color w:val="212529"/>
        </w:rPr>
        <w:t xml:space="preserve"> και εννοείται </w:t>
      </w:r>
      <w:proofErr w:type="spellStart"/>
      <w:r w:rsidRPr="00F424A5">
        <w:rPr>
          <w:rFonts w:cstheme="minorHAnsi"/>
          <w:color w:val="212529"/>
        </w:rPr>
        <w:t>υπερ</w:t>
      </w:r>
      <w:proofErr w:type="spellEnd"/>
      <w:r w:rsidRPr="00F424A5">
        <w:rPr>
          <w:rFonts w:cstheme="minorHAnsi"/>
          <w:color w:val="212529"/>
        </w:rPr>
        <w:t xml:space="preserve"> πολλαπλάσιου κόστους, τόσο ανά ώρα πτήσης, όσο και στο κόστος συντήρησης και πτήσεως, ενώ η χρήση του ως αυτή έχει βαρύ αρνητικό αντίκτυπο και επιπτώσεις στους στρατιωτικούς επιχειρησιακούς σκοπούς για τους οποίους προορίζονται, καθώς φθείρονται και τελικά βγαίνουν εκτός διαθεσιμότητας. Αυτά τα λέω και έχοντας γνώση λόγου, ως στρατιωτικός. Ήμουν χειριστής στο Πολεμικό Ναυτικό για 17 χρόνια.</w:t>
      </w:r>
    </w:p>
    <w:p w:rsidR="00643830" w:rsidRPr="00F424A5" w:rsidRDefault="00643830" w:rsidP="00FD6ED1">
      <w:pPr>
        <w:spacing w:line="276" w:lineRule="auto"/>
        <w:ind w:firstLine="709"/>
        <w:contextualSpacing/>
        <w:jc w:val="both"/>
        <w:rPr>
          <w:rFonts w:cstheme="minorHAnsi"/>
          <w:color w:val="212529"/>
        </w:rPr>
      </w:pPr>
      <w:r w:rsidRPr="00F424A5">
        <w:rPr>
          <w:rFonts w:cstheme="minorHAnsi"/>
          <w:color w:val="212529"/>
        </w:rPr>
        <w:t xml:space="preserve">Για να μπορέσουν να λειτουργήσουν αποτελεσματικά οι κύκλοι δράσης του μηχανισμού θα πρέπει να γίνει η  αποδοχή και παραδοχή ότι αυτή είναι η αρχή του προγράμματος. Και για να είναι όντως αποτελεσματική και να μπορέσουν να εξαχθούν ορθά ποιοτικά και ποσοτικά στοιχεία, αυτές θα πρέπει να λειτουργήσουν με συγκεκριμένες προδιαγραφές. Ειδικά όσον αφορά τους κύκλους δράσεως τους, οι οποίοι σε αυτή τη φάση και για μεγαλύτερη γεωγραφική κάλυψη δεν μπορούν να ξεπερνούν τα 120 χιλιόμετρα, ενώ στη συνέχεια θα πρέπει να υπάρξει σταδιακή μείωση της ακτίνας δράσης με την εξάπλωση του δικτύου. Αυτή η απόσταση των 120 χιλιομέτρων είναι αρκετά μεγάλη συγκρινόμενη με τα δεδομένα και τις προδιαγραφές που ακολουθούνται στο εξωτερικό, όπου οι κύκλοι δράσης των βάσεων επιχειρήσεων </w:t>
      </w:r>
      <w:r w:rsidRPr="00F424A5">
        <w:rPr>
          <w:rFonts w:cstheme="minorHAnsi"/>
          <w:color w:val="212529"/>
          <w:lang w:val="en-US"/>
        </w:rPr>
        <w:t>He</w:t>
      </w:r>
      <w:r w:rsidR="00A36420" w:rsidRPr="00F424A5">
        <w:rPr>
          <w:rFonts w:cstheme="minorHAnsi"/>
          <w:color w:val="212529"/>
          <w:lang w:val="en-US"/>
        </w:rPr>
        <w:t>n</w:t>
      </w:r>
      <w:r w:rsidRPr="00F424A5">
        <w:rPr>
          <w:rFonts w:cstheme="minorHAnsi"/>
          <w:color w:val="212529"/>
          <w:lang w:val="en-US"/>
        </w:rPr>
        <w:t>s</w:t>
      </w:r>
      <w:r w:rsidRPr="00F424A5">
        <w:rPr>
          <w:rFonts w:cstheme="minorHAnsi"/>
          <w:color w:val="212529"/>
        </w:rPr>
        <w:t>, σπάνια ξεπερνούν τα 80 χιλιόμετρα με στόχο το ελικόπτερο με το εξειδικευμένο του πλήρωμα που περιλαμβάνεται και γιατρός μέσα σε αυτό, να βρίσκονται δίπλα στο θύμα μέσα σε 15 λεπτά της ώρας.</w:t>
      </w:r>
    </w:p>
    <w:p w:rsidR="00643830" w:rsidRPr="00F424A5" w:rsidRDefault="00643830" w:rsidP="00FD6ED1">
      <w:pPr>
        <w:spacing w:line="276" w:lineRule="auto"/>
        <w:ind w:firstLine="709"/>
        <w:contextualSpacing/>
        <w:jc w:val="both"/>
        <w:rPr>
          <w:rFonts w:cstheme="minorHAnsi"/>
          <w:color w:val="212529"/>
        </w:rPr>
      </w:pPr>
      <w:r w:rsidRPr="00F424A5">
        <w:rPr>
          <w:rFonts w:cstheme="minorHAnsi"/>
          <w:color w:val="212529"/>
        </w:rPr>
        <w:t xml:space="preserve">Τελειώνοντας για να μην καταχραστώ κι άλλο τον χρόνο σας, απλά να αναφέρω για το άρθρο 53 και θα κλείσω με αυτό. Έχουμε άλλο ένα παράδειγμα που ο νόμος θέτει ένα πολύ αυστηρό πλαίσιο και στο μέλλον θα αποτελέσει πρόβλημα όσον αφορά την απόκτηση προσωπικού και δη ιπτάμενου προσωπικού. Το ιπτάμενο προσωπικό που θα κληθεί να εργαστεί σε αυτές τις επιχειρήσεις είναι ιδιαίτερα υψηλών προδιαγραφών, με πτυχία, </w:t>
      </w:r>
      <w:r w:rsidRPr="00F424A5">
        <w:rPr>
          <w:rFonts w:cstheme="minorHAnsi"/>
          <w:color w:val="212529"/>
        </w:rPr>
        <w:lastRenderedPageBreak/>
        <w:t>εξειδικεύσεις και εμπειρία, που πρώτων δεν είναι εύκολο να τα αποκτήσεις και να τα διατηρήσεις. Δεύτερων, όταν έχεις τα ανωτέρω, αποτελείς κεφάλαιο για τον οργανισμό στον οποίο απασχολείσαι. Και τρίτο, η Ελλάδα δεν έχει δεξαμενή χειρισμών με τα προαπαιτούμενα του κανονισμού και κατά συνέπεια θα πρέπει να προσελκύσει διαχειριστές από τον ευρωπαϊκό χώρο. </w:t>
      </w:r>
    </w:p>
    <w:p w:rsidR="00295C87" w:rsidRPr="00F424A5" w:rsidRDefault="00295C87" w:rsidP="00295C87">
      <w:pPr>
        <w:tabs>
          <w:tab w:val="left" w:pos="284"/>
        </w:tabs>
        <w:spacing w:line="276" w:lineRule="auto"/>
        <w:ind w:right="27" w:firstLine="709"/>
        <w:contextualSpacing/>
        <w:jc w:val="both"/>
        <w:rPr>
          <w:rFonts w:cstheme="minorHAnsi"/>
        </w:rPr>
      </w:pPr>
      <w:r w:rsidRPr="00F424A5">
        <w:rPr>
          <w:rFonts w:cstheme="minorHAnsi"/>
        </w:rPr>
        <w:t>Για να προσελκύσεις κάποιον να αφήσει τη χώρα του και να έρθει να εργαστεί σε σένα, δεν μπορείς να του υποσχεθείς μία σύμβαση 12 μηνών με πιθανή επέκταση τους 24. Κάτι τέτοιο θα αποτελούσε αντικίνητρο. Σε τέτοιου είδους υψηλά εξειδικευμένο προσωπικό, θα πρέπει να δοθούν συμβάσεις αορίστου χρόνου για να αισθανθούν ασφάλεια για τον οργανισμό στον οποίο θα έρθουν να εργαστούν και ο οργανισμός θα πρέπει να βρει τρόπους στην κράτηση και διατήρηση αυτού του προσωπικού.</w:t>
      </w:r>
    </w:p>
    <w:p w:rsidR="00295C87" w:rsidRPr="00F424A5" w:rsidRDefault="00295C87" w:rsidP="00295C87">
      <w:pPr>
        <w:spacing w:line="276" w:lineRule="auto"/>
        <w:ind w:firstLine="709"/>
        <w:contextualSpacing/>
        <w:jc w:val="both"/>
        <w:rPr>
          <w:rFonts w:cstheme="minorHAnsi"/>
        </w:rPr>
      </w:pPr>
      <w:r w:rsidRPr="00F424A5">
        <w:rPr>
          <w:rFonts w:cstheme="minorHAnsi"/>
        </w:rPr>
        <w:t>Θα κλείσω λέγοντάς ότι ο μηχανισμός πέρα από τον θετικό αντίκτυπο που θα έχει στην κοινωνία μέσω του έργου του, θα έχει τη δυνατότητα να αποτελέσει και φορέα ανάπτυξης στις περιοχές τις οποίες θα δημιουργηθούν βάσεις, αλλά και φορέα ανάπτυξης του χώρου της Πολιτικής Αεροπορίας στη χώρα μας μέσω δημιουργίας μελλοντικά ενδεχομένως σχολής ακαδημίας για το συγκεκριμένο αντικείμενο – για να βγάζουν δηλαδή χειριστές ελικοπτέρων - που θα αποτελέσει και τον τροφοδότη βέβαια αυτών των χειριστών για την κάλυψη των αναγκών του μηχανισμού. Σας ευχαριστώ.</w:t>
      </w:r>
    </w:p>
    <w:p w:rsidR="00295C87" w:rsidRPr="00F424A5" w:rsidRDefault="00295C87" w:rsidP="00295C87">
      <w:pPr>
        <w:spacing w:line="276" w:lineRule="auto"/>
        <w:ind w:firstLine="709"/>
        <w:contextualSpacing/>
        <w:jc w:val="both"/>
        <w:rPr>
          <w:rFonts w:cstheme="minorHAnsi"/>
        </w:rPr>
      </w:pPr>
      <w:r w:rsidRPr="00F424A5">
        <w:rPr>
          <w:rFonts w:cstheme="minorHAnsi"/>
          <w:b/>
        </w:rPr>
        <w:t>ΧΡΗΣΤΟΣ ΜΠΟΥΚΩΡΟΣ (Πρόεδρος της Επιτροπής)</w:t>
      </w:r>
      <w:r w:rsidRPr="00F424A5">
        <w:rPr>
          <w:rFonts w:cstheme="minorHAnsi"/>
        </w:rPr>
        <w:t xml:space="preserve">: Κύριε Παπαδάκη, με αφορμή το τελευταίο που είπατε -δική μου παρατήρηση εκτός διαδικασίας - να δούμε τι θα γίνει και με τους συναδέλφους σας χειριστές που αποστρατεύονται από την Αεροπορία Στρατού και είναι πολύπειροι και δοκιμασμένοι και άλλοτε έχουν το δικαίωμα να συμμετέχουν σε τέτοια </w:t>
      </w:r>
      <w:r w:rsidRPr="00F424A5">
        <w:rPr>
          <w:rFonts w:cstheme="minorHAnsi"/>
          <w:lang w:val="en-US"/>
        </w:rPr>
        <w:t>project</w:t>
      </w:r>
      <w:r w:rsidRPr="00F424A5">
        <w:rPr>
          <w:rFonts w:cstheme="minorHAnsi"/>
        </w:rPr>
        <w:t xml:space="preserve"> και άλλοτε δεν έχουν, όπως αυτή τη στιγμή, γιατί κάποιο μνημόνιο παλαιότερο της πολιτείας δεν ισχύει σήμερα και οι αρμόδιες υπηρεσίες κοιτούν το θέμα στο γραφείο τους. Να μην πούμε περαιτέρω τώρα. Ήταν δικό μου σχόλιο αυτό. Σας ευχαριστώ πάρα πολύ πάντως για τα όσα χρήσιμα μας είπατε.</w:t>
      </w:r>
    </w:p>
    <w:p w:rsidR="00295C87" w:rsidRPr="00F424A5" w:rsidRDefault="00295C87" w:rsidP="00295C87">
      <w:pPr>
        <w:spacing w:line="276" w:lineRule="auto"/>
        <w:ind w:firstLine="709"/>
        <w:contextualSpacing/>
        <w:jc w:val="both"/>
        <w:rPr>
          <w:rFonts w:cstheme="minorHAnsi"/>
        </w:rPr>
      </w:pPr>
      <w:r w:rsidRPr="00F424A5">
        <w:rPr>
          <w:rFonts w:cstheme="minorHAnsi"/>
        </w:rPr>
        <w:t>Κυρίες και κύριοι εκπρόσωποι των φορέων, κυρίες και κύριοι συνάδελφοι Βουλευτές, πριν περάσουμε σε πιθανές ερωτήσεις προς τους φορείς, ήθελα να ανακοινώσω, όπως είναι προφανές ήδη, ότι η συνεδρίαση της Επιτροπής μας για την 3η κατ’ άρθρον συνεδρίαση θα πραγματοποιηθεί στις 15:30, διότι η μεγάλη συμμετοχή εξωκοινοβουλευτικών φορέων, η εκτενής συζήτηση και θέλω να πιστεύω με θετικό πρόσημο συζήτηση, με παραγωγικό τρόπο συζήτηση γιατί και η πολιτική ηγεσία του Υπουργείου σίγουρα θα ενσωματώσει πράγματα, αλλά και οι απόψεις όλων των εξωκοινοβουλευτικών φορέων καταγράφηκαν πλήρως. Μας πήρε αρκετή ώρα. Τρεις ώρες περίπου.</w:t>
      </w:r>
    </w:p>
    <w:p w:rsidR="00643830" w:rsidRPr="00F424A5" w:rsidRDefault="00295C87" w:rsidP="00295C87">
      <w:pPr>
        <w:spacing w:line="276" w:lineRule="auto"/>
        <w:ind w:firstLine="709"/>
        <w:contextualSpacing/>
        <w:jc w:val="both"/>
        <w:rPr>
          <w:rFonts w:cstheme="minorHAnsi"/>
          <w:color w:val="212529"/>
        </w:rPr>
      </w:pPr>
      <w:r w:rsidRPr="00F424A5">
        <w:rPr>
          <w:rFonts w:cstheme="minorHAnsi"/>
        </w:rPr>
        <w:t>Στο σημείο αυτό το</w:t>
      </w:r>
      <w:r>
        <w:rPr>
          <w:rFonts w:cstheme="minorHAnsi"/>
        </w:rPr>
        <w:t>ν</w:t>
      </w:r>
      <w:r w:rsidRPr="00F424A5">
        <w:rPr>
          <w:rFonts w:cstheme="minorHAnsi"/>
        </w:rPr>
        <w:t xml:space="preserve"> λόγο έχει ο κ. Γκίκας</w:t>
      </w:r>
    </w:p>
    <w:p w:rsidR="00295C87" w:rsidRPr="00F424A5" w:rsidRDefault="00295C87" w:rsidP="00295C87">
      <w:pPr>
        <w:spacing w:line="276" w:lineRule="auto"/>
        <w:ind w:firstLine="709"/>
        <w:contextualSpacing/>
        <w:jc w:val="both"/>
        <w:rPr>
          <w:rFonts w:cstheme="minorHAnsi"/>
        </w:rPr>
      </w:pPr>
      <w:r w:rsidRPr="00F424A5">
        <w:rPr>
          <w:rFonts w:cstheme="minorHAnsi"/>
          <w:b/>
        </w:rPr>
        <w:t>ΣΤΕΦΑΝΟΣ ΓΚΙΚΑΣ (Εισηγητής της Πλειοψηφίας)</w:t>
      </w:r>
      <w:r w:rsidRPr="00F424A5">
        <w:rPr>
          <w:rFonts w:cstheme="minorHAnsi"/>
        </w:rPr>
        <w:t xml:space="preserve">: Κύριε Πρόεδρε ευχαριστώ. Να ευχαριστήσω και εγώ με τη σειρά μου όλους τους φορείς που συμμετείχαν με αυτό τον εποικοδομητικό τρόπο, στην επεξεργασία του νομοσχεδίου και βεβαίως από τα υπομνήματα που θα υποβληθούν θα έχουμε </w:t>
      </w:r>
      <w:r w:rsidRPr="00F424A5">
        <w:rPr>
          <w:rFonts w:cstheme="minorHAnsi"/>
          <w:lang w:val="en-US"/>
        </w:rPr>
        <w:t>food</w:t>
      </w:r>
      <w:r w:rsidRPr="00F424A5">
        <w:rPr>
          <w:rFonts w:cstheme="minorHAnsi"/>
        </w:rPr>
        <w:t xml:space="preserve"> </w:t>
      </w:r>
      <w:r w:rsidRPr="00F424A5">
        <w:rPr>
          <w:rFonts w:cstheme="minorHAnsi"/>
          <w:lang w:val="en-US"/>
        </w:rPr>
        <w:t>for</w:t>
      </w:r>
      <w:r w:rsidRPr="00F424A5">
        <w:rPr>
          <w:rFonts w:cstheme="minorHAnsi"/>
        </w:rPr>
        <w:t xml:space="preserve"> </w:t>
      </w:r>
      <w:r w:rsidRPr="00F424A5">
        <w:rPr>
          <w:rFonts w:cstheme="minorHAnsi"/>
          <w:lang w:val="en-US"/>
        </w:rPr>
        <w:t>thought</w:t>
      </w:r>
      <w:r w:rsidRPr="00F424A5">
        <w:rPr>
          <w:rFonts w:cstheme="minorHAnsi"/>
        </w:rPr>
        <w:t xml:space="preserve"> για τη συνέχεια. </w:t>
      </w:r>
    </w:p>
    <w:p w:rsidR="00643830" w:rsidRPr="00F424A5" w:rsidRDefault="00295C87" w:rsidP="00FD6ED1">
      <w:pPr>
        <w:spacing w:line="276" w:lineRule="auto"/>
        <w:ind w:firstLine="709"/>
        <w:contextualSpacing/>
        <w:jc w:val="both"/>
        <w:rPr>
          <w:rFonts w:cstheme="minorHAnsi"/>
          <w:color w:val="212529"/>
        </w:rPr>
      </w:pPr>
      <w:r w:rsidRPr="00F424A5">
        <w:rPr>
          <w:rFonts w:cstheme="minorHAnsi"/>
        </w:rPr>
        <w:t xml:space="preserve">Εγώ ήθελα να κάνω μία ερώτηση και μία παρατήρηση. Σε ό, τι αφορά στην ΕΜΥ θα συμφωνήσω με την πρόταση να υπαχθεί κατευθείαν στον Υπουργό και όχι στον Γενικό Γραμματέα. Νομίζω ότι είναι ένα σωστό αίτημα. </w:t>
      </w:r>
    </w:p>
    <w:p w:rsidR="00643830" w:rsidRPr="00F424A5" w:rsidRDefault="00643830" w:rsidP="00FD6ED1">
      <w:pPr>
        <w:spacing w:line="276" w:lineRule="auto"/>
        <w:ind w:firstLine="709"/>
        <w:contextualSpacing/>
        <w:jc w:val="both"/>
        <w:rPr>
          <w:rFonts w:cstheme="minorHAnsi"/>
          <w:color w:val="212529"/>
        </w:rPr>
      </w:pPr>
    </w:p>
    <w:p w:rsidR="00643830" w:rsidRPr="00F424A5" w:rsidRDefault="00643830" w:rsidP="00FD6ED1">
      <w:pPr>
        <w:spacing w:line="276" w:lineRule="auto"/>
        <w:ind w:firstLine="709"/>
        <w:contextualSpacing/>
        <w:jc w:val="both"/>
        <w:rPr>
          <w:rFonts w:cstheme="minorHAnsi"/>
          <w:color w:val="212529"/>
        </w:rPr>
      </w:pPr>
    </w:p>
    <w:p w:rsidR="00643830" w:rsidRPr="00F424A5" w:rsidRDefault="00643830" w:rsidP="00FD6ED1">
      <w:pPr>
        <w:spacing w:line="276" w:lineRule="auto"/>
        <w:ind w:firstLine="709"/>
        <w:contextualSpacing/>
        <w:jc w:val="both"/>
        <w:rPr>
          <w:rFonts w:cstheme="minorHAnsi"/>
        </w:rPr>
      </w:pPr>
    </w:p>
    <w:p w:rsidR="00643830" w:rsidRPr="00F424A5" w:rsidRDefault="00643830" w:rsidP="00FD6ED1">
      <w:pPr>
        <w:spacing w:line="276" w:lineRule="auto"/>
        <w:ind w:firstLine="709"/>
        <w:contextualSpacing/>
        <w:jc w:val="both"/>
        <w:rPr>
          <w:rFonts w:cstheme="minorHAnsi"/>
        </w:rPr>
      </w:pPr>
      <w:r w:rsidRPr="00F424A5">
        <w:rPr>
          <w:rFonts w:cstheme="minorHAnsi"/>
        </w:rPr>
        <w:t>Δεύτερον, ήθελα να ρωτήσω τον Πρόεδρο του ΕΚΑΒ. Εάν με τις προσλήψεις, οι οποίες θα γίνουν τώρα και που έχουν ανακοινωθεί στο ευρύτερο πλαίσιο των 6,5 χιλιάδων προσλήψεων, θα μπορούσαμε να συμπεριλάβουμε και επιπλέον προσωπικό για τον μηχανισμό του ΕΡΜΗ. Ευχαριστώ.</w:t>
      </w:r>
    </w:p>
    <w:p w:rsidR="00643830" w:rsidRPr="00F424A5" w:rsidRDefault="00643830" w:rsidP="00FD6ED1">
      <w:pPr>
        <w:spacing w:line="276" w:lineRule="auto"/>
        <w:ind w:firstLine="709"/>
        <w:contextualSpacing/>
        <w:jc w:val="both"/>
        <w:rPr>
          <w:rFonts w:cstheme="minorHAnsi"/>
        </w:rPr>
      </w:pPr>
      <w:r w:rsidRPr="00F424A5">
        <w:rPr>
          <w:rFonts w:cstheme="minorHAnsi"/>
          <w:b/>
        </w:rPr>
        <w:t>ΧΡΗΣΤΟΣ ΜΠΟΥΚΩΡΟΣ (Πρόεδρος της Επιτροπής)</w:t>
      </w:r>
      <w:r w:rsidRPr="00F424A5">
        <w:rPr>
          <w:rFonts w:cstheme="minorHAnsi"/>
        </w:rPr>
        <w:t>: Ευχαριστούμε κύριε Γκίκα.</w:t>
      </w:r>
    </w:p>
    <w:p w:rsidR="00643830" w:rsidRPr="00F424A5" w:rsidRDefault="00615725" w:rsidP="00FD6ED1">
      <w:pPr>
        <w:spacing w:line="276" w:lineRule="auto"/>
        <w:ind w:firstLine="709"/>
        <w:contextualSpacing/>
        <w:jc w:val="both"/>
        <w:rPr>
          <w:rFonts w:cstheme="minorHAnsi"/>
        </w:rPr>
      </w:pPr>
      <w:r>
        <w:rPr>
          <w:rFonts w:cstheme="minorHAnsi"/>
        </w:rPr>
        <w:t xml:space="preserve">Τον </w:t>
      </w:r>
      <w:r w:rsidR="00643830" w:rsidRPr="00F424A5">
        <w:rPr>
          <w:rFonts w:cstheme="minorHAnsi"/>
        </w:rPr>
        <w:t>λόγο έχει ο κ. Κεδίκογλου.</w:t>
      </w:r>
    </w:p>
    <w:p w:rsidR="00643830" w:rsidRPr="00F424A5" w:rsidRDefault="00643830" w:rsidP="00FD6ED1">
      <w:pPr>
        <w:spacing w:line="276" w:lineRule="auto"/>
        <w:ind w:firstLine="709"/>
        <w:contextualSpacing/>
        <w:jc w:val="both"/>
        <w:rPr>
          <w:rFonts w:cstheme="minorHAnsi"/>
        </w:rPr>
      </w:pPr>
      <w:r w:rsidRPr="00F424A5">
        <w:rPr>
          <w:rFonts w:cstheme="minorHAnsi"/>
          <w:b/>
        </w:rPr>
        <w:t>ΣΥΜΕΩΝ ΚΕΔΙΚΟΓΛΟΥ (Εισηγητής της Μειοψηφίας)</w:t>
      </w:r>
      <w:r w:rsidRPr="00F424A5">
        <w:rPr>
          <w:rFonts w:cstheme="minorHAnsi"/>
        </w:rPr>
        <w:t xml:space="preserve">: Κύριε Πρόεδρε, νομίζω ότι ήταν μια παραγωγική συζήτηση και αυτό που φάνηκε είναι ότι δυστυχώς δεν υπήρχε η απαιτούμενη διαβούλευση. Εγώ τουλάχιστον κατάλαβα ότι πάρα πολλές από αυτές τις προτάσεις δεν είχαν τη δυνατότητα να τεθούν από τους φορείς σε συνάντηση με τον ίδιο τον Υπουργό ή εν πάση περιπτώσει με τους επιτελείς του, κατά τη διάρκεια της κατάθεσης του νομοσχεδίου.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Εγώ θέλω μία ερώτηση να κάνω,  γιατί για το θέμα του Αστεροσκοπείου το ξέραμε και το περιμέναμε. Εκεί που δεν περίμενα να βρω τέτοιου είδους ενστάσεις, ήταν στο θέμα της ΕΜΥ. Αφήνω το τεράστιο ζήτημα το οποίο έβαλε η εκπρόσωπος των εργαζομένων με την άσκηση πιστοποίησης. Ακόμα και θέμα κινδύνου έλεγε για πτήσεις κ.λπ.. Αυτό είναι ένα θέμα που πρέπει να το συζητήσουμε ξεχωριστά. Αλλά θέλω να ρωτήσω τον Ταξίαρχο κ. </w:t>
      </w:r>
      <w:proofErr w:type="spellStart"/>
      <w:r w:rsidRPr="00F424A5">
        <w:rPr>
          <w:rFonts w:cstheme="minorHAnsi"/>
        </w:rPr>
        <w:t>Μπαρσάκη</w:t>
      </w:r>
      <w:proofErr w:type="spellEnd"/>
      <w:r w:rsidRPr="00F424A5">
        <w:rPr>
          <w:rFonts w:cstheme="minorHAnsi"/>
        </w:rPr>
        <w:t xml:space="preserve">. Εσείς πιστεύετε για να είναι πιο αποτελεσματικό το νέο σχήμα, τι θα έπρεπε να συμβεί; Γιατί απ’ ότι κατάλαβα υπάρχουν ενστάσεις. Από τη μια το προσωπικό το στρατιωτικό είναι </w:t>
      </w:r>
      <w:r w:rsidR="00F04B48" w:rsidRPr="00F424A5">
        <w:rPr>
          <w:rFonts w:cstheme="minorHAnsi"/>
        </w:rPr>
        <w:t xml:space="preserve">μεν </w:t>
      </w:r>
      <w:r w:rsidRPr="00F424A5">
        <w:rPr>
          <w:rFonts w:cstheme="minorHAnsi"/>
        </w:rPr>
        <w:t>στο Υπουργείο Εθνικής Άμυνας. Θα ανήκει τώρα στο Υπουργείο Κλιματικής Αλλαγής και Πολιτικής Προστασίας. Αυτοί η υπάλληλοι, οι στρατιωτικοί, παίρνουν πλέον μεταθέσεις, πάνε εδώ, εκεί, άρα δεν θα υπάρχει μια συνέχεια. Μάλλον από αυτά που μας είπατε, ενώ πραγματικά είπατε για το ρόλο της ΕΜΥ στο θέματα της μετεωρολογίας, της πρόβλεψης και στο πόσο χρήσιμη μπορεί να είναι στο συγκεκριμένο Υπουργείο, με το καθεστώς το οποίο θα είναι από εδώ και πέρα, έχω την εντύπωση ότι μάλλον θα υπάρξουν δυσκολίες παρά κάτι θετικό. Κατάλαβα λάθος; Παρακαλώ να είστε ξεκάθαρος. Ευχαριστώ.</w:t>
      </w:r>
    </w:p>
    <w:p w:rsidR="00643830" w:rsidRPr="00F424A5" w:rsidRDefault="00643830" w:rsidP="00FD6ED1">
      <w:pPr>
        <w:spacing w:line="276" w:lineRule="auto"/>
        <w:ind w:firstLine="709"/>
        <w:contextualSpacing/>
        <w:jc w:val="both"/>
        <w:rPr>
          <w:rFonts w:cstheme="minorHAnsi"/>
        </w:rPr>
      </w:pPr>
      <w:r w:rsidRPr="00F424A5">
        <w:rPr>
          <w:rFonts w:cstheme="minorHAnsi"/>
          <w:b/>
        </w:rPr>
        <w:t>ΧΡΗΣΤΟΣ ΜΠΟΥΚΩΡΟΣ (Πρόεδρος της Επιτροπής)</w:t>
      </w:r>
      <w:r w:rsidRPr="00F424A5">
        <w:rPr>
          <w:rFonts w:cstheme="minorHAnsi"/>
        </w:rPr>
        <w:t>: Ευχαριστούμε και εμείς κύριε Κεδίκογλου.</w:t>
      </w:r>
    </w:p>
    <w:p w:rsidR="00643830" w:rsidRPr="00F424A5" w:rsidRDefault="00643830" w:rsidP="00FD6ED1">
      <w:pPr>
        <w:spacing w:line="276" w:lineRule="auto"/>
        <w:ind w:firstLine="709"/>
        <w:contextualSpacing/>
        <w:jc w:val="both"/>
        <w:rPr>
          <w:rFonts w:cstheme="minorHAnsi"/>
        </w:rPr>
      </w:pPr>
      <w:r w:rsidRPr="00F424A5">
        <w:rPr>
          <w:rFonts w:cstheme="minorHAnsi"/>
        </w:rPr>
        <w:t>Το</w:t>
      </w:r>
      <w:r w:rsidR="00615725">
        <w:rPr>
          <w:rFonts w:cstheme="minorHAnsi"/>
        </w:rPr>
        <w:t>ν</w:t>
      </w:r>
      <w:r w:rsidRPr="00F424A5">
        <w:rPr>
          <w:rFonts w:cstheme="minorHAnsi"/>
        </w:rPr>
        <w:t xml:space="preserve"> λόγο έχει ο κύριος Πουλάς.</w:t>
      </w:r>
    </w:p>
    <w:p w:rsidR="00643830" w:rsidRPr="00F424A5" w:rsidRDefault="00643830" w:rsidP="00FD6ED1">
      <w:pPr>
        <w:spacing w:line="276" w:lineRule="auto"/>
        <w:ind w:firstLine="709"/>
        <w:contextualSpacing/>
        <w:jc w:val="both"/>
        <w:rPr>
          <w:rFonts w:cstheme="minorHAnsi"/>
        </w:rPr>
      </w:pPr>
      <w:r w:rsidRPr="00F424A5">
        <w:rPr>
          <w:rFonts w:cstheme="minorHAnsi"/>
          <w:b/>
        </w:rPr>
        <w:t>ΑΝΔΡΕΑΣ ΠΟΥΛΑΣ (Ειδικός Αγορητής της Κ.Ο. «ΠΑΣΟΚ –ΚΙΝΗΜΑ ΑΛΛΑΓΗΣ»)</w:t>
      </w:r>
      <w:r w:rsidRPr="00F424A5">
        <w:rPr>
          <w:rFonts w:cstheme="minorHAnsi"/>
        </w:rPr>
        <w:t xml:space="preserve">: Ευχαριστώ πολύ κύριε Πρόεδρε. Καταρχάς, οφείλω να ευχαριστήσω όλους τους φορείς που ήταν σήμερα εδώ. Πραγματικά έγινε μια συζήτηση εποικοδομητική και πάρα πολύ χρήσιμη και θα προσπαθήσω να είναι σύντομος, γιατί έχω αρκετά ερωτήματα προς αρκετούς φορείς.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Θα ξεκινήσω με τον ΟΑΣΠ. Πώς συνεργάζεται ο ΟΑΣΠ με άλλα </w:t>
      </w:r>
      <w:r w:rsidR="00F04B48" w:rsidRPr="00F424A5">
        <w:rPr>
          <w:rFonts w:cstheme="minorHAnsi"/>
        </w:rPr>
        <w:t>Υ</w:t>
      </w:r>
      <w:r w:rsidRPr="00F424A5">
        <w:rPr>
          <w:rFonts w:cstheme="minorHAnsi"/>
        </w:rPr>
        <w:t>πουργεία, με άλλους φορείς; Μέσω ποιας διαδικασίας και εκεί δεν υπάρχει πρόβλημα;</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Μια δεύτερη ερώτηση που θέλω να κάνω είναι προς τον Πανελλήνιο Σύλλογο Εργαζομένων στην Εθνική Μετεωρολογική Υπηρεσία. Εγώ από το υπόμνημα που έχω στα χέρια μου, όταν διαβάζω «άμεσο κίνδυνο για την ασφάλεια των πτήσεων και την ασφάλεια του επιβατικού κοινού», μου δημιουργεί ανασφάλεια. Μου δημιουργεί πρόβλημα. Αν όντως αυτό υφίσταται, είναι πάρα πολύ σοβαρό και θα πρέπει να το σκεφτούμε πάρα πολύ προτού προχωρήσουμε στη νομοθέτηση που προτείνει η Κυβέρνηση.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Άκουσα τον κύριο Βρεττό του ΑΔΜΗΕ. Ο κ. Βρεττός μίλησε θετικά για το νομοσχέδιο, αλλά δεν μας είπε μία κουβέντα όσον αφορά την </w:t>
      </w:r>
      <w:proofErr w:type="spellStart"/>
      <w:r w:rsidRPr="00F424A5">
        <w:rPr>
          <w:rFonts w:cstheme="minorHAnsi"/>
        </w:rPr>
        <w:t>υπογειοποίηση</w:t>
      </w:r>
      <w:proofErr w:type="spellEnd"/>
      <w:r w:rsidRPr="00F424A5">
        <w:rPr>
          <w:rFonts w:cstheme="minorHAnsi"/>
        </w:rPr>
        <w:t xml:space="preserve"> των καλωδίων της ΔΕΗ. Γιατί η ΔΕΗ, από ότι φαίνεται, γίνεται ιδιώτης πάροχος. Κάνει και επενδύσεις στο εξωτερικό, αλλά γι’ αυτά τα θέματα που πρέπει να μιλήσει - γιατί πολλές πυρκαγιές ξεκινούν από τα </w:t>
      </w:r>
      <w:r w:rsidRPr="00F424A5">
        <w:rPr>
          <w:rFonts w:cstheme="minorHAnsi"/>
        </w:rPr>
        <w:lastRenderedPageBreak/>
        <w:t xml:space="preserve">καλώδια- δεν είπε κουβέντα. Θα πρέπει να μας απαντήσει τι σκέπτονται να κάνουν στον ΑΔΜΗΕ σχετικά με την </w:t>
      </w:r>
      <w:proofErr w:type="spellStart"/>
      <w:r w:rsidRPr="00F424A5">
        <w:rPr>
          <w:rFonts w:cstheme="minorHAnsi"/>
        </w:rPr>
        <w:t>υπογειοποίηση</w:t>
      </w:r>
      <w:proofErr w:type="spellEnd"/>
      <w:r w:rsidRPr="00F424A5">
        <w:rPr>
          <w:rFonts w:cstheme="minorHAnsi"/>
        </w:rPr>
        <w:t xml:space="preserve">; Θα συμμετέχουν; Θα μπουν και αυτοί μπροστά σε ένα πρόγραμμα </w:t>
      </w:r>
      <w:proofErr w:type="spellStart"/>
      <w:r w:rsidRPr="00F424A5">
        <w:rPr>
          <w:rFonts w:cstheme="minorHAnsi"/>
        </w:rPr>
        <w:t>υπογειοποίησης</w:t>
      </w:r>
      <w:proofErr w:type="spellEnd"/>
      <w:r w:rsidRPr="00F424A5">
        <w:rPr>
          <w:rFonts w:cstheme="minorHAnsi"/>
        </w:rPr>
        <w:t xml:space="preserve"> καλωδίων;</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Να πάω στον κύριο του ΕΚΑΒ. Άκουσα τα νούμερα. Αεροδιακομιδές 2.000 από δω, 2.500 από κει. Αυτό, κύριε του ΕΚΑΒ, δείχνει τη γύμνια του Εθνικού Συστήματος Υγείας. Δεν έχουμε δομές γι’ αυτό τα περιστατικά μας μεταφέρονται από τα νησιά, από οπουδήποτε, στο κέντρο. Δεν είναι δική μου άποψη, είναι καταγεγραμμένη άποψη πολλών συναδέλφων μου γιατρών. Το θέμα είναι το εξής. Μήπως έχουμε πάλι ένα ίδιο μοντέλο για την πρωτογενή διάσωση; Το πρόγραμμα του «Σταύρος Νιάρχος» που έχει φτάσει η προμήθεια αυτών των ελικοπτέρων; Θα ήθελα να ξέρω για να μπορώ να σκεφτώ πώς θα γίνει και το μοντέλο, αυτό που θέλουμε να κάνουμε για τη διάσωση αυτών των περιστατικών. </w:t>
      </w:r>
    </w:p>
    <w:p w:rsidR="00643830" w:rsidRPr="00F424A5" w:rsidRDefault="00643830" w:rsidP="00FD6ED1">
      <w:pPr>
        <w:spacing w:line="276" w:lineRule="auto"/>
        <w:ind w:firstLine="709"/>
        <w:contextualSpacing/>
        <w:jc w:val="both"/>
        <w:rPr>
          <w:rFonts w:cstheme="minorHAnsi"/>
        </w:rPr>
      </w:pPr>
      <w:r w:rsidRPr="00F424A5">
        <w:rPr>
          <w:rFonts w:cstheme="minorHAnsi"/>
          <w:b/>
        </w:rPr>
        <w:t>ΧΡΗΣΤΟΣ ΜΠΟΥΚΩΡΟΣ (Πρόεδρος της Επιτροπής)</w:t>
      </w:r>
      <w:r w:rsidRPr="00F424A5">
        <w:rPr>
          <w:rFonts w:cstheme="minorHAnsi"/>
        </w:rPr>
        <w:t xml:space="preserve">: Αγαπητέ συνάδελφε, αν ρωτήσετε όλους τους φορείς, αντιλαμβάνεστε ότι θα χρειαστούμε μία ακόμη συνεδρίαση. Δεν ισχυρίζομαι ότι είναι ασήμαντα αυτά που ρωτάτε καταρχάς. Είναι σημαντικά όλα και η συνεισφορά του κάθε συναδέλφου, είναι σημαντική. Θέλω, όμως, λίγο από πρακτικής άποψης να κατανοήσουμε όλοι το πλαίσιο. Ευχαριστώ πολύ. Παρακαλώ κάντε και την τελευταία ερώτηση. </w:t>
      </w:r>
    </w:p>
    <w:p w:rsidR="002228B7" w:rsidRPr="00F424A5" w:rsidRDefault="002228B7" w:rsidP="002228B7">
      <w:pPr>
        <w:spacing w:line="276" w:lineRule="auto"/>
        <w:ind w:firstLine="709"/>
        <w:contextualSpacing/>
        <w:jc w:val="both"/>
        <w:rPr>
          <w:rFonts w:cstheme="minorHAnsi"/>
          <w:color w:val="000000"/>
        </w:rPr>
      </w:pPr>
      <w:r w:rsidRPr="00F424A5">
        <w:rPr>
          <w:rFonts w:cstheme="minorHAnsi"/>
          <w:b/>
          <w:color w:val="000000"/>
        </w:rPr>
        <w:t>ΑΝΔΡΕΑΣ ΠΟΥΛΑΣ (Ειδικός Αγορητής της Κ.Ο. ΠΑΣΟΚ - ΚΙΝΗΜΑ ΑΛΛΑΓΗΣ):</w:t>
      </w:r>
      <w:r w:rsidRPr="00F424A5">
        <w:rPr>
          <w:rFonts w:cstheme="minorHAnsi"/>
          <w:color w:val="000000"/>
        </w:rPr>
        <w:t xml:space="preserve"> Θα ήθελα να ρωτήσω ειδικά τον Σύλλογο των Εργαζομένων στην Πυροσβεστική, εάν  με αυτό που έρχεται τώρα, με αυτό το νομοσχέδιο, γιατί τους ακούω ότι είναι θετικοί προς το νομοσχέδιο,  αυτή η εντύπωση μου δημιουργήθηκε, εάν οι άνθρωποι που υπηρετούν αυτή τη στιγμή στην Πυροσβεστική επαρκούν, εάν χρειάζονται καινούργιες προσλήψεις, εάν χρειάζεται να γίνει </w:t>
      </w:r>
      <w:proofErr w:type="spellStart"/>
      <w:r w:rsidRPr="00F424A5">
        <w:rPr>
          <w:rFonts w:cstheme="minorHAnsi"/>
          <w:color w:val="000000"/>
        </w:rPr>
        <w:t>ομογενοποίηση</w:t>
      </w:r>
      <w:proofErr w:type="spellEnd"/>
      <w:r w:rsidRPr="00F424A5">
        <w:rPr>
          <w:rFonts w:cstheme="minorHAnsi"/>
          <w:color w:val="000000"/>
        </w:rPr>
        <w:t xml:space="preserve"> του προσωπικού, γιατί υπάρχουν και μισθολογικές διαφορές μέσα στο Πυροσβεστικό Σώμα. </w:t>
      </w:r>
    </w:p>
    <w:p w:rsidR="002228B7" w:rsidRPr="00F424A5" w:rsidRDefault="002228B7" w:rsidP="002228B7">
      <w:pPr>
        <w:spacing w:line="276" w:lineRule="auto"/>
        <w:ind w:firstLine="709"/>
        <w:contextualSpacing/>
        <w:jc w:val="both"/>
        <w:rPr>
          <w:rFonts w:cstheme="minorHAnsi"/>
          <w:color w:val="000000"/>
        </w:rPr>
      </w:pPr>
      <w:r w:rsidRPr="00F424A5">
        <w:rPr>
          <w:rFonts w:cstheme="minorHAnsi"/>
          <w:color w:val="000000"/>
        </w:rPr>
        <w:t>Ευχαριστώ.</w:t>
      </w:r>
    </w:p>
    <w:p w:rsidR="002228B7" w:rsidRPr="00F424A5" w:rsidRDefault="002228B7" w:rsidP="002228B7">
      <w:pPr>
        <w:spacing w:line="276" w:lineRule="auto"/>
        <w:ind w:firstLine="709"/>
        <w:contextualSpacing/>
        <w:jc w:val="both"/>
        <w:rPr>
          <w:rFonts w:cstheme="minorHAnsi"/>
          <w:color w:val="000000"/>
        </w:rPr>
      </w:pPr>
      <w:r w:rsidRPr="00F424A5">
        <w:rPr>
          <w:rFonts w:cstheme="minorHAnsi"/>
          <w:b/>
          <w:color w:val="000000"/>
        </w:rPr>
        <w:t>ΧΡΗΣΤΟΣ ΜΠΟΥΚΩΡΟΣ (Πρόεδρος της Επιτροπής):</w:t>
      </w:r>
      <w:r w:rsidRPr="00F424A5">
        <w:rPr>
          <w:rFonts w:cstheme="minorHAnsi"/>
          <w:color w:val="000000"/>
        </w:rPr>
        <w:t xml:space="preserve"> Το</w:t>
      </w:r>
      <w:r>
        <w:rPr>
          <w:rFonts w:cstheme="minorHAnsi"/>
          <w:color w:val="000000"/>
        </w:rPr>
        <w:t>ν</w:t>
      </w:r>
      <w:r w:rsidRPr="00F424A5">
        <w:rPr>
          <w:rFonts w:cstheme="minorHAnsi"/>
          <w:color w:val="000000"/>
        </w:rPr>
        <w:t xml:space="preserve"> λόγο έχει ο κ. Δελής.</w:t>
      </w:r>
    </w:p>
    <w:p w:rsidR="002228B7" w:rsidRPr="00F424A5" w:rsidRDefault="002228B7" w:rsidP="002228B7">
      <w:pPr>
        <w:spacing w:line="276" w:lineRule="auto"/>
        <w:ind w:firstLine="709"/>
        <w:contextualSpacing/>
        <w:jc w:val="both"/>
        <w:rPr>
          <w:rFonts w:cstheme="minorHAnsi"/>
          <w:color w:val="000000"/>
        </w:rPr>
      </w:pPr>
      <w:r w:rsidRPr="00F424A5">
        <w:rPr>
          <w:rFonts w:cstheme="minorHAnsi"/>
          <w:b/>
          <w:color w:val="000000"/>
        </w:rPr>
        <w:t>ΙΩΑΝΝΗΣ ΔΕΛΗΣ (Ειδικός Αγορητής της Κ.Ο. του Κ.Κ.Ε.):</w:t>
      </w:r>
      <w:r w:rsidRPr="00F424A5">
        <w:rPr>
          <w:rFonts w:cstheme="minorHAnsi"/>
          <w:color w:val="000000"/>
        </w:rPr>
        <w:t xml:space="preserve"> Ευχαριστώ πολύ, κύριε Πρόεδρε. Καταρχάς, χίλια ευχαριστώ στους φορείς για τις απόψεις που κατέθεσαν εδώ και κυρίως στους γονείς του Ερμή, γιατί μας συγκίνησαν βαθιά. Ένα μικρό σχόλιο, ας μου επιτραπεί, κύριε Πρόεδρε, βλέπετε και εσείς το αδιέξοδο και την </w:t>
      </w:r>
      <w:proofErr w:type="spellStart"/>
      <w:r w:rsidRPr="00F424A5">
        <w:rPr>
          <w:rFonts w:cstheme="minorHAnsi"/>
          <w:color w:val="000000"/>
        </w:rPr>
        <w:t>ασφυκτικότητα</w:t>
      </w:r>
      <w:proofErr w:type="spellEnd"/>
      <w:r w:rsidRPr="00F424A5">
        <w:rPr>
          <w:rFonts w:cstheme="minorHAnsi"/>
          <w:color w:val="000000"/>
        </w:rPr>
        <w:t xml:space="preserve"> της διαδικασίας, νομίζω, ότι καλά θα είναι να σκεφτούμε να το αλλάξουμε αυτό, οι συνεδριάσεις να έχουν μια μεγαλύτερη χρονική άνεση, γιατί είναι πάρα πολύ πιεστικό το πρόγραμμα, σε βαθμό αντιπαραγωγικό μάλιστα θα έλεγα, χωρίς να μπορούμε να έχουμε τη δυνατότητα να επεξεργαστούμε τα όσα ενδιαφέροντα ακούγονται εδώ. </w:t>
      </w:r>
    </w:p>
    <w:p w:rsidR="002228B7" w:rsidRPr="00F424A5" w:rsidRDefault="002228B7" w:rsidP="002228B7">
      <w:pPr>
        <w:spacing w:line="276" w:lineRule="auto"/>
        <w:ind w:firstLine="709"/>
        <w:contextualSpacing/>
        <w:jc w:val="both"/>
        <w:rPr>
          <w:rFonts w:cstheme="minorHAnsi"/>
          <w:color w:val="000000"/>
        </w:rPr>
      </w:pPr>
      <w:r w:rsidRPr="00F424A5">
        <w:rPr>
          <w:rFonts w:cstheme="minorHAnsi"/>
          <w:color w:val="000000"/>
        </w:rPr>
        <w:t xml:space="preserve">Τώρα, με βάση τις τοποθετήσεις των φορέων, το ερώτημα που μου γεννήθηκε αφορά κυρίως την κυβέρνηση και όχι τους φορείς και το απευθύνω ευθέως στον κ. Υπουργό, εάν εξακολουθεί να επιμένει η κυβέρνηση στην υπαγωγή του Εθνικού Αστεροσκοπείου στο Υπουργείο Πολιτικής Προστασίας. Γιατί τα επιχειρήματα που ακούστηκαν εδώ ήταν συντριπτικά, κάλυψαν όλες τις πλευρές του ζητήματος και μέχρι τώρα δεν έχουμε ακούσει από την κυβέρνηση μια πειστική δικαιολογία της επιλογής της. </w:t>
      </w:r>
    </w:p>
    <w:p w:rsidR="002228B7" w:rsidRPr="00F424A5" w:rsidRDefault="002228B7" w:rsidP="002228B7">
      <w:pPr>
        <w:spacing w:line="276" w:lineRule="auto"/>
        <w:ind w:firstLine="709"/>
        <w:contextualSpacing/>
        <w:jc w:val="both"/>
        <w:rPr>
          <w:rFonts w:cstheme="minorHAnsi"/>
          <w:color w:val="000000"/>
        </w:rPr>
      </w:pPr>
      <w:r w:rsidRPr="00F424A5">
        <w:rPr>
          <w:rFonts w:cstheme="minorHAnsi"/>
          <w:color w:val="000000"/>
        </w:rPr>
        <w:t xml:space="preserve">Δύο ερωτήματα πολύ σύντομα. Εντάξει, όταν ακούγεται σε μία Επιτροπή της Βουλής, ότι τίθεται ζήτημα ασφάλειας των πτήσεων, νομίζω, ότι χρειάζεται μια μεγαλύτερη εξήγηση για το ζήτημα αυτό, δεν είναι κάτι που μπορεί κανείς εύκολα να το προσπεράσει. </w:t>
      </w:r>
    </w:p>
    <w:p w:rsidR="00643830" w:rsidRPr="00F424A5" w:rsidRDefault="00643830" w:rsidP="00FD6ED1">
      <w:pPr>
        <w:spacing w:line="276" w:lineRule="auto"/>
        <w:ind w:firstLine="709"/>
        <w:contextualSpacing/>
        <w:jc w:val="both"/>
        <w:rPr>
          <w:rFonts w:cstheme="minorHAnsi"/>
        </w:rPr>
        <w:sectPr w:rsidR="00643830" w:rsidRPr="00F424A5">
          <w:pgSz w:w="11906" w:h="16838"/>
          <w:pgMar w:top="1440" w:right="1800" w:bottom="1440" w:left="1800" w:header="708" w:footer="708" w:gutter="0"/>
          <w:cols w:space="708"/>
          <w:docGrid w:linePitch="360"/>
        </w:sectPr>
      </w:pPr>
    </w:p>
    <w:p w:rsidR="00643830" w:rsidRPr="00F424A5" w:rsidRDefault="00643830" w:rsidP="00FD6ED1">
      <w:pPr>
        <w:spacing w:line="276" w:lineRule="auto"/>
        <w:ind w:firstLine="709"/>
        <w:contextualSpacing/>
        <w:jc w:val="both"/>
        <w:rPr>
          <w:rFonts w:cstheme="minorHAnsi"/>
          <w:color w:val="000000"/>
        </w:rPr>
      </w:pPr>
      <w:r w:rsidRPr="00F424A5">
        <w:rPr>
          <w:rFonts w:cstheme="minorHAnsi"/>
          <w:color w:val="000000"/>
        </w:rPr>
        <w:t xml:space="preserve">Μια τελευταία ερώτηση στον κ. Λέκκα, σε σχέση με τον αντισεισμικό έλεγχο, για το πού βρίσκεται αυτή τη στιγμή, κύριε Λέκκα, αν γνωρίζετε και είμαι σίγουρος ότι γνωρίζετε, ο αντισεισμικός έλεγχος των δημοσίων κτιρίων και ιδίως των σχολείων της χώρας. </w:t>
      </w:r>
    </w:p>
    <w:p w:rsidR="00643830" w:rsidRPr="00F424A5" w:rsidRDefault="00643830" w:rsidP="00FD6ED1">
      <w:pPr>
        <w:spacing w:line="276" w:lineRule="auto"/>
        <w:ind w:firstLine="709"/>
        <w:contextualSpacing/>
        <w:jc w:val="both"/>
        <w:rPr>
          <w:rFonts w:cstheme="minorHAnsi"/>
          <w:color w:val="000000"/>
        </w:rPr>
      </w:pPr>
      <w:r w:rsidRPr="00F424A5">
        <w:rPr>
          <w:rFonts w:cstheme="minorHAnsi"/>
          <w:color w:val="000000"/>
        </w:rPr>
        <w:t>Σας ευχαριστώ.</w:t>
      </w:r>
    </w:p>
    <w:p w:rsidR="00643830" w:rsidRPr="00F424A5" w:rsidRDefault="00643830" w:rsidP="00FD6ED1">
      <w:pPr>
        <w:spacing w:line="276" w:lineRule="auto"/>
        <w:ind w:firstLine="709"/>
        <w:contextualSpacing/>
        <w:jc w:val="both"/>
        <w:rPr>
          <w:rFonts w:cstheme="minorHAnsi"/>
          <w:color w:val="000000"/>
        </w:rPr>
      </w:pPr>
      <w:r w:rsidRPr="00F424A5">
        <w:rPr>
          <w:rFonts w:cstheme="minorHAnsi"/>
          <w:b/>
          <w:color w:val="000000"/>
        </w:rPr>
        <w:t>ΧΡΗΣΤΟΣ ΜΠΟΥΚΩΡΟΣ (Πρόεδρος της Επιτροπής):</w:t>
      </w:r>
      <w:r w:rsidRPr="00F424A5">
        <w:rPr>
          <w:rFonts w:cstheme="minorHAnsi"/>
          <w:color w:val="000000"/>
        </w:rPr>
        <w:t xml:space="preserve"> Και εμείς, κύριε Δελή σας ευχαριστούμε, οπωσδήποτε η ερώτηση προς τον Υπουργό θα απαντηθεί στην επόμενη συνεδρίαση. Τα ερωτήματα προς τους φορείς θα απαντηθούν τώρα.</w:t>
      </w:r>
    </w:p>
    <w:p w:rsidR="00643830" w:rsidRPr="00F424A5" w:rsidRDefault="00643830" w:rsidP="00FD6ED1">
      <w:pPr>
        <w:spacing w:line="276" w:lineRule="auto"/>
        <w:ind w:firstLine="709"/>
        <w:contextualSpacing/>
        <w:jc w:val="both"/>
        <w:rPr>
          <w:rFonts w:cstheme="minorHAnsi"/>
          <w:color w:val="000000"/>
        </w:rPr>
      </w:pPr>
      <w:r w:rsidRPr="00F424A5">
        <w:rPr>
          <w:rFonts w:cstheme="minorHAnsi"/>
          <w:color w:val="000000"/>
        </w:rPr>
        <w:t>Το</w:t>
      </w:r>
      <w:r w:rsidR="00615725">
        <w:rPr>
          <w:rFonts w:cstheme="minorHAnsi"/>
          <w:color w:val="000000"/>
        </w:rPr>
        <w:t>ν</w:t>
      </w:r>
      <w:r w:rsidRPr="00F424A5">
        <w:rPr>
          <w:rFonts w:cstheme="minorHAnsi"/>
          <w:color w:val="000000"/>
        </w:rPr>
        <w:t xml:space="preserve"> λόγο έχει η κυρία Αθανασίου.</w:t>
      </w:r>
    </w:p>
    <w:p w:rsidR="00643830" w:rsidRPr="00F424A5" w:rsidRDefault="00643830" w:rsidP="00FD6ED1">
      <w:pPr>
        <w:spacing w:line="276" w:lineRule="auto"/>
        <w:ind w:firstLine="709"/>
        <w:contextualSpacing/>
        <w:jc w:val="both"/>
        <w:rPr>
          <w:rFonts w:cstheme="minorHAnsi"/>
          <w:color w:val="000000"/>
        </w:rPr>
      </w:pPr>
      <w:r w:rsidRPr="00F424A5">
        <w:rPr>
          <w:rFonts w:cstheme="minorHAnsi"/>
          <w:b/>
          <w:color w:val="000000"/>
        </w:rPr>
        <w:t>ΜΑΡΙΑ ΑΘΑΝΑΣΙΟΥ (Ειδική Αγορήτρια της Κ.Ο. ΕΛΛΗΝΙΚΗ ΛΥΣΗ - ΚΥΡΙΑΚΟΣ ΒΕΛΟΠΟΥΛΟΣ):</w:t>
      </w:r>
      <w:r w:rsidRPr="00F424A5">
        <w:rPr>
          <w:rFonts w:cstheme="minorHAnsi"/>
          <w:color w:val="000000"/>
        </w:rPr>
        <w:t xml:space="preserve"> Ευχαριστώ, κύριε Πρόεδρε. Πολύ σημαντικές ήταν σήμερα οι τοποθετήσεις των φορέων και τους ευχαριστούμε, ήταν χρήσιμες οι πληροφορίες που πήραμε. </w:t>
      </w:r>
    </w:p>
    <w:p w:rsidR="00643830" w:rsidRPr="00F424A5" w:rsidRDefault="00643830" w:rsidP="00FD6ED1">
      <w:pPr>
        <w:spacing w:line="276" w:lineRule="auto"/>
        <w:ind w:firstLine="709"/>
        <w:contextualSpacing/>
        <w:jc w:val="both"/>
        <w:rPr>
          <w:rFonts w:cstheme="minorHAnsi"/>
          <w:color w:val="000000"/>
        </w:rPr>
      </w:pPr>
      <w:r w:rsidRPr="00F424A5">
        <w:rPr>
          <w:rFonts w:cstheme="minorHAnsi"/>
          <w:color w:val="000000"/>
        </w:rPr>
        <w:t xml:space="preserve">Θα ήθελα να κάνω μια ερώτηση προς τον κ. Σιώμο. Ανέφερε, ότι χρειάζεται άλλη προσέγγιση από την πολιτεία για τους μικρούς και ορεινούς δήμους. Ποια στελέχωση της Υπηρεσίας Πολιτικής Προστασίας θεωρεί επαρκή για τους μικρούς και ορεινούς δήμους, ποιες ειδικές ανάγκες πρέπει να καλυφθούν, καλύπτονται από την υφιστάμενη κατάσταση; Ποιες διορθωτικές κινήσεις από την πολιτεία πρέπει να γίνουν; Επίσης, μπορεί το προσωπικό και τα μηχανήματα των δήμων να συνδράμουν στο έργο της πολιτικής προστασίας; Αρκεί αυτό ή χρειάζεται και η άμεση συμμετοχή της κεντρικής διοίκησης; </w:t>
      </w:r>
    </w:p>
    <w:p w:rsidR="00643830" w:rsidRPr="00F424A5" w:rsidRDefault="00643830" w:rsidP="00FD6ED1">
      <w:pPr>
        <w:spacing w:line="276" w:lineRule="auto"/>
        <w:ind w:firstLine="709"/>
        <w:contextualSpacing/>
        <w:jc w:val="both"/>
        <w:rPr>
          <w:rFonts w:cstheme="minorHAnsi"/>
          <w:color w:val="000000"/>
        </w:rPr>
      </w:pPr>
      <w:r w:rsidRPr="00F424A5">
        <w:rPr>
          <w:rFonts w:cstheme="minorHAnsi"/>
          <w:color w:val="000000"/>
        </w:rPr>
        <w:t xml:space="preserve">Η τελευταία ερώτηση στον κ. Πλειώνη, εκπροσώπου του ΔΣ Εθνικού Αστεροσκοπείου, πιστεύετε ότι υπάρχουν περιθώρια συνεργασίας του Εθνικού Αστεροσκοπείου με την Πολιτική Προστασία και με ποιον τρόπο οι προτεινόμενες ρυθμίσεις ωφελούν ή βλάπτουν; Με ποιον τρόπο και κάτω από ποιες προϋποθέσεις μπορεί να γίνει η γόνιμη η συνεργασία; </w:t>
      </w:r>
    </w:p>
    <w:p w:rsidR="00643830" w:rsidRPr="00F424A5" w:rsidRDefault="00643830" w:rsidP="00FD6ED1">
      <w:pPr>
        <w:spacing w:line="276" w:lineRule="auto"/>
        <w:ind w:firstLine="709"/>
        <w:contextualSpacing/>
        <w:jc w:val="both"/>
        <w:rPr>
          <w:rFonts w:cstheme="minorHAnsi"/>
          <w:color w:val="000000"/>
        </w:rPr>
      </w:pPr>
      <w:r w:rsidRPr="00F424A5">
        <w:rPr>
          <w:rFonts w:cstheme="minorHAnsi"/>
          <w:color w:val="000000"/>
        </w:rPr>
        <w:t xml:space="preserve">Ευχαριστώ. </w:t>
      </w:r>
    </w:p>
    <w:p w:rsidR="00643830" w:rsidRPr="00F424A5" w:rsidRDefault="00643830" w:rsidP="00FD6ED1">
      <w:pPr>
        <w:spacing w:line="276" w:lineRule="auto"/>
        <w:ind w:firstLine="709"/>
        <w:contextualSpacing/>
        <w:jc w:val="both"/>
        <w:rPr>
          <w:rFonts w:cstheme="minorHAnsi"/>
          <w:color w:val="000000"/>
        </w:rPr>
      </w:pPr>
      <w:r w:rsidRPr="00F424A5">
        <w:rPr>
          <w:rFonts w:cstheme="minorHAnsi"/>
          <w:b/>
          <w:color w:val="000000"/>
        </w:rPr>
        <w:t xml:space="preserve">ΧΡΗΣΤΟΣ ΜΠΟΥΚΩΡΟΣ (Πρόεδρος της Επιτροπής): </w:t>
      </w:r>
      <w:r w:rsidRPr="00F424A5">
        <w:rPr>
          <w:rFonts w:cstheme="minorHAnsi"/>
          <w:color w:val="000000"/>
        </w:rPr>
        <w:t>Λέω εδώ, ότι οι φορείς πρέπει σιγά σιγά, επειδή ολοκληρώνονται οι ερωτήσεις των βουλευτών, να ετοιμάσουν τις απαντήσεις τους, οι οποίες θα παρακαλέσω να είναι πάρα πολύ σύντομες, χωρίς βεβαίως να απομειώνεται η σημασία μιας πλήρους και ολοκληρωμένης απάντησης που πρέπει να δοθεί, θα το καταφέρετε, είμαι σίγουρος, γιατί ήδη έχουμε δώσει μία παράταση στην έναρξη της συνεδρίασης της τρίτης Επιτροπής μας, να μην αναγκαστούμε να δώσουμε κι άλλη παράταση.</w:t>
      </w:r>
    </w:p>
    <w:p w:rsidR="00643830" w:rsidRPr="00F424A5" w:rsidRDefault="00643830" w:rsidP="00FD6ED1">
      <w:pPr>
        <w:spacing w:line="276" w:lineRule="auto"/>
        <w:ind w:firstLine="709"/>
        <w:contextualSpacing/>
        <w:jc w:val="both"/>
        <w:rPr>
          <w:rFonts w:cstheme="minorHAnsi"/>
          <w:color w:val="000000"/>
        </w:rPr>
      </w:pPr>
      <w:r w:rsidRPr="00F424A5">
        <w:rPr>
          <w:rFonts w:cstheme="minorHAnsi"/>
          <w:color w:val="000000"/>
        </w:rPr>
        <w:t>Το</w:t>
      </w:r>
      <w:r w:rsidR="00615725">
        <w:rPr>
          <w:rFonts w:cstheme="minorHAnsi"/>
          <w:color w:val="000000"/>
        </w:rPr>
        <w:t>ν</w:t>
      </w:r>
      <w:r w:rsidRPr="00F424A5">
        <w:rPr>
          <w:rFonts w:cstheme="minorHAnsi"/>
          <w:color w:val="000000"/>
        </w:rPr>
        <w:t xml:space="preserve"> λόγο έχει ο κ. Βαλτογιάννης.</w:t>
      </w:r>
    </w:p>
    <w:p w:rsidR="00643830" w:rsidRPr="00F424A5" w:rsidRDefault="00643830" w:rsidP="00FD6ED1">
      <w:pPr>
        <w:spacing w:line="276" w:lineRule="auto"/>
        <w:ind w:firstLine="709"/>
        <w:contextualSpacing/>
        <w:jc w:val="both"/>
        <w:rPr>
          <w:rFonts w:cstheme="minorHAnsi"/>
          <w:color w:val="000000"/>
        </w:rPr>
      </w:pPr>
      <w:r w:rsidRPr="00F424A5">
        <w:rPr>
          <w:rFonts w:cstheme="minorHAnsi"/>
          <w:b/>
          <w:color w:val="000000"/>
        </w:rPr>
        <w:t xml:space="preserve">ΔΙΟΝΥΣΙΟΣ ΒΑΛΤΟΓΙΑΝΝΗΣ (Ειδικός Αγορητής της Κ.Ο. «ΣΠΑΡΤΙΑΤΕΣ»): </w:t>
      </w:r>
      <w:r w:rsidRPr="00F424A5">
        <w:rPr>
          <w:rFonts w:cstheme="minorHAnsi"/>
          <w:color w:val="000000"/>
        </w:rPr>
        <w:t xml:space="preserve">Ευχαριστώ, κύριε Πρόεδρε. Να ευχαριστήσω τους φορείς και εγώ εκ μέρους μου και να απευθυνθώ στον πατέρα και στην μάνα του Ερμή, να έχετε δύναμη, να δώσετε αγώνα, να μην έχουμε άλλον Ερμή, σας ευχαριστώ και να παίρνετε δύναμη. </w:t>
      </w:r>
    </w:p>
    <w:p w:rsidR="00643830" w:rsidRPr="00F424A5" w:rsidRDefault="00643830" w:rsidP="00FD6ED1">
      <w:pPr>
        <w:spacing w:line="276" w:lineRule="auto"/>
        <w:ind w:firstLine="709"/>
        <w:contextualSpacing/>
        <w:jc w:val="both"/>
        <w:rPr>
          <w:rFonts w:cstheme="minorHAnsi"/>
          <w:color w:val="000000"/>
        </w:rPr>
      </w:pPr>
      <w:r w:rsidRPr="00F424A5">
        <w:rPr>
          <w:rFonts w:cstheme="minorHAnsi"/>
          <w:color w:val="000000"/>
        </w:rPr>
        <w:t xml:space="preserve">Μια ερώτηση θέλω να κάνω στον Πρόεδρο του ΤΟΕΒ, στον κ. Μακρή. Πριν τρία χρόνια, κύριε Μακρή, στη περιοχή μας έβρεχε. Μέσα σε ένα βράδυ έβρεξε και πνίγηκαν 80.000 στρέμματα. Από τότε μέχρι σήμερα, έχει γίνει κάτι για να αποφύγουμε αυτή τη καταστροφή που ζήσαμε τότε; Και αν έχει καταγραφεί για αποζημιώσεις. </w:t>
      </w:r>
    </w:p>
    <w:p w:rsidR="00643830" w:rsidRPr="00F424A5" w:rsidRDefault="00643830" w:rsidP="00FD6ED1">
      <w:pPr>
        <w:spacing w:line="276" w:lineRule="auto"/>
        <w:ind w:firstLine="709"/>
        <w:contextualSpacing/>
        <w:jc w:val="both"/>
        <w:rPr>
          <w:rFonts w:cstheme="minorHAnsi"/>
          <w:color w:val="000000"/>
        </w:rPr>
      </w:pPr>
      <w:r w:rsidRPr="00F424A5">
        <w:rPr>
          <w:rFonts w:cstheme="minorHAnsi"/>
          <w:color w:val="000000"/>
        </w:rPr>
        <w:t>Ευχαριστώ.</w:t>
      </w:r>
    </w:p>
    <w:p w:rsidR="00643830" w:rsidRPr="00F424A5" w:rsidRDefault="00643830" w:rsidP="00FD6ED1">
      <w:pPr>
        <w:spacing w:line="276" w:lineRule="auto"/>
        <w:ind w:firstLine="709"/>
        <w:contextualSpacing/>
        <w:jc w:val="both"/>
        <w:rPr>
          <w:rFonts w:cstheme="minorHAnsi"/>
          <w:color w:val="000000"/>
        </w:rPr>
      </w:pPr>
      <w:r w:rsidRPr="00F424A5">
        <w:rPr>
          <w:rFonts w:cstheme="minorHAnsi"/>
          <w:b/>
          <w:color w:val="000000"/>
        </w:rPr>
        <w:t xml:space="preserve">ΧΡΗΣΤΟΣ ΜΠΟΥΚΩΡΟΣ (Πρόεδρος της Επιτροπής): </w:t>
      </w:r>
      <w:r w:rsidRPr="00F424A5">
        <w:rPr>
          <w:rFonts w:cstheme="minorHAnsi"/>
          <w:color w:val="000000"/>
        </w:rPr>
        <w:t>Το</w:t>
      </w:r>
      <w:r w:rsidR="00615725">
        <w:rPr>
          <w:rFonts w:cstheme="minorHAnsi"/>
          <w:color w:val="000000"/>
        </w:rPr>
        <w:t>ν</w:t>
      </w:r>
      <w:r w:rsidRPr="00F424A5">
        <w:rPr>
          <w:rFonts w:cstheme="minorHAnsi"/>
          <w:color w:val="000000"/>
        </w:rPr>
        <w:t xml:space="preserve"> λόγο έχει ο κ.</w:t>
      </w:r>
      <w:r w:rsidRPr="00F424A5">
        <w:rPr>
          <w:rFonts w:cstheme="minorHAnsi"/>
          <w:b/>
          <w:color w:val="000000"/>
        </w:rPr>
        <w:t xml:space="preserve"> </w:t>
      </w:r>
      <w:r w:rsidRPr="00F424A5">
        <w:rPr>
          <w:rFonts w:cstheme="minorHAnsi"/>
          <w:color w:val="000000"/>
        </w:rPr>
        <w:t>Βρεττός.</w:t>
      </w:r>
    </w:p>
    <w:p w:rsidR="00643830" w:rsidRPr="00F424A5" w:rsidRDefault="00643830" w:rsidP="00FD6ED1">
      <w:pPr>
        <w:spacing w:line="276" w:lineRule="auto"/>
        <w:ind w:firstLine="709"/>
        <w:contextualSpacing/>
        <w:jc w:val="both"/>
        <w:rPr>
          <w:rFonts w:cstheme="minorHAnsi"/>
          <w:color w:val="000000"/>
        </w:rPr>
      </w:pPr>
      <w:r w:rsidRPr="00F424A5">
        <w:rPr>
          <w:rFonts w:cstheme="minorHAnsi"/>
          <w:b/>
          <w:color w:val="000000"/>
        </w:rPr>
        <w:t>ΝΙΚΟΛΑΟΣ ΒΡΕΤΤΟΣ</w:t>
      </w:r>
      <w:r w:rsidRPr="00F424A5">
        <w:rPr>
          <w:rFonts w:cstheme="minorHAnsi"/>
          <w:color w:val="000000"/>
        </w:rPr>
        <w:t xml:space="preserve"> (</w:t>
      </w:r>
      <w:r w:rsidRPr="00F424A5">
        <w:rPr>
          <w:rFonts w:cstheme="minorHAnsi"/>
          <w:b/>
          <w:color w:val="000000"/>
        </w:rPr>
        <w:t xml:space="preserve">Ειδικός Αγορητής της Κ.Ο. ΔΗΜΟΚΡΑΤΙΚΟ ΠΑΤΡΙΩΤΙΚΟ ΚΙΝΗΜΑ «ΝΙΚΗ»): </w:t>
      </w:r>
      <w:r w:rsidRPr="00F424A5">
        <w:rPr>
          <w:rFonts w:cstheme="minorHAnsi"/>
          <w:color w:val="000000"/>
        </w:rPr>
        <w:t xml:space="preserve">Ευχαριστώ, κύριε Πρόεδρε. Ευχαριστούμε τους φορείς για το κόπο που έκαναν  και ευχαριστούμε διπλά τους συμμετέχοντες στη διαδικασία της διαβούλευσης, που </w:t>
      </w:r>
      <w:r w:rsidRPr="00F424A5">
        <w:rPr>
          <w:rFonts w:cstheme="minorHAnsi"/>
          <w:color w:val="000000"/>
        </w:rPr>
        <w:lastRenderedPageBreak/>
        <w:t xml:space="preserve">τελικά, παρόλο τον κόπο τους και τη σοβαρότητα με την οποία συμμετείχαν, φάνηκε, ότι δεν λήφθηκαν καθόλου υπόψη τους οι παρατηρήσεις. </w:t>
      </w:r>
    </w:p>
    <w:p w:rsidR="00643830" w:rsidRPr="00F424A5" w:rsidRDefault="00643830" w:rsidP="00FD6ED1">
      <w:pPr>
        <w:spacing w:line="276" w:lineRule="auto"/>
        <w:ind w:firstLine="709"/>
        <w:contextualSpacing/>
        <w:jc w:val="both"/>
        <w:rPr>
          <w:rFonts w:cstheme="minorHAnsi"/>
          <w:color w:val="000000"/>
        </w:rPr>
      </w:pPr>
      <w:r w:rsidRPr="00F424A5">
        <w:rPr>
          <w:rFonts w:cstheme="minorHAnsi"/>
          <w:color w:val="000000"/>
        </w:rPr>
        <w:t xml:space="preserve">Θα ήθελα στους εκπροσώπους της ΑΜΚΕ ΕΡΜΗΣ και στον υπεύθυνο των πιλότων των ελικοπτέρων, να θέσω ένα σαφές ερώτημα. Αν με την εμπειρία τους, γιατί και οι εκπρόσωποι του Ερμή απέκτησαν δυστυχώς με στρεβλό τρόπο εξαιρετική εμπειρία και θέλουν αυτή να τη μεταφέρουν για να μην ξαναυπάρξει τέτοιου είδους αργή ταλαιπωρία και το λέω ευγενικά, γιατί δεν μπορούμε εμείς ως παρατηρητές και σταματώ εκεί, πώς είναι δυνατόν, ένα νομοσχέδιο που κατατίθεται με εμφανή την ελλιπή χρηματοδότηση και εμφανή το τρόπο τιμής ουσιαστικής στελέχωσης, όσον αφορά συγκεκριμένα και να μην πλατειάσω, τις αεροδιακομιδές, είναι δυνατόν να λειτουργήσει αυτό το πρόγραμμα, έτσι όπως το φέρνει ο Υπουργός, με αυτούς τους δύο παράγοντες σε μεγάλη έλλειψη; Πιστεύετε, δηλαδή, ότι ας δημιουργήσουμε ένα σχέδιο χωρίς να υπάρχει αυτή η δυνατότητα της επιχειρησιακής αρτιότητας και πληρότητας και θα είναι άλλη μια κατασπατάληση πόρων, που τελικά δεν θα </w:t>
      </w:r>
      <w:r w:rsidR="00F424A5">
        <w:rPr>
          <w:rFonts w:cstheme="minorHAnsi"/>
          <w:color w:val="000000"/>
        </w:rPr>
        <w:t>ε</w:t>
      </w:r>
      <w:r w:rsidRPr="00F424A5">
        <w:rPr>
          <w:rFonts w:cstheme="minorHAnsi"/>
          <w:color w:val="000000"/>
        </w:rPr>
        <w:t xml:space="preserve">ισφέρουν στον σκοπό που θέλουμε να υπηρετήσει το νομοσχέδιο της διάσωσης περισσότερων ανθρώπινων ζωών που βρέθηκαν σε αυτή τη δυσχέρεια; </w:t>
      </w:r>
    </w:p>
    <w:p w:rsidR="00643830" w:rsidRPr="00F424A5" w:rsidRDefault="00643830" w:rsidP="00FD6ED1">
      <w:pPr>
        <w:spacing w:line="276" w:lineRule="auto"/>
        <w:ind w:firstLine="709"/>
        <w:contextualSpacing/>
        <w:jc w:val="both"/>
        <w:rPr>
          <w:rFonts w:cstheme="minorHAnsi"/>
          <w:color w:val="000000"/>
        </w:rPr>
      </w:pPr>
      <w:r w:rsidRPr="00F424A5">
        <w:rPr>
          <w:rFonts w:cstheme="minorHAnsi"/>
          <w:color w:val="000000"/>
        </w:rPr>
        <w:t xml:space="preserve">Ευχαριστώ. </w:t>
      </w:r>
    </w:p>
    <w:p w:rsidR="00643830" w:rsidRPr="00F424A5" w:rsidRDefault="00643830" w:rsidP="00FD6ED1">
      <w:pPr>
        <w:spacing w:line="276" w:lineRule="auto"/>
        <w:ind w:firstLine="709"/>
        <w:contextualSpacing/>
        <w:jc w:val="both"/>
        <w:rPr>
          <w:rFonts w:cstheme="minorHAnsi"/>
          <w:color w:val="000000"/>
        </w:rPr>
      </w:pPr>
      <w:r w:rsidRPr="00F424A5">
        <w:rPr>
          <w:rFonts w:cstheme="minorHAnsi"/>
          <w:b/>
          <w:color w:val="000000"/>
        </w:rPr>
        <w:t>ΧΡΗΣΤΟΣ ΜΠΟΥΚΩΡΟΣ (Πρόεδρος της Επιτροπής):</w:t>
      </w:r>
      <w:r w:rsidRPr="00F424A5">
        <w:rPr>
          <w:rFonts w:cstheme="minorHAnsi"/>
          <w:color w:val="000000"/>
        </w:rPr>
        <w:t xml:space="preserve"> Το</w:t>
      </w:r>
      <w:r w:rsidR="00615725">
        <w:rPr>
          <w:rFonts w:cstheme="minorHAnsi"/>
          <w:color w:val="000000"/>
        </w:rPr>
        <w:t>ν</w:t>
      </w:r>
      <w:r w:rsidRPr="00F424A5">
        <w:rPr>
          <w:rFonts w:cstheme="minorHAnsi"/>
          <w:color w:val="000000"/>
        </w:rPr>
        <w:t xml:space="preserve"> λόγο έχει ο κ. Καφούρος.  </w:t>
      </w:r>
    </w:p>
    <w:p w:rsidR="00643830" w:rsidRPr="00F424A5" w:rsidRDefault="00643830" w:rsidP="00FD6ED1">
      <w:pPr>
        <w:spacing w:line="276" w:lineRule="auto"/>
        <w:ind w:firstLine="709"/>
        <w:contextualSpacing/>
        <w:jc w:val="both"/>
        <w:rPr>
          <w:rFonts w:cstheme="minorHAnsi"/>
          <w:color w:val="000000"/>
        </w:rPr>
      </w:pPr>
      <w:r w:rsidRPr="00F424A5">
        <w:rPr>
          <w:rFonts w:cstheme="minorHAnsi"/>
          <w:b/>
          <w:color w:val="000000"/>
        </w:rPr>
        <w:t>ΜΑΡΚΟΣ ΚΑΦΟΥΡΟΣ:</w:t>
      </w:r>
      <w:r w:rsidRPr="00F424A5">
        <w:rPr>
          <w:rFonts w:cstheme="minorHAnsi"/>
          <w:color w:val="000000"/>
        </w:rPr>
        <w:t xml:space="preserve"> Σας ευχαριστώ, κύριε Πρόεδρε, επειδή δεν είμαι μέλος της Επιτροπής. </w:t>
      </w:r>
    </w:p>
    <w:p w:rsidR="00643830" w:rsidRPr="00F424A5" w:rsidRDefault="00643830" w:rsidP="00FD6ED1">
      <w:pPr>
        <w:spacing w:line="276" w:lineRule="auto"/>
        <w:ind w:firstLine="709"/>
        <w:contextualSpacing/>
        <w:jc w:val="both"/>
        <w:rPr>
          <w:rFonts w:cstheme="minorHAnsi"/>
          <w:color w:val="000000"/>
        </w:rPr>
      </w:pPr>
      <w:r w:rsidRPr="00F424A5">
        <w:rPr>
          <w:rFonts w:cstheme="minorHAnsi"/>
          <w:b/>
          <w:color w:val="000000"/>
        </w:rPr>
        <w:t>ΧΡΗΣΤΟΣ ΜΠΟΥΚΩΡΟΣ (Πρόεδρος της Επιτροπής):</w:t>
      </w:r>
      <w:r w:rsidRPr="00F424A5">
        <w:rPr>
          <w:rFonts w:cstheme="minorHAnsi"/>
          <w:color w:val="000000"/>
        </w:rPr>
        <w:t xml:space="preserve"> Γι’ αυτό να το εξηγήσω και αυτό, έχετε δικαίωμα και ως μη μέλος της Επιτροπής, τελευταίος στο κύκλο βουλευτών να υποβάλετε ερώτημα. Σας ακούμε.</w:t>
      </w:r>
    </w:p>
    <w:p w:rsidR="00643830" w:rsidRPr="00F424A5" w:rsidRDefault="00643830" w:rsidP="00FD6ED1">
      <w:pPr>
        <w:spacing w:line="276" w:lineRule="auto"/>
        <w:ind w:firstLine="709"/>
        <w:contextualSpacing/>
        <w:jc w:val="both"/>
        <w:rPr>
          <w:rFonts w:cstheme="minorHAnsi"/>
          <w:color w:val="000000"/>
        </w:rPr>
      </w:pPr>
      <w:r w:rsidRPr="00F424A5">
        <w:rPr>
          <w:rFonts w:cstheme="minorHAnsi"/>
          <w:b/>
          <w:color w:val="000000"/>
        </w:rPr>
        <w:t>ΜΑΡΚΟΣ ΚΑΦΟΥΡΟΣ:</w:t>
      </w:r>
      <w:r w:rsidRPr="00F424A5">
        <w:rPr>
          <w:rFonts w:cstheme="minorHAnsi"/>
          <w:color w:val="000000"/>
        </w:rPr>
        <w:t xml:space="preserve"> Επειδή ήρθα μόνο για ένα ερώτημα και αφορά τον κ. Υπουργό, μπορώ να το θέσω;</w:t>
      </w:r>
    </w:p>
    <w:p w:rsidR="00643830" w:rsidRPr="00F424A5" w:rsidRDefault="00643830" w:rsidP="00FD6ED1">
      <w:pPr>
        <w:spacing w:line="276" w:lineRule="auto"/>
        <w:ind w:firstLine="709"/>
        <w:contextualSpacing/>
        <w:jc w:val="both"/>
        <w:rPr>
          <w:rFonts w:cstheme="minorHAnsi"/>
          <w:color w:val="000000"/>
        </w:rPr>
      </w:pPr>
      <w:r w:rsidRPr="00F424A5">
        <w:rPr>
          <w:rFonts w:cstheme="minorHAnsi"/>
          <w:b/>
          <w:color w:val="000000"/>
        </w:rPr>
        <w:t>ΧΡΗΣΤΟΣ ΜΠΟΥΚΩΡΟΣ (Πρόεδρος της Επιτροπής):</w:t>
      </w:r>
      <w:r w:rsidRPr="00F424A5">
        <w:rPr>
          <w:rFonts w:cstheme="minorHAnsi"/>
          <w:color w:val="000000"/>
        </w:rPr>
        <w:t xml:space="preserve"> Θέστε το για να μην σας ταλαιπωρήσουμε ως μη μέλος της Επιτροπής να παρακολουθήσετε και την επόμενη, θα απαντήσει, όμως, στο πλαίσιο της επόμενης συνεδρίασης.</w:t>
      </w:r>
    </w:p>
    <w:p w:rsidR="00643830" w:rsidRPr="00F424A5" w:rsidRDefault="00643830" w:rsidP="00FD6ED1">
      <w:pPr>
        <w:spacing w:line="276" w:lineRule="auto"/>
        <w:ind w:firstLine="709"/>
        <w:contextualSpacing/>
        <w:jc w:val="both"/>
        <w:rPr>
          <w:rFonts w:cstheme="minorHAnsi"/>
          <w:color w:val="000000"/>
        </w:rPr>
      </w:pPr>
      <w:r w:rsidRPr="00F424A5">
        <w:rPr>
          <w:rFonts w:cstheme="minorHAnsi"/>
          <w:b/>
          <w:color w:val="000000"/>
        </w:rPr>
        <w:t>ΜΑΡΚΟΣ ΚΑΦΟΥΡΟΣ:</w:t>
      </w:r>
      <w:r w:rsidRPr="00F424A5">
        <w:rPr>
          <w:rFonts w:cstheme="minorHAnsi"/>
          <w:color w:val="000000"/>
        </w:rPr>
        <w:t xml:space="preserve"> Ευχαριστώ, κύριε Πρόεδρε. Κύριε Υπουργέ, προβλέπεται μέσα από το παρόν νομοσχέδιο τη σύσταση 6 βάσεων ετοιμότητας και επιφυλακής. Παρατηρούμε, ότι όλες αφορούν στο σύνολό τους την Ηπειρωτική Ελλάδα. Υπάρχει ένα θέμα, όπως αντιλαμβάνεστε, με τη νησιωτική. Το ερώτημά μου είναι, με τις υπάρχουσες βάσεις, π.Χ. στη Σύρο, θα διατηρηθούν, τι θα γίνει με αυτές; </w:t>
      </w:r>
    </w:p>
    <w:p w:rsidR="00643830" w:rsidRPr="00F424A5" w:rsidRDefault="00643830" w:rsidP="00FD6ED1">
      <w:pPr>
        <w:spacing w:line="276" w:lineRule="auto"/>
        <w:ind w:firstLine="709"/>
        <w:contextualSpacing/>
        <w:jc w:val="both"/>
        <w:rPr>
          <w:rFonts w:cstheme="minorHAnsi"/>
          <w:color w:val="000000"/>
        </w:rPr>
      </w:pPr>
      <w:r w:rsidRPr="00F424A5">
        <w:rPr>
          <w:rFonts w:cstheme="minorHAnsi"/>
          <w:color w:val="000000"/>
        </w:rPr>
        <w:t>Ευχαριστώ.</w:t>
      </w:r>
    </w:p>
    <w:p w:rsidR="00643830" w:rsidRPr="00F424A5" w:rsidRDefault="00643830" w:rsidP="00FD6ED1">
      <w:pPr>
        <w:spacing w:line="276" w:lineRule="auto"/>
        <w:ind w:firstLine="709"/>
        <w:contextualSpacing/>
        <w:jc w:val="both"/>
        <w:rPr>
          <w:rFonts w:cstheme="minorHAnsi"/>
          <w:color w:val="000000"/>
        </w:rPr>
      </w:pPr>
      <w:r w:rsidRPr="00F424A5">
        <w:rPr>
          <w:rFonts w:cstheme="minorHAnsi"/>
          <w:b/>
          <w:color w:val="000000"/>
        </w:rPr>
        <w:t>ΧΡΗΣΤΟΣ ΜΠΟΥΚΩΡΟΣ (Πρόεδρος της Επιτροπής):</w:t>
      </w:r>
      <w:r w:rsidRPr="00F424A5">
        <w:rPr>
          <w:rFonts w:cstheme="minorHAnsi"/>
          <w:color w:val="000000"/>
        </w:rPr>
        <w:t xml:space="preserve"> Ευχαριστούμε και εμείς κ. Καφούρο, νομίζω, ότι θα τοποθετηθεί έτσι κι αλλιώς σε αυτό το θέμα ο κ. Υπουργός.</w:t>
      </w:r>
    </w:p>
    <w:p w:rsidR="00643830" w:rsidRPr="00F424A5" w:rsidRDefault="00643830" w:rsidP="00FD6ED1">
      <w:pPr>
        <w:spacing w:line="276" w:lineRule="auto"/>
        <w:ind w:firstLine="709"/>
        <w:contextualSpacing/>
        <w:jc w:val="both"/>
        <w:rPr>
          <w:rFonts w:cstheme="minorHAnsi"/>
          <w:color w:val="000000"/>
        </w:rPr>
      </w:pPr>
      <w:r w:rsidRPr="00F424A5">
        <w:rPr>
          <w:rFonts w:cstheme="minorHAnsi"/>
          <w:color w:val="000000"/>
        </w:rPr>
        <w:t>Πάρα πολύ σύντομα ανακοινώνω τους τρεις πρώτους φορείς που θα πάρουν από ένα λεπτό το</w:t>
      </w:r>
      <w:r w:rsidR="00615725">
        <w:rPr>
          <w:rFonts w:cstheme="minorHAnsi"/>
          <w:color w:val="000000"/>
        </w:rPr>
        <w:t>ν</w:t>
      </w:r>
      <w:r w:rsidRPr="00F424A5">
        <w:rPr>
          <w:rFonts w:cstheme="minorHAnsi"/>
          <w:color w:val="000000"/>
        </w:rPr>
        <w:t xml:space="preserve"> λόγο για να δώσουν τις απαντήσεις. Ελπίζω να είναι πιο σύντομες από τη διατύπωση των ερωτήσεων, γιατί εμείς οι βουλευτές έχουμε τη συνήθεια να το αναλύουμε πολύ το ερώτημα. </w:t>
      </w:r>
    </w:p>
    <w:p w:rsidR="00643830" w:rsidRPr="00F424A5" w:rsidRDefault="00615725" w:rsidP="00FD6ED1">
      <w:pPr>
        <w:spacing w:line="276" w:lineRule="auto"/>
        <w:ind w:firstLine="709"/>
        <w:contextualSpacing/>
        <w:jc w:val="both"/>
        <w:rPr>
          <w:rFonts w:cstheme="minorHAnsi"/>
          <w:color w:val="000000"/>
        </w:rPr>
      </w:pPr>
      <w:r>
        <w:rPr>
          <w:rFonts w:cstheme="minorHAnsi"/>
          <w:color w:val="000000"/>
        </w:rPr>
        <w:t xml:space="preserve">Τον </w:t>
      </w:r>
      <w:r w:rsidR="00643830" w:rsidRPr="00F424A5">
        <w:rPr>
          <w:rFonts w:cstheme="minorHAnsi"/>
          <w:color w:val="000000"/>
        </w:rPr>
        <w:t>λόγο έχει ο κ. Παπαευσταθίου.</w:t>
      </w:r>
    </w:p>
    <w:p w:rsidR="00643830" w:rsidRPr="00F424A5" w:rsidRDefault="002228B7" w:rsidP="00FD6ED1">
      <w:pPr>
        <w:spacing w:line="276" w:lineRule="auto"/>
        <w:ind w:firstLine="709"/>
        <w:contextualSpacing/>
        <w:jc w:val="both"/>
        <w:rPr>
          <w:rFonts w:cstheme="minorHAnsi"/>
        </w:rPr>
        <w:sectPr w:rsidR="00643830" w:rsidRPr="00F424A5" w:rsidSect="006025B2">
          <w:headerReference w:type="default" r:id="rId7"/>
          <w:footerReference w:type="default" r:id="rId8"/>
          <w:pgSz w:w="11906" w:h="16838"/>
          <w:pgMar w:top="1255" w:right="1800" w:bottom="1440" w:left="1800" w:header="708" w:footer="708" w:gutter="0"/>
          <w:cols w:space="708"/>
          <w:docGrid w:linePitch="360"/>
        </w:sectPr>
      </w:pPr>
      <w:r w:rsidRPr="00F424A5">
        <w:rPr>
          <w:rFonts w:eastAsia="Calibri" w:cstheme="minorHAnsi"/>
          <w:b/>
          <w:bCs/>
        </w:rPr>
        <w:t>ΝΙΚΟΛΑΟΣ ΠΑΠΑΕΥΣΤΑΘΙΟΥ (Πρόεδρος του Εθνικού Κέντρου Άμεσης Βοήθειας (ΕΚΑΒ)):</w:t>
      </w:r>
      <w:r w:rsidRPr="00F424A5">
        <w:rPr>
          <w:rFonts w:eastAsia="Calibri" w:cstheme="minorHAnsi"/>
          <w:bCs/>
        </w:rPr>
        <w:t xml:space="preserve"> Σε ότι αφορά τις δύο ερωτήσεις να πω ότι, όντως το Εθνικό Κέντρο Άμεσης Βοήθειας έχει ανάγκη από επιπλέον στελέχωση προσωπικού τόσο ιατρικού όσο και </w:t>
      </w:r>
      <w:proofErr w:type="spellStart"/>
      <w:r w:rsidRPr="00F424A5">
        <w:rPr>
          <w:rFonts w:eastAsia="Calibri" w:cstheme="minorHAnsi"/>
          <w:bCs/>
        </w:rPr>
        <w:t>διασωστών</w:t>
      </w:r>
      <w:proofErr w:type="spellEnd"/>
      <w:r w:rsidRPr="00F424A5">
        <w:rPr>
          <w:rFonts w:eastAsia="Calibri" w:cstheme="minorHAnsi"/>
          <w:bCs/>
        </w:rPr>
        <w:t>, πληρωμάτων ασθενοφόρων. Άρα, λοιπόν, στη παρούσα φάση και εφόσον ο συγκεκριμένος</w:t>
      </w:r>
    </w:p>
    <w:p w:rsidR="00643830" w:rsidRPr="00F424A5" w:rsidRDefault="00643830" w:rsidP="002228B7">
      <w:pPr>
        <w:suppressLineNumbers/>
        <w:spacing w:line="276" w:lineRule="auto"/>
        <w:contextualSpacing/>
        <w:jc w:val="both"/>
        <w:rPr>
          <w:rFonts w:eastAsia="Calibri" w:cstheme="minorHAnsi"/>
          <w:bCs/>
        </w:rPr>
      </w:pPr>
      <w:r w:rsidRPr="00F424A5">
        <w:rPr>
          <w:rFonts w:eastAsia="Calibri" w:cstheme="minorHAnsi"/>
          <w:bCs/>
        </w:rPr>
        <w:t xml:space="preserve">μηχανισμός ξεκινήσει άμεσα είναι αυτό που είπα προηγουμένως ότι η μίσθωση θα περιλαμβάνει και μίσθωση του υγειονομικού προσωπικού. Σε βάθος χρόνου και εφόσον πραγματοποιηθούν αυτές οι προσλήψεις, οι οποίες έχουν ανακοινωθεί και ακόμα περισσότερες και κυρίως να γίνουν και προσλήψεις ιατρικού προσωπικού γιατί ξέρετε ότι η στελέχωση της κάθε μίας από αυτές τις έξι βάσεις με γιατρούς θα πρέπει να είναι τουλάχιστον 4 με 5 άτομα για να διασφαλίζεται η 24ωρη λειτουργία τους 365 μέρες το χρόνο. Άρα, μιλάμε για περίπου 30 γιατρούς αποκλειστικά και μόνο για τη στελέχωση των βάσεων και για περίπου 100 διασώστες ξαναλέω αποκλειστικά για τις συμβάσεις αυτές. Άρα, λοιπόν, θεωρώ ότι σε μεσοπρόθεσμο διάστημα θα μπορέσει κάλλιστα, εφόσον πραγματοποιήσουν αυτές τις προσλήψεις, το Εθνικό Κέντρο Άμεσης Βοήθειας να στηρίξει το συγκεκριμένο μηχανισμό. </w:t>
      </w:r>
    </w:p>
    <w:p w:rsidR="00643830" w:rsidRPr="00F424A5" w:rsidRDefault="00643830" w:rsidP="00FD6ED1">
      <w:pPr>
        <w:suppressLineNumbers/>
        <w:spacing w:line="276" w:lineRule="auto"/>
        <w:ind w:firstLine="709"/>
        <w:contextualSpacing/>
        <w:jc w:val="both"/>
        <w:rPr>
          <w:rFonts w:eastAsia="Calibri" w:cstheme="minorHAnsi"/>
          <w:bCs/>
        </w:rPr>
      </w:pPr>
      <w:r w:rsidRPr="00F424A5">
        <w:rPr>
          <w:rFonts w:eastAsia="Calibri" w:cstheme="minorHAnsi"/>
          <w:bCs/>
        </w:rPr>
        <w:t xml:space="preserve">Όσον αφορά τη δεύτερη ερώτηση για τα ψεύτικα μέσα του Ιδρύματος Σταύρος Νιάρχος να πω ότι αυτή η δωρεά έχει γίνει από το 2021. Είναι δύο ελικόπτερα και δύο αεροσκάφη, τα οποία έχουν παραχωρηθεί ήδη στην Πολεμική Αεροπορία, η οποία και έχει αναλάβει την επιχειρησιακή και πτητική τους εκμετάλλευση και κανονικά επιχειρούν κάθε μέρα του χρόνου αναλόγως βέβαια με τη διαθεσιμότητα τους σε ότι αφορά τις βλάβες τους ή το διαθέσιμο προσωπικό. </w:t>
      </w:r>
    </w:p>
    <w:p w:rsidR="00643830" w:rsidRPr="00F424A5" w:rsidRDefault="00643830" w:rsidP="00FD6ED1">
      <w:pPr>
        <w:suppressLineNumbers/>
        <w:spacing w:line="276" w:lineRule="auto"/>
        <w:ind w:firstLine="709"/>
        <w:contextualSpacing/>
        <w:jc w:val="both"/>
        <w:rPr>
          <w:rFonts w:eastAsia="Calibri" w:cstheme="minorHAnsi"/>
          <w:bCs/>
        </w:rPr>
      </w:pPr>
      <w:r w:rsidRPr="00F424A5">
        <w:rPr>
          <w:rFonts w:eastAsia="Calibri" w:cstheme="minorHAnsi"/>
          <w:bCs/>
        </w:rPr>
        <w:t xml:space="preserve">Σας ευχαριστώ. </w:t>
      </w:r>
    </w:p>
    <w:p w:rsidR="00643830" w:rsidRPr="00F424A5" w:rsidRDefault="00643830" w:rsidP="00FD6ED1">
      <w:pPr>
        <w:suppressLineNumbers/>
        <w:spacing w:line="276" w:lineRule="auto"/>
        <w:ind w:firstLine="709"/>
        <w:contextualSpacing/>
        <w:jc w:val="both"/>
        <w:rPr>
          <w:rFonts w:eastAsia="Calibri" w:cstheme="minorHAnsi"/>
          <w:bCs/>
        </w:rPr>
      </w:pPr>
      <w:r w:rsidRPr="00F424A5">
        <w:rPr>
          <w:rFonts w:eastAsia="Calibri" w:cstheme="minorHAnsi"/>
          <w:b/>
          <w:bCs/>
        </w:rPr>
        <w:t xml:space="preserve">ΧΡΗΣΤΟΣ ΜΠΟΥΚΩΡΟΣ (Πρόεδρος της Επιτροπής): </w:t>
      </w:r>
      <w:r w:rsidRPr="00F424A5">
        <w:rPr>
          <w:rFonts w:eastAsia="Calibri" w:cstheme="minorHAnsi"/>
          <w:bCs/>
        </w:rPr>
        <w:t xml:space="preserve">Ευχαριστούμε. </w:t>
      </w:r>
    </w:p>
    <w:p w:rsidR="00643830" w:rsidRPr="00F424A5" w:rsidRDefault="00643830" w:rsidP="00FD6ED1">
      <w:pPr>
        <w:suppressLineNumbers/>
        <w:spacing w:line="276" w:lineRule="auto"/>
        <w:ind w:firstLine="709"/>
        <w:contextualSpacing/>
        <w:jc w:val="both"/>
        <w:rPr>
          <w:rFonts w:eastAsia="Calibri" w:cstheme="minorHAnsi"/>
          <w:bCs/>
        </w:rPr>
      </w:pPr>
      <w:r w:rsidRPr="00F424A5">
        <w:rPr>
          <w:rFonts w:eastAsia="Calibri" w:cstheme="minorHAnsi"/>
          <w:bCs/>
        </w:rPr>
        <w:t>Το</w:t>
      </w:r>
      <w:r w:rsidR="00615725">
        <w:rPr>
          <w:rFonts w:eastAsia="Calibri" w:cstheme="minorHAnsi"/>
          <w:bCs/>
        </w:rPr>
        <w:t>ν</w:t>
      </w:r>
      <w:r w:rsidRPr="00F424A5">
        <w:rPr>
          <w:rFonts w:eastAsia="Calibri" w:cstheme="minorHAnsi"/>
          <w:bCs/>
        </w:rPr>
        <w:t xml:space="preserve"> λόγο τώρα έχει ο Καθηγητής ο κύριος Ευθύμιος Λέκκας από τον ΟΑΣΠ.  </w:t>
      </w:r>
    </w:p>
    <w:p w:rsidR="00643830" w:rsidRPr="00F424A5" w:rsidRDefault="00643830" w:rsidP="00FD6ED1">
      <w:pPr>
        <w:suppressLineNumbers/>
        <w:spacing w:line="276" w:lineRule="auto"/>
        <w:ind w:firstLine="709"/>
        <w:contextualSpacing/>
        <w:jc w:val="both"/>
        <w:rPr>
          <w:rFonts w:eastAsia="Calibri" w:cstheme="minorHAnsi"/>
          <w:bCs/>
        </w:rPr>
      </w:pPr>
      <w:r w:rsidRPr="00F424A5">
        <w:rPr>
          <w:rFonts w:eastAsia="Calibri" w:cstheme="minorHAnsi"/>
          <w:b/>
          <w:bCs/>
        </w:rPr>
        <w:t>ΕΥΘΥΜΙΟΣ ΛΕΚΚΑΣ</w:t>
      </w:r>
      <w:r w:rsidRPr="00F424A5">
        <w:rPr>
          <w:rFonts w:eastAsia="Calibri" w:cstheme="minorHAnsi"/>
          <w:bCs/>
        </w:rPr>
        <w:t xml:space="preserve"> </w:t>
      </w:r>
      <w:r w:rsidRPr="00F424A5">
        <w:rPr>
          <w:rFonts w:eastAsia="Calibri" w:cstheme="minorHAnsi"/>
          <w:b/>
          <w:bCs/>
        </w:rPr>
        <w:t xml:space="preserve">(Πρόεδρος του Οργανισμού Αντισεισμικού Σχεδιασμού και Προστασίας (ΟΑΣΠ): </w:t>
      </w:r>
      <w:r w:rsidRPr="00F424A5">
        <w:rPr>
          <w:rFonts w:eastAsia="Calibri" w:cstheme="minorHAnsi"/>
          <w:bCs/>
        </w:rPr>
        <w:t xml:space="preserve">Κύριε Πρόεδρε από το 2010, που είμαι Πρόεδρος στον Οργανισμό Αντισεισμικού Σχεδιασμού και Προστασίας, θεωρώ ότι έγινε ένα μεγάλο βήμα στον Οργανισμό με την ένταξη στο Υπουργείο Πολιτικής Προστασίας και Κλιματικής Κρίσης. Συνεργαζόμαστε πολύ στενά και με τα υπόλοιπα Υπουργεία, το Υπουργείο Παιδείας δεδομένου ότι κάνουμε εκτεταμένες εκπαιδεύσεις στους μαθητές και σε όλα τα σχολεία της χώρας, με το Υποδομών, επίσης, για τα θέματα </w:t>
      </w:r>
      <w:proofErr w:type="spellStart"/>
      <w:r w:rsidRPr="00F424A5">
        <w:rPr>
          <w:rFonts w:eastAsia="Calibri" w:cstheme="minorHAnsi"/>
          <w:bCs/>
        </w:rPr>
        <w:t>Κτιριοδομικών</w:t>
      </w:r>
      <w:proofErr w:type="spellEnd"/>
      <w:r w:rsidRPr="00F424A5">
        <w:rPr>
          <w:rFonts w:eastAsia="Calibri" w:cstheme="minorHAnsi"/>
          <w:bCs/>
        </w:rPr>
        <w:t xml:space="preserve"> Κανονισμών. Εκεί θα πρέπει να πω ότι οι Επιτροπές, οι οποίες λειτουργούν είναι επιτροπές που αξιοποιούν όλο το επιστημονικό δυναμικό χωρίς διακρίσεις, αλλά παράλληλα είναι και επαγγελματίες μηχανικοί, οι οποίοι δοκιμάζουν ουσιαστικά τις επιστημονικές προτάσεις στην πράξη. Συνεπώς, οι κανονιστικές διατάξεις, αλλά και τα κανονιστικά πλαίσια είναι σε υψηλότατο επίπεδο. </w:t>
      </w:r>
    </w:p>
    <w:p w:rsidR="00643830" w:rsidRPr="00F424A5" w:rsidRDefault="00643830" w:rsidP="00FD6ED1">
      <w:pPr>
        <w:suppressLineNumbers/>
        <w:spacing w:line="276" w:lineRule="auto"/>
        <w:ind w:firstLine="709"/>
        <w:contextualSpacing/>
        <w:jc w:val="both"/>
        <w:rPr>
          <w:rFonts w:eastAsia="Calibri" w:cstheme="minorHAnsi"/>
          <w:bCs/>
        </w:rPr>
      </w:pPr>
      <w:r w:rsidRPr="00F424A5">
        <w:rPr>
          <w:rFonts w:eastAsia="Calibri" w:cstheme="minorHAnsi"/>
          <w:bCs/>
        </w:rPr>
        <w:t xml:space="preserve">Βέβαια, είναι πολύ άμεση συνεργασία με την Πυροσβεστική Υπηρεσία όπου διαμορφώνονται τα επιχειρησιακά σχέδια για τους σεισμούς. Θα πρέπει, εδώ, να αναπτύξω για ένα λεπτό ακόμη το θέμα του υποχρεωτικού πρωτοβάθμιου αντισεισμικού ελέγχου στα δημόσια κτίρια της χώρας. Ο έλεγχος αυτός έχει καθιερωθεί από το 2002, αλλά μέχρι το 2022 – 2023 τα αποτελέσματα του ελέγχου ήταν φτωχά. Μόνο 16.000 κτίρια είχαν ελεγχθεί με τις παλιές μεθοδολογίες. Πριν έξι μήνες ψηφίστηκε η υποχρεωτικότητα των προσεισμικών ελέγχων σε όλα τα δημόσια κτίρια της χώρας. Έχουμε κάνει πολλά βήματα μπροστά. </w:t>
      </w:r>
    </w:p>
    <w:p w:rsidR="00643830" w:rsidRPr="00F424A5" w:rsidRDefault="00643830" w:rsidP="00FD6ED1">
      <w:pPr>
        <w:suppressLineNumbers/>
        <w:spacing w:line="276" w:lineRule="auto"/>
        <w:ind w:firstLine="709"/>
        <w:contextualSpacing/>
        <w:jc w:val="both"/>
        <w:rPr>
          <w:rFonts w:eastAsia="Calibri" w:cstheme="minorHAnsi"/>
          <w:bCs/>
        </w:rPr>
      </w:pPr>
      <w:r w:rsidRPr="00F424A5">
        <w:rPr>
          <w:rFonts w:eastAsia="Calibri" w:cstheme="minorHAnsi"/>
          <w:bCs/>
        </w:rPr>
        <w:t xml:space="preserve">Σε αυτό το πρόγραμμα συνεργάζονται το Υπουργείο Πολιτικής Προστασίας και Κλιματικής Κρίσης, ο Οργανισμός Αντισεισμικού Σχεδιασμού και Προστασίας, το Τεχνικό Επιμελητήριο Ελλάδος και η ΚΕΔΕ. Έχουμε, ήδη, ουσιαστικά δημιουργήσει τις δύο πλατφόρμες, στις οποίες αφενός μεν θα υπογράφονται τα κτίρια, τα οποία ανήκουν στο δημόσιο τομέα και στη συνέχεια θα γίνεται η καταχώρηση των στοιχείων και των δεδομένων. Σε πρώτη φάση είναι τα σχολεία, τα νοσοκομεία, οι κρίσιμες υπηρεσίες και στη συνέχεια θα </w:t>
      </w:r>
      <w:r w:rsidRPr="00F424A5">
        <w:rPr>
          <w:rFonts w:eastAsia="Calibri" w:cstheme="minorHAnsi"/>
          <w:bCs/>
        </w:rPr>
        <w:lastRenderedPageBreak/>
        <w:t xml:space="preserve">επεκταθούμε σε όλα τα δημόσια κτίρια της χώρας. Εκείνο το οποίο θα πρέπει να πω είναι ότι, αυτή τη στιγμή έχουν δηλώσει συμμετοχή γύρω στους 700 μηχανικούς από τους 2.000 που θα πάρουν μέρος στους πρωτοβάθμιους συστημικούς ελέγχους και έχουν δηλωθεί περίπου 3.000 κτίρια μέσα σε μία εβδομάδα. Μετά την εκπαίδευση των μηχανικών από τον Οργανισμό Αντισεισμικού Σχεδιασμού και Προστασίας η οποία θα γίνει περίπου μέσα Ιανουαρίου με μέσα Φεβρουαρίου αμέσως μετά θα αρχίσουν οι καινούργιοι έλεγχοι, οι νέοι έλεγχοι που γίνονται με ψηφιακό τρόπο με αναβαθμισμένο επιστημονικό και τεχνικό επίπεδο και πιστεύουμε ότι μέσα σε ένα χρόνο θα έχουμε ολοκληρώσει την απογραφή όλων των δημόσιων κτιρίων της χώρας σε σχέση με τον πρωτοβάθμιο αντισεισμικό έλεγχο. </w:t>
      </w:r>
    </w:p>
    <w:p w:rsidR="00643830" w:rsidRPr="00F424A5" w:rsidRDefault="00643830" w:rsidP="00FD6ED1">
      <w:pPr>
        <w:suppressLineNumbers/>
        <w:spacing w:line="276" w:lineRule="auto"/>
        <w:ind w:firstLine="709"/>
        <w:contextualSpacing/>
        <w:jc w:val="both"/>
        <w:rPr>
          <w:rFonts w:eastAsia="Calibri" w:cstheme="minorHAnsi"/>
          <w:bCs/>
        </w:rPr>
      </w:pPr>
      <w:r w:rsidRPr="00F424A5">
        <w:rPr>
          <w:rFonts w:eastAsia="Calibri" w:cstheme="minorHAnsi"/>
          <w:bCs/>
        </w:rPr>
        <w:t>Σας ευχαριστώ.</w:t>
      </w:r>
    </w:p>
    <w:p w:rsidR="00643830" w:rsidRPr="00F424A5" w:rsidRDefault="00643830" w:rsidP="00FD6ED1">
      <w:pPr>
        <w:suppressLineNumbers/>
        <w:spacing w:line="276" w:lineRule="auto"/>
        <w:ind w:firstLine="709"/>
        <w:contextualSpacing/>
        <w:jc w:val="both"/>
        <w:rPr>
          <w:rFonts w:eastAsia="Calibri" w:cstheme="minorHAnsi"/>
          <w:bCs/>
        </w:rPr>
      </w:pPr>
      <w:r w:rsidRPr="00F424A5">
        <w:rPr>
          <w:rFonts w:eastAsia="Calibri" w:cstheme="minorHAnsi"/>
          <w:b/>
          <w:bCs/>
        </w:rPr>
        <w:t xml:space="preserve">ΧΡΗΣΤΟΣ ΜΠΟΥΚΩΡΟΣ (Πρόεδρος της Επιτροπής): </w:t>
      </w:r>
      <w:r w:rsidRPr="00F424A5">
        <w:rPr>
          <w:rFonts w:eastAsia="Calibri" w:cstheme="minorHAnsi"/>
          <w:bCs/>
        </w:rPr>
        <w:t xml:space="preserve">Ευχαριστούμε πολύ κύριε Καθηγητά. </w:t>
      </w:r>
    </w:p>
    <w:p w:rsidR="00643830" w:rsidRPr="00F424A5" w:rsidRDefault="00643830" w:rsidP="00FD6ED1">
      <w:pPr>
        <w:suppressLineNumbers/>
        <w:spacing w:line="276" w:lineRule="auto"/>
        <w:ind w:firstLine="709"/>
        <w:contextualSpacing/>
        <w:jc w:val="both"/>
        <w:rPr>
          <w:rFonts w:eastAsia="Calibri" w:cstheme="minorHAnsi"/>
          <w:bCs/>
        </w:rPr>
      </w:pPr>
      <w:r w:rsidRPr="00F424A5">
        <w:rPr>
          <w:rFonts w:eastAsia="Calibri" w:cstheme="minorHAnsi"/>
          <w:bCs/>
        </w:rPr>
        <w:t xml:space="preserve">Τον λόγο έχει ο Διοικητής της Εθνικής Μετεωρολογικής Υπηρεσίας, ο Ταξίαρχος, κύριος Σπυρίδων Μπαρσάκης. </w:t>
      </w:r>
    </w:p>
    <w:p w:rsidR="00643830" w:rsidRPr="00F424A5" w:rsidRDefault="00643830" w:rsidP="00FD6ED1">
      <w:pPr>
        <w:suppressLineNumbers/>
        <w:spacing w:line="276" w:lineRule="auto"/>
        <w:ind w:firstLine="709"/>
        <w:contextualSpacing/>
        <w:jc w:val="both"/>
        <w:rPr>
          <w:rFonts w:eastAsia="Calibri" w:cstheme="minorHAnsi"/>
          <w:bCs/>
        </w:rPr>
      </w:pPr>
      <w:r w:rsidRPr="00F424A5">
        <w:rPr>
          <w:rFonts w:eastAsia="Calibri" w:cstheme="minorHAnsi"/>
          <w:b/>
          <w:bCs/>
        </w:rPr>
        <w:t>ΣΠΥΡΙΔΩΝ ΜΠΑΡΣΑΚΗΣ (Ταξίαρχος – Διοικητής της Εθνικής Μετεωρολογικής Υπηρεσίας)</w:t>
      </w:r>
      <w:r w:rsidRPr="00F424A5">
        <w:rPr>
          <w:rFonts w:eastAsia="Calibri" w:cstheme="minorHAnsi"/>
          <w:bCs/>
        </w:rPr>
        <w:t>: Κύριε Πρόεδρε επειδή αφουγκραζόμαστε την αγωνία της συντεταγμένης πολιτείας</w:t>
      </w:r>
      <w:r w:rsidR="009B1174">
        <w:rPr>
          <w:rFonts w:eastAsia="Calibri" w:cstheme="minorHAnsi"/>
          <w:bCs/>
        </w:rPr>
        <w:t xml:space="preserve">, </w:t>
      </w:r>
      <w:r w:rsidRPr="00F424A5">
        <w:rPr>
          <w:rFonts w:eastAsia="Calibri" w:cstheme="minorHAnsi"/>
          <w:bCs/>
        </w:rPr>
        <w:t xml:space="preserve">της Κυβέρνησης, του κυρίου Πρωθυπουργού, του Υπουργού και αφετέρου επειδή η υποστήριξη πραγματοποιείται απρόσκοπτα δίχως επιχειρησιακό κενό μέχρι σήμερα η πρόταση είναι η δημιουργία ενός Επιχειρησιακού Μετεωρολογικού Κέντρου στο Υπουργείο Κλιματικής Κρίσης Πολιτικής Προστασίας με έμφαση στα έντονα και επικίνδυνα καιρικά φαινόμενα και στις πιθανές επιπτώσεις του στο κοινωνικό σύνολο και την εθνική οικονομία που θα έχει την αποκλειστική ευθύνη έκδοσης ειδικού δελτίου πρόγνωσης επικίνδυνων καιρικών φαινομένων. </w:t>
      </w:r>
    </w:p>
    <w:p w:rsidR="00643830" w:rsidRPr="00F424A5" w:rsidRDefault="00643830" w:rsidP="00FD6ED1">
      <w:pPr>
        <w:suppressLineNumbers/>
        <w:spacing w:line="276" w:lineRule="auto"/>
        <w:ind w:firstLine="709"/>
        <w:contextualSpacing/>
        <w:jc w:val="both"/>
        <w:rPr>
          <w:rFonts w:eastAsia="Calibri" w:cstheme="minorHAnsi"/>
          <w:bCs/>
        </w:rPr>
      </w:pPr>
      <w:r w:rsidRPr="00F424A5">
        <w:rPr>
          <w:rFonts w:eastAsia="Calibri" w:cstheme="minorHAnsi"/>
          <w:bCs/>
        </w:rPr>
        <w:t xml:space="preserve">Η ΕΜΥ θα παρέχει πλήρη υποστήριξη στο προτεινόμενο επιχειρησιακό κέντρο. Δεν χρειάζεται η ΕΜΥ να μεταφερθεί ολόκληρη στο Υπουργείο. Ακολουθώ την πρακτική που γίνεται όταν έχουμε κρίσεις, μείζονες ασκήσεις, που όταν ο Αρχηγός της Αεροπορίας ή ο Αρχηγός ΓΕΕΘΑ πηγαίνει στο Κέντρο Επιχειρήσεων τότε το Μετεωρολογικό Κέντρο που έχουμε το Μετεωρολογικό Γραφείο στελεχώνεται σε εικοσιτετράωρη βάση και δίνει λεπτό προς λεπτό το κλίμα και τη ροή των μετεωρολογικών πληροφοριών. Νομίζω ότι, δεν χρειάζεται να μεταφερθούν όλοι. Έχουμε την εμπειρία 60 – 70 χρόνων στην Πολεμική Αεροπορία. Τον Αύγουστο του 2020 στελεχώσαμε το Επιχειρησιακό Κέντρο. Σε κάθε άσκηση μείζονος σημασίας στελεχώνουμε και δίνουμε λεπτό προς λεπτό την υποστήριξή μας. άλλωστε, εκεί που χρειαζόμαστε εμείς είναι για 20 – 40 ημέρες όταν έχουμε ακραία καιρικά φαινόμενα. Τον υπόλοιπο καιρό θα μπορούσε να υπάρχει ένα γραφείο καιρού στελεχωμένο σε μια οκτάωρη βάση που θα δίνει το τέμπο. Αλλά, στις κρίσιμες στιγμές τότε θα στελεχώνεται το Μετεωρολογικό Κέντρο σε 24ωρη βάση. Δεν χρειάζεται να κάνουμε όλη αυτή τη φασαρία, όλη αυτή την αλλαγή, για να υποστηρίξουμε το Υπουργείο στις κρίσιμες στιγμές και πάντα σας λέω ότι πραγματικά αφουγκραζόμαστε την αγωνία τους. Ήδη, τα μετεωρολογικά γραφεία των αεροδρομίων όπως και το περιφερειακό Μετεωρολογικό Κέντρο του Α.Τ.Α. παρέχουν πλήρη υποστήριξη στις υπηρεσίες της τροχαίας, της πυροσβεστικής και στην Περιφέρεια όταν τους ζητηθεί. </w:t>
      </w:r>
    </w:p>
    <w:p w:rsidR="00643830" w:rsidRPr="00F424A5" w:rsidRDefault="00643830" w:rsidP="00FD6ED1">
      <w:pPr>
        <w:suppressLineNumbers/>
        <w:spacing w:line="276" w:lineRule="auto"/>
        <w:ind w:firstLine="709"/>
        <w:contextualSpacing/>
        <w:jc w:val="both"/>
        <w:rPr>
          <w:rFonts w:eastAsia="Calibri" w:cstheme="minorHAnsi"/>
          <w:bCs/>
        </w:rPr>
      </w:pPr>
      <w:r w:rsidRPr="00F424A5">
        <w:rPr>
          <w:rFonts w:eastAsia="Calibri" w:cstheme="minorHAnsi"/>
          <w:bCs/>
        </w:rPr>
        <w:t>Ευχαριστώ πολύ.</w:t>
      </w:r>
    </w:p>
    <w:p w:rsidR="00643830" w:rsidRPr="00F424A5" w:rsidRDefault="00643830" w:rsidP="00FD6ED1">
      <w:pPr>
        <w:suppressLineNumbers/>
        <w:spacing w:line="276" w:lineRule="auto"/>
        <w:ind w:firstLine="709"/>
        <w:contextualSpacing/>
        <w:jc w:val="both"/>
        <w:rPr>
          <w:rFonts w:eastAsia="Calibri" w:cstheme="minorHAnsi"/>
          <w:bCs/>
        </w:rPr>
      </w:pPr>
      <w:r w:rsidRPr="00F424A5">
        <w:rPr>
          <w:rFonts w:eastAsia="Calibri" w:cstheme="minorHAnsi"/>
          <w:b/>
          <w:bCs/>
        </w:rPr>
        <w:t>ΧΡΗΣΤΟΣ ΜΠΟΥΚΩΡΟΣ (Πρόεδρος της Επιτροπής):</w:t>
      </w:r>
      <w:r w:rsidRPr="00F424A5">
        <w:rPr>
          <w:rFonts w:eastAsia="Calibri" w:cstheme="minorHAnsi"/>
          <w:bCs/>
        </w:rPr>
        <w:t xml:space="preserve"> Ευχαριστούμε πολύ κύριε </w:t>
      </w:r>
      <w:proofErr w:type="spellStart"/>
      <w:r w:rsidRPr="00F424A5">
        <w:rPr>
          <w:rFonts w:eastAsia="Calibri" w:cstheme="minorHAnsi"/>
          <w:bCs/>
        </w:rPr>
        <w:t>Μπαρσάκη</w:t>
      </w:r>
      <w:proofErr w:type="spellEnd"/>
      <w:r w:rsidRPr="00F424A5">
        <w:rPr>
          <w:rFonts w:eastAsia="Calibri" w:cstheme="minorHAnsi"/>
          <w:bCs/>
        </w:rPr>
        <w:t xml:space="preserve">. </w:t>
      </w:r>
    </w:p>
    <w:p w:rsidR="00643830" w:rsidRPr="00F424A5" w:rsidRDefault="00643830" w:rsidP="00FD6ED1">
      <w:pPr>
        <w:suppressLineNumbers/>
        <w:spacing w:line="276" w:lineRule="auto"/>
        <w:ind w:firstLine="709"/>
        <w:contextualSpacing/>
        <w:jc w:val="both"/>
        <w:rPr>
          <w:rFonts w:eastAsia="Calibri" w:cstheme="minorHAnsi"/>
          <w:bCs/>
        </w:rPr>
      </w:pPr>
      <w:r w:rsidRPr="00F424A5">
        <w:rPr>
          <w:rFonts w:eastAsia="Calibri" w:cstheme="minorHAnsi"/>
          <w:bCs/>
        </w:rPr>
        <w:lastRenderedPageBreak/>
        <w:t xml:space="preserve">Τον λόγο έχει η Πρόεδρος των εργαζομένων της Εθνικής Μετεωρολογικής Υπηρεσίας, η κυρία Μαρία Καραπαναγιώτη. </w:t>
      </w:r>
    </w:p>
    <w:p w:rsidR="00643830" w:rsidRPr="00F424A5" w:rsidRDefault="00643830" w:rsidP="00FD6ED1">
      <w:pPr>
        <w:suppressLineNumbers/>
        <w:spacing w:line="276" w:lineRule="auto"/>
        <w:ind w:firstLine="709"/>
        <w:contextualSpacing/>
        <w:jc w:val="both"/>
        <w:rPr>
          <w:rFonts w:eastAsia="Calibri" w:cstheme="minorHAnsi"/>
          <w:bCs/>
        </w:rPr>
      </w:pPr>
      <w:r w:rsidRPr="00F424A5">
        <w:rPr>
          <w:rFonts w:eastAsia="Calibri" w:cstheme="minorHAnsi"/>
          <w:b/>
          <w:bCs/>
        </w:rPr>
        <w:t>ΜΑΡΙΑ ΚΑΡΑΠΑΝΑΓΙΩΤΗ (Πρόεδρος Πανελλήνιου Συλλόγου Εργαζομένων της Εθνικής Μετεωρολογικής Υπηρεσίας):</w:t>
      </w:r>
      <w:r w:rsidRPr="00F424A5">
        <w:rPr>
          <w:rFonts w:eastAsia="Calibri" w:cstheme="minorHAnsi"/>
          <w:bCs/>
        </w:rPr>
        <w:t xml:space="preserve"> Εγώ θα ήθελα να πω ότι μια οργανική κατάτμηση της ΕΜΥ, όπως αυτή περιγράφεται στο Άρθρο 20 και η συνεπακόλουθη απώλεια των πιστοποιητικών ποιότητας, είναι προφανές πως δεν ενδυναμώνει, αλλά κλονίζει την εικόνα της Εθνικής Μετεωρολογικής Υπηρεσίας τόσο στο εσωτερικό όσο και στο διεθνές γίγνεσθαι των διαφόρων οργανισμών με τους οποίους η ΕΜΥ συνεργάζεται άρρηκτα επί δεκαετίες στους τομείς της Εθνικής Άμυνας, αεροναυτιλίας, ναυτιλίας, μετεωρολογικών δορυφόρων και παροχής αξιόπιστων γνώσεων. Χωρίς πάροχο η χώρα μας δεν εναρμονίζεται με την Ευρωπαϊκή Νομοθεσία που αφορά την ασφάλεια του Ενιαίου Ευρωπαϊκού Ουρανού. Ευχαριστώ. </w:t>
      </w:r>
    </w:p>
    <w:p w:rsidR="00643830" w:rsidRPr="00F424A5" w:rsidRDefault="00643830" w:rsidP="00FD6ED1">
      <w:pPr>
        <w:suppressLineNumbers/>
        <w:spacing w:line="276" w:lineRule="auto"/>
        <w:ind w:firstLine="709"/>
        <w:contextualSpacing/>
        <w:jc w:val="both"/>
        <w:rPr>
          <w:rFonts w:eastAsia="Calibri" w:cstheme="minorHAnsi"/>
          <w:bCs/>
        </w:rPr>
      </w:pPr>
      <w:r w:rsidRPr="00F424A5">
        <w:rPr>
          <w:rFonts w:eastAsia="Calibri" w:cstheme="minorHAnsi"/>
          <w:b/>
          <w:bCs/>
        </w:rPr>
        <w:t>ΧΡΗΣΤΟΣ ΜΠΟΥΚΩΡΟΣ (Πρόεδρος της Επιτροπής):</w:t>
      </w:r>
      <w:r w:rsidRPr="00F424A5">
        <w:rPr>
          <w:rFonts w:eastAsia="Calibri" w:cstheme="minorHAnsi"/>
          <w:bCs/>
        </w:rPr>
        <w:t xml:space="preserve"> Κυρία Καραπαναγιώτου για την ερώτησή του κυρίου Πουλά, που την εξέφρασε με την έντονο τρόπο και νομίζω ότι όλοι συμφωνούμε μαζί του. Αυτό στην ανακοίνωσή σας που λέτε ότι υπάρχει άμεσος κίνδυνος στην ασφάλεια των πτήσεων έχετε να συμπληρώσετε κάτι άλλο; </w:t>
      </w:r>
    </w:p>
    <w:p w:rsidR="00643830" w:rsidRPr="00F424A5" w:rsidRDefault="00643830" w:rsidP="00FD6ED1">
      <w:pPr>
        <w:suppressLineNumbers/>
        <w:spacing w:line="276" w:lineRule="auto"/>
        <w:ind w:firstLine="709"/>
        <w:contextualSpacing/>
        <w:jc w:val="both"/>
        <w:rPr>
          <w:rFonts w:eastAsia="Calibri" w:cstheme="minorHAnsi"/>
          <w:bCs/>
        </w:rPr>
      </w:pPr>
      <w:r w:rsidRPr="00F424A5">
        <w:rPr>
          <w:rFonts w:eastAsia="Calibri" w:cstheme="minorHAnsi"/>
          <w:b/>
          <w:bCs/>
        </w:rPr>
        <w:t>ΜΑΡΙΑ ΚΑΡΑΠΑΝΑΓΙΩΤΗ (Πρόεδρος Πανελλήνιου Συλλόγου Εργαζομένων της Εθνικής Μετεωρολογικής Υπηρεσίας):</w:t>
      </w:r>
      <w:r w:rsidRPr="00F424A5">
        <w:rPr>
          <w:rFonts w:eastAsia="Calibri" w:cstheme="minorHAnsi"/>
          <w:bCs/>
        </w:rPr>
        <w:t xml:space="preserve"> Νομίζω ότι έχω μιλήσει επαρκώς. Φυσικά και εμμένω καθώς την άλλη μέρα θα είμαστε </w:t>
      </w:r>
      <w:proofErr w:type="spellStart"/>
      <w:r w:rsidRPr="00F424A5">
        <w:rPr>
          <w:rFonts w:eastAsia="Calibri" w:cstheme="minorHAnsi"/>
          <w:bCs/>
        </w:rPr>
        <w:t>πάροχοι</w:t>
      </w:r>
      <w:proofErr w:type="spellEnd"/>
      <w:r w:rsidRPr="00F424A5">
        <w:rPr>
          <w:rFonts w:eastAsia="Calibri" w:cstheme="minorHAnsi"/>
          <w:bCs/>
        </w:rPr>
        <w:t>.</w:t>
      </w:r>
    </w:p>
    <w:p w:rsidR="00643830" w:rsidRPr="00F424A5" w:rsidRDefault="00643830" w:rsidP="00FD6ED1">
      <w:pPr>
        <w:suppressLineNumbers/>
        <w:spacing w:line="276" w:lineRule="auto"/>
        <w:ind w:firstLine="709"/>
        <w:contextualSpacing/>
        <w:jc w:val="both"/>
        <w:rPr>
          <w:rFonts w:eastAsia="Calibri" w:cstheme="minorHAnsi"/>
          <w:bCs/>
        </w:rPr>
      </w:pPr>
      <w:r w:rsidRPr="00F424A5">
        <w:rPr>
          <w:rFonts w:eastAsia="Calibri" w:cstheme="minorHAnsi"/>
          <w:b/>
          <w:bCs/>
        </w:rPr>
        <w:t>ΧΡΗΣΤΟΣ ΜΠΟΥΚΩΡΟΣ (Πρόεδρος της Επιτροπής):</w:t>
      </w:r>
      <w:r w:rsidRPr="00F424A5">
        <w:rPr>
          <w:rFonts w:eastAsia="Calibri" w:cstheme="minorHAnsi"/>
          <w:bCs/>
        </w:rPr>
        <w:t xml:space="preserve"> Καταγράφεται η επιμονή. </w:t>
      </w:r>
    </w:p>
    <w:p w:rsidR="00643830" w:rsidRPr="00F424A5" w:rsidRDefault="00643830" w:rsidP="00FD6ED1">
      <w:pPr>
        <w:suppressLineNumbers/>
        <w:spacing w:line="276" w:lineRule="auto"/>
        <w:ind w:firstLine="709"/>
        <w:contextualSpacing/>
        <w:jc w:val="both"/>
        <w:rPr>
          <w:rFonts w:eastAsia="Calibri" w:cstheme="minorHAnsi"/>
          <w:bCs/>
        </w:rPr>
      </w:pPr>
      <w:r w:rsidRPr="00F424A5">
        <w:rPr>
          <w:rFonts w:eastAsia="Calibri" w:cstheme="minorHAnsi"/>
          <w:bCs/>
        </w:rPr>
        <w:t xml:space="preserve">Τον λόγο έχει ο κύριος Πλειώνης, Διευθυντής και Πρόεδρος του ΔΣ του Εθνικού Αστεροσκοπείου Αθηνών (ΕΑΑ). </w:t>
      </w:r>
    </w:p>
    <w:p w:rsidR="00643830" w:rsidRPr="00F424A5" w:rsidRDefault="00643830" w:rsidP="00FD6ED1">
      <w:pPr>
        <w:suppressLineNumbers/>
        <w:spacing w:line="276" w:lineRule="auto"/>
        <w:ind w:firstLine="709"/>
        <w:contextualSpacing/>
        <w:jc w:val="both"/>
        <w:rPr>
          <w:rFonts w:eastAsia="Calibri" w:cstheme="minorHAnsi"/>
          <w:bCs/>
        </w:rPr>
      </w:pPr>
      <w:r w:rsidRPr="00F424A5">
        <w:rPr>
          <w:rFonts w:eastAsia="Calibri" w:cstheme="minorHAnsi"/>
          <w:bCs/>
        </w:rPr>
        <w:t>Ε</w:t>
      </w:r>
      <w:r w:rsidRPr="00F424A5">
        <w:rPr>
          <w:rFonts w:eastAsia="Calibri" w:cstheme="minorHAnsi"/>
          <w:b/>
          <w:bCs/>
        </w:rPr>
        <w:t xml:space="preserve">ΜΜΑΝΟΥΗΛ ΠΛΕΙΩΝΗΣ (Διευθυντής και Πρόεδρος του ΔΣ του Εθνικού Αστεροσκοπείου Αθηνών (ΕΑΑ): </w:t>
      </w:r>
      <w:r w:rsidRPr="00F424A5">
        <w:rPr>
          <w:rFonts w:eastAsia="Calibri" w:cstheme="minorHAnsi"/>
          <w:bCs/>
        </w:rPr>
        <w:t xml:space="preserve"> Ευχαριστώ πολύ κύριε Πρόεδρε.  </w:t>
      </w:r>
    </w:p>
    <w:p w:rsidR="00643830" w:rsidRPr="00F424A5" w:rsidRDefault="00643830" w:rsidP="00FD6ED1">
      <w:pPr>
        <w:suppressLineNumbers/>
        <w:spacing w:line="276" w:lineRule="auto"/>
        <w:ind w:firstLine="709"/>
        <w:contextualSpacing/>
        <w:jc w:val="both"/>
        <w:rPr>
          <w:rFonts w:eastAsia="Calibri" w:cstheme="minorHAnsi"/>
          <w:bCs/>
        </w:rPr>
      </w:pPr>
      <w:r w:rsidRPr="00F424A5">
        <w:rPr>
          <w:rFonts w:eastAsia="Calibri" w:cstheme="minorHAnsi"/>
          <w:bCs/>
        </w:rPr>
        <w:t xml:space="preserve">Έχει δύο πτυχές το ερώτημα, τα περιθώρια συνεργασίας με το Υπουργείο Κλιματικής Αλλαγής και Πολιτικής Προστασίας και οι προϋποθέσεις για αυτή τη συνεργασία. Όσον αφορά τα περιθώρια συνεργασίας, όπως έχω δηλώσει επανειλημμένως και στον ημερήσιο τύπο, αλλά και στον προηγούμενο Υπουργό και τον νυν Υπουργό, φυσικά και υπάρχει μεγάλο περιθώριο συνεργασίας. Μία συνεργασία που την επιθυμούμε και την έχουμε επιδιώξει εδώ και πολλά χρόνια χωρίς να είναι δικιά μας υπαιτιότητα της αδυναμίας να ολοκληρωθεί αυτή η συνεργασία. Οι προϋποθέσεις για τη συνεργασία αυτή είναι να παραμείνουμε στο μετερίζι της έρευνας που έχουμε. Πρέπει να συνεχίσουμε να λειτουργούμε χωρίς να διαταραχθεί η θεσμική, οργανωτική και τεχνική επάρκεια που έχουμε μέσω της Γενικής Γραμματείας Έρευνας και Καινοτομίας και όχι μόνο στα θέματα της έρευνας, αλλά και στα διοικητικά θέματα. </w:t>
      </w:r>
    </w:p>
    <w:p w:rsidR="0004035D" w:rsidRPr="00F424A5" w:rsidRDefault="0004035D" w:rsidP="0004035D">
      <w:pPr>
        <w:spacing w:line="276" w:lineRule="auto"/>
        <w:ind w:firstLine="709"/>
        <w:contextualSpacing/>
        <w:jc w:val="both"/>
        <w:rPr>
          <w:rFonts w:cstheme="minorHAnsi"/>
        </w:rPr>
      </w:pPr>
      <w:r w:rsidRPr="00F424A5">
        <w:rPr>
          <w:rFonts w:cstheme="minorHAnsi"/>
        </w:rPr>
        <w:t xml:space="preserve">Η καθημερινή ροή του Αστεροσκοπείου, οι πράξεις που έχουν να κάνουν με το προσωπικό και λοιπά, δεν μπορούν από τη μια μέρα στην άλλη να πάνε σε άλλο Υπουργείο που δεν κατέχει την τεχνογνωσία διαχείρισης ερευνητικού προσωπικού που </w:t>
      </w:r>
      <w:proofErr w:type="spellStart"/>
      <w:r w:rsidRPr="00F424A5">
        <w:rPr>
          <w:rFonts w:cstheme="minorHAnsi"/>
        </w:rPr>
        <w:t>διέπεται</w:t>
      </w:r>
      <w:proofErr w:type="spellEnd"/>
      <w:r w:rsidRPr="00F424A5">
        <w:rPr>
          <w:rFonts w:cstheme="minorHAnsi"/>
        </w:rPr>
        <w:t xml:space="preserve"> από συγκεκριμένη διαφορετική νομοθεσία.</w:t>
      </w:r>
    </w:p>
    <w:p w:rsidR="00643830" w:rsidRPr="00F424A5" w:rsidRDefault="0004035D" w:rsidP="00FD6ED1">
      <w:pPr>
        <w:spacing w:line="276" w:lineRule="auto"/>
        <w:ind w:firstLine="709"/>
        <w:contextualSpacing/>
        <w:jc w:val="both"/>
        <w:rPr>
          <w:rFonts w:cstheme="minorHAnsi"/>
        </w:rPr>
      </w:pPr>
      <w:r w:rsidRPr="00F424A5">
        <w:rPr>
          <w:rFonts w:cstheme="minorHAnsi"/>
        </w:rPr>
        <w:t xml:space="preserve">Επομένως, αυτή είναι η προϋπόθεση και θέλω να επισημάνω και ένα ακόμα σημείο ότι όπως και ο ΟΑΣΠ έχει μέλη τα οποία ανήκουν σε πανεπιστήμια και σε άλλους φορείς οι οποίοι δεν υπάγονται στο Υπουργείο, έτσι και στο άρθρο 7, που ορίζεται η νέα επιτροπή για τον έλεγχο του κινδύνου από </w:t>
      </w:r>
      <w:proofErr w:type="spellStart"/>
      <w:r w:rsidRPr="00F424A5">
        <w:rPr>
          <w:rFonts w:cstheme="minorHAnsi"/>
        </w:rPr>
        <w:t>πλημμυρικά</w:t>
      </w:r>
      <w:proofErr w:type="spellEnd"/>
      <w:r w:rsidRPr="00F424A5">
        <w:rPr>
          <w:rFonts w:cstheme="minorHAnsi"/>
        </w:rPr>
        <w:t xml:space="preserve"> φαινόμενα και γενικότερα τις φυσικές καταστροφές, μπορεί το Αστεροσκοπείο με τις δεσμευτικές ρυθμίσεις που ορίζει το άρθρο 7 να συμμετέχει και να μην έχει κανένα πρόβλημα υπαγωγής. Ευχαριστώ πολύ.</w:t>
      </w:r>
    </w:p>
    <w:p w:rsidR="00643830" w:rsidRPr="00F424A5" w:rsidRDefault="00643830" w:rsidP="00FD6ED1">
      <w:pPr>
        <w:spacing w:line="276" w:lineRule="auto"/>
        <w:ind w:firstLine="709"/>
        <w:contextualSpacing/>
        <w:jc w:val="both"/>
        <w:rPr>
          <w:rFonts w:cstheme="minorHAnsi"/>
        </w:rPr>
        <w:sectPr w:rsidR="00643830" w:rsidRPr="00F424A5">
          <w:headerReference w:type="default" r:id="rId9"/>
          <w:footerReference w:type="default" r:id="rId10"/>
          <w:pgSz w:w="11906" w:h="16838"/>
          <w:pgMar w:top="1440" w:right="1800" w:bottom="1440" w:left="1800" w:header="708" w:footer="708" w:gutter="0"/>
          <w:cols w:space="708"/>
          <w:docGrid w:linePitch="360"/>
        </w:sectPr>
      </w:pPr>
    </w:p>
    <w:p w:rsidR="00615725" w:rsidRDefault="00643830" w:rsidP="00FD6ED1">
      <w:pPr>
        <w:spacing w:line="276" w:lineRule="auto"/>
        <w:ind w:firstLine="709"/>
        <w:contextualSpacing/>
        <w:jc w:val="both"/>
        <w:rPr>
          <w:rFonts w:cstheme="minorHAnsi"/>
        </w:rPr>
      </w:pPr>
      <w:r w:rsidRPr="00F424A5">
        <w:rPr>
          <w:rFonts w:cstheme="minorHAnsi"/>
          <w:b/>
        </w:rPr>
        <w:t>ΧΡΗΣΤΟΣ ΜΠΟΥΚΩΡΟΣ (Πρόεδρος της Επιτροπής):</w:t>
      </w:r>
      <w:r w:rsidRPr="00F424A5">
        <w:rPr>
          <w:rFonts w:cstheme="minorHAnsi"/>
        </w:rPr>
        <w:t xml:space="preserve"> Ευχαριστούμε και εμείς κύ</w:t>
      </w:r>
      <w:r w:rsidR="00615725">
        <w:rPr>
          <w:rFonts w:cstheme="minorHAnsi"/>
        </w:rPr>
        <w:t xml:space="preserve">ριε </w:t>
      </w:r>
      <w:proofErr w:type="spellStart"/>
      <w:r w:rsidR="00615725">
        <w:rPr>
          <w:rFonts w:cstheme="minorHAnsi"/>
        </w:rPr>
        <w:t>Πλειώνη</w:t>
      </w:r>
      <w:proofErr w:type="spellEnd"/>
      <w:r w:rsidR="00615725">
        <w:rPr>
          <w:rFonts w:cstheme="minorHAnsi"/>
        </w:rPr>
        <w:t xml:space="preserve">. </w:t>
      </w:r>
    </w:p>
    <w:p w:rsidR="00643830" w:rsidRPr="00F424A5" w:rsidRDefault="00615725" w:rsidP="00FD6ED1">
      <w:pPr>
        <w:spacing w:line="276" w:lineRule="auto"/>
        <w:ind w:firstLine="709"/>
        <w:contextualSpacing/>
        <w:jc w:val="both"/>
        <w:rPr>
          <w:rFonts w:cstheme="minorHAnsi"/>
        </w:rPr>
      </w:pPr>
      <w:r>
        <w:rPr>
          <w:rFonts w:cstheme="minorHAnsi"/>
        </w:rPr>
        <w:t>Τον</w:t>
      </w:r>
      <w:r w:rsidR="009B1174">
        <w:rPr>
          <w:rFonts w:cstheme="minorHAnsi"/>
        </w:rPr>
        <w:t xml:space="preserve"> </w:t>
      </w:r>
      <w:r w:rsidR="00643830" w:rsidRPr="00F424A5">
        <w:rPr>
          <w:rFonts w:cstheme="minorHAnsi"/>
        </w:rPr>
        <w:t>λόγο έχει ο κ. Σταθόπουλος.</w:t>
      </w:r>
    </w:p>
    <w:p w:rsidR="00643830" w:rsidRPr="00F424A5" w:rsidRDefault="00643830" w:rsidP="00FD6ED1">
      <w:pPr>
        <w:spacing w:line="276" w:lineRule="auto"/>
        <w:ind w:firstLine="709"/>
        <w:contextualSpacing/>
        <w:jc w:val="both"/>
        <w:rPr>
          <w:rFonts w:cstheme="minorHAnsi"/>
        </w:rPr>
      </w:pPr>
      <w:r w:rsidRPr="00F424A5">
        <w:rPr>
          <w:rFonts w:cstheme="minorHAnsi"/>
          <w:b/>
        </w:rPr>
        <w:t>ΔΗΜΗΤΡΙΟΣ ΣΤΑΘΟΠΟΥΛΟΣ (Πρόεδρος της Πανελλήνιας Ομοσπονδίας Ενώσεων Υπαλλήλων Πυροσβεστικού Σώματος (ΠΟΕΥΠΣ)):</w:t>
      </w:r>
      <w:r w:rsidRPr="00F424A5">
        <w:rPr>
          <w:rFonts w:cstheme="minorHAnsi"/>
        </w:rPr>
        <w:t xml:space="preserve"> Ευχαριστώ κύριε Πρόεδρε. Όσον αφορά για την ερώτηση που έκανε ο κ. Πουλάς, είναι γεγονός, ότι το Πυροσβεστικό Σώμα αυτή τη στιγμή έχει μεγάλο πρόβλημα λειψυδρίας και δεν επαρκούν οι πυροσβέστες σε αυτό τον τομέα. Το πιθανό</w:t>
      </w:r>
      <w:r w:rsidR="00F04B48" w:rsidRPr="00F424A5">
        <w:rPr>
          <w:rFonts w:cstheme="minorHAnsi"/>
        </w:rPr>
        <w:t xml:space="preserve">τερο που </w:t>
      </w:r>
      <w:r w:rsidRPr="00F424A5">
        <w:rPr>
          <w:rFonts w:cstheme="minorHAnsi"/>
        </w:rPr>
        <w:t xml:space="preserve">πρέπει να γίνει  </w:t>
      </w:r>
      <w:r w:rsidR="00F04B48" w:rsidRPr="00F424A5">
        <w:rPr>
          <w:rFonts w:cstheme="minorHAnsi"/>
        </w:rPr>
        <w:t xml:space="preserve">είναι </w:t>
      </w:r>
      <w:r w:rsidRPr="00F424A5">
        <w:rPr>
          <w:rFonts w:cstheme="minorHAnsi"/>
        </w:rPr>
        <w:t xml:space="preserve">μια </w:t>
      </w:r>
      <w:proofErr w:type="spellStart"/>
      <w:r w:rsidRPr="00F424A5">
        <w:rPr>
          <w:rFonts w:cstheme="minorHAnsi"/>
        </w:rPr>
        <w:t>ομογενοποίηση</w:t>
      </w:r>
      <w:proofErr w:type="spellEnd"/>
      <w:r w:rsidRPr="00F424A5">
        <w:rPr>
          <w:rFonts w:cstheme="minorHAnsi"/>
        </w:rPr>
        <w:t xml:space="preserve"> ακόμα σε περισσότερο βαθμό στο προσωπικό. Είναι γεγονός αναμφισβήτητο</w:t>
      </w:r>
      <w:r w:rsidR="00F04B48" w:rsidRPr="00F424A5">
        <w:rPr>
          <w:rFonts w:cstheme="minorHAnsi"/>
        </w:rPr>
        <w:t xml:space="preserve"> και αυτό δεν το </w:t>
      </w:r>
      <w:r w:rsidRPr="00F424A5">
        <w:rPr>
          <w:rFonts w:cstheme="minorHAnsi"/>
        </w:rPr>
        <w:t>έχουμε καταθέσει στα πρακτικά της Βουλής, ότι η Πολιτική Προστασία που είναι ένα καινούργιο σχετικά Υπουργείο,  στελεχώνεται κατά μεγάλο ποσοστό από πυροσβέστες, διότι δεν έχει από που αλλού να απορροφήσει προσωπικό το οποίο δεν προβλέπεται στις δομές του.</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Αυτό είναι ένα πρόβλημα μεγάλο γενικότερα για εμάς τους πυροσβέστες, γιατί </w:t>
      </w:r>
      <w:r w:rsidR="0090025F" w:rsidRPr="00F424A5">
        <w:rPr>
          <w:rFonts w:cstheme="minorHAnsi"/>
        </w:rPr>
        <w:t xml:space="preserve">τους πυροσβέστες </w:t>
      </w:r>
      <w:r w:rsidRPr="00F424A5">
        <w:rPr>
          <w:rFonts w:cstheme="minorHAnsi"/>
        </w:rPr>
        <w:t>θα τους πάρου</w:t>
      </w:r>
      <w:r w:rsidR="0090025F" w:rsidRPr="00F424A5">
        <w:rPr>
          <w:rFonts w:cstheme="minorHAnsi"/>
        </w:rPr>
        <w:t>ν</w:t>
      </w:r>
      <w:r w:rsidRPr="00F424A5">
        <w:rPr>
          <w:rFonts w:cstheme="minorHAnsi"/>
        </w:rPr>
        <w:t xml:space="preserve"> από τις μάχιμες υπηρεσίες. Θα τους πάρου</w:t>
      </w:r>
      <w:r w:rsidR="0090025F" w:rsidRPr="00F424A5">
        <w:rPr>
          <w:rFonts w:cstheme="minorHAnsi"/>
        </w:rPr>
        <w:t xml:space="preserve">ν </w:t>
      </w:r>
      <w:r w:rsidRPr="00F424A5">
        <w:rPr>
          <w:rFonts w:cstheme="minorHAnsi"/>
        </w:rPr>
        <w:t xml:space="preserve">από υπηρεσίες οι οποίες πρέπει να δώσουν για τον πολίτη, από τις βάρδιες συγκεκριμένα. Πιστεύω στη συνέχεια στα επόμενα χρόνια, όπως έχουν προαναγγείλει, ότι έχουν αυξηθεί οι δομές αυτή τη στιγμή και η Κυβέρνηση και ο </w:t>
      </w:r>
      <w:r w:rsidR="002F0C06" w:rsidRPr="00F424A5">
        <w:rPr>
          <w:rFonts w:cstheme="minorHAnsi"/>
        </w:rPr>
        <w:t xml:space="preserve">κ. </w:t>
      </w:r>
      <w:r w:rsidRPr="00F424A5">
        <w:rPr>
          <w:rFonts w:cstheme="minorHAnsi"/>
        </w:rPr>
        <w:t>Υπουργός έχουν προχωρήσει  για να κάνουν τις απαραίτητες προσλήψεις</w:t>
      </w:r>
      <w:r w:rsidR="002F0C06" w:rsidRPr="00F424A5">
        <w:rPr>
          <w:rFonts w:cstheme="minorHAnsi"/>
        </w:rPr>
        <w:t>,</w:t>
      </w:r>
      <w:r w:rsidRPr="00F424A5">
        <w:rPr>
          <w:rFonts w:cstheme="minorHAnsi"/>
        </w:rPr>
        <w:t xml:space="preserve"> να συνεχίσουν και τα επόμενα χρόνια να γίνουν αυτές οι </w:t>
      </w:r>
      <w:bookmarkStart w:id="0" w:name="_GoBack"/>
      <w:bookmarkEnd w:id="0"/>
      <w:r w:rsidRPr="00F424A5">
        <w:rPr>
          <w:rFonts w:cstheme="minorHAnsi"/>
        </w:rPr>
        <w:t>προσλήψεις ώστε να μην έχουμε αυτό το πρόβλημα. Σας ευχαριστώ πολύ.</w:t>
      </w:r>
    </w:p>
    <w:p w:rsidR="00643830" w:rsidRPr="00F424A5" w:rsidRDefault="00643830" w:rsidP="00FD6ED1">
      <w:pPr>
        <w:spacing w:line="276" w:lineRule="auto"/>
        <w:ind w:firstLine="709"/>
        <w:contextualSpacing/>
        <w:jc w:val="both"/>
        <w:rPr>
          <w:rFonts w:cstheme="minorHAnsi"/>
        </w:rPr>
      </w:pPr>
      <w:r w:rsidRPr="00F424A5">
        <w:rPr>
          <w:rFonts w:cstheme="minorHAnsi"/>
          <w:b/>
        </w:rPr>
        <w:t>ΧΡΗΣΤΟΣ ΜΠΟΥΚΩΡΟΣ (Πρόεδρος της Επιτροπής):</w:t>
      </w:r>
      <w:r w:rsidRPr="00F424A5">
        <w:rPr>
          <w:rFonts w:cstheme="minorHAnsi"/>
        </w:rPr>
        <w:t xml:space="preserve">  Και εμείς ευχαριστούμε. Το</w:t>
      </w:r>
      <w:r w:rsidR="00615725">
        <w:rPr>
          <w:rFonts w:cstheme="minorHAnsi"/>
        </w:rPr>
        <w:t>ν</w:t>
      </w:r>
      <w:r w:rsidRPr="00F424A5">
        <w:rPr>
          <w:rFonts w:cstheme="minorHAnsi"/>
        </w:rPr>
        <w:t xml:space="preserve"> λόγο έχει ο κ. Θεοχαρόπουλος.</w:t>
      </w:r>
    </w:p>
    <w:p w:rsidR="00643830" w:rsidRPr="00F424A5" w:rsidRDefault="00643830" w:rsidP="00FD6ED1">
      <w:pPr>
        <w:spacing w:line="276" w:lineRule="auto"/>
        <w:ind w:firstLine="709"/>
        <w:contextualSpacing/>
        <w:jc w:val="both"/>
        <w:rPr>
          <w:rFonts w:cstheme="minorHAnsi"/>
        </w:rPr>
      </w:pPr>
      <w:r w:rsidRPr="00F424A5">
        <w:rPr>
          <w:rFonts w:cstheme="minorHAnsi"/>
          <w:b/>
        </w:rPr>
        <w:t>ΙΩΑΝΝΗΣ ΘΕΟΧΑΡΟΠΟΥΛΟΣ (Επικεφαλής της Αστικής Μη Κερδοσκοπικής Εταιρείας (ΑΜΚΕ) «ΘΕΟΦΑΝΗΣ – ΕΡΜΗΣ ΘΕΟΧΑΡΟΠΟΥΛΟΣ»):</w:t>
      </w:r>
      <w:r w:rsidRPr="00F424A5">
        <w:rPr>
          <w:rFonts w:cstheme="minorHAnsi"/>
        </w:rPr>
        <w:t xml:space="preserve"> Ο νόμος δεν είναι έτοιμος αυτή τη στιγμή, γι</w:t>
      </w:r>
      <w:r w:rsidR="00F57A36" w:rsidRPr="00F424A5">
        <w:rPr>
          <w:rFonts w:cstheme="minorHAnsi"/>
        </w:rPr>
        <w:t>’</w:t>
      </w:r>
      <w:r w:rsidRPr="00F424A5">
        <w:rPr>
          <w:rFonts w:cstheme="minorHAnsi"/>
        </w:rPr>
        <w:t xml:space="preserve"> αυτό  για 5 χρόνια θα μισθωθούν  και τα ελικόπτερα και το προσωπικό. Εμείς δεν είμαστε έτοιμοι. Πιστεύω, ότι σε αυτά τα 5 χρόνια  θα είμαστε έτοιμοι. Υπάρχουν κράτη της Ευρώπης που έχουν συνηθίσει και συνεχίζουν και το κάνουν αυτό. Δηλαδή αποφεύγουν το σέρβις,  τα ανταλλακτικά και την αγορά ελικοπτέρων και μισθώνουν κάθε 3 ή 5 χρόνια πιλότους μηχανικούς και ελικόπτερα</w:t>
      </w:r>
      <w:r w:rsidR="006938C9" w:rsidRPr="00F424A5">
        <w:rPr>
          <w:rFonts w:cstheme="minorHAnsi"/>
        </w:rPr>
        <w:t>,</w:t>
      </w:r>
      <w:r w:rsidRPr="00F424A5">
        <w:rPr>
          <w:rFonts w:cstheme="minorHAnsi"/>
        </w:rPr>
        <w:t xml:space="preserve"> και έχουν το κεφάλι τους ήσυχο και τους έρχεται και πολύ πιο φτηνά αυτό το πράγμα. Αυτό θα το δείξουν τα επόμενα 5 χρόνια, αλλά προς το παρόν ο νόμος προβλέπει, ότι, για πέντε χρόνια  θα υπάρχει  μίσθωση μέσων και προσωπικού.</w:t>
      </w:r>
    </w:p>
    <w:p w:rsidR="00643830" w:rsidRPr="00F424A5" w:rsidRDefault="00643830" w:rsidP="00FD6ED1">
      <w:pPr>
        <w:spacing w:line="276" w:lineRule="auto"/>
        <w:ind w:firstLine="709"/>
        <w:contextualSpacing/>
        <w:jc w:val="both"/>
        <w:rPr>
          <w:rFonts w:cstheme="minorHAnsi"/>
        </w:rPr>
      </w:pPr>
      <w:r w:rsidRPr="00F424A5">
        <w:rPr>
          <w:rFonts w:cstheme="minorHAnsi"/>
          <w:b/>
        </w:rPr>
        <w:t>ΧΡΗΣΤΟΣ ΜΠΟΥΚΩΡΟΣ (Πρόεδρος της Επιτροπής):</w:t>
      </w:r>
      <w:r w:rsidRPr="00F424A5">
        <w:rPr>
          <w:rFonts w:cstheme="minorHAnsi"/>
        </w:rPr>
        <w:t xml:space="preserve">  Ευχαριστούμε. Το</w:t>
      </w:r>
      <w:r w:rsidR="00615725">
        <w:rPr>
          <w:rFonts w:cstheme="minorHAnsi"/>
        </w:rPr>
        <w:t>ν</w:t>
      </w:r>
      <w:r w:rsidRPr="00F424A5">
        <w:rPr>
          <w:rFonts w:cstheme="minorHAnsi"/>
        </w:rPr>
        <w:t xml:space="preserve"> λόγο έχει ο κ. Μακρής.</w:t>
      </w:r>
    </w:p>
    <w:p w:rsidR="00643830" w:rsidRPr="00F424A5" w:rsidRDefault="00643830" w:rsidP="00FD6ED1">
      <w:pPr>
        <w:spacing w:line="276" w:lineRule="auto"/>
        <w:ind w:firstLine="709"/>
        <w:contextualSpacing/>
        <w:jc w:val="both"/>
        <w:rPr>
          <w:rFonts w:cstheme="minorHAnsi"/>
        </w:rPr>
      </w:pPr>
      <w:r w:rsidRPr="00F424A5">
        <w:rPr>
          <w:rFonts w:cstheme="minorHAnsi"/>
          <w:b/>
        </w:rPr>
        <w:t xml:space="preserve">ΓΕΡΑΣΙΜΟΣ ΜΑΚΡΗΣ (Πρόεδρος του Τοπικού Οργανισμού Εγγείων Βελτιώσεων (ΤΟΕΒ) </w:t>
      </w:r>
      <w:proofErr w:type="spellStart"/>
      <w:r w:rsidRPr="00F424A5">
        <w:rPr>
          <w:rFonts w:cstheme="minorHAnsi"/>
          <w:b/>
        </w:rPr>
        <w:t>Νεοχωρίου</w:t>
      </w:r>
      <w:proofErr w:type="spellEnd"/>
      <w:r w:rsidRPr="00F424A5">
        <w:rPr>
          <w:rFonts w:cstheme="minorHAnsi"/>
          <w:b/>
        </w:rPr>
        <w:t xml:space="preserve"> Μεσολογγίου):</w:t>
      </w:r>
      <w:r w:rsidRPr="00F424A5">
        <w:rPr>
          <w:rFonts w:cstheme="minorHAnsi"/>
        </w:rPr>
        <w:t xml:space="preserve"> Ευχαριστώ. Κατ’ αρχήν, στην πρώτη σας την ερώτηση ότι εδώ και 3 χρόνια έγιναν κάποιες τρομακτικές πλημμύρες στην περιοχή μας, όπου πλημμύρισαν περίπου 80.000 στρέμματα, όντως αληθώς έγινε αλλά αν έχει γίνει κάποιο έργο από τότε μέχρι τώρα, θα μου επιτρέψετε να επικεντρωθώ μόνο στο δικό μου τον (ΤΟΕΒ), ο οποίος απαριθμεί γύρω στις 115.000 στρέμματα και πνίγηκε ένα πολύ σημαντικό μέρος αυτού. </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Στον δικό μου, λοιπόν, τον Οργανισμό μέχρι στιγμής, μέχρι και σήμερα, μέχρι και αυτή τη στιγμή που μιλάμε, δεν έχει γίνει κανένα μα κανένα έργο ή τουλάχιστον κάτι το σημαντικό, μόνο ό τι μπόρεσε με τις δικές του δυνάμεις, τις φτωχές δυνάμεις ο (ΤΟΕΒ) </w:t>
      </w:r>
      <w:proofErr w:type="spellStart"/>
      <w:r w:rsidRPr="00F424A5">
        <w:rPr>
          <w:rFonts w:cstheme="minorHAnsi"/>
        </w:rPr>
        <w:t>Νεοχωρίου</w:t>
      </w:r>
      <w:proofErr w:type="spellEnd"/>
      <w:r w:rsidRPr="00F424A5">
        <w:rPr>
          <w:rFonts w:cstheme="minorHAnsi"/>
        </w:rPr>
        <w:t xml:space="preserve"> από μόνος του.</w:t>
      </w:r>
    </w:p>
    <w:p w:rsidR="00643830" w:rsidRPr="00F424A5" w:rsidRDefault="00643830" w:rsidP="00FD6ED1">
      <w:pPr>
        <w:spacing w:line="276" w:lineRule="auto"/>
        <w:ind w:firstLine="709"/>
        <w:contextualSpacing/>
        <w:jc w:val="both"/>
        <w:rPr>
          <w:rFonts w:cstheme="minorHAnsi"/>
        </w:rPr>
      </w:pPr>
      <w:r w:rsidRPr="00F424A5">
        <w:rPr>
          <w:rFonts w:cstheme="minorHAnsi"/>
        </w:rPr>
        <w:lastRenderedPageBreak/>
        <w:t>Αυτό συνεπάγεται, ότι, αν αύριο το πρωί μας βρει ένα τόσο έντονο καιρικό φαινόμενο, θα μπορέσει να ανταπεξέλθει το σύστημα το αποστραγγιστικό για να μην χαθούν πάλι περιουσίες και ανθρώπινες ζωές;  Η προσωπική μου άποψη είναι όχι. Θα έχουμε κι εμείς το ίδιο πρόβλημα. Έπρεπε, ήδη, να έχουν γίνει όχι εδώ και τρία χρόνια που έγιναν πλημμύρες, αλλά εδώ και 20 χρόνια έργα συντήρησης και αποκατάστασης όλων αυτών των έργων α΄ τάξης,  τα οποία δεν είναι και αρμοδιότητά του (ΤΟΕΒ).</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Στη δεύτερη ερώτηση, αν έχει δοθεί κάποια αποζημίωση, δεν έχει πέσει στην αντίληψή μου να έχει δοθεί κάποια αποζημίωση με κάποιον προβλεπόμενο τρόπο. </w:t>
      </w:r>
      <w:proofErr w:type="spellStart"/>
      <w:r w:rsidRPr="00F424A5">
        <w:rPr>
          <w:rFonts w:cstheme="minorHAnsi"/>
        </w:rPr>
        <w:t>Ομως</w:t>
      </w:r>
      <w:proofErr w:type="spellEnd"/>
      <w:r w:rsidRPr="00F424A5">
        <w:rPr>
          <w:rFonts w:cstheme="minorHAnsi"/>
        </w:rPr>
        <w:t xml:space="preserve"> επιφυλάσσομαι σε αυτή μου την απάντηση. Μπορεί και να σφάλλω, αλλά θα τολμήσω να συμπληρώσω σε αυτό το κομμάτι, ότι, πέραν της ιδιότητας του Προέδρου του (ΤΟΕΒ) </w:t>
      </w:r>
      <w:proofErr w:type="spellStart"/>
      <w:r w:rsidRPr="00F424A5">
        <w:rPr>
          <w:rFonts w:cstheme="minorHAnsi"/>
        </w:rPr>
        <w:t>Νεοχωρίου</w:t>
      </w:r>
      <w:proofErr w:type="spellEnd"/>
      <w:r w:rsidRPr="00F424A5">
        <w:rPr>
          <w:rFonts w:cstheme="minorHAnsi"/>
        </w:rPr>
        <w:t xml:space="preserve"> κατά την άλλη μου ιδιότητα ως γεωπόνος, η προσωπική μου εκτίμηση στα στρέμματα που πνίγηκαν, είναι ότι οι ζημιές των παραγωγών άνετα ξεπερνούν και τα 50 εκατομμύρια ευρώ μόνο για εκείνη τη χρονιά και πάρα πολλές συνέπειες οι οποίες προκύπτουν, διότι οι πλημμύρες δεν αφήνουν προβλήματα στις καλλιέργειες μόνο εκείνη τη χρονιά που γίνονται. Ας πούμε, ένας ελαιώνας μπορεί να καταστραφεί και να θέλει πλήρη αντικατάσταση και για μια ολόκληρη δεκαετία ο παραγωγός θα χάσει τη σειρά του και τα χρήματα του. Ευχαριστώ. </w:t>
      </w:r>
    </w:p>
    <w:p w:rsidR="00615725" w:rsidRDefault="00643830" w:rsidP="00FD6ED1">
      <w:pPr>
        <w:spacing w:line="276" w:lineRule="auto"/>
        <w:ind w:firstLine="709"/>
        <w:contextualSpacing/>
        <w:jc w:val="both"/>
        <w:rPr>
          <w:rFonts w:cstheme="minorHAnsi"/>
        </w:rPr>
      </w:pPr>
      <w:r w:rsidRPr="00F424A5">
        <w:rPr>
          <w:rFonts w:cstheme="minorHAnsi"/>
          <w:b/>
        </w:rPr>
        <w:t>ΧΡΗΣΤΟΣ ΜΠΟΥΚΩΡΟΣ (Πρόεδρος της Επιτροπής):</w:t>
      </w:r>
      <w:r w:rsidRPr="00F424A5">
        <w:rPr>
          <w:rFonts w:cstheme="minorHAnsi"/>
        </w:rPr>
        <w:t xml:space="preserve"> Εμείς ευχαριστούμε  κύριε Μακρή. </w:t>
      </w:r>
    </w:p>
    <w:p w:rsidR="00643830" w:rsidRPr="00F424A5" w:rsidRDefault="00643830" w:rsidP="00FD6ED1">
      <w:pPr>
        <w:spacing w:line="276" w:lineRule="auto"/>
        <w:ind w:firstLine="709"/>
        <w:contextualSpacing/>
        <w:jc w:val="both"/>
        <w:rPr>
          <w:rFonts w:cstheme="minorHAnsi"/>
        </w:rPr>
      </w:pPr>
      <w:r w:rsidRPr="00F424A5">
        <w:rPr>
          <w:rFonts w:cstheme="minorHAnsi"/>
        </w:rPr>
        <w:t>Το</w:t>
      </w:r>
      <w:r w:rsidR="00615725">
        <w:rPr>
          <w:rFonts w:cstheme="minorHAnsi"/>
        </w:rPr>
        <w:t>ν</w:t>
      </w:r>
      <w:r w:rsidRPr="00F424A5">
        <w:rPr>
          <w:rFonts w:cstheme="minorHAnsi"/>
        </w:rPr>
        <w:t xml:space="preserve"> λόγο έχει ο κ. Βρεττός.</w:t>
      </w:r>
    </w:p>
    <w:p w:rsidR="004250F4" w:rsidRPr="00F424A5" w:rsidRDefault="00643830" w:rsidP="00FD6ED1">
      <w:pPr>
        <w:spacing w:line="276" w:lineRule="auto"/>
        <w:ind w:firstLine="709"/>
        <w:contextualSpacing/>
        <w:jc w:val="both"/>
        <w:rPr>
          <w:rFonts w:cstheme="minorHAnsi"/>
        </w:rPr>
      </w:pPr>
      <w:r w:rsidRPr="00F424A5">
        <w:rPr>
          <w:rFonts w:cstheme="minorHAnsi"/>
          <w:b/>
        </w:rPr>
        <w:t xml:space="preserve">ΙΩΑΝΝΗΣ ΒΡΕΤΤΟΣ (Γενικός Διευθυντής Ανθρώπινου Δυναμικού και Νομικών Θεμάτων του Ανεξάρτητου Διαχειριστή Μεταφοράς Ηλεκτρικής Ενέργειας (ΑΔΜΗΕ)): </w:t>
      </w:r>
      <w:r w:rsidRPr="00F424A5">
        <w:rPr>
          <w:rFonts w:cstheme="minorHAnsi"/>
        </w:rPr>
        <w:t xml:space="preserve">Καταρχάς, να σας επισημάνω ότι δεν είμαστε ΔΕΗ, δεν έχουμε  καμία σχέση μετοχική ή ελέγχου ή άλλη  με τη ΔΕΗ και ως εκ τούτου, δεν μπορώ να απαντήσω στο σκέλος το οποίο αφορούσε τις επενδύσεις μιας άλλης εταιρείας ασφαλώς, αλλά, αναφορικά με τις </w:t>
      </w:r>
      <w:proofErr w:type="spellStart"/>
      <w:r w:rsidRPr="00F424A5">
        <w:rPr>
          <w:rFonts w:cstheme="minorHAnsi"/>
        </w:rPr>
        <w:t>υπογειοποιήσεις</w:t>
      </w:r>
      <w:proofErr w:type="spellEnd"/>
      <w:r w:rsidRPr="00F424A5">
        <w:rPr>
          <w:rFonts w:cstheme="minorHAnsi"/>
        </w:rPr>
        <w:t xml:space="preserve"> των γραμμών μεταφοράς που είναι δικιά μας δουλειά, </w:t>
      </w:r>
      <w:r w:rsidR="006938C9" w:rsidRPr="00F424A5">
        <w:rPr>
          <w:rFonts w:cstheme="minorHAnsi"/>
        </w:rPr>
        <w:t xml:space="preserve">εμείς </w:t>
      </w:r>
      <w:r w:rsidRPr="00F424A5">
        <w:rPr>
          <w:rFonts w:cstheme="minorHAnsi"/>
        </w:rPr>
        <w:t xml:space="preserve">έχουμε συμπεριλάβει </w:t>
      </w:r>
      <w:r w:rsidR="006938C9" w:rsidRPr="00F424A5">
        <w:rPr>
          <w:rFonts w:cstheme="minorHAnsi"/>
        </w:rPr>
        <w:t>σ</w:t>
      </w:r>
      <w:r w:rsidRPr="00F424A5">
        <w:rPr>
          <w:rFonts w:cstheme="minorHAnsi"/>
        </w:rPr>
        <w:t xml:space="preserve">το δεκαετές πρόγραμμα </w:t>
      </w:r>
      <w:proofErr w:type="spellStart"/>
      <w:r w:rsidRPr="00F424A5">
        <w:rPr>
          <w:rFonts w:cstheme="minorHAnsi"/>
        </w:rPr>
        <w:t>υπογειοποίησης</w:t>
      </w:r>
      <w:proofErr w:type="spellEnd"/>
      <w:r w:rsidRPr="00F424A5">
        <w:rPr>
          <w:rFonts w:cstheme="minorHAnsi"/>
        </w:rPr>
        <w:t xml:space="preserve">. Και αυτό, αφού ελέγχουμε κάθε φορά τις ειδικές συνθήκες κάθε περίπτωσης, καθώς, υπάρχουν τεχνικά όρια και αναφορικά με το μήκος και αναφορικά με τη μορφολογία του εδάφους για την </w:t>
      </w:r>
      <w:proofErr w:type="spellStart"/>
      <w:r w:rsidRPr="00F424A5">
        <w:rPr>
          <w:rFonts w:cstheme="minorHAnsi"/>
        </w:rPr>
        <w:t>υπογειοποίηση</w:t>
      </w:r>
      <w:proofErr w:type="spellEnd"/>
      <w:r w:rsidRPr="00F424A5">
        <w:rPr>
          <w:rFonts w:cstheme="minorHAnsi"/>
        </w:rPr>
        <w:t xml:space="preserve">. Είναι κάτι το οποίο απαιτεί ειδικές συνθήκες και τα υποβάλλουμε φυσικά στο ρυθμιστή για να αποφασίσει αν το κόστος που είναι ιδιαίτερα αυξημένο, είναι δικαιολογημένο ή όχι. </w:t>
      </w:r>
    </w:p>
    <w:p w:rsidR="00643830" w:rsidRPr="00F424A5" w:rsidRDefault="00643830" w:rsidP="00FD6ED1">
      <w:pPr>
        <w:spacing w:line="276" w:lineRule="auto"/>
        <w:ind w:firstLine="709"/>
        <w:contextualSpacing/>
        <w:jc w:val="both"/>
        <w:rPr>
          <w:rFonts w:cstheme="minorHAnsi"/>
        </w:rPr>
      </w:pPr>
      <w:r w:rsidRPr="00F424A5">
        <w:rPr>
          <w:rFonts w:cstheme="minorHAnsi"/>
        </w:rPr>
        <w:t>Σας ευχαριστώ.</w:t>
      </w:r>
    </w:p>
    <w:p w:rsidR="00615725" w:rsidRDefault="00643830" w:rsidP="00FD6ED1">
      <w:pPr>
        <w:spacing w:line="276" w:lineRule="auto"/>
        <w:ind w:firstLine="709"/>
        <w:contextualSpacing/>
        <w:jc w:val="both"/>
        <w:rPr>
          <w:rFonts w:cstheme="minorHAnsi"/>
        </w:rPr>
      </w:pPr>
      <w:r w:rsidRPr="00F424A5">
        <w:rPr>
          <w:rFonts w:cstheme="minorHAnsi"/>
          <w:b/>
        </w:rPr>
        <w:t>ΧΡΗΣΤΟΣ ΜΠΟΥΚΩΡΟΣ (Πρόεδρος της Επιτροπής):</w:t>
      </w:r>
      <w:r w:rsidRPr="00F424A5">
        <w:rPr>
          <w:rFonts w:cstheme="minorHAnsi"/>
        </w:rPr>
        <w:t xml:space="preserve">  Ευχαριστούμε και εμείς κύριε </w:t>
      </w:r>
      <w:proofErr w:type="spellStart"/>
      <w:r w:rsidRPr="00F424A5">
        <w:rPr>
          <w:rFonts w:cstheme="minorHAnsi"/>
        </w:rPr>
        <w:t>Βρεττέ</w:t>
      </w:r>
      <w:proofErr w:type="spellEnd"/>
      <w:r w:rsidRPr="00F424A5">
        <w:rPr>
          <w:rFonts w:cstheme="minorHAnsi"/>
        </w:rPr>
        <w:t>.</w:t>
      </w:r>
    </w:p>
    <w:p w:rsidR="00643830" w:rsidRPr="00F424A5" w:rsidRDefault="00643830" w:rsidP="00FD6ED1">
      <w:pPr>
        <w:spacing w:line="276" w:lineRule="auto"/>
        <w:ind w:firstLine="709"/>
        <w:contextualSpacing/>
        <w:jc w:val="both"/>
        <w:rPr>
          <w:rFonts w:cstheme="minorHAnsi"/>
        </w:rPr>
      </w:pPr>
      <w:r w:rsidRPr="00F424A5">
        <w:rPr>
          <w:rFonts w:cstheme="minorHAnsi"/>
        </w:rPr>
        <w:t>Το</w:t>
      </w:r>
      <w:r w:rsidR="00615725">
        <w:rPr>
          <w:rFonts w:cstheme="minorHAnsi"/>
        </w:rPr>
        <w:t>ν</w:t>
      </w:r>
      <w:r w:rsidRPr="00F424A5">
        <w:rPr>
          <w:rFonts w:cstheme="minorHAnsi"/>
        </w:rPr>
        <w:t xml:space="preserve"> λόγο έχει οκ. Παπαδάκης.</w:t>
      </w:r>
    </w:p>
    <w:p w:rsidR="00643830" w:rsidRPr="00F424A5" w:rsidRDefault="00643830" w:rsidP="00FD6ED1">
      <w:pPr>
        <w:spacing w:line="276" w:lineRule="auto"/>
        <w:ind w:firstLine="709"/>
        <w:contextualSpacing/>
        <w:jc w:val="both"/>
        <w:rPr>
          <w:rFonts w:cstheme="minorHAnsi"/>
        </w:rPr>
      </w:pPr>
      <w:r w:rsidRPr="00F424A5">
        <w:rPr>
          <w:rFonts w:cstheme="minorHAnsi"/>
          <w:b/>
        </w:rPr>
        <w:t>ΓΕΩΡΓΙΟΣ ΠΑΠΑΔΑΚΗΣ (</w:t>
      </w:r>
      <w:r w:rsidRPr="00F424A5">
        <w:rPr>
          <w:rFonts w:cstheme="minorHAnsi"/>
          <w:b/>
          <w:lang w:val="en-US"/>
        </w:rPr>
        <w:t>MSc</w:t>
      </w:r>
      <w:r w:rsidRPr="00F424A5">
        <w:rPr>
          <w:rFonts w:cstheme="minorHAnsi"/>
          <w:b/>
        </w:rPr>
        <w:t xml:space="preserve"> </w:t>
      </w:r>
      <w:proofErr w:type="spellStart"/>
      <w:r w:rsidRPr="00F424A5">
        <w:rPr>
          <w:rFonts w:cstheme="minorHAnsi"/>
          <w:b/>
          <w:lang w:val="en-US"/>
        </w:rPr>
        <w:t>MRAeS</w:t>
      </w:r>
      <w:proofErr w:type="spellEnd"/>
      <w:r w:rsidRPr="00F424A5">
        <w:rPr>
          <w:rFonts w:cstheme="minorHAnsi"/>
          <w:b/>
        </w:rPr>
        <w:t>, Κυβερνήτης/Εκπαιδευτής Ελικοπτέρων, Επαγγελματίας της Ασφάλειας Πτήσεων, Σύμβουλος επί Θεμάτων Επιχειρήσεων Ελικοπτέρων, Μέλος του ΔΣ της Πανελλήνιας Ένωσης Πιλότων (ΠΕΠ)):</w:t>
      </w:r>
      <w:r w:rsidRPr="00F424A5">
        <w:rPr>
          <w:rFonts w:cstheme="minorHAnsi"/>
        </w:rPr>
        <w:t xml:space="preserve"> Για το ερώτημα που τέθηκε, ο νόμος αυτός </w:t>
      </w:r>
      <w:r w:rsidR="00FA37DF" w:rsidRPr="00F424A5">
        <w:rPr>
          <w:rFonts w:cstheme="minorHAnsi"/>
        </w:rPr>
        <w:t xml:space="preserve">αποτελεί </w:t>
      </w:r>
      <w:r w:rsidRPr="00F424A5">
        <w:rPr>
          <w:rFonts w:cstheme="minorHAnsi"/>
        </w:rPr>
        <w:t xml:space="preserve">μια απαρχή, δηλαδή είμαστε σε ένα εμβρυακό  επίπεδο όπως το είπα και πιο πριν. Θέτει, λοιπόν, τις βάσεις για το πώς θα είμαστε πέντε χρόνια μετά και προβλέπει ότι σε αυτά τα πρώτα πέντε, το έργο θα το αναλάβει μέσω διαγωνισμού κάποια εταιρεία. Βέβαια, εδώ υπάρχει ένα θέμα το οποίο θα πρέπει σαφώς να ληφθεί υπόψιν, ότι αυτή η εταιρεία θα πρέπει κατά τη διάρκεια του διαγωνισμού να μπουν οι σωστές  προϋποθέσεις στο διαγωνισμό και να είναι μία εταιρεία, η οποία δραστηριοποιείται με το θέμα της εναέριας διάσωσης στο παρελθόν και σε διάρκεια χρόνου και μάλιστα, αν </w:t>
      </w:r>
      <w:r w:rsidRPr="00F424A5">
        <w:rPr>
          <w:rFonts w:cstheme="minorHAnsi"/>
        </w:rPr>
        <w:lastRenderedPageBreak/>
        <w:t>είναι δυνατόν, να είναι ακόμα σε κάποιες χώρες και να επιτελεί αυτό το έργο και να έχει πολύ καλό δίχτυ ασφάλειας.</w:t>
      </w:r>
    </w:p>
    <w:p w:rsidR="00643830" w:rsidRPr="00F424A5" w:rsidRDefault="00643830" w:rsidP="00FD6ED1">
      <w:pPr>
        <w:spacing w:line="276" w:lineRule="auto"/>
        <w:ind w:firstLine="709"/>
        <w:contextualSpacing/>
        <w:jc w:val="both"/>
        <w:rPr>
          <w:rFonts w:cstheme="minorHAnsi"/>
        </w:rPr>
      </w:pPr>
      <w:r w:rsidRPr="00F424A5">
        <w:rPr>
          <w:rFonts w:cstheme="minorHAnsi"/>
        </w:rPr>
        <w:t>Αυτά είναι τα θέματα για την ανάθεση του έργου και ευελπιστούμε, ότι ο νόμος και οι υπουργικές αποφάσεις που θα ακολουθήσουν, θα είναι στη σωστή βάση και θα θέσουν τις σωστές προϋποθέσεις για να δημιουργηθεί ένας σωστός μηχανισμός που μετά το πέρας των πέντε ετών, θα μπορέσει να αναλάβει αυτό το έργο. Όσον αφορά τις εταιρείες που θα έρθουν για τα πρώτα πέντε χρόνια, θεωρούμε ότι επειδή αυτές οι εταιρείες συνήθως έρχονται και είναι οργανωμένες, έχουν δηλαδή τους χειριστές, τα ελικόπτερα και τα πληρώματα, τα οποία πληρώματα μάλιστα θα πρέπει να αντιληφθούμε ότι είναι λίγο ιδιαιτέρως καταρτισμένα.</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Για παράδειγμα, ο </w:t>
      </w:r>
      <w:proofErr w:type="spellStart"/>
      <w:r w:rsidRPr="00F424A5">
        <w:rPr>
          <w:rFonts w:cstheme="minorHAnsi"/>
        </w:rPr>
        <w:t>διασώστης</w:t>
      </w:r>
      <w:proofErr w:type="spellEnd"/>
      <w:r w:rsidRPr="00F424A5">
        <w:rPr>
          <w:rFonts w:cstheme="minorHAnsi"/>
        </w:rPr>
        <w:t xml:space="preserve"> που είναι πίσω στο ελικόπτερο παραμένει</w:t>
      </w:r>
      <w:r w:rsidR="00D909D1" w:rsidRPr="00F424A5">
        <w:rPr>
          <w:rFonts w:cstheme="minorHAnsi"/>
        </w:rPr>
        <w:t>, δ</w:t>
      </w:r>
      <w:r w:rsidRPr="00F424A5">
        <w:rPr>
          <w:rFonts w:cstheme="minorHAnsi"/>
        </w:rPr>
        <w:t>εν είναι μόνο πίσω στο ελικόπτερο, αλλά, μπορεί να είναι και βοηθός του χειριστή σε θέματα ναυτιλίας και σε θέματα επικοινωνιών</w:t>
      </w:r>
      <w:r w:rsidR="00D909D1" w:rsidRPr="00F424A5">
        <w:rPr>
          <w:rFonts w:cstheme="minorHAnsi"/>
        </w:rPr>
        <w:t>,</w:t>
      </w:r>
      <w:r w:rsidRPr="00F424A5">
        <w:rPr>
          <w:rFonts w:cstheme="minorHAnsi"/>
        </w:rPr>
        <w:t xml:space="preserve"> και επίσης χειριστής του βαρούλκο</w:t>
      </w:r>
      <w:r w:rsidR="00D909D1" w:rsidRPr="00F424A5">
        <w:rPr>
          <w:rFonts w:cstheme="minorHAnsi"/>
        </w:rPr>
        <w:t>υ</w:t>
      </w:r>
      <w:r w:rsidRPr="00F424A5">
        <w:rPr>
          <w:rFonts w:cstheme="minorHAnsi"/>
        </w:rPr>
        <w:t xml:space="preserve"> διάσωσης. Αντίστοιχα, ο γιατρός είναι εκπαιδευμένος και σε αναρριχήσεις</w:t>
      </w:r>
      <w:r w:rsidR="00D909D1" w:rsidRPr="00F424A5">
        <w:rPr>
          <w:rFonts w:cstheme="minorHAnsi"/>
        </w:rPr>
        <w:t>-</w:t>
      </w:r>
      <w:proofErr w:type="spellStart"/>
      <w:r w:rsidR="00D909D1" w:rsidRPr="00F424A5">
        <w:rPr>
          <w:rFonts w:cstheme="minorHAnsi"/>
        </w:rPr>
        <w:t>καταρριχήσεις</w:t>
      </w:r>
      <w:proofErr w:type="spellEnd"/>
      <w:r w:rsidRPr="00F424A5">
        <w:rPr>
          <w:rFonts w:cstheme="minorHAnsi"/>
        </w:rPr>
        <w:t>, γιατί θα χρειαστεί πολλές φορές να κάνει διάσωση σε ένα πεδίο, που δεν μπορεί να προσγειωθεί το ελικόπτερο και θα πρέπει να κατέβει με το βαρούλκο διάσωσης και αντίστοιχα πάλι να σταθεροποιήσει τον ασθενή και να τον ανεβάσει με το φορείο διάσωσης.</w:t>
      </w:r>
    </w:p>
    <w:p w:rsidR="00643830" w:rsidRPr="00F424A5" w:rsidRDefault="00643830" w:rsidP="00FD6ED1">
      <w:pPr>
        <w:spacing w:line="276" w:lineRule="auto"/>
        <w:ind w:firstLine="709"/>
        <w:contextualSpacing/>
        <w:jc w:val="both"/>
        <w:rPr>
          <w:rFonts w:cstheme="minorHAnsi"/>
        </w:rPr>
      </w:pPr>
      <w:r w:rsidRPr="00F424A5">
        <w:rPr>
          <w:rFonts w:cstheme="minorHAnsi"/>
        </w:rPr>
        <w:t>Άρα, λοιπόν, για εμάς θα λέγαμε ότι μάλλον αυτό, θα πρέπει να είναι μια λύση πακέτο. Να γίνει δηλαδή ένας διαγωνισμός όπου θα δώσουμε σε μια εταιρεία εξ ολοκλήρου το έργο και αντίστοιχα όμως να βάλουμε και μια προϋπόθεση, ώστε αυτή η εταιρεία να βοηθήσει τη χώρα μας με την τεχνογνωσία η οποία θα περάσει μετά στους δικούς μας φορείς. Ευχαριστώ πάρα πολύ.</w:t>
      </w:r>
    </w:p>
    <w:p w:rsidR="00643830" w:rsidRPr="00F424A5" w:rsidRDefault="00643830" w:rsidP="00FD6ED1">
      <w:pPr>
        <w:spacing w:line="276" w:lineRule="auto"/>
        <w:ind w:firstLine="709"/>
        <w:contextualSpacing/>
        <w:jc w:val="both"/>
        <w:rPr>
          <w:rFonts w:cstheme="minorHAnsi"/>
        </w:rPr>
      </w:pPr>
      <w:r w:rsidRPr="00F424A5">
        <w:rPr>
          <w:rFonts w:cstheme="minorHAnsi"/>
          <w:b/>
        </w:rPr>
        <w:t xml:space="preserve">ΧΡΗΣΤΟΣ ΜΠΟΥΚΩΡΟΣ (Πρόεδρος της Επιτροπής): </w:t>
      </w:r>
      <w:r w:rsidRPr="00F424A5">
        <w:rPr>
          <w:rFonts w:cstheme="minorHAnsi"/>
        </w:rPr>
        <w:t>Με τον κύριο Παπαδάκη, κλείνουν και οι απαντήσεις των φορέων. Θα ήθελα ειλικρινώς θερμά να ευχαριστήσω όλους τους εκπροσώπους των εξωκοινοβουλευτικών φορέων. Νομίζω, ότι υπήρξε  συζήτηση γόνιμη και θέλω να πιστεύω, ότι προσφέρει και στη διαμόρφωση του νομοσχεδίου. Σε κάθε περίπτωση, το Κοινοβούλιο και δη η Επιτροπή Παραγωγής και Εμπορίου, φιλοξένησε όλους τους αρμόδιους φορείς ώστε με τον πιο επίσημο τρόπο να καταγραφούν οι απόψεις τους.</w:t>
      </w:r>
    </w:p>
    <w:p w:rsidR="00643830" w:rsidRPr="00F424A5" w:rsidRDefault="00643830" w:rsidP="00FD6ED1">
      <w:pPr>
        <w:spacing w:line="276" w:lineRule="auto"/>
        <w:ind w:firstLine="709"/>
        <w:contextualSpacing/>
        <w:jc w:val="both"/>
        <w:rPr>
          <w:rFonts w:cstheme="minorHAnsi"/>
        </w:rPr>
      </w:pPr>
      <w:r w:rsidRPr="00F424A5">
        <w:rPr>
          <w:rFonts w:cstheme="minorHAnsi"/>
        </w:rPr>
        <w:t xml:space="preserve">Να ευχαριστήσω και τους συναδέλφους </w:t>
      </w:r>
      <w:r w:rsidR="00D909D1" w:rsidRPr="00F424A5">
        <w:rPr>
          <w:rFonts w:cstheme="minorHAnsi"/>
        </w:rPr>
        <w:t>Β</w:t>
      </w:r>
      <w:r w:rsidRPr="00F424A5">
        <w:rPr>
          <w:rFonts w:cstheme="minorHAnsi"/>
        </w:rPr>
        <w:t>ουλευτές που συμμετείχαν και τον κύριο Υπουργό, που είχε την υπομονή επί τρεισήμισι ώρες να μας ακούσει όλους προσεκτικά.</w:t>
      </w:r>
    </w:p>
    <w:p w:rsidR="00875062" w:rsidRDefault="00643830" w:rsidP="00EF6B47">
      <w:pPr>
        <w:spacing w:line="276" w:lineRule="auto"/>
        <w:ind w:firstLine="709"/>
        <w:contextualSpacing/>
        <w:jc w:val="both"/>
        <w:rPr>
          <w:rFonts w:cstheme="minorHAnsi"/>
        </w:rPr>
      </w:pPr>
      <w:r w:rsidRPr="00F424A5">
        <w:rPr>
          <w:rFonts w:cstheme="minorHAnsi"/>
        </w:rPr>
        <w:t xml:space="preserve">Στο σημείο αυτό λύεται η συνεδρίαση. </w:t>
      </w:r>
    </w:p>
    <w:p w:rsidR="00643830" w:rsidRDefault="00643830" w:rsidP="00EF6B47">
      <w:pPr>
        <w:spacing w:line="276" w:lineRule="auto"/>
        <w:ind w:firstLine="709"/>
        <w:contextualSpacing/>
        <w:jc w:val="both"/>
        <w:rPr>
          <w:rFonts w:cstheme="minorHAnsi"/>
        </w:rPr>
      </w:pPr>
      <w:r w:rsidRPr="00F424A5">
        <w:rPr>
          <w:rFonts w:cstheme="minorHAnsi"/>
        </w:rPr>
        <w:t xml:space="preserve">Σας ευχαριστώ. </w:t>
      </w:r>
    </w:p>
    <w:p w:rsidR="009B1174" w:rsidRDefault="009B1174" w:rsidP="00FD6ED1">
      <w:pPr>
        <w:spacing w:line="276" w:lineRule="auto"/>
        <w:ind w:firstLine="709"/>
        <w:contextualSpacing/>
        <w:jc w:val="both"/>
        <w:rPr>
          <w:rFonts w:cstheme="minorHAnsi"/>
          <w:bCs/>
          <w:color w:val="212529"/>
        </w:rPr>
      </w:pPr>
    </w:p>
    <w:p w:rsidR="00643830" w:rsidRPr="00F424A5" w:rsidRDefault="00643830" w:rsidP="00FD6ED1">
      <w:pPr>
        <w:spacing w:line="276" w:lineRule="auto"/>
        <w:ind w:firstLine="709"/>
        <w:contextualSpacing/>
        <w:jc w:val="both"/>
        <w:rPr>
          <w:rFonts w:cstheme="minorHAnsi"/>
          <w:color w:val="212529"/>
        </w:rPr>
      </w:pPr>
      <w:r w:rsidRPr="00F424A5">
        <w:rPr>
          <w:rFonts w:cstheme="minorHAnsi"/>
          <w:bCs/>
          <w:color w:val="212529"/>
        </w:rPr>
        <w:t>Στο σημείο αυτό γίνεται η γ</w:t>
      </w:r>
      <w:r w:rsidR="003C0413" w:rsidRPr="00F424A5">
        <w:rPr>
          <w:rFonts w:cstheme="minorHAnsi"/>
          <w:bCs/>
          <w:color w:val="212529"/>
        </w:rPr>
        <w:t>΄</w:t>
      </w:r>
      <w:r w:rsidRPr="00F424A5">
        <w:rPr>
          <w:rFonts w:cstheme="minorHAnsi"/>
          <w:bCs/>
          <w:color w:val="212529"/>
        </w:rPr>
        <w:t xml:space="preserve"> ανάγνωση του καταλόγου των μελών της Επιτροπής. </w:t>
      </w:r>
      <w:r w:rsidR="003C0413" w:rsidRPr="00F424A5">
        <w:rPr>
          <w:rFonts w:cstheme="minorHAnsi"/>
          <w:bCs/>
          <w:color w:val="212529"/>
        </w:rPr>
        <w:t>Παρόντες ήταν οι Βουλευτές κ.κ. Παρόντες ήταν οι Βουλευτές κ.κ.</w:t>
      </w:r>
      <w:r w:rsidR="003C0413" w:rsidRPr="00F424A5">
        <w:rPr>
          <w:rFonts w:cstheme="minorHAnsi"/>
        </w:rPr>
        <w:t xml:space="preserve"> </w:t>
      </w:r>
      <w:r w:rsidR="00875062" w:rsidRPr="00875062">
        <w:rPr>
          <w:rFonts w:eastAsia="Calibri" w:cstheme="minorHAnsi"/>
        </w:rPr>
        <w:t xml:space="preserve">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 Μιχαήλ (Γιάννης), Μαρκόπουλος Δημήτριος, Μπουκώρος Χρήστος, Καφούρος Μάρκος,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Χατζηβασιλείου Αναστάσιος (Τάσος), Αυλωνίτης Αλέξανδρος-Χρήστος, Βέττα Καλλιόπη, Γιαννούλης Χρήστος, Ζαμπάρας Μιλτιάδης (Μίλτος), Κεδίκογλου Συμεών, Μαμουλάκης Χαράλαμπος (Χάρης), Παππάς </w:t>
      </w:r>
      <w:r w:rsidR="00875062" w:rsidRPr="00875062">
        <w:rPr>
          <w:rFonts w:eastAsia="Calibri" w:cstheme="minorHAnsi"/>
        </w:rPr>
        <w:lastRenderedPageBreak/>
        <w:t xml:space="preserve">Νικόλαος, Κατρίνης Μιχαήλ, Χνάρης Εμμανουήλ, Δελής Ιωάννης, Αθανασίου Μαρία, Χήτας Κωνσταντίνος, Βαλτογιάννης Διονύσιος, Δημητροκάλλης Ιωάννης, Βρεττός Νικόλαος, Νατσιός Δημήτριος και Παπαϊωάννου Αρετή.   </w:t>
      </w:r>
      <w:r w:rsidR="005D68C3" w:rsidRPr="00F424A5">
        <w:rPr>
          <w:rFonts w:eastAsia="Calibri" w:cstheme="minorHAnsi"/>
          <w:color w:val="262626"/>
        </w:rPr>
        <w:t xml:space="preserve">. </w:t>
      </w:r>
      <w:r w:rsidR="003C0413" w:rsidRPr="00F424A5">
        <w:rPr>
          <w:rFonts w:eastAsia="Calibri" w:cstheme="minorHAnsi"/>
          <w:color w:val="262626"/>
        </w:rPr>
        <w:t xml:space="preserve"> </w:t>
      </w:r>
      <w:r w:rsidR="003C0413" w:rsidRPr="00F424A5">
        <w:rPr>
          <w:rFonts w:cstheme="minorHAnsi"/>
          <w:bCs/>
          <w:color w:val="212529"/>
        </w:rPr>
        <w:t xml:space="preserve"> </w:t>
      </w:r>
    </w:p>
    <w:p w:rsidR="00643830" w:rsidRPr="00F424A5" w:rsidRDefault="00643830" w:rsidP="00FD6ED1">
      <w:pPr>
        <w:spacing w:line="276" w:lineRule="auto"/>
        <w:ind w:firstLine="709"/>
        <w:contextualSpacing/>
        <w:jc w:val="both"/>
        <w:rPr>
          <w:rFonts w:cstheme="minorHAnsi"/>
          <w:color w:val="212529"/>
        </w:rPr>
      </w:pPr>
    </w:p>
    <w:p w:rsidR="00643830" w:rsidRPr="00F424A5" w:rsidRDefault="00643830" w:rsidP="00FD6ED1">
      <w:pPr>
        <w:spacing w:line="276" w:lineRule="auto"/>
        <w:ind w:firstLine="709"/>
        <w:contextualSpacing/>
        <w:jc w:val="both"/>
        <w:rPr>
          <w:rFonts w:cstheme="minorHAnsi"/>
          <w:bCs/>
          <w:color w:val="212529"/>
        </w:rPr>
      </w:pPr>
      <w:r w:rsidRPr="00F424A5">
        <w:rPr>
          <w:rFonts w:cstheme="minorHAnsi"/>
          <w:bCs/>
          <w:color w:val="212529"/>
        </w:rPr>
        <w:t>Τέλος και περί ώρα 15.40΄ λύθηκε η συνεδρίαση.</w:t>
      </w:r>
    </w:p>
    <w:p w:rsidR="00643830" w:rsidRPr="00F424A5" w:rsidRDefault="00643830" w:rsidP="00FD6ED1">
      <w:pPr>
        <w:spacing w:line="276" w:lineRule="auto"/>
        <w:ind w:firstLine="709"/>
        <w:contextualSpacing/>
        <w:jc w:val="both"/>
        <w:rPr>
          <w:rFonts w:cstheme="minorHAnsi"/>
          <w:b/>
          <w:bCs/>
          <w:color w:val="212529"/>
        </w:rPr>
      </w:pPr>
    </w:p>
    <w:p w:rsidR="00643830" w:rsidRPr="00F424A5" w:rsidRDefault="00643830" w:rsidP="00FD6ED1">
      <w:pPr>
        <w:spacing w:line="276" w:lineRule="auto"/>
        <w:ind w:firstLine="709"/>
        <w:contextualSpacing/>
        <w:jc w:val="both"/>
        <w:rPr>
          <w:rFonts w:cstheme="minorHAnsi"/>
          <w:b/>
          <w:color w:val="212529"/>
        </w:rPr>
      </w:pPr>
    </w:p>
    <w:p w:rsidR="00643830" w:rsidRPr="00F424A5" w:rsidRDefault="00643830" w:rsidP="00FD6ED1">
      <w:pPr>
        <w:spacing w:line="276" w:lineRule="auto"/>
        <w:ind w:firstLine="709"/>
        <w:contextualSpacing/>
        <w:jc w:val="both"/>
        <w:rPr>
          <w:rFonts w:cstheme="minorHAnsi"/>
          <w:b/>
          <w:color w:val="212529"/>
        </w:rPr>
      </w:pPr>
      <w:r w:rsidRPr="00F424A5">
        <w:rPr>
          <w:rFonts w:cstheme="minorHAnsi"/>
          <w:b/>
          <w:color w:val="212529"/>
        </w:rPr>
        <w:t>Ο ΠΡΟΕΔΡΟΣ ΤΗΣ ΕΠΙΤΡΟΠΗΣ</w:t>
      </w:r>
      <w:r w:rsidRPr="00F424A5">
        <w:rPr>
          <w:rFonts w:cstheme="minorHAnsi"/>
          <w:b/>
          <w:color w:val="212529"/>
        </w:rPr>
        <w:tab/>
      </w:r>
      <w:r w:rsidRPr="00F424A5">
        <w:rPr>
          <w:rFonts w:cstheme="minorHAnsi"/>
          <w:b/>
          <w:color w:val="212529"/>
        </w:rPr>
        <w:tab/>
      </w:r>
      <w:r w:rsidR="006D65B6">
        <w:rPr>
          <w:rFonts w:cstheme="minorHAnsi"/>
          <w:b/>
          <w:color w:val="212529"/>
        </w:rPr>
        <w:t xml:space="preserve">          </w:t>
      </w:r>
      <w:r w:rsidRPr="00F424A5">
        <w:rPr>
          <w:rFonts w:cstheme="minorHAnsi"/>
          <w:b/>
          <w:color w:val="212529"/>
        </w:rPr>
        <w:t xml:space="preserve">   Η ΓΡΑΜΜΑΤΕΑΣ</w:t>
      </w:r>
    </w:p>
    <w:p w:rsidR="00643830" w:rsidRPr="00F424A5" w:rsidRDefault="00643830" w:rsidP="00FD6ED1">
      <w:pPr>
        <w:spacing w:line="276" w:lineRule="auto"/>
        <w:ind w:firstLine="709"/>
        <w:contextualSpacing/>
        <w:jc w:val="both"/>
        <w:rPr>
          <w:rFonts w:cstheme="minorHAnsi"/>
          <w:b/>
          <w:color w:val="212529"/>
        </w:rPr>
      </w:pPr>
    </w:p>
    <w:p w:rsidR="00643830" w:rsidRPr="00F424A5" w:rsidRDefault="00643830" w:rsidP="00FD6ED1">
      <w:pPr>
        <w:spacing w:line="276" w:lineRule="auto"/>
        <w:ind w:firstLine="709"/>
        <w:contextualSpacing/>
        <w:jc w:val="both"/>
        <w:rPr>
          <w:rFonts w:cstheme="minorHAnsi"/>
          <w:b/>
          <w:color w:val="212529"/>
        </w:rPr>
      </w:pPr>
    </w:p>
    <w:p w:rsidR="00643830" w:rsidRPr="007D61FA" w:rsidRDefault="006D65B6" w:rsidP="00FD6ED1">
      <w:pPr>
        <w:spacing w:line="276" w:lineRule="auto"/>
        <w:ind w:firstLine="709"/>
        <w:contextualSpacing/>
        <w:jc w:val="both"/>
        <w:rPr>
          <w:rFonts w:cstheme="minorHAnsi"/>
        </w:rPr>
      </w:pPr>
      <w:r>
        <w:rPr>
          <w:rFonts w:cstheme="minorHAnsi"/>
          <w:b/>
          <w:color w:val="212529"/>
        </w:rPr>
        <w:t xml:space="preserve"> </w:t>
      </w:r>
      <w:r w:rsidR="00643830" w:rsidRPr="00F424A5">
        <w:rPr>
          <w:rFonts w:cstheme="minorHAnsi"/>
          <w:b/>
          <w:color w:val="212529"/>
        </w:rPr>
        <w:t xml:space="preserve">  ΧΡΗΣΤΟΣ ΜΠΟΥΚΩΡΟΣ</w:t>
      </w:r>
      <w:r>
        <w:rPr>
          <w:rFonts w:cstheme="minorHAnsi"/>
          <w:b/>
          <w:color w:val="212529"/>
        </w:rPr>
        <w:t xml:space="preserve">        </w:t>
      </w:r>
      <w:r w:rsidR="0045189D">
        <w:rPr>
          <w:rFonts w:cstheme="minorHAnsi"/>
          <w:b/>
          <w:color w:val="212529"/>
        </w:rPr>
        <w:t xml:space="preserve">    </w:t>
      </w:r>
      <w:r>
        <w:rPr>
          <w:rFonts w:cstheme="minorHAnsi"/>
          <w:b/>
          <w:color w:val="212529"/>
        </w:rPr>
        <w:t xml:space="preserve">  </w:t>
      </w:r>
      <w:r w:rsidR="00643830" w:rsidRPr="00F424A5">
        <w:rPr>
          <w:rFonts w:cstheme="minorHAnsi"/>
          <w:b/>
          <w:color w:val="212529"/>
        </w:rPr>
        <w:t xml:space="preserve"> </w:t>
      </w:r>
      <w:r w:rsidR="00EF6B47">
        <w:rPr>
          <w:rFonts w:cstheme="minorHAnsi"/>
          <w:b/>
          <w:color w:val="212529"/>
        </w:rPr>
        <w:t xml:space="preserve"> </w:t>
      </w:r>
      <w:r w:rsidR="00643830" w:rsidRPr="00F424A5">
        <w:rPr>
          <w:rFonts w:cstheme="minorHAnsi"/>
          <w:b/>
          <w:color w:val="212529"/>
        </w:rPr>
        <w:t xml:space="preserve">  ΜΑΡΙΑ-ΕΛΕΝΗ (ΜΑΡΙΛΕΝΑ) ΣΟΥΚΟΥΛΗ-ΒΙΛΙΑ</w:t>
      </w:r>
      <w:r w:rsidR="00643830" w:rsidRPr="007D61FA">
        <w:rPr>
          <w:rFonts w:cstheme="minorHAnsi"/>
          <w:b/>
          <w:color w:val="212529"/>
        </w:rPr>
        <w:t>ΛΗ</w:t>
      </w:r>
    </w:p>
    <w:sectPr w:rsidR="00643830" w:rsidRPr="007D61FA">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ED1" w:rsidRDefault="00FD6ED1">
      <w:pPr>
        <w:spacing w:after="0" w:line="240" w:lineRule="auto"/>
      </w:pPr>
      <w:r>
        <w:separator/>
      </w:r>
    </w:p>
  </w:endnote>
  <w:endnote w:type="continuationSeparator" w:id="0">
    <w:p w:rsidR="00FD6ED1" w:rsidRDefault="00FD6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ED1" w:rsidRPr="004B6F20" w:rsidRDefault="00FD6ED1">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3600B3">
      <w:rPr>
        <w:rFonts w:ascii="Arial" w:hAnsi="Arial" w:cs="Arial"/>
        <w:noProof/>
        <w:sz w:val="12"/>
        <w:szCs w:val="12"/>
      </w:rPr>
      <w:t>Y:\9. ΦΑΚΕΛΟΣ ΕΠΙΤΡΟΠΩΝ Κ΄ - Α΄\6. ΠΑΡΑΓΩΓΗΣ ΚΑΙ ΕΜΠΟΡΙΟΥ\ΠΡΑΚΤΙΚΑ\5. Διορθωμένα για Papyro και ανάρτηση\15Β. 04.12.2023 - ΚΛΙΚΡΙ Πολιτική Προστασία (φορείς).docx</w:t>
    </w:r>
    <w:r w:rsidRPr="004B6F20">
      <w:rPr>
        <w:rFonts w:ascii="Arial" w:hAnsi="Arial" w:cs="Arial"/>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ED1" w:rsidRPr="00334B22" w:rsidRDefault="00FD6ED1">
    <w:pPr>
      <w:pStyle w:val="a4"/>
      <w:rPr>
        <w:rFonts w:ascii="Arial" w:hAnsi="Arial" w:cs="Arial"/>
        <w:sz w:val="12"/>
        <w:szCs w:val="12"/>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A00" w:rsidRDefault="00FD6ED1">
    <w:pPr>
      <w:pStyle w:val="a4"/>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3600B3">
      <w:rPr>
        <w:rFonts w:ascii="Arial" w:hAnsi="Arial" w:cs="Arial"/>
        <w:noProof/>
        <w:sz w:val="12"/>
        <w:szCs w:val="12"/>
      </w:rPr>
      <w:t>Y:\9. ΦΑΚΕΛΟΣ ΕΠΙΤΡΟΠΩΝ Κ΄ - Α΄\6. ΠΑΡΑΓΩΓΗΣ ΚΑΙ ΕΜΠΟΡΙΟΥ\ΠΡΑΚΤΙΚΑ\5. Διορθωμένα για Papyro και ανάρτηση\15Β. 04.12.2023 - ΚΛΙΚΡΙ Πολιτική Προστασία (φορείς).docx</w:t>
    </w:r>
    <w:r w:rsidRPr="004B6F20">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ED1" w:rsidRDefault="00FD6ED1">
      <w:pPr>
        <w:spacing w:after="0" w:line="240" w:lineRule="auto"/>
      </w:pPr>
      <w:r>
        <w:separator/>
      </w:r>
    </w:p>
  </w:footnote>
  <w:footnote w:type="continuationSeparator" w:id="0">
    <w:p w:rsidR="00FD6ED1" w:rsidRDefault="00FD6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ED1" w:rsidRPr="009B1174" w:rsidRDefault="00FD6ED1" w:rsidP="009B1174">
    <w:pPr>
      <w:pStyle w:val="a3"/>
      <w:spacing w:line="480" w:lineRule="auto"/>
      <w:rPr>
        <w:rFonts w:asciiTheme="minorHAnsi" w:hAnsiTheme="minorHAnsi" w:cs="Arial"/>
        <w:sz w:val="6"/>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ED1" w:rsidRPr="0099293D" w:rsidRDefault="00FD6ED1" w:rsidP="00F424A5">
    <w:pPr>
      <w:pStyle w:val="a3"/>
      <w:rPr>
        <w:rFonts w:ascii="Arial" w:hAnsi="Arial"/>
        <w:sz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A00" w:rsidRDefault="00B86A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830"/>
    <w:rsid w:val="0004035D"/>
    <w:rsid w:val="00077F09"/>
    <w:rsid w:val="00090211"/>
    <w:rsid w:val="00092840"/>
    <w:rsid w:val="000F3F9A"/>
    <w:rsid w:val="00103026"/>
    <w:rsid w:val="00107AF3"/>
    <w:rsid w:val="00147899"/>
    <w:rsid w:val="00150B73"/>
    <w:rsid w:val="00155061"/>
    <w:rsid w:val="00161DC5"/>
    <w:rsid w:val="001621D3"/>
    <w:rsid w:val="001A7134"/>
    <w:rsid w:val="0020274F"/>
    <w:rsid w:val="002228B7"/>
    <w:rsid w:val="00243931"/>
    <w:rsid w:val="00295C87"/>
    <w:rsid w:val="00295F13"/>
    <w:rsid w:val="002C4B23"/>
    <w:rsid w:val="002D0C09"/>
    <w:rsid w:val="002E33F8"/>
    <w:rsid w:val="002F0C06"/>
    <w:rsid w:val="00307583"/>
    <w:rsid w:val="003600B3"/>
    <w:rsid w:val="00370C35"/>
    <w:rsid w:val="00386947"/>
    <w:rsid w:val="003A5A33"/>
    <w:rsid w:val="003C0413"/>
    <w:rsid w:val="003E7ECE"/>
    <w:rsid w:val="004250F4"/>
    <w:rsid w:val="0045189D"/>
    <w:rsid w:val="004806A5"/>
    <w:rsid w:val="00485480"/>
    <w:rsid w:val="00486824"/>
    <w:rsid w:val="00486CD5"/>
    <w:rsid w:val="004C7840"/>
    <w:rsid w:val="004F3AFE"/>
    <w:rsid w:val="0052355B"/>
    <w:rsid w:val="00530879"/>
    <w:rsid w:val="00531DD6"/>
    <w:rsid w:val="0053596A"/>
    <w:rsid w:val="0056599A"/>
    <w:rsid w:val="005A0A09"/>
    <w:rsid w:val="005A3E16"/>
    <w:rsid w:val="005B4917"/>
    <w:rsid w:val="005D68C3"/>
    <w:rsid w:val="005F7C5E"/>
    <w:rsid w:val="006025B2"/>
    <w:rsid w:val="0060283D"/>
    <w:rsid w:val="00604CDE"/>
    <w:rsid w:val="00605A28"/>
    <w:rsid w:val="00615725"/>
    <w:rsid w:val="00643830"/>
    <w:rsid w:val="00662525"/>
    <w:rsid w:val="006938C9"/>
    <w:rsid w:val="006951D7"/>
    <w:rsid w:val="006D65B6"/>
    <w:rsid w:val="006D7605"/>
    <w:rsid w:val="006F7305"/>
    <w:rsid w:val="007450FC"/>
    <w:rsid w:val="00765DE6"/>
    <w:rsid w:val="007D61FA"/>
    <w:rsid w:val="007E7E67"/>
    <w:rsid w:val="00800407"/>
    <w:rsid w:val="0080448F"/>
    <w:rsid w:val="00825096"/>
    <w:rsid w:val="00831298"/>
    <w:rsid w:val="0087069E"/>
    <w:rsid w:val="00875062"/>
    <w:rsid w:val="008F6C42"/>
    <w:rsid w:val="0090025F"/>
    <w:rsid w:val="009071D1"/>
    <w:rsid w:val="00951915"/>
    <w:rsid w:val="00966BE3"/>
    <w:rsid w:val="00982835"/>
    <w:rsid w:val="009B1174"/>
    <w:rsid w:val="009D7E3D"/>
    <w:rsid w:val="00A12E1E"/>
    <w:rsid w:val="00A36420"/>
    <w:rsid w:val="00A44897"/>
    <w:rsid w:val="00A62532"/>
    <w:rsid w:val="00A87759"/>
    <w:rsid w:val="00A9461C"/>
    <w:rsid w:val="00B10007"/>
    <w:rsid w:val="00B339F0"/>
    <w:rsid w:val="00B86A00"/>
    <w:rsid w:val="00BD16DD"/>
    <w:rsid w:val="00BD3A4D"/>
    <w:rsid w:val="00BD7662"/>
    <w:rsid w:val="00BE31B1"/>
    <w:rsid w:val="00C03A1A"/>
    <w:rsid w:val="00C050CF"/>
    <w:rsid w:val="00C23D82"/>
    <w:rsid w:val="00C3210C"/>
    <w:rsid w:val="00C662A5"/>
    <w:rsid w:val="00C73D77"/>
    <w:rsid w:val="00D06E56"/>
    <w:rsid w:val="00D3711A"/>
    <w:rsid w:val="00D5432C"/>
    <w:rsid w:val="00D909D1"/>
    <w:rsid w:val="00D95BD6"/>
    <w:rsid w:val="00DB3A51"/>
    <w:rsid w:val="00DC4AD4"/>
    <w:rsid w:val="00DE3604"/>
    <w:rsid w:val="00DE678E"/>
    <w:rsid w:val="00DF629F"/>
    <w:rsid w:val="00E01C68"/>
    <w:rsid w:val="00E05A01"/>
    <w:rsid w:val="00E26509"/>
    <w:rsid w:val="00E84CD8"/>
    <w:rsid w:val="00EA0498"/>
    <w:rsid w:val="00ED2E90"/>
    <w:rsid w:val="00EE0DC8"/>
    <w:rsid w:val="00EF6B47"/>
    <w:rsid w:val="00F04B48"/>
    <w:rsid w:val="00F2174D"/>
    <w:rsid w:val="00F424A5"/>
    <w:rsid w:val="00F56A38"/>
    <w:rsid w:val="00F57A36"/>
    <w:rsid w:val="00F6013F"/>
    <w:rsid w:val="00F6688D"/>
    <w:rsid w:val="00F921EB"/>
    <w:rsid w:val="00FA37DF"/>
    <w:rsid w:val="00FB5811"/>
    <w:rsid w:val="00FD4D01"/>
    <w:rsid w:val="00FD6ED1"/>
    <w:rsid w:val="00FE04C0"/>
    <w:rsid w:val="00FE4AF4"/>
    <w:rsid w:val="00FE64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F8480E"/>
  <w15:chartTrackingRefBased/>
  <w15:docId w15:val="{A8916D79-17F2-45B2-9E22-D9B72A70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4383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43830"/>
    <w:rPr>
      <w:rFonts w:ascii="Times New Roman" w:eastAsia="Times New Roman" w:hAnsi="Times New Roman" w:cs="Times New Roman"/>
      <w:sz w:val="24"/>
      <w:szCs w:val="24"/>
      <w:lang w:eastAsia="el-GR"/>
    </w:rPr>
  </w:style>
  <w:style w:type="paragraph" w:styleId="a4">
    <w:name w:val="footer"/>
    <w:basedOn w:val="a"/>
    <w:link w:val="Char0"/>
    <w:rsid w:val="0064383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43830"/>
    <w:rPr>
      <w:rFonts w:ascii="Times New Roman" w:eastAsia="Times New Roman" w:hAnsi="Times New Roman" w:cs="Times New Roman"/>
      <w:sz w:val="24"/>
      <w:szCs w:val="24"/>
      <w:lang w:eastAsia="el-GR"/>
    </w:rPr>
  </w:style>
  <w:style w:type="character" w:styleId="a5">
    <w:name w:val="Strong"/>
    <w:uiPriority w:val="22"/>
    <w:qFormat/>
    <w:rsid w:val="006438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E1208-96B0-4611-81B7-B24C4DC5D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58</Pages>
  <Words>29048</Words>
  <Characters>156863</Characters>
  <Application>Microsoft Office Word</Application>
  <DocSecurity>0</DocSecurity>
  <Lines>1307</Lines>
  <Paragraphs>371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185540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Παπαγεωργάκη Δήμητρα</cp:lastModifiedBy>
  <cp:revision>28</cp:revision>
  <cp:lastPrinted>2024-01-08T10:27:00Z</cp:lastPrinted>
  <dcterms:created xsi:type="dcterms:W3CDTF">2024-01-04T11:40:00Z</dcterms:created>
  <dcterms:modified xsi:type="dcterms:W3CDTF">2024-01-17T10:56:00Z</dcterms:modified>
</cp:coreProperties>
</file>